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0E51" w14:textId="1B759E6B" w:rsidR="002E755A" w:rsidRPr="00FF3AA3" w:rsidRDefault="00C142E2" w:rsidP="00FD13E0">
      <w:pPr>
        <w:jc w:val="center"/>
        <w:rPr>
          <w:b/>
          <w:bCs/>
          <w:sz w:val="20"/>
          <w:szCs w:val="20"/>
          <w:u w:val="single"/>
        </w:rPr>
      </w:pPr>
      <w:r w:rsidRPr="00FF3AA3">
        <w:rPr>
          <w:b/>
          <w:bCs/>
          <w:sz w:val="20"/>
          <w:szCs w:val="20"/>
          <w:u w:val="single"/>
        </w:rPr>
        <w:t>Moderne Entwicklung der EDV</w:t>
      </w:r>
    </w:p>
    <w:p w14:paraId="758AC1E8" w14:textId="77777777" w:rsidR="00FD13E0" w:rsidRPr="00FF3AA3" w:rsidRDefault="00FD13E0">
      <w:pPr>
        <w:rPr>
          <w:sz w:val="20"/>
          <w:szCs w:val="20"/>
          <w:u w:val="single"/>
        </w:rPr>
      </w:pPr>
      <w:r w:rsidRPr="00FF3AA3">
        <w:rPr>
          <w:sz w:val="20"/>
          <w:szCs w:val="20"/>
          <w:u w:val="single"/>
        </w:rPr>
        <w:t xml:space="preserve">Computer der 0. Generation </w:t>
      </w:r>
    </w:p>
    <w:p w14:paraId="0A4B33BC" w14:textId="2F676703" w:rsidR="00C142E2" w:rsidRPr="00FF3AA3" w:rsidRDefault="00FD13E0">
      <w:pPr>
        <w:rPr>
          <w:sz w:val="20"/>
          <w:szCs w:val="20"/>
        </w:rPr>
      </w:pPr>
      <w:r w:rsidRPr="00FF3AA3">
        <w:rPr>
          <w:sz w:val="20"/>
          <w:szCs w:val="20"/>
        </w:rPr>
        <w:t>(mechanische oder elektromagnetische Bauteile z.B. Relais)</w:t>
      </w:r>
      <w:r w:rsidR="001322F9">
        <w:rPr>
          <w:sz w:val="20"/>
          <w:szCs w:val="20"/>
        </w:rPr>
        <w:t xml:space="preserve"> </w:t>
      </w:r>
    </w:p>
    <w:p w14:paraId="47CA3437" w14:textId="4D908B28" w:rsidR="00FD13E0" w:rsidRPr="00FF3AA3" w:rsidRDefault="00FD13E0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1937</w:t>
      </w:r>
      <w:r w:rsidRPr="00FF3AA3">
        <w:rPr>
          <w:sz w:val="20"/>
          <w:szCs w:val="20"/>
        </w:rPr>
        <w:tab/>
        <w:t>Claude E. Shannon entdeckt an MIT und Bell Labs den Zusammenhang zwischen Boolescher Algebra und Relaisschaltungen</w:t>
      </w:r>
    </w:p>
    <w:p w14:paraId="3D3766E2" w14:textId="154BB7DA" w:rsidR="00FD13E0" w:rsidRPr="00FF3AA3" w:rsidRDefault="00FD13E0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1936-1937</w:t>
      </w:r>
      <w:r w:rsidRPr="00FF3AA3">
        <w:rPr>
          <w:sz w:val="20"/>
          <w:szCs w:val="20"/>
        </w:rPr>
        <w:tab/>
        <w:t>Alan Turing entwickelt Turing-Maschine (ist ein Problem in endlichen Schritten lösbar?)</w:t>
      </w:r>
    </w:p>
    <w:p w14:paraId="14D8DDDF" w14:textId="7D55E6FE" w:rsidR="00806D47" w:rsidRPr="00FF3AA3" w:rsidRDefault="00806D47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1936-1938</w:t>
      </w:r>
      <w:r w:rsidRPr="00FF3AA3">
        <w:rPr>
          <w:sz w:val="20"/>
          <w:szCs w:val="20"/>
        </w:rPr>
        <w:tab/>
        <w:t xml:space="preserve">Konrad Zuse und Helmut Schreyer entwickeln ersten Programmgesteuerten Rechenautomaten </w:t>
      </w:r>
      <w:r w:rsidR="00807F47" w:rsidRPr="00FF3AA3">
        <w:rPr>
          <w:sz w:val="20"/>
          <w:szCs w:val="20"/>
        </w:rPr>
        <w:t>auf Basis von zweiwertigen Schaltelementen</w:t>
      </w:r>
    </w:p>
    <w:p w14:paraId="638B9E8C" w14:textId="5BB00136" w:rsidR="00807F47" w:rsidRPr="00FF3AA3" w:rsidRDefault="00807F47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1939</w:t>
      </w:r>
      <w:r w:rsidRPr="00FF3AA3">
        <w:rPr>
          <w:sz w:val="20"/>
          <w:szCs w:val="20"/>
        </w:rPr>
        <w:tab/>
        <w:t xml:space="preserve">John Vincent </w:t>
      </w:r>
      <w:proofErr w:type="spellStart"/>
      <w:r w:rsidRPr="00FF3AA3">
        <w:rPr>
          <w:sz w:val="20"/>
          <w:szCs w:val="20"/>
        </w:rPr>
        <w:t>Atanasoff</w:t>
      </w:r>
      <w:proofErr w:type="spellEnd"/>
      <w:r w:rsidRPr="00FF3AA3">
        <w:rPr>
          <w:sz w:val="20"/>
          <w:szCs w:val="20"/>
        </w:rPr>
        <w:t xml:space="preserve"> und Clifford Berry bauen ersten auf Basis von Elektronenröhren (erster elektronisch-digitaler Computer)</w:t>
      </w:r>
    </w:p>
    <w:p w14:paraId="0A2B6CCE" w14:textId="405856D5" w:rsidR="00807F47" w:rsidRPr="00FF3AA3" w:rsidRDefault="00807F47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ab/>
        <w:t>HP wird gegründet</w:t>
      </w:r>
    </w:p>
    <w:p w14:paraId="18080EAF" w14:textId="0B4F9AAD" w:rsidR="00807F47" w:rsidRPr="00FF3AA3" w:rsidRDefault="009C314A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1940</w:t>
      </w:r>
      <w:r w:rsidRPr="00FF3AA3">
        <w:rPr>
          <w:sz w:val="20"/>
          <w:szCs w:val="20"/>
        </w:rPr>
        <w:tab/>
        <w:t xml:space="preserve">George Stibitz baut </w:t>
      </w:r>
      <w:proofErr w:type="spellStart"/>
      <w:r w:rsidRPr="00FF3AA3">
        <w:rPr>
          <w:sz w:val="20"/>
          <w:szCs w:val="20"/>
        </w:rPr>
        <w:t>Complex-Number-Calculator</w:t>
      </w:r>
      <w:proofErr w:type="spellEnd"/>
      <w:r w:rsidRPr="00FF3AA3">
        <w:rPr>
          <w:sz w:val="20"/>
          <w:szCs w:val="20"/>
        </w:rPr>
        <w:t xml:space="preserve"> (erster </w:t>
      </w:r>
      <w:proofErr w:type="gramStart"/>
      <w:r w:rsidRPr="00FF3AA3">
        <w:rPr>
          <w:sz w:val="20"/>
          <w:szCs w:val="20"/>
        </w:rPr>
        <w:t>Rechner</w:t>
      </w:r>
      <w:proofErr w:type="gramEnd"/>
      <w:r w:rsidRPr="00FF3AA3">
        <w:rPr>
          <w:sz w:val="20"/>
          <w:szCs w:val="20"/>
        </w:rPr>
        <w:t xml:space="preserve"> der mit komplexen Zahlen rechnen kann) und steuert ihn bei seiner Vorstellung über Telefonleitung</w:t>
      </w:r>
    </w:p>
    <w:p w14:paraId="07ED9F24" w14:textId="6BEAC0E2" w:rsidR="009C314A" w:rsidRPr="00FF3AA3" w:rsidRDefault="009C314A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1941</w:t>
      </w:r>
      <w:r w:rsidRPr="00FF3AA3">
        <w:rPr>
          <w:sz w:val="20"/>
          <w:szCs w:val="20"/>
        </w:rPr>
        <w:tab/>
        <w:t xml:space="preserve">Konrad Zuse und Helmut Schreyer </w:t>
      </w:r>
      <w:proofErr w:type="spellStart"/>
      <w:r w:rsidRPr="00FF3AA3">
        <w:rPr>
          <w:sz w:val="20"/>
          <w:szCs w:val="20"/>
        </w:rPr>
        <w:t>konst</w:t>
      </w:r>
      <w:r w:rsidR="006929A5">
        <w:rPr>
          <w:sz w:val="20"/>
          <w:szCs w:val="20"/>
        </w:rPr>
        <w:t>u</w:t>
      </w:r>
      <w:r w:rsidRPr="00FF3AA3">
        <w:rPr>
          <w:sz w:val="20"/>
          <w:szCs w:val="20"/>
        </w:rPr>
        <w:t>rieren</w:t>
      </w:r>
      <w:proofErr w:type="spellEnd"/>
      <w:r w:rsidRPr="00FF3AA3">
        <w:rPr>
          <w:sz w:val="20"/>
          <w:szCs w:val="20"/>
        </w:rPr>
        <w:t xml:space="preserve"> Z3 (erster vollfunktionsfähiger programmgesteuerter Rechner)</w:t>
      </w:r>
    </w:p>
    <w:p w14:paraId="63DDBEE6" w14:textId="1AF60AE8" w:rsidR="00AD5F0F" w:rsidRPr="00FF3AA3" w:rsidRDefault="00AD5F0F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1943</w:t>
      </w:r>
      <w:r w:rsidRPr="00FF3AA3">
        <w:rPr>
          <w:sz w:val="20"/>
          <w:szCs w:val="20"/>
        </w:rPr>
        <w:tab/>
        <w:t xml:space="preserve">Unter Führung von Max Newman wird die </w:t>
      </w:r>
      <w:proofErr w:type="spellStart"/>
      <w:r w:rsidRPr="00FF3AA3">
        <w:rPr>
          <w:sz w:val="20"/>
          <w:szCs w:val="20"/>
        </w:rPr>
        <w:t>Colossus</w:t>
      </w:r>
      <w:proofErr w:type="spellEnd"/>
      <w:r w:rsidRPr="00FF3AA3">
        <w:rPr>
          <w:sz w:val="20"/>
          <w:szCs w:val="20"/>
        </w:rPr>
        <w:t xml:space="preserve"> (erster freiprogrammierbarer, vollfunktionsfähiger Rechner auf Basis von Elektronenröhren)</w:t>
      </w:r>
    </w:p>
    <w:p w14:paraId="6C0D1C01" w14:textId="37EDA73A" w:rsidR="00AD5F0F" w:rsidRPr="00FF3AA3" w:rsidRDefault="00AD5F0F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ab/>
        <w:t>Warren McCulloch und Walter Pitts entwickeln erste Neuronale Netzwerke</w:t>
      </w:r>
    </w:p>
    <w:p w14:paraId="333525F3" w14:textId="0564211A" w:rsidR="00AD5F0F" w:rsidRPr="00FF3AA3" w:rsidRDefault="0042697D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1944</w:t>
      </w:r>
      <w:r w:rsidRPr="00FF3AA3">
        <w:rPr>
          <w:sz w:val="20"/>
          <w:szCs w:val="20"/>
        </w:rPr>
        <w:tab/>
        <w:t>Howard H. Aiken stellt Harvard Mark 1 vor (erster programmgesteuerter, universell eisetzbarer Rechner)</w:t>
      </w:r>
    </w:p>
    <w:p w14:paraId="6D56A774" w14:textId="537E5AAB" w:rsidR="0042697D" w:rsidRPr="00FF3AA3" w:rsidRDefault="0042697D" w:rsidP="00FD13E0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ab/>
        <w:t>Konrad Zuse entwirft „Plankalkül“ eine Programmiermethode die als Vorläufer der Hochsprachen gilt</w:t>
      </w:r>
    </w:p>
    <w:p w14:paraId="150A8C80" w14:textId="71FBFC81" w:rsidR="00E57779" w:rsidRPr="00FF3AA3" w:rsidRDefault="00E57779" w:rsidP="00E57779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1943-1950</w:t>
      </w:r>
      <w:r w:rsidRPr="00FF3AA3">
        <w:rPr>
          <w:sz w:val="20"/>
          <w:szCs w:val="20"/>
        </w:rPr>
        <w:tab/>
        <w:t>zur Berechnung von Schießtabellen für Ferngeschütze wird der ENIAC entwickelt</w:t>
      </w:r>
    </w:p>
    <w:p w14:paraId="6B12D5F9" w14:textId="5D15E2F2" w:rsidR="00B931B0" w:rsidRPr="00FF3AA3" w:rsidRDefault="00B931B0" w:rsidP="00E57779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1944</w:t>
      </w:r>
      <w:r w:rsidRPr="00FF3AA3">
        <w:rPr>
          <w:sz w:val="20"/>
          <w:szCs w:val="20"/>
        </w:rPr>
        <w:tab/>
        <w:t>John von Neumann entwickelt die Von-Neumann-Rechner-Architektur (siehe Blatt)</w:t>
      </w:r>
    </w:p>
    <w:p w14:paraId="176CA732" w14:textId="3B3FB5E3" w:rsidR="00B931B0" w:rsidRPr="00FF3AA3" w:rsidRDefault="00F46262" w:rsidP="00E57779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1946</w:t>
      </w:r>
      <w:r w:rsidRPr="00FF3AA3">
        <w:rPr>
          <w:sz w:val="20"/>
          <w:szCs w:val="20"/>
        </w:rPr>
        <w:tab/>
        <w:t>RAND (erster Thinktank) wird gegründet</w:t>
      </w:r>
    </w:p>
    <w:p w14:paraId="16318D19" w14:textId="3D3FD141" w:rsidR="00025FDA" w:rsidRPr="00FF3AA3" w:rsidRDefault="00F46262" w:rsidP="00E57779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ab/>
        <w:t>Alan Turing veröffentlicht einen Report über die Architektur des ACE-Rechners</w:t>
      </w:r>
    </w:p>
    <w:p w14:paraId="544B87E6" w14:textId="77777777" w:rsidR="00FF3AA3" w:rsidRDefault="00FF3AA3" w:rsidP="00E57779">
      <w:pPr>
        <w:ind w:left="1416" w:hanging="1416"/>
      </w:pPr>
    </w:p>
    <w:p w14:paraId="578F2905" w14:textId="322A95E5" w:rsidR="00F46262" w:rsidRPr="00FF3AA3" w:rsidRDefault="00025FDA" w:rsidP="00E57779">
      <w:pPr>
        <w:ind w:left="1416" w:hanging="1416"/>
        <w:rPr>
          <w:sz w:val="20"/>
          <w:szCs w:val="20"/>
          <w:u w:val="single"/>
        </w:rPr>
      </w:pPr>
      <w:r w:rsidRPr="00FF3AA3">
        <w:rPr>
          <w:sz w:val="20"/>
          <w:szCs w:val="20"/>
          <w:u w:val="single"/>
        </w:rPr>
        <w:t>Computer der 1. Generation</w:t>
      </w:r>
    </w:p>
    <w:p w14:paraId="49914604" w14:textId="79310E12" w:rsidR="00FD13E0" w:rsidRPr="00FF3AA3" w:rsidRDefault="00983593">
      <w:pPr>
        <w:rPr>
          <w:sz w:val="20"/>
          <w:szCs w:val="20"/>
        </w:rPr>
      </w:pPr>
      <w:r w:rsidRPr="00FF3AA3">
        <w:rPr>
          <w:sz w:val="20"/>
          <w:szCs w:val="20"/>
        </w:rPr>
        <w:t>(aufgebaut aus Elektronenröhren)</w:t>
      </w:r>
      <w:r w:rsidR="001322F9">
        <w:rPr>
          <w:sz w:val="20"/>
          <w:szCs w:val="20"/>
        </w:rPr>
        <w:t xml:space="preserve"> (Mikrosekunden Bereich 10</w:t>
      </w:r>
      <w:r w:rsidR="001322F9" w:rsidRPr="001322F9">
        <w:rPr>
          <w:sz w:val="20"/>
          <w:szCs w:val="20"/>
          <w:vertAlign w:val="superscript"/>
        </w:rPr>
        <w:t>-</w:t>
      </w:r>
      <w:r w:rsidR="001322F9">
        <w:rPr>
          <w:sz w:val="20"/>
          <w:szCs w:val="20"/>
          <w:vertAlign w:val="superscript"/>
        </w:rPr>
        <w:t>3</w:t>
      </w:r>
      <w:r w:rsidR="001322F9">
        <w:rPr>
          <w:sz w:val="20"/>
          <w:szCs w:val="20"/>
        </w:rPr>
        <w:t xml:space="preserve"> </w:t>
      </w:r>
      <w:proofErr w:type="spellStart"/>
      <w:r w:rsidR="001322F9">
        <w:rPr>
          <w:sz w:val="20"/>
          <w:szCs w:val="20"/>
        </w:rPr>
        <w:t>sek</w:t>
      </w:r>
      <w:proofErr w:type="spellEnd"/>
      <w:r w:rsidR="001322F9">
        <w:rPr>
          <w:sz w:val="20"/>
          <w:szCs w:val="20"/>
        </w:rPr>
        <w:t>)</w:t>
      </w:r>
    </w:p>
    <w:p w14:paraId="44CC17C3" w14:textId="7BB097FC" w:rsidR="00983593" w:rsidRPr="00FF3AA3" w:rsidRDefault="00983593">
      <w:pPr>
        <w:rPr>
          <w:sz w:val="20"/>
          <w:szCs w:val="20"/>
        </w:rPr>
      </w:pPr>
      <w:r w:rsidRPr="00FF3AA3">
        <w:rPr>
          <w:sz w:val="20"/>
          <w:szCs w:val="20"/>
        </w:rPr>
        <w:t>1947-1948</w:t>
      </w:r>
      <w:r w:rsidRPr="00FF3AA3">
        <w:rPr>
          <w:sz w:val="20"/>
          <w:szCs w:val="20"/>
        </w:rPr>
        <w:tab/>
      </w:r>
      <w:r w:rsidR="00F71D1B" w:rsidRPr="00FF3AA3">
        <w:rPr>
          <w:sz w:val="20"/>
          <w:szCs w:val="20"/>
        </w:rPr>
        <w:t xml:space="preserve">Kathodenstrahl wird an der University </w:t>
      </w:r>
      <w:proofErr w:type="spellStart"/>
      <w:r w:rsidR="00F71D1B" w:rsidRPr="00FF3AA3">
        <w:rPr>
          <w:sz w:val="20"/>
          <w:szCs w:val="20"/>
        </w:rPr>
        <w:t>of</w:t>
      </w:r>
      <w:proofErr w:type="spellEnd"/>
      <w:r w:rsidR="00F71D1B" w:rsidRPr="00FF3AA3">
        <w:rPr>
          <w:sz w:val="20"/>
          <w:szCs w:val="20"/>
        </w:rPr>
        <w:t xml:space="preserve"> Manchester entwickelt (Basis für Mark1)</w:t>
      </w:r>
    </w:p>
    <w:p w14:paraId="40C3959C" w14:textId="6B0C47CA" w:rsidR="00F71D1B" w:rsidRPr="00FF3AA3" w:rsidRDefault="00F71D1B">
      <w:pPr>
        <w:rPr>
          <w:sz w:val="20"/>
          <w:szCs w:val="20"/>
        </w:rPr>
      </w:pPr>
      <w:r w:rsidRPr="00FF3AA3">
        <w:rPr>
          <w:sz w:val="20"/>
          <w:szCs w:val="20"/>
        </w:rPr>
        <w:tab/>
      </w:r>
      <w:r w:rsidRPr="00FF3AA3">
        <w:rPr>
          <w:sz w:val="20"/>
          <w:szCs w:val="20"/>
        </w:rPr>
        <w:tab/>
        <w:t xml:space="preserve">Georg B </w:t>
      </w:r>
      <w:proofErr w:type="spellStart"/>
      <w:r w:rsidRPr="00FF3AA3">
        <w:rPr>
          <w:sz w:val="20"/>
          <w:szCs w:val="20"/>
        </w:rPr>
        <w:t>Dantzig</w:t>
      </w:r>
      <w:proofErr w:type="spellEnd"/>
      <w:r w:rsidRPr="00FF3AA3">
        <w:rPr>
          <w:sz w:val="20"/>
          <w:szCs w:val="20"/>
        </w:rPr>
        <w:t xml:space="preserve"> entwickelt Simplex Verfahren (Optimierungsprobleme)</w:t>
      </w:r>
    </w:p>
    <w:p w14:paraId="512B02A6" w14:textId="70AE04A6" w:rsidR="00F71D1B" w:rsidRPr="00FF3AA3" w:rsidRDefault="00F71D1B">
      <w:pPr>
        <w:rPr>
          <w:sz w:val="20"/>
          <w:szCs w:val="20"/>
        </w:rPr>
      </w:pPr>
      <w:r w:rsidRPr="00FF3AA3">
        <w:rPr>
          <w:sz w:val="20"/>
          <w:szCs w:val="20"/>
        </w:rPr>
        <w:t>1948</w:t>
      </w:r>
      <w:r w:rsidRPr="00FF3AA3">
        <w:rPr>
          <w:sz w:val="20"/>
          <w:szCs w:val="20"/>
        </w:rPr>
        <w:tab/>
      </w:r>
      <w:r w:rsidRPr="00FF3AA3">
        <w:rPr>
          <w:sz w:val="20"/>
          <w:szCs w:val="20"/>
        </w:rPr>
        <w:tab/>
        <w:t>Norbert Wiener legt den Grundstein für die Kybernetik</w:t>
      </w:r>
    </w:p>
    <w:p w14:paraId="5EF550E9" w14:textId="07E087A9" w:rsidR="00F71D1B" w:rsidRPr="00FF3AA3" w:rsidRDefault="00F71D1B" w:rsidP="001474B8">
      <w:pPr>
        <w:ind w:left="1416" w:firstLine="4"/>
        <w:rPr>
          <w:sz w:val="20"/>
          <w:szCs w:val="20"/>
        </w:rPr>
      </w:pPr>
      <w:r w:rsidRPr="00FF3AA3">
        <w:rPr>
          <w:sz w:val="20"/>
          <w:szCs w:val="20"/>
        </w:rPr>
        <w:t xml:space="preserve">Eckert und </w:t>
      </w:r>
      <w:proofErr w:type="spellStart"/>
      <w:r w:rsidRPr="00FF3AA3">
        <w:rPr>
          <w:sz w:val="20"/>
          <w:szCs w:val="20"/>
        </w:rPr>
        <w:t>Mauchly</w:t>
      </w:r>
      <w:proofErr w:type="spellEnd"/>
      <w:r w:rsidRPr="00FF3AA3">
        <w:rPr>
          <w:sz w:val="20"/>
          <w:szCs w:val="20"/>
        </w:rPr>
        <w:t xml:space="preserve"> gründen erstes </w:t>
      </w:r>
      <w:r w:rsidR="001474B8" w:rsidRPr="00FF3AA3">
        <w:rPr>
          <w:sz w:val="20"/>
          <w:szCs w:val="20"/>
        </w:rPr>
        <w:t>kommerzielles</w:t>
      </w:r>
      <w:r w:rsidRPr="00FF3AA3">
        <w:rPr>
          <w:sz w:val="20"/>
          <w:szCs w:val="20"/>
        </w:rPr>
        <w:t xml:space="preserve"> </w:t>
      </w:r>
      <w:r w:rsidR="001474B8" w:rsidRPr="00FF3AA3">
        <w:rPr>
          <w:sz w:val="20"/>
          <w:szCs w:val="20"/>
        </w:rPr>
        <w:t>Unternehmen zum Bau von Computern</w:t>
      </w:r>
    </w:p>
    <w:p w14:paraId="4BC10116" w14:textId="2711A209" w:rsidR="001474B8" w:rsidRPr="00FF3AA3" w:rsidRDefault="001474B8" w:rsidP="001474B8">
      <w:pPr>
        <w:rPr>
          <w:sz w:val="20"/>
          <w:szCs w:val="20"/>
        </w:rPr>
      </w:pPr>
      <w:r w:rsidRPr="00FF3AA3">
        <w:rPr>
          <w:sz w:val="20"/>
          <w:szCs w:val="20"/>
        </w:rPr>
        <w:tab/>
      </w:r>
      <w:r w:rsidRPr="00FF3AA3">
        <w:rPr>
          <w:sz w:val="20"/>
          <w:szCs w:val="20"/>
        </w:rPr>
        <w:tab/>
        <w:t xml:space="preserve">Bernard </w:t>
      </w:r>
      <w:proofErr w:type="spellStart"/>
      <w:r w:rsidRPr="00FF3AA3">
        <w:rPr>
          <w:sz w:val="20"/>
          <w:szCs w:val="20"/>
        </w:rPr>
        <w:t>Silver</w:t>
      </w:r>
      <w:proofErr w:type="spellEnd"/>
      <w:r w:rsidRPr="00FF3AA3">
        <w:rPr>
          <w:sz w:val="20"/>
          <w:szCs w:val="20"/>
        </w:rPr>
        <w:t xml:space="preserve"> und Norman Joseph Woodland entwickeln den Barcode</w:t>
      </w:r>
    </w:p>
    <w:p w14:paraId="6A81F2F5" w14:textId="2D7BC4D0" w:rsidR="001474B8" w:rsidRPr="00FF3AA3" w:rsidRDefault="001474B8" w:rsidP="001474B8">
      <w:pPr>
        <w:ind w:left="1416" w:hanging="1416"/>
        <w:rPr>
          <w:sz w:val="20"/>
          <w:szCs w:val="20"/>
        </w:rPr>
      </w:pPr>
      <w:r w:rsidRPr="00FF3AA3">
        <w:rPr>
          <w:sz w:val="20"/>
          <w:szCs w:val="20"/>
        </w:rPr>
        <w:t>1949</w:t>
      </w:r>
      <w:r w:rsidRPr="00FF3AA3">
        <w:rPr>
          <w:sz w:val="20"/>
          <w:szCs w:val="20"/>
        </w:rPr>
        <w:tab/>
        <w:t xml:space="preserve">Nikolas Metropolis und Stanislaw </w:t>
      </w:r>
      <w:proofErr w:type="spellStart"/>
      <w:r w:rsidRPr="00FF3AA3">
        <w:rPr>
          <w:sz w:val="20"/>
          <w:szCs w:val="20"/>
        </w:rPr>
        <w:t>Ulam</w:t>
      </w:r>
      <w:proofErr w:type="spellEnd"/>
      <w:r w:rsidRPr="00FF3AA3">
        <w:rPr>
          <w:sz w:val="20"/>
          <w:szCs w:val="20"/>
        </w:rPr>
        <w:t xml:space="preserve"> publizieren Artikel über das Monte-Carlo-Verfahren</w:t>
      </w:r>
    </w:p>
    <w:p w14:paraId="0A99A259" w14:textId="73CAAEF1" w:rsidR="00F71D1B" w:rsidRDefault="00F71D1B"/>
    <w:p w14:paraId="41A63748" w14:textId="20A39602" w:rsidR="001322F9" w:rsidRDefault="001322F9"/>
    <w:p w14:paraId="3EBE7DD4" w14:textId="190CAAE1" w:rsidR="001322F9" w:rsidRPr="001322F9" w:rsidRDefault="001322F9">
      <w:pPr>
        <w:rPr>
          <w:sz w:val="20"/>
          <w:szCs w:val="20"/>
        </w:rPr>
      </w:pPr>
      <w:r w:rsidRPr="001322F9">
        <w:rPr>
          <w:sz w:val="20"/>
          <w:szCs w:val="20"/>
          <w:u w:val="single"/>
        </w:rPr>
        <w:lastRenderedPageBreak/>
        <w:t>Computer der 2. Genration</w:t>
      </w:r>
    </w:p>
    <w:p w14:paraId="16044C16" w14:textId="2CE7B4C9" w:rsidR="001322F9" w:rsidRDefault="001322F9">
      <w:pPr>
        <w:rPr>
          <w:sz w:val="20"/>
          <w:szCs w:val="20"/>
        </w:rPr>
      </w:pPr>
      <w:r>
        <w:rPr>
          <w:sz w:val="20"/>
          <w:szCs w:val="20"/>
        </w:rPr>
        <w:t>(aufgebaut aus Transistoren) (100 Millisekunden Bereich 10</w:t>
      </w:r>
      <w:r w:rsidRPr="001322F9">
        <w:rPr>
          <w:sz w:val="20"/>
          <w:szCs w:val="20"/>
          <w:vertAlign w:val="superscript"/>
        </w:rPr>
        <w:t>-4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</w:t>
      </w:r>
      <w:proofErr w:type="spellEnd"/>
      <w:r>
        <w:rPr>
          <w:sz w:val="20"/>
          <w:szCs w:val="20"/>
        </w:rPr>
        <w:t>)</w:t>
      </w:r>
    </w:p>
    <w:p w14:paraId="500F3C90" w14:textId="720C4E14" w:rsidR="001322F9" w:rsidRDefault="001322F9">
      <w:pPr>
        <w:rPr>
          <w:sz w:val="20"/>
          <w:szCs w:val="20"/>
        </w:rPr>
      </w:pPr>
      <w:r w:rsidRPr="001322F9">
        <w:rPr>
          <w:sz w:val="20"/>
          <w:szCs w:val="20"/>
        </w:rPr>
        <w:t>1948</w:t>
      </w:r>
      <w:r w:rsidRPr="001322F9">
        <w:rPr>
          <w:sz w:val="20"/>
          <w:szCs w:val="20"/>
        </w:rPr>
        <w:tab/>
      </w:r>
      <w:r w:rsidRPr="001322F9">
        <w:rPr>
          <w:sz w:val="20"/>
          <w:szCs w:val="20"/>
        </w:rPr>
        <w:tab/>
        <w:t>William B. Shockley, John Bardeen und Walter H. Brattain entwickel</w:t>
      </w:r>
      <w:r>
        <w:rPr>
          <w:sz w:val="20"/>
          <w:szCs w:val="20"/>
        </w:rPr>
        <w:t>n den ersten Transistor</w:t>
      </w:r>
    </w:p>
    <w:p w14:paraId="5D1C511F" w14:textId="5A4B80A6" w:rsidR="001322F9" w:rsidRDefault="006438B4" w:rsidP="006438B4">
      <w:pPr>
        <w:ind w:left="1416" w:firstLine="4"/>
        <w:rPr>
          <w:sz w:val="20"/>
          <w:szCs w:val="20"/>
        </w:rPr>
      </w:pPr>
      <w:r>
        <w:rPr>
          <w:sz w:val="20"/>
          <w:szCs w:val="20"/>
        </w:rPr>
        <w:t>Claude E. Shannon legt Grundstein für die Disziplin der Informationstheorie (</w:t>
      </w:r>
      <w:proofErr w:type="spellStart"/>
      <w:r>
        <w:rPr>
          <w:sz w:val="20"/>
          <w:szCs w:val="20"/>
        </w:rPr>
        <w:t>Nyquist</w:t>
      </w:r>
      <w:proofErr w:type="spellEnd"/>
      <w:r>
        <w:rPr>
          <w:sz w:val="20"/>
          <w:szCs w:val="20"/>
        </w:rPr>
        <w:t xml:space="preserve">-Shannon-Theorem zum Zusammenhang von maximaler Datenrate und Signal zu Rauschen Verhältnis (benutzt das erste </w:t>
      </w:r>
      <w:proofErr w:type="spellStart"/>
      <w:proofErr w:type="gramStart"/>
      <w:r>
        <w:rPr>
          <w:sz w:val="20"/>
          <w:szCs w:val="20"/>
        </w:rPr>
        <w:t>mal</w:t>
      </w:r>
      <w:proofErr w:type="spellEnd"/>
      <w:proofErr w:type="gramEnd"/>
      <w:r>
        <w:rPr>
          <w:sz w:val="20"/>
          <w:szCs w:val="20"/>
        </w:rPr>
        <w:t xml:space="preserve"> das Kunstwort </w:t>
      </w:r>
      <w:proofErr w:type="spellStart"/>
      <w:r>
        <w:rPr>
          <w:sz w:val="20"/>
          <w:szCs w:val="20"/>
        </w:rPr>
        <w:t>bit</w:t>
      </w:r>
      <w:proofErr w:type="spellEnd"/>
      <w:r>
        <w:rPr>
          <w:sz w:val="20"/>
          <w:szCs w:val="20"/>
        </w:rPr>
        <w:t xml:space="preserve"> für 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digit</w:t>
      </w:r>
      <w:proofErr w:type="spellEnd"/>
      <w:r>
        <w:rPr>
          <w:sz w:val="20"/>
          <w:szCs w:val="20"/>
        </w:rPr>
        <w:t>)</w:t>
      </w:r>
    </w:p>
    <w:p w14:paraId="2F28A67A" w14:textId="67B2AEEF" w:rsidR="006438B4" w:rsidRDefault="006438B4" w:rsidP="006438B4">
      <w:pPr>
        <w:rPr>
          <w:sz w:val="20"/>
          <w:szCs w:val="20"/>
        </w:rPr>
      </w:pPr>
      <w:r>
        <w:rPr>
          <w:sz w:val="20"/>
          <w:szCs w:val="20"/>
        </w:rPr>
        <w:t>1950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610E">
        <w:rPr>
          <w:sz w:val="20"/>
          <w:szCs w:val="20"/>
        </w:rPr>
        <w:t>Alan Turing veröffentlicht Turing-Test</w:t>
      </w:r>
    </w:p>
    <w:p w14:paraId="4CEDF74B" w14:textId="0DC3731E" w:rsidR="0058610E" w:rsidRDefault="0058610E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Richard W. Hamming erfindet fehlererkennende Codes</w:t>
      </w:r>
    </w:p>
    <w:p w14:paraId="1E23F9E7" w14:textId="0FDABFFD" w:rsidR="0058610E" w:rsidRDefault="0058610E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Operations</w:t>
      </w:r>
      <w:proofErr w:type="spellEnd"/>
      <w:r>
        <w:rPr>
          <w:sz w:val="20"/>
          <w:szCs w:val="20"/>
        </w:rPr>
        <w:t xml:space="preserve"> Research</w:t>
      </w:r>
      <w:proofErr w:type="gramEnd"/>
      <w:r>
        <w:rPr>
          <w:sz w:val="20"/>
          <w:szCs w:val="20"/>
        </w:rPr>
        <w:t xml:space="preserve"> bildet sich (Optimierungs- und Simulationsmodel)</w:t>
      </w:r>
    </w:p>
    <w:p w14:paraId="5604112B" w14:textId="38092B09" w:rsidR="0058610E" w:rsidRDefault="0058610E" w:rsidP="006438B4">
      <w:pPr>
        <w:rPr>
          <w:sz w:val="20"/>
          <w:szCs w:val="20"/>
        </w:rPr>
      </w:pPr>
      <w:r>
        <w:rPr>
          <w:sz w:val="20"/>
          <w:szCs w:val="20"/>
        </w:rPr>
        <w:t>1952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John P. Eckert und John W. </w:t>
      </w:r>
      <w:proofErr w:type="spellStart"/>
      <w:r>
        <w:rPr>
          <w:sz w:val="20"/>
          <w:szCs w:val="20"/>
        </w:rPr>
        <w:t>Mauchly</w:t>
      </w:r>
      <w:proofErr w:type="spellEnd"/>
      <w:r>
        <w:rPr>
          <w:sz w:val="20"/>
          <w:szCs w:val="20"/>
        </w:rPr>
        <w:t xml:space="preserve"> entwickeln den EDVAC </w:t>
      </w:r>
      <w:proofErr w:type="gramStart"/>
      <w:r>
        <w:rPr>
          <w:sz w:val="20"/>
          <w:szCs w:val="20"/>
        </w:rPr>
        <w:t>( Nachfolger</w:t>
      </w:r>
      <w:proofErr w:type="gramEnd"/>
      <w:r>
        <w:rPr>
          <w:sz w:val="20"/>
          <w:szCs w:val="20"/>
        </w:rPr>
        <w:t xml:space="preserve"> des ENIAC)</w:t>
      </w:r>
    </w:p>
    <w:p w14:paraId="52C4DCD3" w14:textId="5565493E" w:rsidR="0058610E" w:rsidRDefault="00DF08E5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Joy Forrester patentiert Matrixspeicher</w:t>
      </w:r>
    </w:p>
    <w:p w14:paraId="29B7BB7F" w14:textId="1022C9E8" w:rsidR="00DF08E5" w:rsidRDefault="00DF08E5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Maurice Wilkes entwickelt Microprogrammierung</w:t>
      </w:r>
    </w:p>
    <w:p w14:paraId="21A8945D" w14:textId="72E8A2D0" w:rsidR="00DF08E5" w:rsidRDefault="00DF08E5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Grace Hooper entwickelt den ersten Compiler (A-0)</w:t>
      </w:r>
    </w:p>
    <w:p w14:paraId="61BB0B9C" w14:textId="5FA0EB1B" w:rsidR="00DF08E5" w:rsidRPr="001322F9" w:rsidRDefault="00DF08E5" w:rsidP="006438B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DF08E5" w:rsidRPr="00132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2"/>
    <w:rsid w:val="00025FDA"/>
    <w:rsid w:val="001322F9"/>
    <w:rsid w:val="001474B8"/>
    <w:rsid w:val="002E755A"/>
    <w:rsid w:val="002F056F"/>
    <w:rsid w:val="0042697D"/>
    <w:rsid w:val="0058610E"/>
    <w:rsid w:val="006438B4"/>
    <w:rsid w:val="006929A5"/>
    <w:rsid w:val="00806D47"/>
    <w:rsid w:val="00807F47"/>
    <w:rsid w:val="00983593"/>
    <w:rsid w:val="009C314A"/>
    <w:rsid w:val="00AD5F0F"/>
    <w:rsid w:val="00B931B0"/>
    <w:rsid w:val="00C142E2"/>
    <w:rsid w:val="00DF08E5"/>
    <w:rsid w:val="00E57779"/>
    <w:rsid w:val="00F46262"/>
    <w:rsid w:val="00F71D1B"/>
    <w:rsid w:val="00FD13E0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BA7"/>
  <w15:chartTrackingRefBased/>
  <w15:docId w15:val="{CC0A0A4E-89E6-42FF-AA33-58B29C7D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</cp:revision>
  <dcterms:created xsi:type="dcterms:W3CDTF">2021-11-23T10:23:00Z</dcterms:created>
  <dcterms:modified xsi:type="dcterms:W3CDTF">2021-11-30T09:46:00Z</dcterms:modified>
</cp:coreProperties>
</file>