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củng cố tổng hợp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