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C96AD" w14:textId="68C7AA73" w:rsidR="00DC7FF4" w:rsidRDefault="000117D3">
      <w:r>
        <w:t xml:space="preserve">Fantasy world oil painting of a moonlit magical forest and valley with a blue stone castle in the distance with flying and twinkling fairies </w:t>
      </w:r>
    </w:p>
    <w:p w14:paraId="4EE2FEBA" w14:textId="7553168F" w:rsidR="000117D3" w:rsidRDefault="000117D3"/>
    <w:p w14:paraId="07A76F98" w14:textId="72DD558A" w:rsidR="000117D3" w:rsidRDefault="000117D3" w:rsidP="000117D3">
      <w:r>
        <w:t>A magical moonlit forest at the edge of a valley holding a lake with flying and twinkling fairies and a blue stone castle in the distance</w:t>
      </w:r>
    </w:p>
    <w:p w14:paraId="0F9568DC" w14:textId="7FBAEB88" w:rsidR="000117D3" w:rsidRDefault="000117D3"/>
    <w:p w14:paraId="40EAAD0E" w14:textId="05FDCB2E" w:rsidR="00B234C2" w:rsidRDefault="00B234C2"/>
    <w:p w14:paraId="5A9042AB" w14:textId="77777777" w:rsidR="00B234C2" w:rsidRDefault="00B234C2">
      <w:r w:rsidRPr="00B234C2">
        <w:t xml:space="preserve">Swing by my FB page to see cool animations made by AI. </w:t>
      </w:r>
    </w:p>
    <w:p w14:paraId="7468560F" w14:textId="4C56CA63" w:rsidR="00B234C2" w:rsidRDefault="00B234C2">
      <w:r w:rsidRPr="00B234C2">
        <w:t xml:space="preserve">This latest animation is </w:t>
      </w:r>
      <w:r>
        <w:t xml:space="preserve">about </w:t>
      </w:r>
      <w:r w:rsidRPr="00B234C2">
        <w:t>a mountain village created</w:t>
      </w:r>
      <w:r>
        <w:t xml:space="preserve"> by magic</w:t>
      </w:r>
      <w:r w:rsidRPr="00B234C2">
        <w:t>. #aianimation #artificialintelligence #visualml #application #knowhowtobuild #definetheend</w:t>
      </w:r>
    </w:p>
    <w:p w14:paraId="2D3420FD" w14:textId="77777777" w:rsidR="00B234C2" w:rsidRDefault="00B234C2"/>
    <w:sectPr w:rsidR="00B23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D3"/>
    <w:rsid w:val="000117D3"/>
    <w:rsid w:val="003A440F"/>
    <w:rsid w:val="00B234C2"/>
    <w:rsid w:val="00DC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B8136"/>
  <w15:chartTrackingRefBased/>
  <w15:docId w15:val="{EC387BFB-2C80-4430-BEFE-46D42BF1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="Times New Roman"/>
        <w:sz w:val="40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Cole</dc:creator>
  <cp:keywords/>
  <dc:description/>
  <cp:lastModifiedBy>Scott Cole</cp:lastModifiedBy>
  <cp:revision>3</cp:revision>
  <dcterms:created xsi:type="dcterms:W3CDTF">2022-09-21T22:43:00Z</dcterms:created>
  <dcterms:modified xsi:type="dcterms:W3CDTF">2022-09-22T19:28:00Z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23d52061-405a-41c0-b3a2-544d46d567a1</vt:lpwstr>
  </property>
</Properties>
</file>