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43A9B" w14:textId="77777777" w:rsidR="00E67790" w:rsidRDefault="00E67790" w:rsidP="00E67790">
      <w:pPr>
        <w:jc w:val="center"/>
        <w:rPr>
          <w:b/>
          <w:sz w:val="32"/>
          <w:szCs w:val="32"/>
        </w:rPr>
      </w:pPr>
      <w:r>
        <w:rPr>
          <w:b/>
          <w:sz w:val="32"/>
          <w:szCs w:val="32"/>
        </w:rPr>
        <w:t>The University of New Mexico</w:t>
      </w:r>
    </w:p>
    <w:p w14:paraId="3A392865" w14:textId="77777777" w:rsidR="00E67790" w:rsidRDefault="00E67790" w:rsidP="00E67790">
      <w:pPr>
        <w:jc w:val="center"/>
        <w:rPr>
          <w:b/>
          <w:sz w:val="32"/>
          <w:szCs w:val="32"/>
        </w:rPr>
      </w:pPr>
      <w:r w:rsidRPr="00816479">
        <w:rPr>
          <w:b/>
          <w:sz w:val="32"/>
          <w:szCs w:val="32"/>
        </w:rPr>
        <w:t>School of Engineering</w:t>
      </w:r>
    </w:p>
    <w:p w14:paraId="3DCF8D99" w14:textId="77777777" w:rsidR="00CF2A4C" w:rsidRPr="00816479" w:rsidRDefault="00CF2A4C" w:rsidP="00E67790">
      <w:pPr>
        <w:jc w:val="center"/>
        <w:rPr>
          <w:b/>
          <w:sz w:val="32"/>
          <w:szCs w:val="32"/>
        </w:rPr>
      </w:pPr>
      <w:r>
        <w:rPr>
          <w:b/>
          <w:sz w:val="32"/>
          <w:szCs w:val="32"/>
        </w:rPr>
        <w:t>Electrical and Computer Engineering Department</w:t>
      </w:r>
    </w:p>
    <w:p w14:paraId="5E77F76E" w14:textId="77777777" w:rsidR="00E67790" w:rsidRDefault="00E67790" w:rsidP="00E67790">
      <w:pPr>
        <w:jc w:val="center"/>
      </w:pPr>
    </w:p>
    <w:p w14:paraId="3B5C106D" w14:textId="77777777" w:rsidR="00E67790" w:rsidRPr="00816479" w:rsidRDefault="00232F10" w:rsidP="00E67790">
      <w:pPr>
        <w:jc w:val="center"/>
        <w:rPr>
          <w:b/>
          <w:sz w:val="32"/>
          <w:szCs w:val="32"/>
        </w:rPr>
      </w:pPr>
      <w:r>
        <w:rPr>
          <w:b/>
          <w:sz w:val="32"/>
          <w:szCs w:val="32"/>
        </w:rPr>
        <w:t>ECE 535 Satellite Communications</w:t>
      </w:r>
    </w:p>
    <w:p w14:paraId="55EEFACA" w14:textId="77777777" w:rsidR="00E67790" w:rsidRDefault="00E67790" w:rsidP="00E67790">
      <w:pPr>
        <w:jc w:val="center"/>
      </w:pPr>
    </w:p>
    <w:p w14:paraId="4C180561" w14:textId="77777777" w:rsidR="00816479" w:rsidRDefault="00816479" w:rsidP="00E67790">
      <w:pPr>
        <w:jc w:val="center"/>
      </w:pPr>
    </w:p>
    <w:p w14:paraId="50932697" w14:textId="77777777" w:rsidR="00816479" w:rsidRDefault="00816479" w:rsidP="00E67790">
      <w:pPr>
        <w:jc w:val="center"/>
      </w:pPr>
    </w:p>
    <w:p w14:paraId="383C4C38" w14:textId="77777777" w:rsidR="00816479" w:rsidRDefault="00816479" w:rsidP="00E67790">
      <w:pPr>
        <w:jc w:val="center"/>
      </w:pPr>
    </w:p>
    <w:p w14:paraId="7C44C041" w14:textId="716A3579" w:rsidR="00E67790" w:rsidRPr="00816479" w:rsidRDefault="00E67790" w:rsidP="00E67790">
      <w:pPr>
        <w:jc w:val="center"/>
        <w:rPr>
          <w:b/>
          <w:sz w:val="28"/>
          <w:szCs w:val="28"/>
        </w:rPr>
      </w:pPr>
      <w:r w:rsidRPr="00816479">
        <w:rPr>
          <w:b/>
          <w:sz w:val="28"/>
          <w:szCs w:val="28"/>
        </w:rPr>
        <w:t>Student Name:</w:t>
      </w:r>
      <w:r w:rsidR="00A75D17">
        <w:rPr>
          <w:b/>
          <w:sz w:val="28"/>
          <w:szCs w:val="28"/>
        </w:rPr>
        <w:t xml:space="preserve"> Scott Nguyen</w:t>
      </w:r>
    </w:p>
    <w:p w14:paraId="74907B7D" w14:textId="2DF5E460" w:rsidR="00E67790" w:rsidRDefault="00E67790" w:rsidP="00E67790">
      <w:pPr>
        <w:jc w:val="center"/>
        <w:rPr>
          <w:sz w:val="24"/>
          <w:szCs w:val="24"/>
        </w:rPr>
      </w:pPr>
    </w:p>
    <w:p w14:paraId="65DE709B" w14:textId="77777777" w:rsidR="00E67790" w:rsidRDefault="00E67790" w:rsidP="00E67790">
      <w:pPr>
        <w:jc w:val="center"/>
        <w:rPr>
          <w:sz w:val="24"/>
          <w:szCs w:val="24"/>
        </w:rPr>
      </w:pPr>
    </w:p>
    <w:p w14:paraId="2192D070" w14:textId="77777777" w:rsidR="00816479" w:rsidRDefault="00816479" w:rsidP="00E67790">
      <w:pPr>
        <w:jc w:val="center"/>
        <w:rPr>
          <w:sz w:val="24"/>
          <w:szCs w:val="24"/>
        </w:rPr>
      </w:pPr>
    </w:p>
    <w:p w14:paraId="18532245" w14:textId="77777777" w:rsidR="00816479" w:rsidRDefault="00816479" w:rsidP="00E67790">
      <w:pPr>
        <w:jc w:val="center"/>
        <w:rPr>
          <w:sz w:val="24"/>
          <w:szCs w:val="24"/>
        </w:rPr>
      </w:pPr>
    </w:p>
    <w:p w14:paraId="485672C7" w14:textId="07536928" w:rsidR="00E67790" w:rsidRDefault="00232F10" w:rsidP="00E67790">
      <w:pPr>
        <w:jc w:val="center"/>
        <w:rPr>
          <w:sz w:val="24"/>
          <w:szCs w:val="24"/>
        </w:rPr>
      </w:pPr>
      <w:r>
        <w:rPr>
          <w:sz w:val="24"/>
          <w:szCs w:val="24"/>
        </w:rPr>
        <w:t xml:space="preserve">Module # </w:t>
      </w:r>
      <w:r w:rsidR="0024661B">
        <w:rPr>
          <w:sz w:val="24"/>
          <w:szCs w:val="24"/>
        </w:rPr>
        <w:t>3</w:t>
      </w:r>
      <w:r w:rsidR="00495179">
        <w:rPr>
          <w:sz w:val="24"/>
          <w:szCs w:val="24"/>
        </w:rPr>
        <w:t xml:space="preserve">: Problems </w:t>
      </w:r>
      <w:r w:rsidR="003E5DB7">
        <w:rPr>
          <w:sz w:val="24"/>
          <w:szCs w:val="24"/>
        </w:rPr>
        <w:t>2.12, 2.13, 2.14, 2.16, 2.17,2.18</w:t>
      </w:r>
    </w:p>
    <w:p w14:paraId="377E2199" w14:textId="77777777" w:rsidR="00E67790" w:rsidRDefault="00E67790" w:rsidP="00E67790">
      <w:pPr>
        <w:jc w:val="center"/>
        <w:rPr>
          <w:sz w:val="24"/>
          <w:szCs w:val="24"/>
        </w:rPr>
      </w:pPr>
    </w:p>
    <w:p w14:paraId="7CDBB43C" w14:textId="77777777" w:rsidR="00816479" w:rsidRDefault="00816479" w:rsidP="00E67790">
      <w:pPr>
        <w:jc w:val="center"/>
        <w:rPr>
          <w:sz w:val="24"/>
          <w:szCs w:val="24"/>
        </w:rPr>
      </w:pPr>
    </w:p>
    <w:p w14:paraId="139E50D8" w14:textId="77777777" w:rsidR="00816479" w:rsidRDefault="00816479" w:rsidP="00CF2A4C">
      <w:pPr>
        <w:rPr>
          <w:sz w:val="24"/>
          <w:szCs w:val="24"/>
        </w:rPr>
      </w:pPr>
    </w:p>
    <w:p w14:paraId="3B902970" w14:textId="77777777" w:rsidR="00816479" w:rsidRDefault="00816479" w:rsidP="00E67790">
      <w:pPr>
        <w:jc w:val="center"/>
        <w:rPr>
          <w:sz w:val="24"/>
          <w:szCs w:val="24"/>
        </w:rPr>
      </w:pPr>
    </w:p>
    <w:p w14:paraId="249285A8" w14:textId="77777777" w:rsidR="00816479" w:rsidRDefault="00816479" w:rsidP="00E67790">
      <w:pPr>
        <w:jc w:val="center"/>
        <w:rPr>
          <w:sz w:val="24"/>
          <w:szCs w:val="24"/>
        </w:rPr>
      </w:pPr>
    </w:p>
    <w:p w14:paraId="241E3AF3" w14:textId="0B286DD3" w:rsidR="00E67790" w:rsidRDefault="00B81886" w:rsidP="00E67790">
      <w:pPr>
        <w:jc w:val="center"/>
        <w:rPr>
          <w:sz w:val="24"/>
          <w:szCs w:val="24"/>
        </w:rPr>
      </w:pPr>
      <w:r>
        <w:rPr>
          <w:sz w:val="24"/>
          <w:szCs w:val="24"/>
        </w:rPr>
        <w:t>Summer</w:t>
      </w:r>
      <w:r w:rsidR="00862117">
        <w:rPr>
          <w:sz w:val="24"/>
          <w:szCs w:val="24"/>
        </w:rPr>
        <w:t xml:space="preserve"> 202</w:t>
      </w:r>
      <w:r w:rsidR="00FD53ED">
        <w:rPr>
          <w:sz w:val="24"/>
          <w:szCs w:val="24"/>
        </w:rPr>
        <w:t>5</w:t>
      </w:r>
    </w:p>
    <w:p w14:paraId="36C8499B" w14:textId="77777777" w:rsidR="00E67790" w:rsidRDefault="00E67790" w:rsidP="00E67790">
      <w:pPr>
        <w:jc w:val="center"/>
      </w:pPr>
    </w:p>
    <w:p w14:paraId="3CBC842B" w14:textId="77777777" w:rsidR="00E67790" w:rsidRDefault="00E67790" w:rsidP="00E67790">
      <w:pPr>
        <w:jc w:val="center"/>
        <w:rPr>
          <w:b/>
          <w:sz w:val="24"/>
          <w:szCs w:val="24"/>
        </w:rPr>
      </w:pPr>
      <w:r>
        <w:rPr>
          <w:b/>
          <w:sz w:val="24"/>
          <w:szCs w:val="24"/>
        </w:rPr>
        <w:t xml:space="preserve">Prof. </w:t>
      </w:r>
      <w:proofErr w:type="spellStart"/>
      <w:r>
        <w:rPr>
          <w:b/>
          <w:sz w:val="24"/>
          <w:szCs w:val="24"/>
        </w:rPr>
        <w:t>Tarief</w:t>
      </w:r>
      <w:proofErr w:type="spellEnd"/>
      <w:r>
        <w:rPr>
          <w:b/>
          <w:sz w:val="24"/>
          <w:szCs w:val="24"/>
        </w:rPr>
        <w:t xml:space="preserve"> </w:t>
      </w:r>
      <w:proofErr w:type="spellStart"/>
      <w:r>
        <w:rPr>
          <w:b/>
          <w:sz w:val="24"/>
          <w:szCs w:val="24"/>
        </w:rPr>
        <w:t>Elshafiey</w:t>
      </w:r>
      <w:proofErr w:type="spellEnd"/>
    </w:p>
    <w:p w14:paraId="27273CB1" w14:textId="77777777" w:rsidR="00164AD8" w:rsidRDefault="00164AD8"/>
    <w:p w14:paraId="71D4C6B5" w14:textId="665D4CF6" w:rsidR="00106890" w:rsidRDefault="00966F47" w:rsidP="00966F47">
      <w:r>
        <w:lastRenderedPageBreak/>
        <w:t>2.1</w:t>
      </w:r>
      <w:r w:rsidR="00C53FB0">
        <w:t>2</w:t>
      </w:r>
      <w:r>
        <w:t xml:space="preserve">: </w:t>
      </w:r>
      <w:r w:rsidR="00C53FB0" w:rsidRPr="00C53FB0">
        <w:t>Explain what is meant by the ascending and descending nodes. In what units would these be measured, and in general, would you expect them to change with time?</w:t>
      </w:r>
    </w:p>
    <w:p w14:paraId="567C1272" w14:textId="115CD164" w:rsidR="00C53FB0" w:rsidRDefault="00C53FB0" w:rsidP="00C53FB0">
      <w:pPr>
        <w:pStyle w:val="ListParagraph"/>
        <w:numPr>
          <w:ilvl w:val="0"/>
          <w:numId w:val="15"/>
        </w:numPr>
      </w:pPr>
      <w:r w:rsidRPr="00C53FB0">
        <w:t>The ascending node is where an orbiting object crosses the reference plane going from south to north, while the descending node is where it crosses going from north to south. These nodes are measured as angles in degrees or radians from a fixed reference direction. Because of factors like Earth’s shape and gravitational forces, the positions of these nodes slowly change over time.</w:t>
      </w:r>
    </w:p>
    <w:p w14:paraId="016CB2FE" w14:textId="7A231D70" w:rsidR="00C53FB0" w:rsidRDefault="00C53FB0" w:rsidP="00C53FB0"/>
    <w:p w14:paraId="563E030E" w14:textId="77777777" w:rsidR="00C53FB0" w:rsidRDefault="00C53FB0" w:rsidP="00C53FB0"/>
    <w:p w14:paraId="62B6C32D" w14:textId="77777777" w:rsidR="00C53FB0" w:rsidRDefault="00C53FB0" w:rsidP="00C53FB0"/>
    <w:p w14:paraId="460D380D" w14:textId="77777777" w:rsidR="00C53FB0" w:rsidRDefault="00C53FB0" w:rsidP="00C53FB0"/>
    <w:p w14:paraId="2A36347F" w14:textId="77777777" w:rsidR="00C53FB0" w:rsidRDefault="00C53FB0" w:rsidP="00C53FB0"/>
    <w:p w14:paraId="262E38D9" w14:textId="77777777" w:rsidR="00C53FB0" w:rsidRDefault="00C53FB0" w:rsidP="00C53FB0"/>
    <w:p w14:paraId="1512DA5F" w14:textId="77777777" w:rsidR="00C53FB0" w:rsidRDefault="00C53FB0" w:rsidP="00C53FB0"/>
    <w:p w14:paraId="10967430" w14:textId="77777777" w:rsidR="00C53FB0" w:rsidRDefault="00C53FB0" w:rsidP="00C53FB0"/>
    <w:p w14:paraId="0CF53470" w14:textId="77777777" w:rsidR="00C53FB0" w:rsidRDefault="00C53FB0" w:rsidP="00C53FB0"/>
    <w:p w14:paraId="5811DAC9" w14:textId="77777777" w:rsidR="00C53FB0" w:rsidRDefault="00C53FB0" w:rsidP="00C53FB0"/>
    <w:p w14:paraId="582DA1F3" w14:textId="77777777" w:rsidR="00C53FB0" w:rsidRDefault="00C53FB0" w:rsidP="00C53FB0"/>
    <w:p w14:paraId="5909D330" w14:textId="77777777" w:rsidR="00C53FB0" w:rsidRDefault="00C53FB0" w:rsidP="00C53FB0"/>
    <w:p w14:paraId="01EC5A8E" w14:textId="77777777" w:rsidR="00C53FB0" w:rsidRDefault="00C53FB0" w:rsidP="00C53FB0"/>
    <w:p w14:paraId="282416B2" w14:textId="77777777" w:rsidR="00C53FB0" w:rsidRDefault="00C53FB0" w:rsidP="00C53FB0"/>
    <w:p w14:paraId="677A8B7A" w14:textId="77777777" w:rsidR="00C53FB0" w:rsidRDefault="00C53FB0" w:rsidP="00C53FB0"/>
    <w:p w14:paraId="019D8F90" w14:textId="77777777" w:rsidR="00C53FB0" w:rsidRDefault="00C53FB0" w:rsidP="00C53FB0"/>
    <w:p w14:paraId="537A1FB0" w14:textId="77777777" w:rsidR="00C53FB0" w:rsidRDefault="00C53FB0" w:rsidP="00C53FB0"/>
    <w:p w14:paraId="20259A2D" w14:textId="77777777" w:rsidR="00C53FB0" w:rsidRDefault="00C53FB0" w:rsidP="00C53FB0"/>
    <w:p w14:paraId="512101BB" w14:textId="77777777" w:rsidR="00C53FB0" w:rsidRDefault="00C53FB0" w:rsidP="00C53FB0"/>
    <w:p w14:paraId="5A6B0219" w14:textId="77777777" w:rsidR="00C53FB0" w:rsidRDefault="00C53FB0" w:rsidP="00C53FB0"/>
    <w:p w14:paraId="103BE4EF" w14:textId="77777777" w:rsidR="00C53FB0" w:rsidRDefault="00C53FB0" w:rsidP="00C53FB0"/>
    <w:p w14:paraId="03F5C66B" w14:textId="77777777" w:rsidR="00A8421B" w:rsidRDefault="00A8421B" w:rsidP="00A8421B">
      <w:r>
        <w:lastRenderedPageBreak/>
        <w:t xml:space="preserve">2.13: </w:t>
      </w:r>
      <w:r w:rsidRPr="00C53FB0">
        <w:t xml:space="preserve">Explain what is meant by (a) line of </w:t>
      </w:r>
      <w:proofErr w:type="spellStart"/>
      <w:r w:rsidRPr="00C53FB0">
        <w:t>apsides</w:t>
      </w:r>
      <w:proofErr w:type="spellEnd"/>
      <w:r w:rsidRPr="00C53FB0">
        <w:t xml:space="preserve"> and (b) line of nodes. Is it possible for these two lines to be coincident?</w:t>
      </w:r>
    </w:p>
    <w:p w14:paraId="06C99DD6" w14:textId="77777777" w:rsidR="00A8421B" w:rsidRDefault="00A8421B" w:rsidP="00A8421B">
      <w:pPr>
        <w:pStyle w:val="ListParagraph"/>
        <w:numPr>
          <w:ilvl w:val="0"/>
          <w:numId w:val="15"/>
        </w:numPr>
      </w:pPr>
      <w:r w:rsidRPr="00C53FB0">
        <w:t xml:space="preserve">The line of </w:t>
      </w:r>
      <w:proofErr w:type="spellStart"/>
      <w:r w:rsidRPr="00C53FB0">
        <w:t>apsides</w:t>
      </w:r>
      <w:proofErr w:type="spellEnd"/>
      <w:r w:rsidRPr="00C53FB0">
        <w:t xml:space="preserve"> connects the periapsis and apoapsis, defining the longest axis of the orbit. The line of nodes is where the orbit crosses the reference plane, linking the ascending and descending nodes. These lines can be the same only if the orbit lies exactly in the reference plane, which occurs when the inclination is zero. Otherwise, they are usually different.</w:t>
      </w:r>
    </w:p>
    <w:p w14:paraId="19D7B98B" w14:textId="77777777" w:rsidR="00A8421B" w:rsidRDefault="00A8421B" w:rsidP="00C53FB0"/>
    <w:p w14:paraId="7266EE02" w14:textId="77777777" w:rsidR="00A8421B" w:rsidRDefault="00A8421B" w:rsidP="00C53FB0"/>
    <w:p w14:paraId="4B3B718D" w14:textId="77777777" w:rsidR="00A8421B" w:rsidRDefault="00A8421B" w:rsidP="00C53FB0"/>
    <w:p w14:paraId="46828B4F" w14:textId="77777777" w:rsidR="00A8421B" w:rsidRDefault="00A8421B" w:rsidP="00C53FB0"/>
    <w:p w14:paraId="10AAC38C" w14:textId="77777777" w:rsidR="00A8421B" w:rsidRDefault="00A8421B" w:rsidP="00C53FB0"/>
    <w:p w14:paraId="1CFFF139" w14:textId="77777777" w:rsidR="00A8421B" w:rsidRDefault="00A8421B" w:rsidP="00C53FB0"/>
    <w:p w14:paraId="267B3DBA" w14:textId="77777777" w:rsidR="00A8421B" w:rsidRDefault="00A8421B" w:rsidP="00C53FB0"/>
    <w:p w14:paraId="387D5B16" w14:textId="77777777" w:rsidR="00A8421B" w:rsidRDefault="00A8421B" w:rsidP="00C53FB0"/>
    <w:p w14:paraId="211B0171" w14:textId="77777777" w:rsidR="00A8421B" w:rsidRDefault="00A8421B" w:rsidP="00C53FB0"/>
    <w:p w14:paraId="09AABB28" w14:textId="77777777" w:rsidR="00A8421B" w:rsidRDefault="00A8421B" w:rsidP="00C53FB0"/>
    <w:p w14:paraId="5ED8817A" w14:textId="77777777" w:rsidR="00A8421B" w:rsidRDefault="00A8421B" w:rsidP="00C53FB0"/>
    <w:p w14:paraId="22E216FB" w14:textId="77777777" w:rsidR="00A8421B" w:rsidRDefault="00A8421B" w:rsidP="00C53FB0"/>
    <w:p w14:paraId="30E28375" w14:textId="77777777" w:rsidR="00A8421B" w:rsidRDefault="00A8421B" w:rsidP="00C53FB0"/>
    <w:p w14:paraId="50148417" w14:textId="77777777" w:rsidR="00A8421B" w:rsidRDefault="00A8421B" w:rsidP="00C53FB0"/>
    <w:p w14:paraId="5DC904F9" w14:textId="77777777" w:rsidR="00A8421B" w:rsidRDefault="00A8421B" w:rsidP="00C53FB0"/>
    <w:p w14:paraId="7521DD9B" w14:textId="77777777" w:rsidR="00A8421B" w:rsidRDefault="00A8421B" w:rsidP="00C53FB0"/>
    <w:p w14:paraId="32320F83" w14:textId="77777777" w:rsidR="00A8421B" w:rsidRDefault="00A8421B" w:rsidP="00C53FB0"/>
    <w:p w14:paraId="547C06F0" w14:textId="77777777" w:rsidR="00A8421B" w:rsidRDefault="00A8421B" w:rsidP="00C53FB0"/>
    <w:p w14:paraId="1C6D4C65" w14:textId="77777777" w:rsidR="00A8421B" w:rsidRDefault="00A8421B" w:rsidP="00C53FB0"/>
    <w:p w14:paraId="50DD1F62" w14:textId="77777777" w:rsidR="00A8421B" w:rsidRDefault="00A8421B" w:rsidP="00C53FB0"/>
    <w:p w14:paraId="6AF85054" w14:textId="3EA489B2" w:rsidR="00C53FB0" w:rsidRDefault="00C53FB0" w:rsidP="00C53FB0">
      <w:r w:rsidRPr="00C53FB0">
        <w:lastRenderedPageBreak/>
        <w:t>2.14</w:t>
      </w:r>
      <w:r>
        <w:t xml:space="preserve">: </w:t>
      </w:r>
      <w:r w:rsidRPr="00C53FB0">
        <w:t>With the aid of a neat sketch, explain what is meant by each of the angles: inclination; argument of perigee; right ascension of the ascending node. Which of these angles would you expect, in general, to change with time?</w:t>
      </w:r>
    </w:p>
    <w:p w14:paraId="0E8FA07C" w14:textId="13E0A65A" w:rsidR="00C53FB0" w:rsidRDefault="00C53FB0" w:rsidP="00C53FB0">
      <w:pPr>
        <w:pStyle w:val="ListParagraph"/>
        <w:numPr>
          <w:ilvl w:val="0"/>
          <w:numId w:val="15"/>
        </w:numPr>
      </w:pPr>
      <w:r w:rsidRPr="00C53FB0">
        <w:t>Inclination is the tilt angle between the orbit plane and the Earth’s equator. Right ascension of the ascending node (RAAN) is the angle measured along the equator from a fixed reference direction to where the orbit crosses northward. The argument of perigee is the angle in the orbit plane from the ascending node to the closest point in the orbit. RAAN and argument of perigee usually change over time due to gravitational effects, while inclination stays mostly constant.</w:t>
      </w:r>
    </w:p>
    <w:p w14:paraId="15172FBE" w14:textId="77777777" w:rsidR="00C53FB0" w:rsidRDefault="00C53FB0" w:rsidP="00C53FB0"/>
    <w:p w14:paraId="6BDDCCA8" w14:textId="77777777" w:rsidR="00C53FB0" w:rsidRDefault="00C53FB0" w:rsidP="00C53FB0"/>
    <w:p w14:paraId="469A1D99" w14:textId="55CD67BC" w:rsidR="00C53FB0" w:rsidRDefault="00C53FB0" w:rsidP="00C53FB0"/>
    <w:p w14:paraId="1E470579" w14:textId="77777777" w:rsidR="00C53FB0" w:rsidRDefault="00C53FB0" w:rsidP="00C53FB0"/>
    <w:p w14:paraId="78C75D77" w14:textId="77777777" w:rsidR="00C53FB0" w:rsidRDefault="00C53FB0" w:rsidP="00C53FB0"/>
    <w:p w14:paraId="71702ADD" w14:textId="5C67F04D" w:rsidR="00C53FB0" w:rsidRDefault="00C53FB0" w:rsidP="00C53FB0">
      <w:r>
        <w:rPr>
          <w:noProof/>
        </w:rPr>
        <mc:AlternateContent>
          <mc:Choice Requires="aink">
            <w:drawing>
              <wp:anchor distT="0" distB="0" distL="114300" distR="114300" simplePos="0" relativeHeight="251685888" behindDoc="0" locked="0" layoutInCell="1" allowOverlap="1" wp14:anchorId="0583F474" wp14:editId="7D6EFF5D">
                <wp:simplePos x="0" y="0"/>
                <wp:positionH relativeFrom="column">
                  <wp:posOffset>3018155</wp:posOffset>
                </wp:positionH>
                <wp:positionV relativeFrom="paragraph">
                  <wp:posOffset>-1038225</wp:posOffset>
                </wp:positionV>
                <wp:extent cx="2501620" cy="2212340"/>
                <wp:effectExtent l="38100" t="38100" r="13335" b="35560"/>
                <wp:wrapNone/>
                <wp:docPr id="193750872" name="Ink 42"/>
                <wp:cNvGraphicFramePr/>
                <a:graphic xmlns:a="http://schemas.openxmlformats.org/drawingml/2006/main">
                  <a:graphicData uri="http://schemas.microsoft.com/office/word/2010/wordprocessingInk">
                    <w14:contentPart bwMode="auto" r:id="rId7">
                      <w14:nvContentPartPr>
                        <w14:cNvContentPartPr/>
                      </w14:nvContentPartPr>
                      <w14:xfrm>
                        <a:off x="0" y="0"/>
                        <a:ext cx="2501620" cy="2212340"/>
                      </w14:xfrm>
                    </w14:contentPart>
                  </a:graphicData>
                </a:graphic>
              </wp:anchor>
            </w:drawing>
          </mc:Choice>
          <mc:Fallback>
            <w:drawing>
              <wp:anchor distT="0" distB="0" distL="114300" distR="114300" simplePos="0" relativeHeight="251685888" behindDoc="0" locked="0" layoutInCell="1" allowOverlap="1" wp14:anchorId="0583F474" wp14:editId="7D6EFF5D">
                <wp:simplePos x="0" y="0"/>
                <wp:positionH relativeFrom="column">
                  <wp:posOffset>3018155</wp:posOffset>
                </wp:positionH>
                <wp:positionV relativeFrom="paragraph">
                  <wp:posOffset>-1038225</wp:posOffset>
                </wp:positionV>
                <wp:extent cx="2501620" cy="2212340"/>
                <wp:effectExtent l="38100" t="38100" r="13335" b="35560"/>
                <wp:wrapNone/>
                <wp:docPr id="193750872" name="Ink 42"/>
                <wp:cNvGraphicFramePr/>
                <a:graphic xmlns:a="http://schemas.openxmlformats.org/drawingml/2006/main">
                  <a:graphicData uri="http://schemas.openxmlformats.org/drawingml/2006/picture">
                    <pic:pic xmlns:pic="http://schemas.openxmlformats.org/drawingml/2006/picture">
                      <pic:nvPicPr>
                        <pic:cNvPr id="193750872" name="Ink 42"/>
                        <pic:cNvPicPr/>
                      </pic:nvPicPr>
                      <pic:blipFill>
                        <a:blip r:embed="rId8"/>
                        <a:stretch>
                          <a:fillRect/>
                        </a:stretch>
                      </pic:blipFill>
                      <pic:spPr>
                        <a:xfrm>
                          <a:off x="0" y="0"/>
                          <a:ext cx="2519262" cy="2319969"/>
                        </a:xfrm>
                        <a:prstGeom prst="rect">
                          <a:avLst/>
                        </a:prstGeom>
                      </pic:spPr>
                    </pic:pic>
                  </a:graphicData>
                </a:graphic>
              </wp:anchor>
            </w:drawing>
          </mc:Fallback>
        </mc:AlternateContent>
      </w:r>
    </w:p>
    <w:p w14:paraId="0611B3A5" w14:textId="4DF8E537" w:rsidR="00C53FB0" w:rsidRDefault="00C53FB0" w:rsidP="00C53FB0"/>
    <w:p w14:paraId="696B6D78" w14:textId="7572D98D" w:rsidR="00C53FB0" w:rsidRDefault="00C53FB0" w:rsidP="00C53FB0"/>
    <w:p w14:paraId="756C3432" w14:textId="0597713A" w:rsidR="00C53FB0" w:rsidRDefault="00C53FB0" w:rsidP="00C53FB0">
      <w:r>
        <w:rPr>
          <w:noProof/>
        </w:rPr>
        <mc:AlternateContent>
          <mc:Choice Requires="wpi">
            <w:drawing>
              <wp:anchor distT="0" distB="0" distL="114300" distR="114300" simplePos="0" relativeHeight="251691008" behindDoc="0" locked="0" layoutInCell="1" allowOverlap="1" wp14:anchorId="475548D1" wp14:editId="769384E9">
                <wp:simplePos x="0" y="0"/>
                <wp:positionH relativeFrom="column">
                  <wp:posOffset>1701165</wp:posOffset>
                </wp:positionH>
                <wp:positionV relativeFrom="paragraph">
                  <wp:posOffset>-725170</wp:posOffset>
                </wp:positionV>
                <wp:extent cx="3224215" cy="1974850"/>
                <wp:effectExtent l="38100" t="38100" r="52705" b="44450"/>
                <wp:wrapNone/>
                <wp:docPr id="1030676597" name="Ink 47"/>
                <wp:cNvGraphicFramePr/>
                <a:graphic xmlns:a="http://schemas.openxmlformats.org/drawingml/2006/main">
                  <a:graphicData uri="http://schemas.microsoft.com/office/word/2010/wordprocessingInk">
                    <w14:contentPart bwMode="auto" r:id="rId9">
                      <w14:nvContentPartPr>
                        <w14:cNvContentPartPr/>
                      </w14:nvContentPartPr>
                      <w14:xfrm>
                        <a:off x="0" y="0"/>
                        <a:ext cx="3224215" cy="1974850"/>
                      </w14:xfrm>
                    </w14:contentPart>
                  </a:graphicData>
                </a:graphic>
              </wp:anchor>
            </w:drawing>
          </mc:Choice>
          <mc:Fallback>
            <w:pict>
              <v:shapetype w14:anchorId="56C7C2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7" o:spid="_x0000_s1026" type="#_x0000_t75" style="position:absolute;margin-left:133.45pt;margin-top:-57.6pt;width:254.9pt;height:156.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">
                <v:imagedata r:id="rId10" o:title=""/>
              </v:shape>
            </w:pict>
          </mc:Fallback>
        </mc:AlternateContent>
      </w:r>
    </w:p>
    <w:p w14:paraId="58947031" w14:textId="319D9630" w:rsidR="00C53FB0" w:rsidRDefault="00C53FB0" w:rsidP="00C53FB0">
      <w:r>
        <w:rPr>
          <w:noProof/>
        </w:rPr>
        <mc:AlternateContent>
          <mc:Choice Requires="wpi">
            <w:drawing>
              <wp:anchor distT="0" distB="0" distL="114300" distR="114300" simplePos="0" relativeHeight="251672576" behindDoc="0" locked="0" layoutInCell="1" allowOverlap="1" wp14:anchorId="47ECE786" wp14:editId="632342A5">
                <wp:simplePos x="0" y="0"/>
                <wp:positionH relativeFrom="column">
                  <wp:posOffset>2993390</wp:posOffset>
                </wp:positionH>
                <wp:positionV relativeFrom="paragraph">
                  <wp:posOffset>-92710</wp:posOffset>
                </wp:positionV>
                <wp:extent cx="3540760" cy="586915"/>
                <wp:effectExtent l="38100" t="38100" r="21590" b="41910"/>
                <wp:wrapNone/>
                <wp:docPr id="1935682841"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3540760" cy="586915"/>
                      </w14:xfrm>
                    </w14:contentPart>
                  </a:graphicData>
                </a:graphic>
              </wp:anchor>
            </w:drawing>
          </mc:Choice>
          <mc:Fallback>
            <w:pict>
              <v:shape w14:anchorId="4B22C577" id="Ink 14" o:spid="_x0000_s1026" type="#_x0000_t75" style="position:absolute;margin-left:235.2pt;margin-top:-7.8pt;width:279.75pt;height:47.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">
                <v:imagedata r:id="rId12" o:title=""/>
              </v:shape>
            </w:pict>
          </mc:Fallback>
        </mc:AlternateContent>
      </w:r>
      <w:r>
        <w:rPr>
          <w:noProof/>
        </w:rPr>
        <mc:AlternateContent>
          <mc:Choice Requires="wpi">
            <w:drawing>
              <wp:anchor distT="0" distB="0" distL="114300" distR="114300" simplePos="0" relativeHeight="251669504" behindDoc="0" locked="0" layoutInCell="1" allowOverlap="1" wp14:anchorId="138202DD" wp14:editId="3C0CDE07">
                <wp:simplePos x="0" y="0"/>
                <wp:positionH relativeFrom="column">
                  <wp:posOffset>314960</wp:posOffset>
                </wp:positionH>
                <wp:positionV relativeFrom="paragraph">
                  <wp:posOffset>-2511425</wp:posOffset>
                </wp:positionV>
                <wp:extent cx="6442075" cy="5116320"/>
                <wp:effectExtent l="38100" t="38100" r="34925" b="46355"/>
                <wp:wrapNone/>
                <wp:docPr id="208622694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6442075" cy="5116320"/>
                      </w14:xfrm>
                    </w14:contentPart>
                  </a:graphicData>
                </a:graphic>
              </wp:anchor>
            </w:drawing>
          </mc:Choice>
          <mc:Fallback>
            <w:pict>
              <v:shape w14:anchorId="6B7AB833" id="Ink 11" o:spid="_x0000_s1026" type="#_x0000_t75" style="position:absolute;margin-left:24.3pt;margin-top:-198.25pt;width:508.2pt;height:403.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">
                <v:imagedata r:id="rId14" o:title=""/>
              </v:shape>
            </w:pict>
          </mc:Fallback>
        </mc:AlternateContent>
      </w:r>
    </w:p>
    <w:p w14:paraId="2797D8BD" w14:textId="39CB87C7" w:rsidR="00C53FB0" w:rsidRDefault="00C53FB0" w:rsidP="00C53FB0"/>
    <w:p w14:paraId="6B7654E4" w14:textId="2BDC1BF9" w:rsidR="00C53FB0" w:rsidRDefault="00C53FB0" w:rsidP="00C53FB0">
      <w:r>
        <w:rPr>
          <w:noProof/>
        </w:rPr>
        <mc:AlternateContent>
          <mc:Choice Requires="wpi">
            <w:drawing>
              <wp:anchor distT="0" distB="0" distL="114300" distR="114300" simplePos="0" relativeHeight="251677696" behindDoc="0" locked="0" layoutInCell="1" allowOverlap="1" wp14:anchorId="5FE0131F" wp14:editId="61E9A87E">
                <wp:simplePos x="0" y="0"/>
                <wp:positionH relativeFrom="column">
                  <wp:posOffset>4005580</wp:posOffset>
                </wp:positionH>
                <wp:positionV relativeFrom="paragraph">
                  <wp:posOffset>-136525</wp:posOffset>
                </wp:positionV>
                <wp:extent cx="549060" cy="805180"/>
                <wp:effectExtent l="38100" t="38100" r="41910" b="52070"/>
                <wp:wrapNone/>
                <wp:docPr id="1612990394" name="Ink 34"/>
                <wp:cNvGraphicFramePr/>
                <a:graphic xmlns:a="http://schemas.openxmlformats.org/drawingml/2006/main">
                  <a:graphicData uri="http://schemas.microsoft.com/office/word/2010/wordprocessingInk">
                    <w14:contentPart bwMode="auto" r:id="rId15">
                      <w14:nvContentPartPr>
                        <w14:cNvContentPartPr/>
                      </w14:nvContentPartPr>
                      <w14:xfrm>
                        <a:off x="0" y="0"/>
                        <a:ext cx="549060" cy="805180"/>
                      </w14:xfrm>
                    </w14:contentPart>
                  </a:graphicData>
                </a:graphic>
              </wp:anchor>
            </w:drawing>
          </mc:Choice>
          <mc:Fallback>
            <w:pict>
              <v:shape w14:anchorId="13AE3702" id="Ink 34" o:spid="_x0000_s1026" type="#_x0000_t75" style="position:absolute;margin-left:314.9pt;margin-top:-11.25pt;width:44.25pt;height:64.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">
                <v:imagedata r:id="rId16" o:title=""/>
              </v:shape>
            </w:pict>
          </mc:Fallback>
        </mc:AlternateContent>
      </w:r>
    </w:p>
    <w:p w14:paraId="5EB32ECC" w14:textId="726F7AEB" w:rsidR="00C53FB0" w:rsidRDefault="00C53FB0" w:rsidP="00C53FB0"/>
    <w:p w14:paraId="666C202C" w14:textId="1FACB5F1" w:rsidR="00C53FB0" w:rsidRDefault="00C53FB0" w:rsidP="00C53FB0"/>
    <w:p w14:paraId="774D465C" w14:textId="77777777" w:rsidR="00C53FB0" w:rsidRDefault="00C53FB0" w:rsidP="00C53FB0"/>
    <w:p w14:paraId="5C3B930C" w14:textId="77777777" w:rsidR="00C53FB0" w:rsidRDefault="00C53FB0" w:rsidP="00C53FB0"/>
    <w:p w14:paraId="2F3E505D" w14:textId="77777777" w:rsidR="00C53FB0" w:rsidRDefault="00C53FB0" w:rsidP="00C53FB0"/>
    <w:p w14:paraId="367363A5" w14:textId="77777777" w:rsidR="00C53FB0" w:rsidRDefault="00C53FB0" w:rsidP="00C53FB0"/>
    <w:p w14:paraId="55989743" w14:textId="77777777" w:rsidR="00C53FB0" w:rsidRDefault="00C53FB0" w:rsidP="00C53FB0"/>
    <w:p w14:paraId="6C8C01E8" w14:textId="77777777" w:rsidR="00A8421B" w:rsidRDefault="00A8421B" w:rsidP="00C53FB0"/>
    <w:p w14:paraId="23C6A2BD" w14:textId="2812C46B" w:rsidR="00A8421B" w:rsidRDefault="00A8421B" w:rsidP="00C53FB0">
      <w:r w:rsidRPr="00A8421B">
        <w:lastRenderedPageBreak/>
        <w:t>2.16</w:t>
      </w:r>
      <w:r>
        <w:t xml:space="preserve">: </w:t>
      </w:r>
      <w:r w:rsidRPr="00A8421B">
        <w:t>Describe briefly the main effects of the earth’s equatorial bulge on a satellite orbit. Given that a satellite is in a circular equatorial orbit for which the semimajor axis is equal to 42,165 km, calculate (a) the mean motion, (b) the rate of regression of the nodes, and (c) the rate of rotation of argument of perigee.</w:t>
      </w:r>
    </w:p>
    <w:p w14:paraId="56039E04" w14:textId="3C079558" w:rsidR="002C797C" w:rsidRDefault="002C797C" w:rsidP="002C797C">
      <w:r>
        <w:t>Earth’s equatorial bulge causes gravitational effects that make the orbit’s nodes slowly move the orbit’s closest point rotate.</w:t>
      </w:r>
    </w:p>
    <w:p w14:paraId="63D1D984" w14:textId="77777777" w:rsidR="002C797C" w:rsidRDefault="002C797C" w:rsidP="002C797C">
      <w:r>
        <w:t xml:space="preserve">Given:  </w:t>
      </w:r>
    </w:p>
    <w:p w14:paraId="36DCB5F6" w14:textId="115A17D2" w:rsidR="007223D2" w:rsidRDefault="002C797C" w:rsidP="002C797C">
      <w:pPr>
        <w:pStyle w:val="ListParagraph"/>
        <w:numPr>
          <w:ilvl w:val="0"/>
          <w:numId w:val="15"/>
        </w:numPr>
      </w:pPr>
      <w:r w:rsidRPr="002C797C">
        <w:t>a = 42165 km</w:t>
      </w:r>
    </w:p>
    <w:p w14:paraId="5779C047" w14:textId="59CB745A" w:rsidR="002C797C" w:rsidRDefault="002C797C" w:rsidP="002C797C">
      <w:pPr>
        <w:pStyle w:val="ListParagraph"/>
        <w:numPr>
          <w:ilvl w:val="0"/>
          <w:numId w:val="15"/>
        </w:numPr>
      </w:pPr>
      <w:proofErr w:type="spellStart"/>
      <w:r w:rsidRPr="002C797C">
        <w:t>i</w:t>
      </w:r>
      <w:proofErr w:type="spellEnd"/>
      <w:r w:rsidRPr="002C797C">
        <w:t xml:space="preserve"> = 0</w:t>
      </w:r>
      <w:r>
        <w:t xml:space="preserve"> deg</w:t>
      </w:r>
    </w:p>
    <w:p w14:paraId="1F9077A8" w14:textId="0E3798E5" w:rsidR="002C797C" w:rsidRDefault="002C797C" w:rsidP="002C797C">
      <w:pPr>
        <w:pStyle w:val="ListParagraph"/>
        <w:numPr>
          <w:ilvl w:val="0"/>
          <w:numId w:val="15"/>
        </w:numPr>
      </w:pPr>
      <w:r w:rsidRPr="002C797C">
        <w:t xml:space="preserve">mu = 3.986e5 km^3/s^2  </w:t>
      </w:r>
    </w:p>
    <w:p w14:paraId="1565FEA1" w14:textId="690CCA2B" w:rsidR="002C797C" w:rsidRDefault="002C797C" w:rsidP="002C797C">
      <w:pPr>
        <w:pStyle w:val="ListParagraph"/>
        <w:numPr>
          <w:ilvl w:val="0"/>
          <w:numId w:val="15"/>
        </w:numPr>
      </w:pPr>
      <w:r w:rsidRPr="002C797C">
        <w:t>Re = 6378 km</w:t>
      </w:r>
    </w:p>
    <w:p w14:paraId="71D9893E" w14:textId="6C8D4665" w:rsidR="002C797C" w:rsidRDefault="002C797C" w:rsidP="002C797C">
      <w:pPr>
        <w:pStyle w:val="ListParagraph"/>
        <w:numPr>
          <w:ilvl w:val="0"/>
          <w:numId w:val="15"/>
        </w:numPr>
      </w:pPr>
      <w:r w:rsidRPr="002C797C">
        <w:t>J2 = 1.08263e-3</w:t>
      </w:r>
    </w:p>
    <w:p w14:paraId="623E7C3F" w14:textId="0B29AA45" w:rsidR="002C797C" w:rsidRDefault="002C797C" w:rsidP="002C797C">
      <w:r>
        <w:t xml:space="preserve">a). </w:t>
      </w:r>
      <w:r w:rsidRPr="002C797C">
        <w:t>Mean motion n</w:t>
      </w:r>
    </w:p>
    <w:p w14:paraId="37E793AD" w14:textId="20395BC0" w:rsidR="002C797C" w:rsidRDefault="002C797C" w:rsidP="002C797C">
      <w:pPr>
        <w:pStyle w:val="ListParagraph"/>
        <w:numPr>
          <w:ilvl w:val="0"/>
          <w:numId w:val="16"/>
        </w:numPr>
      </w:pPr>
      <w:r w:rsidRPr="002C797C">
        <w:t xml:space="preserve">n = </w:t>
      </w:r>
      <w:proofErr w:type="gramStart"/>
      <w:r w:rsidRPr="002C797C">
        <w:t>sqrt(</w:t>
      </w:r>
      <w:proofErr w:type="gramEnd"/>
      <w:r w:rsidRPr="002C797C">
        <w:t xml:space="preserve">mu / a^3)  </w:t>
      </w:r>
    </w:p>
    <w:p w14:paraId="29A35140" w14:textId="77777777" w:rsidR="002C797C" w:rsidRDefault="002C797C" w:rsidP="002C797C">
      <w:pPr>
        <w:pStyle w:val="ListParagraph"/>
        <w:numPr>
          <w:ilvl w:val="0"/>
          <w:numId w:val="16"/>
        </w:numPr>
      </w:pPr>
      <w:r w:rsidRPr="002C797C">
        <w:t xml:space="preserve">n = </w:t>
      </w:r>
      <w:proofErr w:type="gramStart"/>
      <w:r w:rsidRPr="002C797C">
        <w:t>sqrt(</w:t>
      </w:r>
      <w:proofErr w:type="gramEnd"/>
      <w:r w:rsidRPr="002C797C">
        <w:t xml:space="preserve">3.986e5 / 42165^3) </w:t>
      </w:r>
    </w:p>
    <w:p w14:paraId="2D50B3DA" w14:textId="0403C2CB" w:rsidR="002C797C" w:rsidRPr="005339C6" w:rsidRDefault="002C797C" w:rsidP="002C797C">
      <w:pPr>
        <w:pStyle w:val="ListParagraph"/>
        <w:numPr>
          <w:ilvl w:val="0"/>
          <w:numId w:val="16"/>
        </w:numPr>
        <w:rPr>
          <w:highlight w:val="yellow"/>
        </w:rPr>
      </w:pPr>
      <w:r w:rsidRPr="005339C6">
        <w:rPr>
          <w:highlight w:val="yellow"/>
        </w:rPr>
        <w:t xml:space="preserve">n = 7.3e-5 rad/s  </w:t>
      </w:r>
    </w:p>
    <w:p w14:paraId="19E73230" w14:textId="514EFA4A" w:rsidR="002C797C" w:rsidRDefault="002C797C" w:rsidP="002C797C">
      <w:r>
        <w:t xml:space="preserve">b). </w:t>
      </w:r>
      <w:r w:rsidRPr="002C797C">
        <w:t xml:space="preserve">Rate of nodal regression </w:t>
      </w:r>
      <w:proofErr w:type="spellStart"/>
      <w:r w:rsidRPr="002C797C">
        <w:t>d</w:t>
      </w:r>
      <w:r>
        <w:t>W</w:t>
      </w:r>
      <w:proofErr w:type="spellEnd"/>
      <w:r w:rsidRPr="002C797C">
        <w:t xml:space="preserve">/dt  </w:t>
      </w:r>
    </w:p>
    <w:p w14:paraId="2EE92408" w14:textId="594F68A2" w:rsidR="002C797C" w:rsidRDefault="002C797C" w:rsidP="002C797C">
      <w:pPr>
        <w:pStyle w:val="ListParagraph"/>
        <w:numPr>
          <w:ilvl w:val="0"/>
          <w:numId w:val="17"/>
        </w:numPr>
      </w:pPr>
      <w:proofErr w:type="spellStart"/>
      <w:r w:rsidRPr="002C797C">
        <w:t>d</w:t>
      </w:r>
      <w:r>
        <w:t>W</w:t>
      </w:r>
      <w:proofErr w:type="spellEnd"/>
      <w:r w:rsidRPr="002C797C">
        <w:t xml:space="preserve">/dt = -1.5 * J2 * (Re / </w:t>
      </w:r>
      <w:proofErr w:type="gramStart"/>
      <w:r w:rsidRPr="002C797C">
        <w:t>a)^</w:t>
      </w:r>
      <w:proofErr w:type="gramEnd"/>
      <w:r w:rsidRPr="002C797C">
        <w:t>2 * n * cos(</w:t>
      </w:r>
      <w:proofErr w:type="spellStart"/>
      <w:r w:rsidRPr="002C797C">
        <w:t>i</w:t>
      </w:r>
      <w:proofErr w:type="spellEnd"/>
      <w:r w:rsidRPr="002C797C">
        <w:t xml:space="preserve">)  </w:t>
      </w:r>
    </w:p>
    <w:p w14:paraId="229659DA" w14:textId="66B20E5A" w:rsidR="002C797C" w:rsidRDefault="002C797C" w:rsidP="002C797C">
      <w:pPr>
        <w:pStyle w:val="ListParagraph"/>
        <w:numPr>
          <w:ilvl w:val="0"/>
          <w:numId w:val="17"/>
        </w:numPr>
      </w:pPr>
      <w:proofErr w:type="spellStart"/>
      <w:r w:rsidRPr="002C797C">
        <w:t>d</w:t>
      </w:r>
      <w:r>
        <w:t>W</w:t>
      </w:r>
      <w:proofErr w:type="spellEnd"/>
      <w:r w:rsidRPr="002C797C">
        <w:t>/dt = -1.5 * 1.08263e-3 * (</w:t>
      </w:r>
      <w:proofErr w:type="gramStart"/>
      <w:r w:rsidRPr="002C797C">
        <w:t>6378  /</w:t>
      </w:r>
      <w:proofErr w:type="gramEnd"/>
      <w:r w:rsidRPr="002C797C">
        <w:t xml:space="preserve"> </w:t>
      </w:r>
      <w:proofErr w:type="gramStart"/>
      <w:r w:rsidRPr="002C797C">
        <w:t>42165)^</w:t>
      </w:r>
      <w:proofErr w:type="gramEnd"/>
      <w:r w:rsidRPr="002C797C">
        <w:t>2 * 7.3e-</w:t>
      </w:r>
      <w:proofErr w:type="gramStart"/>
      <w:r w:rsidRPr="002C797C">
        <w:t>5  *</w:t>
      </w:r>
      <w:proofErr w:type="gramEnd"/>
      <w:r w:rsidRPr="002C797C">
        <w:t xml:space="preserve"> </w:t>
      </w:r>
      <w:proofErr w:type="gramStart"/>
      <w:r w:rsidRPr="002C797C">
        <w:t>cos(</w:t>
      </w:r>
      <w:proofErr w:type="gramEnd"/>
      <w:r>
        <w:t>0</w:t>
      </w:r>
      <w:r w:rsidRPr="002C797C">
        <w:t xml:space="preserve">)  </w:t>
      </w:r>
    </w:p>
    <w:p w14:paraId="6DA0D644" w14:textId="7E7735E5" w:rsidR="007223D2" w:rsidRPr="005339C6" w:rsidRDefault="002C797C" w:rsidP="007223D2">
      <w:pPr>
        <w:pStyle w:val="ListParagraph"/>
        <w:numPr>
          <w:ilvl w:val="0"/>
          <w:numId w:val="17"/>
        </w:numPr>
        <w:rPr>
          <w:highlight w:val="yellow"/>
        </w:rPr>
      </w:pPr>
      <w:proofErr w:type="spellStart"/>
      <w:r w:rsidRPr="005339C6">
        <w:rPr>
          <w:highlight w:val="yellow"/>
        </w:rPr>
        <w:t>dW</w:t>
      </w:r>
      <w:proofErr w:type="spellEnd"/>
      <w:r w:rsidRPr="005339C6">
        <w:rPr>
          <w:highlight w:val="yellow"/>
        </w:rPr>
        <w:t xml:space="preserve">/dt = -2.7e-9 rad/s  </w:t>
      </w:r>
    </w:p>
    <w:p w14:paraId="5AF1F417" w14:textId="1C3884D1" w:rsidR="002C797C" w:rsidRDefault="002C797C" w:rsidP="002C797C">
      <w:r>
        <w:t xml:space="preserve">c). </w:t>
      </w:r>
      <w:r w:rsidRPr="002C797C">
        <w:t xml:space="preserve">Rate of argument of perigee rotation </w:t>
      </w:r>
      <w:proofErr w:type="spellStart"/>
      <w:r w:rsidRPr="002C797C">
        <w:t>d</w:t>
      </w:r>
      <w:r>
        <w:t>w</w:t>
      </w:r>
      <w:proofErr w:type="spellEnd"/>
      <w:r w:rsidRPr="002C797C">
        <w:t xml:space="preserve">/dt  </w:t>
      </w:r>
    </w:p>
    <w:p w14:paraId="619A4B5B" w14:textId="14D754B4" w:rsidR="002C797C" w:rsidRDefault="002C797C" w:rsidP="002C797C">
      <w:pPr>
        <w:pStyle w:val="ListParagraph"/>
        <w:numPr>
          <w:ilvl w:val="0"/>
          <w:numId w:val="18"/>
        </w:numPr>
      </w:pPr>
      <w:proofErr w:type="spellStart"/>
      <w:r w:rsidRPr="002C797C">
        <w:t>d</w:t>
      </w:r>
      <w:r>
        <w:t>w</w:t>
      </w:r>
      <w:proofErr w:type="spellEnd"/>
      <w:r w:rsidRPr="002C797C">
        <w:t xml:space="preserve">/dt = 0.75 * J2 * (Re / </w:t>
      </w:r>
      <w:proofErr w:type="gramStart"/>
      <w:r w:rsidRPr="002C797C">
        <w:t>a)^</w:t>
      </w:r>
      <w:proofErr w:type="gramEnd"/>
      <w:r w:rsidRPr="002C797C">
        <w:t>2 * n * (5 * cos(</w:t>
      </w:r>
      <w:proofErr w:type="spellStart"/>
      <w:r w:rsidRPr="002C797C">
        <w:t>i</w:t>
      </w:r>
      <w:proofErr w:type="spellEnd"/>
      <w:r w:rsidRPr="002C797C">
        <w:t xml:space="preserve">)^2 - 1)  </w:t>
      </w:r>
    </w:p>
    <w:p w14:paraId="45230B5D" w14:textId="6666E7CB" w:rsidR="002C797C" w:rsidRDefault="002C797C" w:rsidP="002C797C">
      <w:pPr>
        <w:pStyle w:val="ListParagraph"/>
        <w:numPr>
          <w:ilvl w:val="0"/>
          <w:numId w:val="18"/>
        </w:numPr>
      </w:pPr>
      <w:proofErr w:type="spellStart"/>
      <w:r w:rsidRPr="002C797C">
        <w:t>d</w:t>
      </w:r>
      <w:r>
        <w:t>w</w:t>
      </w:r>
      <w:proofErr w:type="spellEnd"/>
      <w:r w:rsidRPr="002C797C">
        <w:t>/dt = 0.75 * 1.08263e-3 * (</w:t>
      </w:r>
      <w:proofErr w:type="gramStart"/>
      <w:r w:rsidRPr="002C797C">
        <w:t>6378  /</w:t>
      </w:r>
      <w:proofErr w:type="gramEnd"/>
      <w:r w:rsidRPr="002C797C">
        <w:t xml:space="preserve"> </w:t>
      </w:r>
      <w:proofErr w:type="gramStart"/>
      <w:r w:rsidRPr="002C797C">
        <w:t>42165)^</w:t>
      </w:r>
      <w:proofErr w:type="gramEnd"/>
      <w:r w:rsidRPr="002C797C">
        <w:t>2 * 7.3e-</w:t>
      </w:r>
      <w:proofErr w:type="gramStart"/>
      <w:r w:rsidRPr="002C797C">
        <w:t>5  *</w:t>
      </w:r>
      <w:proofErr w:type="gramEnd"/>
      <w:r w:rsidRPr="002C797C">
        <w:t xml:space="preserve"> (5 * </w:t>
      </w:r>
      <w:proofErr w:type="gramStart"/>
      <w:r w:rsidRPr="002C797C">
        <w:t>cos(</w:t>
      </w:r>
      <w:r>
        <w:t>0</w:t>
      </w:r>
      <w:r w:rsidRPr="002C797C">
        <w:t>)^</w:t>
      </w:r>
      <w:proofErr w:type="gramEnd"/>
      <w:r w:rsidRPr="002C797C">
        <w:t xml:space="preserve">2 - 1)  </w:t>
      </w:r>
    </w:p>
    <w:p w14:paraId="2F17F51C" w14:textId="10D31B12" w:rsidR="002C797C" w:rsidRPr="005339C6" w:rsidRDefault="002C797C" w:rsidP="002C797C">
      <w:pPr>
        <w:pStyle w:val="ListParagraph"/>
        <w:numPr>
          <w:ilvl w:val="0"/>
          <w:numId w:val="18"/>
        </w:numPr>
        <w:rPr>
          <w:highlight w:val="yellow"/>
        </w:rPr>
      </w:pPr>
      <w:proofErr w:type="spellStart"/>
      <w:r w:rsidRPr="005339C6">
        <w:rPr>
          <w:highlight w:val="yellow"/>
        </w:rPr>
        <w:t>dw</w:t>
      </w:r>
      <w:proofErr w:type="spellEnd"/>
      <w:r w:rsidRPr="005339C6">
        <w:rPr>
          <w:highlight w:val="yellow"/>
        </w:rPr>
        <w:t>/dt = 5.4e-9 rad/s</w:t>
      </w:r>
    </w:p>
    <w:p w14:paraId="35B886B6" w14:textId="77777777" w:rsidR="002C797C" w:rsidRDefault="002C797C" w:rsidP="002C797C"/>
    <w:p w14:paraId="6BA25D0D" w14:textId="77777777" w:rsidR="002C797C" w:rsidRDefault="002C797C" w:rsidP="002C797C"/>
    <w:p w14:paraId="69D3FA42" w14:textId="77777777" w:rsidR="002C797C" w:rsidRDefault="002C797C" w:rsidP="002C797C"/>
    <w:p w14:paraId="6FEE318D" w14:textId="77777777" w:rsidR="002C797C" w:rsidRDefault="002C797C" w:rsidP="002C797C"/>
    <w:p w14:paraId="51728A97" w14:textId="77777777" w:rsidR="002C797C" w:rsidRDefault="002C797C" w:rsidP="002C797C"/>
    <w:p w14:paraId="3444C6D8" w14:textId="77777777" w:rsidR="002C797C" w:rsidRDefault="002C797C" w:rsidP="002C797C"/>
    <w:p w14:paraId="3B84D08D" w14:textId="77777777" w:rsidR="002C797C" w:rsidRDefault="002C797C" w:rsidP="002C797C"/>
    <w:p w14:paraId="7B63CC44" w14:textId="333B932B" w:rsidR="002C797C" w:rsidRDefault="002C797C" w:rsidP="002C797C">
      <w:r w:rsidRPr="002C797C">
        <w:lastRenderedPageBreak/>
        <w:t>2.17</w:t>
      </w:r>
      <w:r>
        <w:t xml:space="preserve">: </w:t>
      </w:r>
      <w:r w:rsidRPr="002C797C">
        <w:t xml:space="preserve">A satellite in polar orbit has a perigee height of 600 km and an apogee height of 1200 km. Calculate (a) the mean motion, (b) the rate of regression of the nodes, and (c) the rate of rotation of the line of </w:t>
      </w:r>
      <w:proofErr w:type="spellStart"/>
      <w:r w:rsidRPr="002C797C">
        <w:t>apsides</w:t>
      </w:r>
      <w:proofErr w:type="spellEnd"/>
      <w:r w:rsidRPr="002C797C">
        <w:t>. The mean radius of the earth may be assumed equal to 6371 km.</w:t>
      </w:r>
    </w:p>
    <w:p w14:paraId="1FC40046" w14:textId="189F43C7" w:rsidR="002C797C" w:rsidRDefault="002C797C" w:rsidP="002C797C">
      <w:r>
        <w:t>Given:</w:t>
      </w:r>
    </w:p>
    <w:p w14:paraId="62BD2090" w14:textId="17E7CA19" w:rsidR="002C797C" w:rsidRDefault="002C797C" w:rsidP="002C797C">
      <w:pPr>
        <w:pStyle w:val="ListParagraph"/>
        <w:numPr>
          <w:ilvl w:val="0"/>
          <w:numId w:val="19"/>
        </w:numPr>
      </w:pPr>
      <w:proofErr w:type="spellStart"/>
      <w:r>
        <w:t>r_p</w:t>
      </w:r>
      <w:proofErr w:type="spellEnd"/>
      <w:r>
        <w:t xml:space="preserve"> = 600 + 6371 = 6971 km  </w:t>
      </w:r>
    </w:p>
    <w:p w14:paraId="0C971606" w14:textId="2AF0EB50" w:rsidR="002C797C" w:rsidRDefault="002C797C" w:rsidP="002C797C">
      <w:pPr>
        <w:pStyle w:val="ListParagraph"/>
        <w:numPr>
          <w:ilvl w:val="0"/>
          <w:numId w:val="19"/>
        </w:numPr>
      </w:pPr>
      <w:proofErr w:type="spellStart"/>
      <w:r>
        <w:t>r_a</w:t>
      </w:r>
      <w:proofErr w:type="spellEnd"/>
      <w:r>
        <w:t xml:space="preserve"> = 1200 + 6371 = 7571 km  </w:t>
      </w:r>
    </w:p>
    <w:p w14:paraId="1B349243" w14:textId="09425764" w:rsidR="002C797C" w:rsidRDefault="002C797C" w:rsidP="002C797C">
      <w:pPr>
        <w:pStyle w:val="ListParagraph"/>
        <w:numPr>
          <w:ilvl w:val="0"/>
          <w:numId w:val="19"/>
        </w:numPr>
      </w:pPr>
      <w:r>
        <w:t xml:space="preserve">a = (6971 + 7571) / 2 = 7271 km  </w:t>
      </w:r>
    </w:p>
    <w:p w14:paraId="4ADBE304" w14:textId="39C78406" w:rsidR="002C797C" w:rsidRDefault="002C797C" w:rsidP="002C797C">
      <w:pPr>
        <w:pStyle w:val="ListParagraph"/>
        <w:numPr>
          <w:ilvl w:val="0"/>
          <w:numId w:val="19"/>
        </w:numPr>
      </w:pPr>
      <w:r>
        <w:t xml:space="preserve">e = (7571 - 6971) / (7571 + 6971) = 600 / 14542 ≈ 0.041  </w:t>
      </w:r>
    </w:p>
    <w:p w14:paraId="34389110" w14:textId="0AA6BD06" w:rsidR="002C797C" w:rsidRDefault="002C797C" w:rsidP="002C797C">
      <w:r>
        <w:t>a).</w:t>
      </w:r>
    </w:p>
    <w:p w14:paraId="66B0E348" w14:textId="1F67B856" w:rsidR="002C797C" w:rsidRDefault="002C797C" w:rsidP="002C797C">
      <w:pPr>
        <w:pStyle w:val="ListParagraph"/>
        <w:numPr>
          <w:ilvl w:val="0"/>
          <w:numId w:val="19"/>
        </w:numPr>
      </w:pPr>
      <w:r>
        <w:t xml:space="preserve">n = </w:t>
      </w:r>
      <w:proofErr w:type="gramStart"/>
      <w:r>
        <w:t>sqrt(</w:t>
      </w:r>
      <w:proofErr w:type="gramEnd"/>
      <w:r>
        <w:t xml:space="preserve">3.986e5 / 7271^3) = </w:t>
      </w:r>
      <w:proofErr w:type="gramStart"/>
      <w:r>
        <w:t>sqrt(</w:t>
      </w:r>
      <w:proofErr w:type="gramEnd"/>
      <w:r>
        <w:t xml:space="preserve">3.986e5 / 3.84e11) = </w:t>
      </w:r>
      <w:proofErr w:type="gramStart"/>
      <w:r>
        <w:t>sqrt(</w:t>
      </w:r>
      <w:proofErr w:type="gramEnd"/>
      <w:r>
        <w:t xml:space="preserve">1.038e-6) = </w:t>
      </w:r>
      <w:r w:rsidRPr="00BE755E">
        <w:rPr>
          <w:highlight w:val="yellow"/>
        </w:rPr>
        <w:t>0.00102 rad/s</w:t>
      </w:r>
      <w:r>
        <w:t xml:space="preserve">  </w:t>
      </w:r>
    </w:p>
    <w:p w14:paraId="2B0C244A" w14:textId="0D480849" w:rsidR="002C797C" w:rsidRDefault="002C797C" w:rsidP="002C797C">
      <w:r>
        <w:t>b).</w:t>
      </w:r>
    </w:p>
    <w:p w14:paraId="0BD8EA47" w14:textId="4504C33D" w:rsidR="002C797C" w:rsidRDefault="002C797C" w:rsidP="002C797C">
      <w:pPr>
        <w:pStyle w:val="ListParagraph"/>
        <w:numPr>
          <w:ilvl w:val="0"/>
          <w:numId w:val="19"/>
        </w:numPr>
      </w:pPr>
      <w:proofErr w:type="spellStart"/>
      <w:r>
        <w:t>dW</w:t>
      </w:r>
      <w:proofErr w:type="spellEnd"/>
      <w:r>
        <w:t xml:space="preserve">/dt = -1.5 * 1.08263e-3 * (6371 / </w:t>
      </w:r>
      <w:proofErr w:type="gramStart"/>
      <w:r>
        <w:t>7271)^</w:t>
      </w:r>
      <w:proofErr w:type="gramEnd"/>
      <w:r>
        <w:t xml:space="preserve">2 * 0.00102 * </w:t>
      </w:r>
      <w:proofErr w:type="gramStart"/>
      <w:r>
        <w:t>cos(</w:t>
      </w:r>
      <w:proofErr w:type="gramEnd"/>
      <w:r>
        <w:t>90°) / (1 - 0.041^</w:t>
      </w:r>
      <w:proofErr w:type="gramStart"/>
      <w:r>
        <w:t>2)^</w:t>
      </w:r>
      <w:proofErr w:type="gramEnd"/>
      <w:r>
        <w:t xml:space="preserve">2  </w:t>
      </w:r>
    </w:p>
    <w:p w14:paraId="1BA04C89" w14:textId="657289B1" w:rsidR="002C797C" w:rsidRDefault="002C797C" w:rsidP="002C797C">
      <w:pPr>
        <w:pStyle w:val="ListParagraph"/>
        <w:numPr>
          <w:ilvl w:val="0"/>
          <w:numId w:val="19"/>
        </w:numPr>
      </w:pPr>
      <w:proofErr w:type="spellStart"/>
      <w:r>
        <w:t>dW</w:t>
      </w:r>
      <w:proofErr w:type="spellEnd"/>
      <w:r>
        <w:t xml:space="preserve">/dt = -1.5 * 1.08263e-3 * 0.768^2 * 0.00102 * 0 / 0.9966  </w:t>
      </w:r>
    </w:p>
    <w:p w14:paraId="6FA4D3B9" w14:textId="3E53A082" w:rsidR="002C797C" w:rsidRPr="00BE755E" w:rsidRDefault="002C797C" w:rsidP="002C797C">
      <w:pPr>
        <w:pStyle w:val="ListParagraph"/>
        <w:numPr>
          <w:ilvl w:val="0"/>
          <w:numId w:val="19"/>
        </w:numPr>
        <w:rPr>
          <w:highlight w:val="yellow"/>
        </w:rPr>
      </w:pPr>
      <w:proofErr w:type="spellStart"/>
      <w:r w:rsidRPr="00BE755E">
        <w:rPr>
          <w:highlight w:val="yellow"/>
        </w:rPr>
        <w:t>dW</w:t>
      </w:r>
      <w:proofErr w:type="spellEnd"/>
      <w:r w:rsidRPr="00BE755E">
        <w:rPr>
          <w:highlight w:val="yellow"/>
        </w:rPr>
        <w:t xml:space="preserve">/dt = 0 rad/s  </w:t>
      </w:r>
    </w:p>
    <w:p w14:paraId="215B43A4" w14:textId="21284AF5" w:rsidR="002C797C" w:rsidRDefault="002C797C" w:rsidP="002C797C">
      <w:r>
        <w:t>c).</w:t>
      </w:r>
    </w:p>
    <w:p w14:paraId="453E9F8D" w14:textId="4F126066" w:rsidR="002C797C" w:rsidRDefault="002C797C" w:rsidP="002C797C">
      <w:pPr>
        <w:pStyle w:val="ListParagraph"/>
        <w:numPr>
          <w:ilvl w:val="0"/>
          <w:numId w:val="19"/>
        </w:numPr>
      </w:pPr>
      <w:proofErr w:type="spellStart"/>
      <w:r>
        <w:t>dw</w:t>
      </w:r>
      <w:proofErr w:type="spellEnd"/>
      <w:r>
        <w:t xml:space="preserve">/dt = 0.75 * 1.08263e-3 * (6371 / </w:t>
      </w:r>
      <w:proofErr w:type="gramStart"/>
      <w:r>
        <w:t>7271)^</w:t>
      </w:r>
      <w:proofErr w:type="gramEnd"/>
      <w:r>
        <w:t xml:space="preserve">2 * 0.00102 * (5 * </w:t>
      </w:r>
      <w:proofErr w:type="gramStart"/>
      <w:r>
        <w:t>cos(</w:t>
      </w:r>
      <w:proofErr w:type="gramEnd"/>
      <w:r>
        <w:t>90</w:t>
      </w:r>
      <w:proofErr w:type="gramStart"/>
      <w:r>
        <w:t>°)^</w:t>
      </w:r>
      <w:proofErr w:type="gramEnd"/>
      <w:r>
        <w:t>2 - 1) / (1 - 0.041^</w:t>
      </w:r>
      <w:proofErr w:type="gramStart"/>
      <w:r>
        <w:t>2)^</w:t>
      </w:r>
      <w:proofErr w:type="gramEnd"/>
      <w:r>
        <w:t xml:space="preserve">2  </w:t>
      </w:r>
    </w:p>
    <w:p w14:paraId="0E7BCE2D" w14:textId="69590A7F" w:rsidR="002C797C" w:rsidRDefault="002C797C" w:rsidP="002C797C">
      <w:pPr>
        <w:pStyle w:val="ListParagraph"/>
        <w:numPr>
          <w:ilvl w:val="0"/>
          <w:numId w:val="19"/>
        </w:numPr>
      </w:pPr>
      <w:proofErr w:type="spellStart"/>
      <w:r>
        <w:t>dw</w:t>
      </w:r>
      <w:proofErr w:type="spellEnd"/>
      <w:r>
        <w:t xml:space="preserve">/dt = 0.75 * 1.08263e-3 * 0.768^2 * 0.00102 * (5 * 0 - 1) / 0.9966  </w:t>
      </w:r>
    </w:p>
    <w:p w14:paraId="3EA141AE" w14:textId="1EB0AEDE" w:rsidR="002C797C" w:rsidRDefault="002C797C" w:rsidP="002C797C">
      <w:pPr>
        <w:pStyle w:val="ListParagraph"/>
        <w:numPr>
          <w:ilvl w:val="0"/>
          <w:numId w:val="19"/>
        </w:numPr>
      </w:pPr>
      <w:proofErr w:type="spellStart"/>
      <w:r>
        <w:t>dw</w:t>
      </w:r>
      <w:proofErr w:type="spellEnd"/>
      <w:r>
        <w:t xml:space="preserve">/dt = 0.75 * 1.08263e-3 * 0.59 * 0.00102 * (-1) / 0.9966  </w:t>
      </w:r>
    </w:p>
    <w:p w14:paraId="339A82D8" w14:textId="546DFEAB" w:rsidR="002C797C" w:rsidRDefault="002C797C" w:rsidP="002C797C">
      <w:pPr>
        <w:pStyle w:val="ListParagraph"/>
        <w:numPr>
          <w:ilvl w:val="0"/>
          <w:numId w:val="19"/>
        </w:numPr>
        <w:rPr>
          <w:highlight w:val="yellow"/>
        </w:rPr>
      </w:pPr>
      <w:proofErr w:type="spellStart"/>
      <w:r w:rsidRPr="00BE755E">
        <w:rPr>
          <w:highlight w:val="yellow"/>
        </w:rPr>
        <w:t>dw</w:t>
      </w:r>
      <w:proofErr w:type="spellEnd"/>
      <w:r w:rsidRPr="00BE755E">
        <w:rPr>
          <w:highlight w:val="yellow"/>
        </w:rPr>
        <w:t xml:space="preserve">/dt = -4.9e-7 rad/s  </w:t>
      </w:r>
    </w:p>
    <w:p w14:paraId="2CB21614" w14:textId="77777777" w:rsidR="00BE755E" w:rsidRDefault="00BE755E" w:rsidP="00BE755E">
      <w:pPr>
        <w:rPr>
          <w:highlight w:val="yellow"/>
        </w:rPr>
      </w:pPr>
    </w:p>
    <w:p w14:paraId="766AA98B" w14:textId="77777777" w:rsidR="00BE755E" w:rsidRDefault="00BE755E" w:rsidP="00BE755E">
      <w:pPr>
        <w:rPr>
          <w:highlight w:val="yellow"/>
        </w:rPr>
      </w:pPr>
    </w:p>
    <w:p w14:paraId="4CEBA880" w14:textId="77777777" w:rsidR="00BE755E" w:rsidRDefault="00BE755E" w:rsidP="00BE755E">
      <w:pPr>
        <w:rPr>
          <w:highlight w:val="yellow"/>
        </w:rPr>
      </w:pPr>
    </w:p>
    <w:p w14:paraId="6D46BEEF" w14:textId="77777777" w:rsidR="00BE755E" w:rsidRDefault="00BE755E" w:rsidP="00BE755E">
      <w:pPr>
        <w:rPr>
          <w:highlight w:val="yellow"/>
        </w:rPr>
      </w:pPr>
    </w:p>
    <w:p w14:paraId="7FB2E68D" w14:textId="77777777" w:rsidR="00BE755E" w:rsidRDefault="00BE755E" w:rsidP="00BE755E">
      <w:pPr>
        <w:rPr>
          <w:highlight w:val="yellow"/>
        </w:rPr>
      </w:pPr>
    </w:p>
    <w:p w14:paraId="7757A9A8" w14:textId="77777777" w:rsidR="00BE755E" w:rsidRDefault="00BE755E" w:rsidP="00BE755E">
      <w:pPr>
        <w:rPr>
          <w:highlight w:val="yellow"/>
        </w:rPr>
      </w:pPr>
    </w:p>
    <w:p w14:paraId="23EA88C0" w14:textId="77777777" w:rsidR="00BE755E" w:rsidRDefault="00BE755E" w:rsidP="00BE755E">
      <w:pPr>
        <w:rPr>
          <w:highlight w:val="yellow"/>
        </w:rPr>
      </w:pPr>
    </w:p>
    <w:p w14:paraId="77F602B3" w14:textId="77777777" w:rsidR="00BE755E" w:rsidRDefault="00BE755E" w:rsidP="00BE755E">
      <w:pPr>
        <w:rPr>
          <w:highlight w:val="yellow"/>
        </w:rPr>
      </w:pPr>
    </w:p>
    <w:p w14:paraId="2B6A9142" w14:textId="77777777" w:rsidR="00BE755E" w:rsidRDefault="00BE755E" w:rsidP="00BE755E">
      <w:pPr>
        <w:rPr>
          <w:highlight w:val="yellow"/>
        </w:rPr>
      </w:pPr>
    </w:p>
    <w:p w14:paraId="410575D6" w14:textId="77777777" w:rsidR="00BE755E" w:rsidRDefault="00BE755E" w:rsidP="00BE755E">
      <w:pPr>
        <w:rPr>
          <w:highlight w:val="yellow"/>
        </w:rPr>
      </w:pPr>
    </w:p>
    <w:p w14:paraId="0553BE0E" w14:textId="77777777" w:rsidR="00BE755E" w:rsidRPr="00BE755E" w:rsidRDefault="00BE755E" w:rsidP="00BE755E">
      <w:pPr>
        <w:rPr>
          <w:highlight w:val="yellow"/>
        </w:rPr>
      </w:pPr>
    </w:p>
    <w:p w14:paraId="3FEFA046" w14:textId="2A721324" w:rsidR="0083587E" w:rsidRDefault="00BE755E" w:rsidP="00BE755E">
      <w:r w:rsidRPr="00BE755E">
        <w:lastRenderedPageBreak/>
        <w:t>2.18</w:t>
      </w:r>
      <w:r>
        <w:t xml:space="preserve">: </w:t>
      </w:r>
      <w:r w:rsidRPr="00BE755E">
        <w:t>What is the fundamental unit of universal coordinated time? Express the following times in (a) days and (b) degrees: 0 h, 5 min, 24 s; 6 h, 35 min, 20 s; your present time.</w:t>
      </w:r>
    </w:p>
    <w:p w14:paraId="6A8A6BD0" w14:textId="77777777" w:rsidR="00FE370E" w:rsidRPr="00FE370E" w:rsidRDefault="00FE370E" w:rsidP="00FE370E">
      <w:pPr>
        <w:pStyle w:val="ListParagraph"/>
        <w:numPr>
          <w:ilvl w:val="0"/>
          <w:numId w:val="22"/>
        </w:numPr>
      </w:pPr>
      <w:r w:rsidRPr="00FE370E">
        <w:t>The fundamental unit of UTC is the second.</w:t>
      </w:r>
    </w:p>
    <w:p w14:paraId="5D888675" w14:textId="25524FB9" w:rsidR="00BE755E" w:rsidRDefault="00E66B52" w:rsidP="00BE755E">
      <w:r>
        <w:t>a. Days</w:t>
      </w:r>
    </w:p>
    <w:p w14:paraId="31655F16" w14:textId="77777777" w:rsidR="00E66B52" w:rsidRDefault="00E66B52" w:rsidP="00E66B52">
      <w:pPr>
        <w:pStyle w:val="ListParagraph"/>
        <w:numPr>
          <w:ilvl w:val="0"/>
          <w:numId w:val="20"/>
        </w:numPr>
      </w:pPr>
      <w:r w:rsidRPr="00E66B52">
        <w:t>0 h, 5 min, 24 s</w:t>
      </w:r>
    </w:p>
    <w:p w14:paraId="377A0245" w14:textId="60A2D071" w:rsidR="00E66B52" w:rsidRDefault="00E66B52" w:rsidP="00E66B52">
      <w:pPr>
        <w:pStyle w:val="ListParagraph"/>
        <w:numPr>
          <w:ilvl w:val="1"/>
          <w:numId w:val="20"/>
        </w:numPr>
      </w:pPr>
      <w:r w:rsidRPr="00E66B52">
        <w:t>5</w:t>
      </w:r>
      <w:r w:rsidR="00CE45ED">
        <w:t>*</w:t>
      </w:r>
      <w:r w:rsidRPr="00E66B52">
        <w:t>60 + 24 = 324 s</w:t>
      </w:r>
    </w:p>
    <w:p w14:paraId="7C838639" w14:textId="7495F236" w:rsidR="00E66B52" w:rsidRPr="0084494A" w:rsidRDefault="00E66B52" w:rsidP="00E66B52">
      <w:pPr>
        <w:pStyle w:val="ListParagraph"/>
        <w:numPr>
          <w:ilvl w:val="1"/>
          <w:numId w:val="20"/>
        </w:numPr>
        <w:rPr>
          <w:highlight w:val="yellow"/>
        </w:rPr>
      </w:pPr>
      <w:r w:rsidRPr="0084494A">
        <w:rPr>
          <w:highlight w:val="yellow"/>
        </w:rPr>
        <w:t>324 / 86400 = 0.00375 days</w:t>
      </w:r>
    </w:p>
    <w:p w14:paraId="61BC4F7E" w14:textId="77777777" w:rsidR="00B233E2" w:rsidRDefault="00472CC9" w:rsidP="00472CC9">
      <w:pPr>
        <w:pStyle w:val="ListParagraph"/>
        <w:numPr>
          <w:ilvl w:val="0"/>
          <w:numId w:val="20"/>
        </w:numPr>
      </w:pPr>
      <w:r w:rsidRPr="00472CC9">
        <w:t>6 h, 35 min, 20 s</w:t>
      </w:r>
    </w:p>
    <w:p w14:paraId="1491FBEE" w14:textId="77777777" w:rsidR="00B01ED4" w:rsidRDefault="00472CC9" w:rsidP="00B01ED4">
      <w:pPr>
        <w:pStyle w:val="ListParagraph"/>
        <w:numPr>
          <w:ilvl w:val="1"/>
          <w:numId w:val="20"/>
        </w:numPr>
      </w:pPr>
      <w:r w:rsidRPr="00472CC9">
        <w:t>6 × 3600 + 35 × 60 + 20 = 23720 s</w:t>
      </w:r>
    </w:p>
    <w:p w14:paraId="3F5B27F3" w14:textId="5A7D50CF" w:rsidR="00472CC9" w:rsidRPr="0084494A" w:rsidRDefault="00472CC9" w:rsidP="00B01ED4">
      <w:pPr>
        <w:pStyle w:val="ListParagraph"/>
        <w:numPr>
          <w:ilvl w:val="1"/>
          <w:numId w:val="20"/>
        </w:numPr>
        <w:rPr>
          <w:highlight w:val="yellow"/>
        </w:rPr>
      </w:pPr>
      <w:r w:rsidRPr="0084494A">
        <w:rPr>
          <w:highlight w:val="yellow"/>
        </w:rPr>
        <w:t>23720 / 86400 ≈ 0.27454 days</w:t>
      </w:r>
    </w:p>
    <w:p w14:paraId="6C87BB0F" w14:textId="5A25375A" w:rsidR="00066074" w:rsidRDefault="00066074" w:rsidP="00066074">
      <w:pPr>
        <w:pStyle w:val="ListParagraph"/>
        <w:numPr>
          <w:ilvl w:val="0"/>
          <w:numId w:val="20"/>
        </w:numPr>
      </w:pPr>
      <w:r w:rsidRPr="00066074">
        <w:t>22 h (current UTC time)</w:t>
      </w:r>
      <w:r w:rsidRPr="00066074">
        <w:br/>
        <w:t>• 22 × 3600 = 79200 s</w:t>
      </w:r>
      <w:r w:rsidRPr="00066074">
        <w:br/>
      </w:r>
      <w:r w:rsidRPr="0084494A">
        <w:rPr>
          <w:highlight w:val="yellow"/>
        </w:rPr>
        <w:t>• 79200 / 86400 = 0.91667 days</w:t>
      </w:r>
    </w:p>
    <w:p w14:paraId="4FBA3250" w14:textId="4C247E8E" w:rsidR="00AD69A1" w:rsidRDefault="00AD69A1" w:rsidP="00AD69A1">
      <w:r>
        <w:t>b). Degrees</w:t>
      </w:r>
    </w:p>
    <w:p w14:paraId="7959F0CC" w14:textId="77777777" w:rsidR="00AD69A1" w:rsidRDefault="00AD69A1" w:rsidP="00AD69A1">
      <w:pPr>
        <w:pStyle w:val="ListParagraph"/>
        <w:numPr>
          <w:ilvl w:val="0"/>
          <w:numId w:val="21"/>
        </w:numPr>
      </w:pPr>
      <w:r>
        <w:t>0 h, 5 min, 24 s</w:t>
      </w:r>
    </w:p>
    <w:p w14:paraId="4207DE6D" w14:textId="76387A5D" w:rsidR="00AD69A1" w:rsidRPr="00323676" w:rsidRDefault="00AD69A1" w:rsidP="00AD69A1">
      <w:pPr>
        <w:pStyle w:val="ListParagraph"/>
        <w:numPr>
          <w:ilvl w:val="1"/>
          <w:numId w:val="21"/>
        </w:numPr>
        <w:rPr>
          <w:highlight w:val="yellow"/>
        </w:rPr>
      </w:pPr>
      <w:r w:rsidRPr="00323676">
        <w:rPr>
          <w:highlight w:val="yellow"/>
        </w:rPr>
        <w:t>324 / 240 = 1.35</w:t>
      </w:r>
      <w:r w:rsidRPr="00323676">
        <w:rPr>
          <w:highlight w:val="yellow"/>
        </w:rPr>
        <w:t xml:space="preserve"> deg</w:t>
      </w:r>
    </w:p>
    <w:p w14:paraId="0D5E21FD" w14:textId="77777777" w:rsidR="00AD69A1" w:rsidRPr="00AD69A1" w:rsidRDefault="00AD69A1" w:rsidP="00AD69A1">
      <w:pPr>
        <w:pStyle w:val="ListParagraph"/>
        <w:numPr>
          <w:ilvl w:val="0"/>
          <w:numId w:val="21"/>
        </w:numPr>
      </w:pPr>
      <w:r w:rsidRPr="00AD69A1">
        <w:t>6 h, 35 min, 20 s</w:t>
      </w:r>
    </w:p>
    <w:p w14:paraId="284FE345" w14:textId="77777777" w:rsidR="00DB62FC" w:rsidRPr="00323676" w:rsidRDefault="00AD69A1" w:rsidP="00DB62FC">
      <w:pPr>
        <w:pStyle w:val="ListParagraph"/>
        <w:numPr>
          <w:ilvl w:val="1"/>
          <w:numId w:val="21"/>
        </w:numPr>
        <w:rPr>
          <w:highlight w:val="yellow"/>
        </w:rPr>
      </w:pPr>
      <w:r w:rsidRPr="00323676">
        <w:rPr>
          <w:highlight w:val="yellow"/>
        </w:rPr>
        <w:t xml:space="preserve">23720 / 240 </w:t>
      </w:r>
      <w:r w:rsidRPr="00323676">
        <w:rPr>
          <w:highlight w:val="yellow"/>
        </w:rPr>
        <w:t>=</w:t>
      </w:r>
      <w:r w:rsidRPr="00323676">
        <w:rPr>
          <w:highlight w:val="yellow"/>
        </w:rPr>
        <w:t xml:space="preserve"> 98.83</w:t>
      </w:r>
      <w:r w:rsidRPr="00323676">
        <w:rPr>
          <w:highlight w:val="yellow"/>
        </w:rPr>
        <w:t xml:space="preserve"> deg</w:t>
      </w:r>
    </w:p>
    <w:p w14:paraId="6DA17D9F" w14:textId="77777777" w:rsidR="00DB62FC" w:rsidRDefault="00DB62FC" w:rsidP="00DB62FC">
      <w:pPr>
        <w:pStyle w:val="ListParagraph"/>
        <w:numPr>
          <w:ilvl w:val="0"/>
          <w:numId w:val="21"/>
        </w:numPr>
      </w:pPr>
      <w:r w:rsidRPr="00AD69A1">
        <w:t>22 h</w:t>
      </w:r>
    </w:p>
    <w:p w14:paraId="70FA1440" w14:textId="7B61AFC8" w:rsidR="00AD69A1" w:rsidRPr="00AD69A1" w:rsidRDefault="00AD69A1" w:rsidP="00DB62FC">
      <w:pPr>
        <w:pStyle w:val="ListParagraph"/>
        <w:numPr>
          <w:ilvl w:val="1"/>
          <w:numId w:val="21"/>
        </w:numPr>
      </w:pPr>
      <w:r w:rsidRPr="00DB62FC">
        <w:rPr>
          <w:highlight w:val="yellow"/>
        </w:rPr>
        <w:t>79200 / 240 = 330</w:t>
      </w:r>
      <w:r w:rsidRPr="00DB62FC">
        <w:rPr>
          <w:highlight w:val="yellow"/>
        </w:rPr>
        <w:t xml:space="preserve"> deg</w:t>
      </w:r>
    </w:p>
    <w:sectPr w:rsidR="00AD69A1" w:rsidRPr="00AD69A1" w:rsidSect="0049517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D0C14" w14:textId="77777777" w:rsidR="00774C56" w:rsidRDefault="00774C56" w:rsidP="00495179">
      <w:pPr>
        <w:spacing w:after="0" w:line="240" w:lineRule="auto"/>
      </w:pPr>
      <w:r>
        <w:separator/>
      </w:r>
    </w:p>
  </w:endnote>
  <w:endnote w:type="continuationSeparator" w:id="0">
    <w:p w14:paraId="591147EC" w14:textId="77777777" w:rsidR="00774C56" w:rsidRDefault="00774C56" w:rsidP="0049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3AA54" w14:textId="77777777" w:rsidR="00774C56" w:rsidRDefault="00774C56" w:rsidP="00495179">
      <w:pPr>
        <w:spacing w:after="0" w:line="240" w:lineRule="auto"/>
      </w:pPr>
      <w:r>
        <w:separator/>
      </w:r>
    </w:p>
  </w:footnote>
  <w:footnote w:type="continuationSeparator" w:id="0">
    <w:p w14:paraId="54E35F73" w14:textId="77777777" w:rsidR="00774C56" w:rsidRDefault="00774C56" w:rsidP="0049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E5ADE"/>
    <w:multiLevelType w:val="hybridMultilevel"/>
    <w:tmpl w:val="7F10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B2B7E"/>
    <w:multiLevelType w:val="hybridMultilevel"/>
    <w:tmpl w:val="5F5A8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E433E7"/>
    <w:multiLevelType w:val="hybridMultilevel"/>
    <w:tmpl w:val="9FA28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E6771"/>
    <w:multiLevelType w:val="hybridMultilevel"/>
    <w:tmpl w:val="55D2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D49B7"/>
    <w:multiLevelType w:val="hybridMultilevel"/>
    <w:tmpl w:val="4E3C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069E7"/>
    <w:multiLevelType w:val="hybridMultilevel"/>
    <w:tmpl w:val="0B30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C5D5E"/>
    <w:multiLevelType w:val="hybridMultilevel"/>
    <w:tmpl w:val="6FAE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C17BEC"/>
    <w:multiLevelType w:val="hybridMultilevel"/>
    <w:tmpl w:val="BCA4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1D65B3"/>
    <w:multiLevelType w:val="hybridMultilevel"/>
    <w:tmpl w:val="92A2D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D92DA5"/>
    <w:multiLevelType w:val="hybridMultilevel"/>
    <w:tmpl w:val="A78AC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AD4A4D"/>
    <w:multiLevelType w:val="hybridMultilevel"/>
    <w:tmpl w:val="4636D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616D56"/>
    <w:multiLevelType w:val="hybridMultilevel"/>
    <w:tmpl w:val="1324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20028"/>
    <w:multiLevelType w:val="hybridMultilevel"/>
    <w:tmpl w:val="692C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270316"/>
    <w:multiLevelType w:val="hybridMultilevel"/>
    <w:tmpl w:val="2AD0F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EC12E0"/>
    <w:multiLevelType w:val="hybridMultilevel"/>
    <w:tmpl w:val="85A2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8118EF"/>
    <w:multiLevelType w:val="hybridMultilevel"/>
    <w:tmpl w:val="5D3E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252085"/>
    <w:multiLevelType w:val="hybridMultilevel"/>
    <w:tmpl w:val="69A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AE0893"/>
    <w:multiLevelType w:val="hybridMultilevel"/>
    <w:tmpl w:val="4A3E8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9A62AF"/>
    <w:multiLevelType w:val="hybridMultilevel"/>
    <w:tmpl w:val="42C84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F27168"/>
    <w:multiLevelType w:val="hybridMultilevel"/>
    <w:tmpl w:val="EEA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8C154A"/>
    <w:multiLevelType w:val="hybridMultilevel"/>
    <w:tmpl w:val="2CB46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FA7574"/>
    <w:multiLevelType w:val="hybridMultilevel"/>
    <w:tmpl w:val="49AEE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675927">
    <w:abstractNumId w:val="4"/>
  </w:num>
  <w:num w:numId="2" w16cid:durableId="588276744">
    <w:abstractNumId w:val="10"/>
  </w:num>
  <w:num w:numId="3" w16cid:durableId="2113939502">
    <w:abstractNumId w:val="2"/>
  </w:num>
  <w:num w:numId="4" w16cid:durableId="558905871">
    <w:abstractNumId w:val="20"/>
  </w:num>
  <w:num w:numId="5" w16cid:durableId="239027975">
    <w:abstractNumId w:val="1"/>
  </w:num>
  <w:num w:numId="6" w16cid:durableId="211888826">
    <w:abstractNumId w:val="9"/>
  </w:num>
  <w:num w:numId="7" w16cid:durableId="1529566887">
    <w:abstractNumId w:val="0"/>
  </w:num>
  <w:num w:numId="8" w16cid:durableId="304818232">
    <w:abstractNumId w:val="6"/>
  </w:num>
  <w:num w:numId="9" w16cid:durableId="680353968">
    <w:abstractNumId w:val="21"/>
  </w:num>
  <w:num w:numId="10" w16cid:durableId="506987727">
    <w:abstractNumId w:val="3"/>
  </w:num>
  <w:num w:numId="11" w16cid:durableId="2028024988">
    <w:abstractNumId w:val="18"/>
  </w:num>
  <w:num w:numId="12" w16cid:durableId="277414404">
    <w:abstractNumId w:val="13"/>
  </w:num>
  <w:num w:numId="13" w16cid:durableId="565846112">
    <w:abstractNumId w:val="7"/>
  </w:num>
  <w:num w:numId="14" w16cid:durableId="441993049">
    <w:abstractNumId w:val="12"/>
  </w:num>
  <w:num w:numId="15" w16cid:durableId="678778951">
    <w:abstractNumId w:val="11"/>
  </w:num>
  <w:num w:numId="16" w16cid:durableId="429160332">
    <w:abstractNumId w:val="19"/>
  </w:num>
  <w:num w:numId="17" w16cid:durableId="1840533658">
    <w:abstractNumId w:val="14"/>
  </w:num>
  <w:num w:numId="18" w16cid:durableId="213666213">
    <w:abstractNumId w:val="16"/>
  </w:num>
  <w:num w:numId="19" w16cid:durableId="938414995">
    <w:abstractNumId w:val="5"/>
  </w:num>
  <w:num w:numId="20" w16cid:durableId="1835681794">
    <w:abstractNumId w:val="8"/>
  </w:num>
  <w:num w:numId="21" w16cid:durableId="1091857785">
    <w:abstractNumId w:val="17"/>
  </w:num>
  <w:num w:numId="22" w16cid:durableId="13416197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B5"/>
    <w:rsid w:val="00044B08"/>
    <w:rsid w:val="00066074"/>
    <w:rsid w:val="000A1C55"/>
    <w:rsid w:val="000A707F"/>
    <w:rsid w:val="000E52B3"/>
    <w:rsid w:val="00106890"/>
    <w:rsid w:val="00154099"/>
    <w:rsid w:val="00164AD8"/>
    <w:rsid w:val="001F77B5"/>
    <w:rsid w:val="00222540"/>
    <w:rsid w:val="00232F10"/>
    <w:rsid w:val="0024661B"/>
    <w:rsid w:val="002B0925"/>
    <w:rsid w:val="002C797C"/>
    <w:rsid w:val="0031245C"/>
    <w:rsid w:val="003220F5"/>
    <w:rsid w:val="00323676"/>
    <w:rsid w:val="00363765"/>
    <w:rsid w:val="00372AEE"/>
    <w:rsid w:val="003E1FF6"/>
    <w:rsid w:val="003E5DB7"/>
    <w:rsid w:val="003F43C9"/>
    <w:rsid w:val="00472CC9"/>
    <w:rsid w:val="00495179"/>
    <w:rsid w:val="004959F7"/>
    <w:rsid w:val="004B4732"/>
    <w:rsid w:val="004F0D6B"/>
    <w:rsid w:val="0050342B"/>
    <w:rsid w:val="005339C6"/>
    <w:rsid w:val="00535EAE"/>
    <w:rsid w:val="00550A81"/>
    <w:rsid w:val="00553C2B"/>
    <w:rsid w:val="0058024F"/>
    <w:rsid w:val="005921CE"/>
    <w:rsid w:val="00592A39"/>
    <w:rsid w:val="005F05B5"/>
    <w:rsid w:val="006F08FB"/>
    <w:rsid w:val="007223D2"/>
    <w:rsid w:val="00770B39"/>
    <w:rsid w:val="00774C56"/>
    <w:rsid w:val="007A096E"/>
    <w:rsid w:val="007A65A2"/>
    <w:rsid w:val="007C5666"/>
    <w:rsid w:val="007D5ADE"/>
    <w:rsid w:val="008063C5"/>
    <w:rsid w:val="00816479"/>
    <w:rsid w:val="0083587E"/>
    <w:rsid w:val="0084494A"/>
    <w:rsid w:val="00862117"/>
    <w:rsid w:val="00864456"/>
    <w:rsid w:val="00871CA2"/>
    <w:rsid w:val="008A2231"/>
    <w:rsid w:val="008E2EC2"/>
    <w:rsid w:val="008E4397"/>
    <w:rsid w:val="009156D0"/>
    <w:rsid w:val="0091615A"/>
    <w:rsid w:val="00945EC8"/>
    <w:rsid w:val="00966F47"/>
    <w:rsid w:val="00A16BE0"/>
    <w:rsid w:val="00A7430B"/>
    <w:rsid w:val="00A75D17"/>
    <w:rsid w:val="00A8421B"/>
    <w:rsid w:val="00A935F4"/>
    <w:rsid w:val="00A9759A"/>
    <w:rsid w:val="00AD0512"/>
    <w:rsid w:val="00AD69A1"/>
    <w:rsid w:val="00AE7E09"/>
    <w:rsid w:val="00B01ED4"/>
    <w:rsid w:val="00B233E2"/>
    <w:rsid w:val="00B50B77"/>
    <w:rsid w:val="00B54364"/>
    <w:rsid w:val="00B81886"/>
    <w:rsid w:val="00BB0D72"/>
    <w:rsid w:val="00BE755E"/>
    <w:rsid w:val="00C53FB0"/>
    <w:rsid w:val="00C57DF4"/>
    <w:rsid w:val="00C6069D"/>
    <w:rsid w:val="00CC6EB5"/>
    <w:rsid w:val="00CD4A9C"/>
    <w:rsid w:val="00CE45ED"/>
    <w:rsid w:val="00CF2A4C"/>
    <w:rsid w:val="00D14349"/>
    <w:rsid w:val="00D149BD"/>
    <w:rsid w:val="00D26D37"/>
    <w:rsid w:val="00D6254B"/>
    <w:rsid w:val="00D70158"/>
    <w:rsid w:val="00D91A17"/>
    <w:rsid w:val="00DA3248"/>
    <w:rsid w:val="00DB62FC"/>
    <w:rsid w:val="00E10ED8"/>
    <w:rsid w:val="00E148DE"/>
    <w:rsid w:val="00E14CA6"/>
    <w:rsid w:val="00E2309B"/>
    <w:rsid w:val="00E66B52"/>
    <w:rsid w:val="00E67790"/>
    <w:rsid w:val="00EC402E"/>
    <w:rsid w:val="00F72A5A"/>
    <w:rsid w:val="00FC3FDF"/>
    <w:rsid w:val="00FD53ED"/>
    <w:rsid w:val="00FE370E"/>
    <w:rsid w:val="00FF2E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091"/>
  <w15:docId w15:val="{9913C210-B9B7-4783-AB10-0A0C9AEE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179"/>
  </w:style>
  <w:style w:type="paragraph" w:styleId="Footer">
    <w:name w:val="footer"/>
    <w:basedOn w:val="Normal"/>
    <w:link w:val="FooterChar"/>
    <w:uiPriority w:val="99"/>
    <w:unhideWhenUsed/>
    <w:rsid w:val="0049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179"/>
  </w:style>
  <w:style w:type="paragraph" w:styleId="ListParagraph">
    <w:name w:val="List Paragraph"/>
    <w:basedOn w:val="Normal"/>
    <w:uiPriority w:val="34"/>
    <w:qFormat/>
    <w:rsid w:val="0049517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16377">
      <w:bodyDiv w:val="1"/>
      <w:marLeft w:val="0"/>
      <w:marRight w:val="0"/>
      <w:marTop w:val="0"/>
      <w:marBottom w:val="0"/>
      <w:divBdr>
        <w:top w:val="none" w:sz="0" w:space="0" w:color="auto"/>
        <w:left w:val="none" w:sz="0" w:space="0" w:color="auto"/>
        <w:bottom w:val="none" w:sz="0" w:space="0" w:color="auto"/>
        <w:right w:val="none" w:sz="0" w:space="0" w:color="auto"/>
      </w:divBdr>
    </w:div>
    <w:div w:id="155345884">
      <w:bodyDiv w:val="1"/>
      <w:marLeft w:val="0"/>
      <w:marRight w:val="0"/>
      <w:marTop w:val="0"/>
      <w:marBottom w:val="0"/>
      <w:divBdr>
        <w:top w:val="none" w:sz="0" w:space="0" w:color="auto"/>
        <w:left w:val="none" w:sz="0" w:space="0" w:color="auto"/>
        <w:bottom w:val="none" w:sz="0" w:space="0" w:color="auto"/>
        <w:right w:val="none" w:sz="0" w:space="0" w:color="auto"/>
      </w:divBdr>
    </w:div>
    <w:div w:id="646204166">
      <w:bodyDiv w:val="1"/>
      <w:marLeft w:val="0"/>
      <w:marRight w:val="0"/>
      <w:marTop w:val="0"/>
      <w:marBottom w:val="0"/>
      <w:divBdr>
        <w:top w:val="none" w:sz="0" w:space="0" w:color="auto"/>
        <w:left w:val="none" w:sz="0" w:space="0" w:color="auto"/>
        <w:bottom w:val="none" w:sz="0" w:space="0" w:color="auto"/>
        <w:right w:val="none" w:sz="0" w:space="0" w:color="auto"/>
      </w:divBdr>
    </w:div>
    <w:div w:id="137265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customXml" Target="ink/ink5.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6-15T22:12:21.394"/>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288 5891,'90'-95,"53"-55,24-23,7-5,-7 9,-11 10,-10 10,-7 7,-3 6,-2 4,0 2,0 1,1 1,0 5,-2 4,-5 7,-10 8,-9 8,-6 7,-7 4,-5 5,-3 4,-4 3,-3 3,-4 2,-4 3,1-1,-1 1,-1 0,-2 1,0 1,2 0,2-2,3-3,2-1,2-2,2 0,0 0,0-2,1 0,2-1,0-1,2-1,-1 0,1 2,-2 1,-1 3,-1 2,-3 3,-3 4,-3 2,-2 2,-2 1,-1 0,0-1,0 3,-3 1,-3 3,-1 0,-3 3,-4 0,-2 3,-3 2,-3 2,-2 3,-1 0,-1 2,-1 1,-1 0,-2 1,-2 2,-2 0,-1 2,-2 3,-2 0,-2 3,-6 5,0 0,-5 3,0 1,-4 2,-3 3,0 0,-2 1,-2 3,-2 1,-3 2,-6 5,-8 5,-12 9,-12 10,-13 11,-12 11,-14 11,-14 12,-14 11,-10 9,-8 7,-7 4,-2 2,-2 0,0-1,2-1,4-3,0 0,0 1,-2 3,-1 1,2 1,1 1,1-1,3-1,1 0,3-2,1-2,2-1,0 2,0-1,2 0,0-3,4-1,5-5,5-2,3-2,1-2,0 1,-2 3,-3 2,-1 3,-2 3,1 1,1-2,3-2,5-2,3-4,4-2,3-4,5-4,4-2,3-1,3-1,2-1,3-2,1-4,3-6,3-5,3-3,1-4,3 0,0 0,0 0,1 2,0 1,0 0,0 0,1-1,0-1,2-2,0-1,-1 0,0 1,1 0,-1 0,3-1,4-3,4-4,5-6,8-9,3-4,5-5,3-2,2-4,4-4,2-3,2-2,1-1,1-1,3-4,9-11,17-15,22-23,25-26,23-27,21-22,18-17,16-13,11-10,8-5,5-4,3-2,0 1,3 0,5-3,3-2,2 0,1 4,2 0,-2 4,-5 6,-5 6,-6 9,-7 7,-9 6,-5 4,-4 3,-6 3,-10 6,-8 7,-9 6,-9 6,-5 5,-5 5,-4 6,-5 5,-7 7,-7 5,-7 8,-8 5,-4 5,-6 4,-5 4,-4 5,-4 4,-4 2,-1 3,-3 2,0 0,0 0,-1-1,-1 0,-2 0,-3 3,-3 1,-2 2,0 0,-1 0,0-1,0-1,0 1,1 0,-1 1,-2 2,-5 5,-2 2,-3 3,-3 5,0 0,-3 2,0 2,-2 2,-13 9,-24 14,-30 22,-29 24,-23 22,-16 17,-9 12,-4 8,-7 9,-8 11,-12 12,-12 12,-14 13,-11 13,-5 4,3-3,11-8,11-11,10-10,4-6,2-1,0 0,-1 1,-1 3,0 1,0 0,3-3,7-5,9-8,12-11,10-8,7-3,0-1,1 0,2 1,1 1,1 0,5-4,7-8,11-12,11-14,12-13,10-11,8-9,8-8,5-5,5-5,7-6,9-8,4-4,5-7,7-4,4-5,3-3,2-2</inkml:trace>
  <inkml:trace contextRef="#ctx0" brushRef="#br0" timeOffset="1454.96">6089 146,'80'-1,"34"-2,7-4,-9-2,-19-2,-18-2,-17 1,-19 2,-9 1,-10 2,-4 1,-4 2,-4 1,0 5,-1 1,0 6,-1 6,-2 10,-5 9,-4 9,-7 10,-4 7,-5 2,-3 0,0-2,-1-4,0-1,1-2,2-4,2-3,3-5,3-7,4-8,3-5,2-5,1-7,2 0,1-2,0-2,0-2,1-1,1-1,-1-2,0 1,0 0,0-1,0 1,3-4,0-1,3-4,1-5,2-3,3-6,2-7,3-6,4-9,2-7,1-6,1-4,0 1,-3 4,-3 6,-3 7,-4 9,-4 10,-1 6,-3 5,-2 6,-1 3,-1 4,0 1,-1 1,1 0,0 0,-1 0,15-8,5-3,-1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5T22:12:06.578"/>
    </inkml:context>
    <inkml:brush xml:id="br0">
      <inkml:brushProperty name="width" value="0.035" units="cm"/>
      <inkml:brushProperty name="height" value="0.035" units="cm"/>
      <inkml:brushProperty name="color" value="#E71224"/>
    </inkml:brush>
  </inkml:definitions>
  <inkml:trace contextRef="#ctx0" brushRef="#br0">4977 2593 24575,'5'-26'0,"9"-48"0,-5 0 0,-2 0 0,-3-1 0,-14-148 0,5 186 0,-1 0 0,-2 1 0,-2 0 0,-1 1 0,-2 0 0,-1 0 0,-2 2 0,-1 0 0,-27-39 0,30 52 0,-1 1 0,-1 0 0,0 1 0,-2 1 0,0 0 0,0 2 0,-2 0 0,0 1 0,0 1 0,-1 0 0,-1 2 0,0 1 0,-1 1 0,0 0 0,-25-5 0,-6 4 0,0 3 0,-1 2 0,1 2 0,-77 6 0,-217 38 0,273-28 0,1 2 0,0 4 0,2 3 0,-82 37 0,106-37 0,2 2 0,1 2 0,0 2 0,2 2 0,2 1 0,-74 73 0,44-25 0,3 2 0,4 3 0,3 3 0,-58 112 0,78-120 0,4 2 0,4 1 0,3 1 0,4 2 0,-21 122 0,41-173 0,1 1 0,2-1 0,2 1 0,1 0 0,2 0 0,8 48 0,-7-67 0,1 0 0,1 0 0,1-1 0,0 1 0,0-1 0,2 0 0,0-1 0,0 0 0,2 0 0,-1 0 0,2-2 0,0 1 0,0-1 0,1-1 0,22 16 0,130 74 0,-102-66 0,-43-24 0,0-2 0,1 0 0,0-2 0,0 0 0,1-1 0,0-1 0,0-1 0,0-1 0,1-1 0,-1-1 0,26-1 0,32-2 0,-1-3 0,0-4 0,92-22 0,-145 24 0,2 2 0,46-2 0,-69 6-91,0 1 0,0-1 0,1 0 0,-1 0 0,0 0 0,0 0 0,0-1 0,0 0 0,0 0 0,0 0 0,-1 0 0,1-1 0,-1 1 0,4-4 0,11-9-6735</inkml:trace>
  <inkml:trace contextRef="#ctx0" brushRef="#br0" timeOffset="668.09">3515 3106 24575,'-1'15'0,"1"-5"0,1 1 0,1 0 0,0-1 0,0 1 0,1-1 0,1 0 0,0 0 0,0 0 0,0 0 0,2-1 0,-1 0 0,1 0 0,0 0 0,11 11 0,3 0 0,0-1 0,1 0 0,1-2 0,34 20 0,-38-25 0,0 0 0,-1 2 0,0 0 0,-1 1 0,-1 0 0,0 2 0,15 21 0,-22-26 0,-1 0 0,0 0 0,0 1 0,-2 1 0,1-1 0,-2 1 0,0 0 0,0 0 0,-2 0 0,0 0 0,1 28 0,-4-22 0,-1 0 0,0 0 0,-2 0 0,0 0 0,-1-1 0,-1 0 0,-1 0 0,-1 0 0,0-1 0,-12 17 0,-15 21 0,-72 86 0,61-84 0,-99 147-1365,108-148-5461</inkml:trace>
  <inkml:trace contextRef="#ctx0" brushRef="#br0" timeOffset="3336.56">0 5450 24575,'30'9'0,"8"-3"0,0-2 0,0-2 0,61-3 0,-5 0 0,60 11 0,-95-5 0,-56-4 0,0-1 0,0 0 0,0 0 0,0-1 0,0 1 0,0-1 0,0 1 0,0-1 0,0 0 0,0 0 0,0 0 0,-1-1 0,1 1 0,0-1 0,-1 1 0,1-1 0,-1 0 0,1 0 0,-1 0 0,0 0 0,0-1 0,0 1 0,0-1 0,0 1 0,1-5 0,4-5 0,-2 0 0,0-1 0,-1 0 0,5-20 0,-9 31 0,45-186 0,63-228 0,-84 345 0,2 0 0,4 2 0,64-110 0,-77 152 0,1 1 0,1 0 0,2 2 0,0 0 0,1 2 0,30-24 0,-41 37 0,1 1 0,0 0 0,1 0 0,-1 2 0,1-1 0,1 1 0,-1 1 0,1 1 0,0 0 0,0 0 0,0 2 0,1-1 0,-1 2 0,1 0 0,23 2 0,-30 0 0,0 0 0,-1 1 0,1 0 0,0 0 0,-1 1 0,0-1 0,1 2 0,-1-1 0,-1 1 0,1 0 0,9 8 0,-7-4 0,-1 0 0,0 0 0,0 1 0,-1 0 0,0 1 0,-1-1 0,6 12 0,3 14 0,-1 0 0,-1 1 0,13 63 0,-24-89 0,13 53 0,-3 1 0,-2 0 0,-4 0 0,-2 0 0,-3 1 0,-3 0 0,-3-1 0,-14 71 0,18-133 0,0 0 0,1 0 0,-1 0 0,1 0 0,-1 1 0,1-1 0,0 0 0,0 0 0,0 0 0,0 0 0,0 0 0,1 0 0,-1 0 0,0 0 0,1 0 0,0 0 0,-1 0 0,1 0 0,0 0 0,0 0 0,0 0 0,0-1 0,1 1 0,-1 0 0,0-1 0,1 1 0,-1-1 0,1 1 0,-1-1 0,1 0 0,0 0 0,0 0 0,-1 0 0,1 0 0,0 0 0,0 0 0,0 0 0,0-1 0,3 1 0,17 7 0,0-2 0,1-1 0,0 0 0,37 2 0,95-5 0,-43-10 0,0-5 0,114-28 0,-2 0 0,-177 37 0,-43 4 0,-1 0 0,0 1 0,0 0 0,0-1 0,0 1 0,0 0 0,0 1 0,0-1 0,0 0 0,0 1 0,0-1 0,3 4 0,18 16-1365,-2 1-5461</inkml:trace>
  <inkml:trace contextRef="#ctx0" brushRef="#br0" timeOffset="23280.07">4299 3551 24575,'0'0'0,"0"0"0,0 0 0,0 0 0,0 0 0,0 0 0,0 0 0,0 0 0,0 0 0,14-7 0,-5 1 0,637-408 0,-473 300 0,176-127 0,-291 196 0,-3-3 0,-2-3 0,83-100 0,-95 98 0,-4-2 0,-1-2 0,-3-1 0,49-120 0,-67 136 0,-2-1 0,-1 0 0,-3-1 0,-1 0 0,-3-1 0,-1 1 0,-2-1 0,-6-59 0,-4 34 0,-4 0 0,-3 0 0,-2 1 0,-32-76 0,48 143 0,-3-11 0,-1 1 0,-1 0 0,-11-20 0,18 30-76,1-1 1,-1 1-1,1-1 0,0 1 0,0-1 1,0 1-1,4-2 0,-4 2-683,9-10-6067</inkml:trace>
  <inkml:trace contextRef="#ctx0" brushRef="#br0" timeOffset="24199.86">5891 1026 24575,'-13'16'0,"4"-4"0,-76 98 0,-97 164 0,111-136 0,-20 33 0,91-171 0,0 0 0,0 0 0,0 0 0,0 0 0,0 0 0,0 0 0,0 0 0,0 0 0,0 0 0,0 0 0,0 0 0,0 0 0,0 0 0,0-1 0,0 1 0,0 0 0,0 0 0,0 0 0,0 0 0,0 0 0,0 0 0,0 0 0,0 0 0,0 0 0,0 0 0,0 0 0,0 0 0,0 0 0,-1 0 0,1 0 0,0 0 0,0 0 0,0 0 0,0 0 0,0 0 0,0 0 0,0 0 0,0 0 0,0 0 0,0 0 0,0 0 0,0 0 0,0 0 0,-1 0 0,1 0 0,0 0 0,0 0 0,0 0 0,0 0 0,0 0 0,0 0 0,0 0 0,0 0 0,0 0 0,0 0 0,0 0 0,0 0 0,0 0 0,-1-12 0,3-17 0,9-41 0,3 0 0,3 0 0,32-82 0,-34 112 0,2 2 0,2 0 0,2 0 0,1 2 0,1 1 0,53-59 0,-69 86 0,2 1 0,-1 0 0,1 0 0,0 1 0,0 0 0,1 1 0,0 0 0,0 0 0,0 1 0,0 0 0,1 1 0,-1 0 0,1 1 0,0 0 0,0 1 0,0 0 0,0 1 0,0 0 0,18 2 0,13 5 0,0 1 0,-1 2 0,69 27 0,-81-26 0,31 10 0,108 33 0,-156-52-42,0 0-1,0-1 1,0-1 0,0 0-1,18-3 1,-5 1-1069,23-1-5715</inkml:trace>
  <inkml:trace contextRef="#ctx0" brushRef="#br0" timeOffset="26460.88">7527 386 24575,'-3'1'0,"0"0"0,1 0 0,-1 0 0,1 0 0,0 1 0,-1-1 0,1 1 0,0 0 0,0-1 0,0 1 0,-2 3 0,-2 0 0,-11 10 0,1 2 0,1-1 0,0 2 0,1 0 0,1 0 0,1 2 0,0-1 0,2 1 0,0 1 0,-8 27 0,6-9 0,1 1 0,3 0 0,1 0 0,-3 76 0,10-94 0,0 0 0,1 0 0,2 0 0,0 0 0,1 0 0,1-1 0,2 0 0,0 0 0,1 0 0,0-1 0,15 24 0,-13-29 0,0-1 0,0 0 0,1 0 0,1-1 0,1 0 0,-1-1 0,2-1 0,0 0 0,0-1 0,1 0 0,0-1 0,0-1 0,1 0 0,26 8 0,-26-11 0,0-1 0,1 0 0,0-1 0,-1-1 0,1-1 0,0 0 0,0-1 0,0-1 0,0-1 0,18-3 0,-16 0 0,0 0 0,0-2 0,-1 0 0,0-1 0,0-1 0,-1 0 0,0-2 0,22-17 0,-12 7 0,-1-1 0,-1-1 0,-2-1 0,0-2 0,-1 0 0,35-58 0,-49 71 0,-2-1 0,1 0 0,-2-1 0,0 1 0,-1-1 0,0 0 0,2-25 0,-5 28 0,-1 1 0,0 0 0,-1-1 0,0 1 0,-1 0 0,0 0 0,-1 0 0,0 0 0,-1 1 0,0-1 0,-8-14 0,11 22 0,0 1 0,-1-1 0,1 1 0,-1 0 0,1 0 0,-1 0 0,1 0 0,-1 0 0,0 0 0,0 0 0,0 1 0,0-1 0,-1 1 0,1-1 0,0 1 0,-1 0 0,1 0 0,0 0 0,-1 0 0,-4-1 0,3 2 0,0 0 0,0 0 0,0 1 0,0 0 0,0 0 0,0 0 0,0 0 0,1 0 0,-1 1 0,0-1 0,1 1 0,-1 0 0,-3 3 0,-11 8 0,1 0 0,0 1 0,1 1 0,1 0 0,0 1 0,1 1 0,-16 26 0,13-16 0,1 1 0,1 0 0,2 1 0,-15 43 0,24-58 0,1-1 0,0 0 0,0 1 0,2 0 0,-1 0 0,2 0 0,0-1 0,2 17 0,-1-25 0,0 1 0,0 0 0,0 0 0,1-1 0,0 1 0,0-1 0,1 0 0,0 0 0,0 1 0,0-2 0,0 1 0,1 0 0,-1-1 0,1 1 0,0-1 0,1 0 0,-1 0 0,1-1 0,0 0 0,0 1 0,9 3 0,-2-2 0,1-1 0,-1 0 0,1-1 0,0-1 0,0 0 0,1-1 0,-1 0 0,0 0 0,0-2 0,1 0 0,16-3 0,2-2 0,0-2 0,-1-1 0,45-19 0,-30 7 0,-1-3 0,-1-1 0,-1-2 0,-1-2 0,54-50 0,-40 27 0,-3-2 0,91-121 0,-126 150 0,-1-1 0,-1 0 0,-2-1 0,0 0 0,14-43 0,-24 53 0,1 1 0,-2-1 0,0 0 0,-1 0 0,-1-1 0,0 1 0,-2 0 0,0 0 0,0 0 0,-2 0 0,-5-20 0,-1 8 0,-1 0 0,-1 1 0,-1 0 0,-2 0 0,-23-34 0,23 42 0,0 1 0,-1 0 0,-1 2 0,-1-1 0,0 2 0,-1 1 0,-29-20 0,38 30-105,-1 0 0,0 1 0,0 0 0,0 1 0,0 0 0,-1 0 0,1 1 0,-1 0 0,0 1 0,0 1 0,1-1 0,-20 3 0,0 0-6721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5T22:11:12.254"/>
    </inkml:context>
    <inkml:brush xml:id="br0">
      <inkml:brushProperty name="width" value="0.035" units="cm"/>
      <inkml:brushProperty name="height" value="0.035" units="cm"/>
    </inkml:brush>
  </inkml:definitions>
  <inkml:trace contextRef="#ctx0" brushRef="#br0">0 0 24575,'139'9'0,"-75"-4"0,454 40 0,178 12 0,461 26 0,-1-48 0,-69 0 0,-46 36 0,-70 27 0,-574-72 0,0-29 0,-125 0 0,-28 9 0,75-1 0,-78-22 0,-77 4 0,-11 1 0,92-4 0,49-8 0,-230 16 0,5 3 0,40-6 0,-107 11-40,0-1 0,-1 1 0,1 0 0,-1-1-1,1 1 1,-1-1 0,1 1 0,-1-1 0,1 0 0,-1 1 0,1-1-1,-1 0 1,0 0 0,1 0 0,-1 0 0,0 0 0,0-1-1,0 1 1,0 0 0,0 0 0,0-1 0,0 1 0,0-1 0,-1 1-1,1-1 1,-1 1 0,1-1 0,-1 1 0,1-1 0,-1 1-1,0-1 1,0 0 0,0-2 0,3-15-6786</inkml:trace>
  <inkml:trace contextRef="#ctx0" brushRef="#br0" timeOffset="762.05">8787 73 24575,'0'0'0,"12"6"0,-9-4 0,274 154 0,-187-100 0,84 68 0,-166-117 0,1 1 0,-1-1 0,0 1 0,0 0 0,-1 1 0,0 0 0,-1 0 0,0 1 0,9 18 0,-12-20 0,-1 0 0,0 0 0,0 0 0,0 1 0,-1-1 0,-1 1 0,1-1 0,-1 1 0,-1 0 0,1-1 0,-2 1 0,1-1 0,-5 13 0,-3 7 0,-2 0 0,-1-1 0,-1 0 0,-2-1 0,0 0 0,-26 30 0,-123 133 0,-346 277 0,498-456 0,-1 1 0,-1-2 0,1 1 0,-2-2 0,1 0 0,-1-1 0,-28 10 0,-18-1-1365,6-6-5461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5T22:10:51.024"/>
    </inkml:context>
    <inkml:brush xml:id="br0">
      <inkml:brushProperty name="width" value="0.035" units="cm"/>
      <inkml:brushProperty name="height" value="0.035" units="cm"/>
    </inkml:brush>
  </inkml:definitions>
  <inkml:trace contextRef="#ctx0" brushRef="#br0">1 10405 24575,'21'1'0,"282"20"0,92 4 0,249-45 0,-41 0 0,219 39 0,86-1 0,-504-16 0,222-1 0,0-29 0,391-32 0,-723 53 0,448 2 0,1098 86 0,-845-26 0,-868-49 0,486 27 0,-269 17 0,-236-30 0,204 13 0,124-45 0,-312 6 0,90 7 0,51-3 0,-204-3 0,-1-2 0,-1-3 0,1-3 0,61-22 0,-81 21 0,1 1 0,0 2 0,1 2 0,65-5 0,-100 13-34,0 0 0,0-1 0,-1 1 1,1-1-1,-1-1 0,7-2 0,2-1-1094,14-5-5698</inkml:trace>
  <inkml:trace contextRef="#ctx0" brushRef="#br0" timeOffset="671.58">12985 10818 24575,'0'0'0,"3"-3"0,18-17 0,2 2 0,1 1 0,0 1 0,1 0 0,0 2 0,1 1 0,1 1 0,0 2 0,1 0 0,36-7 0,20 0 0,0 4 0,105-3 0,-55 9 0,216 17 0,-338-8-114,0 0 1,0 1-1,0 0 0,0 1 0,-1 0 1,1 1-1,-1 0 0,-1 1 0,1 0 1,-1 1-1,12 10 0,15 11-6712</inkml:trace>
  <inkml:trace contextRef="#ctx0" brushRef="#br0" timeOffset="1209.4">14562 10599 24575,'10'-11'0,"136"-144"-132,356-398-777,293-518 909,-309 422-337,-342 466 287,-142 181 33,48-62 499,-2-1-1,49-92 1,-97 157-480,0-1 0,0 1 0,0 0-1,0-1 1,1 1 0,-2-1 0,1 1 0,0-1-1,0 1 1,0-1 0,0 1 0,0-1 0,0 1 0,0-1-1,0 1 1,-1-1 0,1 1 0,0 0 0,0-1-1,-1 1 1,1-1 0,0 1 0,-1 0 0,1-1-1,0 1 1,-1 0 0,0-1 0,-12-9-658,10 8-104,-11-8-6066</inkml:trace>
  <inkml:trace contextRef="#ctx0" brushRef="#br0" timeOffset="2372.31">262 10199 24575,'0'0'0,"-3"-5"0,0-1 0,1-1 0,-1 0 0,1 0 0,0 0 0,1 0 0,0 0 0,0 0 0,0-14 0,2-5 0,6-31 0,9-34 0,35-115 0,45-87 0,-77 240 0,327-808-807,55 23 920,-337 707-160,25-51 45,194-404 6,-25-10-24,90-232 544,-47 90-289,-243 548-235,-57 187 3,0 1 1,-1-1-1,1 1 0,-1-1 0,0 0 0,1 1 0,-1-1 1,-1 0-1,1 1 0,0-1 0,-1 0 0,1 1 0,-1-1 1,0 1-1,1-1 0,-1 1 0,-1-1 0,-1-2 0,-2-3-111,0 1-1,-1 0 1,1 0-1,-8-6 0,0 0-773,-21-22-5944</inkml:trace>
  <inkml:trace contextRef="#ctx0" brushRef="#br0" timeOffset="3894.34">3191 4025 24575,'0'0'0,"7"-2"0,826-136-437,8 67 0,515-25 437,-1198 81 0,1012-91 0,3 48 0,783 73 0,-1319 33 0,-2 31 0,-210-25 0,463 37 11,-218-25-67,-313-27 0,1122 118-113,-633-93 798,-106-10-114,-708-51-515,264 32 0,-278-33 0,0 2 0,-1 0 0,1 1 0,-1 1 0,21 9 0,-33-12 0,0 0 0,0 0 0,0 1 0,0-1 0,0 1 0,-1 0 0,0 1 0,0-1 0,0 1 0,0 0 0,-1 0 0,1 0 0,-1 0 0,-1 0 0,1 1 0,-1-1 0,0 1 0,0 0 0,2 11 0,-2-4 0,-1 1 0,-1-1 0,0 1 0,0 0 0,-5 21 0,-19 69 0,23-100 0,-210 583 0,143-419 0,-640 1688-907,246-686 886,335-899 65,-12-6 0,-207 297 1,300-498 404,-31 46-276,-102 188 0,106-152-1538,43-85-5461</inkml:trace>
  <inkml:trace contextRef="#ctx0" brushRef="#br0" timeOffset="13487.16">6951 3621 24575,'0'0'0,"16"-21"0,-12 14 0,298-368 0,28 21 0,604-484 0,76 90 0,-330 288 0,-505 351 0,5 9 0,4 7 0,388-135 0,71 53 0,-436 135 0,243-14 0,28 35 0,-380 21 0,-1 5 0,180 35 0,-231-30 0,0 2 0,-1 1 0,-1 3 0,-1 2 0,77 47 0,-66-30 0,-1 2 0,-2 2 0,77 83 0,-15 0 0,-6 4 0,-6 4 0,94 163 0,-157-228 0,-3 1 0,-3 1 0,26 87 0,-43-105 0,-2 1 0,-2 1 0,-3 0 0,-2 0 0,-1 75 0,-9-40 0,-22 120 0,-33 85 0,30-161 0,20-88 0,-78 341 0,57-276 0,-66 156 0,49-164 0,-91 143 0,-82 80 0,112-170 0,-448 560 0,437-572 0,-212 276 0,103-127 0,93-122 0,-511 620 0,433-538 0,-47 54 0,-139 185 0,75-86 0,-479 515 0,418-440 0,122-167 0,75-97 0,128-143 0,-2-3 0,-123 104 0,78-87 0,103-84-62,0 1 0,0-1 0,-1 1-1,1-1 1,0 0 0,-1-1 0,0 1 0,1-1-1,-1 0 1,0 0 0,0-1 0,1 1-1,-1-1 1,0 0 0,-5-1 0,6 1-308,-24 0-6456</inkml:trace>
  <inkml:trace contextRef="#ctx0" brushRef="#br0" timeOffset="16009.92">9173 10493 24575,'-13'8'0,"-505"397"0,-277 344-381,308-277 62,471-457 319,-301 273 0,210-200 0,-128 82 0,-146 50 0,-14-23 0,-117 63 0,468-237 0,-610 312 0,88-112 16,236-97 668,41-28-684,238-86 0,-1-1 0,0-3 0,-93 2 0,58-13 0,0-4 0,0-4 0,1-4 0,-150-45 0,201 49 0,1-2 0,1-1 0,0-1 0,1-2 0,1-1 0,0-2 0,2-1 0,0-1 0,1-1 0,2-2 0,0-1 0,2 0 0,-37-54 0,26 25 0,3-1 0,2-2 0,3-1 0,3-1 0,2-1 0,3-1 0,-15-86 0,12 15 0,7 0 0,2-207 0,20 83-93,11 1-1,12 0 0,92-374 1,-46 351-32,13 3 0,233-496 0,173-159 163,-209 408-289,-156 277 69,369-674-790,46 29 397,-14 188 1496,43 35 201,-564 658-1116,623-661 636,-87 215-642,-130 118 0,-405 328 0,-7 8 0,0-1 0,-1 0 0,0 0 0,0 0 0,1 0 0,-2-1 0,1 1 0,0-1 0,-1 0 0,0 0 0,3-5 0,-2-6-227,0 0-1,-1 0 1,-1 0-1,0 0 1,-3-25-1,-2-19-6598</inkml:trace>
  <inkml:trace contextRef="#ctx0" brushRef="#br0" timeOffset="17665.36">6905 3526 24575,'-5'26'0,"-2"25"0,2 0 0,2 1 0,3 0 0,2 0 0,9 57 0,62 256 0,-62-314 0,108 424 0,65 317 0,-149-597 0,80 406 0,-80-448 0,52 214 0,23-9 0,63 95 0,65 180 0,-77-125 0,-121-351 0,25 208 0,-60-328 0,25 180 0,-19-156 0,30 91 0,41 133 0,-1-5 0,-61-219-1365,-16-49-5461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15T22:11:57.656"/>
    </inkml:context>
    <inkml:brush xml:id="br0">
      <inkml:brushProperty name="width" value="0.035" units="cm"/>
      <inkml:brushProperty name="height" value="0.035" units="cm"/>
      <inkml:brushProperty name="color" value="#E71224"/>
    </inkml:brush>
  </inkml:definitions>
  <inkml:trace contextRef="#ctx0" brushRef="#br0">0 842 24575,'0'0'0,"0"0"0,0 0 0,0 0 0,2 2 0,40 42 0,-2 2 0,-2 2 0,-2 1 0,36 67 0,-15-10 0,50 134 0,-86-188 0,21 78 0,-38-111 0,0 0 0,-1 1 0,-1-1 0,-1 1 0,-1 0 0,0-1 0,-6 34 0,3-29 0,5-21 0,3-15 0,-1-5 0,-1 0 0,0-1 0,-1 1 0,-1-1 0,-1 1 0,0-1 0,-1 1 0,-1-1 0,-6-22 0,-5-13 0,-34-87 0,-69-150 0,75 200 0,-59-96 0,91 171 0,-18-28 0,24 39 0,1 1 0,-1 0 0,0-1 0,0 1 0,0 1 0,0-1 0,-1 0 0,1 1 0,-5-2 0,8 3 0,-1 1 0,1-1 0,-1 1 0,0 0 0,1-1 0,-1 1 0,0 0 0,1 0 0,-1-1 0,0 1 0,1 0 0,-1 0 0,0 0 0,0 0 0,1 0 0,-1 0 0,0 0 0,1 0 0,-1 0 0,0 0 0,0 0 0,1 1 0,-1-1 0,0 0 0,0 1 0,0 0 0,1 0 0,0-1 0,-1 1 0,1 0 0,0 0 0,0 0 0,0-1 0,0 1 0,0 0 0,0 0 0,0 0 0,0 0 0,0-1 0,0 1 0,0 0 0,1 0 0,-1 0 0,1 1 0,21 43 0,-19-39 0,53 89 0,85 106 0,30 50 0,-149-213 0,-1 0 0,-3 2 0,-1 0 0,22 83 0,-26-61 0,-4 0 0,2 76 0,-10 111 0,-2-302 0,-2 1 0,-2-1 0,-2 1 0,-3 1 0,-29-91 0,-115-240 0,123 314 0,12 24 0,-56-118 0,59 131 0,-2 0 0,-42-54 0,53 77 0,0 0 0,-1 1 0,-9-8 0,17 14 2,-1 0 1,0 0-1,1 0 0,-1 0 0,1 0 0,0 0 0,-1 0 1,1 0-1,0 0 0,-1 0 0,1 0 0,0 0 0,0 0 0,0 0 1,0 0-1,0 0 0,0 0 0,0 0 0,1 0 0,-1 0 1,0 0-1,1-1 0,9-27-624,-7 23-171,8-21-6033</inkml:trace>
  <inkml:trace contextRef="#ctx0" brushRef="#br0" timeOffset="896.81">1463 814 24575,'-1'6'0,"1"0"0,-1-1 0,0 1 0,-1 0 0,-3 9 0,-3 10 0,-4 42 0,1 1 0,4 0 0,4 127 0,9-97 0,4 0 0,26 105 0,-29-164-1365,-6-23-5461</inkml:trace>
  <inkml:trace contextRef="#ctx0" brushRef="#br0" timeOffset="1724.55">1292 191 24575,'5'1'0,"0"1"0,0-1 0,1-1 0,-1 1 0,1-1 0,-1 0 0,0 0 0,1 0 0,-1-1 0,1 0 0,-1 0 0,0 0 0,0 0 0,1-1 0,-1 0 0,7-4 0,-1 0 0,1 0 0,-1-1 0,-1 0 0,1-1 0,15-16 0,-18 17 0,-1-1 0,-1 0 0,0-1 0,6-9 0,-10 14 0,1 0 0,-2 0 0,1 0 0,0 0 0,-1 0 0,0 0 0,0-1 0,0 1 0,0 0 0,-1-1 0,0 1 0,0-6 0,0 9 0,0 0 0,0 1 0,0-1 0,-1 1 0,1-1 0,0 1 0,0-1 0,-1 1 0,1-1 0,0 1 0,0-1 0,-1 1 0,1-1 0,0 1 0,-1 0 0,1-1 0,-1 1 0,1-1 0,-1 1 0,1 0 0,-1-1 0,1 1 0,-1 0 0,1 0 0,-1 0 0,1-1 0,-1 1 0,1 0 0,-1 0 0,1 0 0,-1 0 0,1 0 0,-1 0 0,0 0 0,1 0 0,-1 0 0,1 0 0,-1 0 0,1 0 0,-1 0 0,1 1 0,-1-1 0,1 0 0,-1 0 0,1 1 0,-1-1 0,1 0 0,-1 1 0,1-1 0,-2 1 0,-25 19 0,20-14 0,0 1 0,0 0 0,1 0 0,0 1 0,1 0 0,0 0 0,0 0 0,0 1 0,1 0 0,1-1 0,-1 1 0,1 1 0,-1 9 0,5-9 0,6-14 0,7-15 0,-7 5 0,0 0 0,-1 0 0,-1 0 0,0 0 0,4-22 0,-9 35-24,1 0 0,-1 0-1,1 0 1,0 0 0,0 0-1,0 0 1,0 0 0,0 0-1,0 0 1,0 0 0,0 0-1,0 1 1,0-1 0,0 0-1,0 1 1,2-2 0,1 0-928,8-4-5874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2333</TotalTime>
  <Pages>7</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Tarief Elshafiey</dc:creator>
  <cp:lastModifiedBy>Nguyen, Scott</cp:lastModifiedBy>
  <cp:revision>53</cp:revision>
  <dcterms:created xsi:type="dcterms:W3CDTF">2025-06-04T03:38:00Z</dcterms:created>
  <dcterms:modified xsi:type="dcterms:W3CDTF">2025-06-16T02:56:00Z</dcterms:modified>
</cp:coreProperties>
</file>