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 NUMBERS: hw0pr1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Problem 1 this week, your challenge is to read and analyze a large set of data files (almost 10,000). The files are available </w:t>
      </w:r>
      <w:r w:rsidDel="00000000" w:rsidR="00000000" w:rsidRPr="00000000">
        <w:rPr>
          <w:rtl w:val="0"/>
        </w:rPr>
        <w:t xml:space="preserve">from this link</w:t>
      </w:r>
      <w:r w:rsidDel="00000000" w:rsidR="00000000" w:rsidRPr="00000000">
        <w:rPr>
          <w:rtl w:val="0"/>
        </w:rPr>
        <w:t xml:space="preserve">: you'll want to download and unzip those. Your task is to compose several functions -- perhaps using and extending the functions from lab -- in order to answer several questions about the phone numbers and names in this set of files.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First, look through the folder, the subfolders, and a few of the files inside them to get a sense of their format. Each file has a phone number (in a variety of formats) on its first line and a name (in a couple of formats) in its second line. Your task is, first, to write functions that find the answer these questions: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Feel free to use helper functions.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.txt files are in the entire folder? </w:t>
      </w:r>
      <w:r w:rsidDel="00000000" w:rsidR="00000000" w:rsidRPr="00000000">
        <w:rPr>
          <w:i w:val="1"/>
          <w:rtl w:val="0"/>
        </w:rPr>
        <w:t xml:space="preserve">9903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maximum depth of directories in the entire folder (in other words, how many times can you dig deeper into a new subdirectory) </w:t>
      </w:r>
      <w:r w:rsidDel="00000000" w:rsidR="00000000" w:rsidRPr="00000000">
        <w:rPr>
          <w:b w:val="1"/>
          <w:i w:val="1"/>
          <w:u w:val="single"/>
          <w:rtl w:val="0"/>
        </w:rPr>
        <w:t xml:space="preserve">needs rewording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i w:val="1"/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the path to the deepest directory? </w:t>
      </w:r>
      <w:r w:rsidDel="00000000" w:rsidR="00000000" w:rsidRPr="00000000">
        <w:rPr>
          <w:i w:val="1"/>
          <w:rtl w:val="0"/>
        </w:rPr>
        <w:t xml:space="preserve">phone_files/86/Hidden/Deeper/Deepest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Across all of the files, how many of the phone numbers contain exactly 10 digits? </w:t>
      </w:r>
      <w:r w:rsidDel="00000000" w:rsidR="00000000" w:rsidRPr="00000000">
        <w:rPr>
          <w:i w:val="1"/>
          <w:rtl w:val="0"/>
        </w:rPr>
        <w:t xml:space="preserve">3993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Of these exactly-ten-digit phone numbers, how many are in the area code 909 (the area code will be the first three digits of a ten-digit number). </w:t>
      </w:r>
      <w:r w:rsidDel="00000000" w:rsidR="00000000" w:rsidRPr="00000000">
        <w:rPr>
          <w:i w:val="1"/>
          <w:rtl w:val="0"/>
        </w:rPr>
        <w:t xml:space="preserve">17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people have the last name Davis?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Hint: Use the comma to determine whether the last name comes first or second.  Caution: If you use str.endswith(), consider that each line ends with an ‘Enter’ (‘\n’)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224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people have the first name Davis?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people have the initials J.S.? </w:t>
      </w:r>
      <w:r w:rsidDel="00000000" w:rsidR="00000000" w:rsidRPr="00000000">
        <w:rPr>
          <w:i w:val="1"/>
          <w:rtl w:val="0"/>
        </w:rPr>
        <w:t xml:space="preserve">106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different first names are there? </w:t>
      </w:r>
      <w:r w:rsidDel="00000000" w:rsidR="00000000" w:rsidRPr="00000000">
        <w:rPr>
          <w:i w:val="1"/>
          <w:rtl w:val="0"/>
        </w:rPr>
        <w:t xml:space="preserve">224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