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85" w:rsidRDefault="00CE7E85"/>
    <w:p w:rsidR="007C37A7" w:rsidRDefault="007C37A7">
      <w:r>
        <w:rPr>
          <w:rFonts w:hint="eastAsia"/>
        </w:rPr>
        <w:t>운영체제</w:t>
      </w:r>
    </w:p>
    <w:p w:rsidR="007C37A7" w:rsidRDefault="007C37A7"/>
    <w:p w:rsidR="00DA4E77" w:rsidRDefault="00DA4E77">
      <w:r>
        <w:rPr>
          <w:rFonts w:hint="eastAsia"/>
        </w:rPr>
        <w:t>O</w:t>
      </w:r>
      <w:r>
        <w:t>perating System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사용자와 하드웨어 간의 인터페이스를 담당하는 소프트웨어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컴퓨터를 편하게 사용할 수 있도록 도와준다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자원 관리를 통해 하드웨어를 조금 더 효율적으로 사용할 수 있도록 도와준다</w:t>
      </w:r>
    </w:p>
    <w:p w:rsidR="00DA4E77" w:rsidRDefault="00DA4E77" w:rsidP="00DA4E77"/>
    <w:p w:rsidR="00DA4E77" w:rsidRDefault="00DA4E77" w:rsidP="00DA4E77">
      <w:r>
        <w:rPr>
          <w:rFonts w:hint="eastAsia"/>
        </w:rPr>
        <w:t>K</w:t>
      </w:r>
      <w:r>
        <w:t>ernel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운영체제의 핵심부분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메모리에 상주한다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 또는 운영체제의 다른 부분이 수행에 필요한 환경을 설정할 수 있다</w:t>
      </w:r>
    </w:p>
    <w:p w:rsidR="00DA4E77" w:rsidRDefault="00DA4E77" w:rsidP="00DA4E77"/>
    <w:p w:rsidR="00DA4E77" w:rsidRDefault="00DA4E77" w:rsidP="00DA4E77">
      <w:r>
        <w:rPr>
          <w:rFonts w:hint="eastAsia"/>
        </w:rPr>
        <w:t>운영체제의 유형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 프로그래밍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1</w:t>
      </w:r>
      <w:r>
        <w:rPr>
          <w:rFonts w:hint="eastAsia"/>
        </w:rPr>
        <w:t>개의 프로세서가 여러 개의 일을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시분할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1</w:t>
      </w:r>
      <w:r>
        <w:rPr>
          <w:rFonts w:hint="eastAsia"/>
        </w:rPr>
        <w:t>개의 프로세서가 주어진 시간을 나눠서 여러 개의 일을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분산처리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프로세서가 하나의 일을 나눠서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다중처리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프로세서가 다수의 일을 동시에 수행</w:t>
      </w:r>
    </w:p>
    <w:p w:rsidR="00DA4E77" w:rsidRDefault="00DA4E77" w:rsidP="00DA4E77"/>
    <w:p w:rsidR="00DA4E77" w:rsidRDefault="00DA4E77" w:rsidP="00DA4E77">
      <w:r>
        <w:rPr>
          <w:rFonts w:hint="eastAsia"/>
        </w:rPr>
        <w:t>다중 프로그래밍과 다중처리의 차이점은 프로세서를 몇 개</w:t>
      </w:r>
      <w:r>
        <w:t xml:space="preserve"> </w:t>
      </w:r>
      <w:r>
        <w:rPr>
          <w:rFonts w:hint="eastAsia"/>
        </w:rPr>
        <w:t>두고 일을 수행할 수 있는지</w:t>
      </w:r>
    </w:p>
    <w:p w:rsidR="00DA4E77" w:rsidRDefault="00DA4E77" w:rsidP="00DA4E77"/>
    <w:p w:rsidR="00DA4E77" w:rsidRDefault="00DA4E77" w:rsidP="00DA4E77">
      <w:r>
        <w:rPr>
          <w:rFonts w:hint="eastAsia"/>
        </w:rPr>
        <w:t>운영체제의 기능</w:t>
      </w:r>
    </w:p>
    <w:p w:rsidR="00DA4E77" w:rsidRDefault="00DA4E77" w:rsidP="00DA4E77"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파일 등 시스템 구성요소를 제공하는데,</w:t>
      </w:r>
      <w:r>
        <w:t xml:space="preserve"> </w:t>
      </w:r>
      <w:r>
        <w:rPr>
          <w:rFonts w:hint="eastAsia"/>
        </w:rPr>
        <w:t>이 시스템 구성요소를 자원이라 하며 자원을 관리하는데 특화되어 있다</w:t>
      </w:r>
    </w:p>
    <w:p w:rsidR="00DA4E77" w:rsidRDefault="00DA4E77" w:rsidP="00DA4E77"/>
    <w:p w:rsidR="00DA4E77" w:rsidRDefault="00DA4E77" w:rsidP="00DA4E77">
      <w:r>
        <w:rPr>
          <w:rFonts w:hint="eastAsia"/>
        </w:rPr>
        <w:t>메모리 관리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현재 메모리의 어느 부분이 사용되고,</w:t>
      </w:r>
      <w:r>
        <w:t xml:space="preserve"> </w:t>
      </w:r>
      <w:r>
        <w:rPr>
          <w:rFonts w:hint="eastAsia"/>
        </w:rPr>
        <w:t>누가 사용하는 지를 점검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기억 공간에 어떤 프로세스를 저장할 지를 점검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기억 공간을 할당하고 회수하는 방법 결정</w:t>
      </w:r>
    </w:p>
    <w:p w:rsidR="007C37A7" w:rsidRDefault="007C37A7" w:rsidP="00DA4E77">
      <w:pPr>
        <w:pStyle w:val="a3"/>
        <w:numPr>
          <w:ilvl w:val="0"/>
          <w:numId w:val="1"/>
        </w:numPr>
        <w:ind w:leftChars="0"/>
      </w:pPr>
    </w:p>
    <w:p w:rsidR="00DA4E77" w:rsidRDefault="00611E35" w:rsidP="00DA4E77">
      <w:r>
        <w:rPr>
          <w:rFonts w:hint="eastAsia"/>
        </w:rPr>
        <w:t>보조 기억장치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비어 있는 공관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장소 할당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디스크 스케줄링</w:t>
      </w:r>
    </w:p>
    <w:p w:rsidR="00611E35" w:rsidRDefault="00611E35" w:rsidP="00611E35"/>
    <w:p w:rsidR="00611E35" w:rsidRDefault="00611E35" w:rsidP="00611E35">
      <w:r>
        <w:rPr>
          <w:rFonts w:hint="eastAsia"/>
        </w:rPr>
        <w:t>프로세스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프로세스와 스레드 스케줄링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</w:t>
      </w:r>
      <w:r>
        <w:t>U</w:t>
      </w:r>
      <w:r>
        <w:rPr>
          <w:rFonts w:hint="eastAsia"/>
        </w:rPr>
        <w:t>와 프로세스의 상태를 추적 저장한다 이는 트래픽 제어기가 수행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할당 및 회수</w:t>
      </w:r>
    </w:p>
    <w:p w:rsidR="00611E35" w:rsidRDefault="00611E35" w:rsidP="00611E35"/>
    <w:p w:rsidR="00611E35" w:rsidRDefault="00611E35" w:rsidP="00611E35">
      <w:r>
        <w:rPr>
          <w:rFonts w:hint="eastAsia"/>
        </w:rPr>
        <w:t>파일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생성과 제거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디렉터리 생성과 제거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보조 기억에 있는 파일의 맵핑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안전한 저장 매체에 파일 저장</w:t>
      </w:r>
    </w:p>
    <w:p w:rsidR="00611E35" w:rsidRDefault="00611E35" w:rsidP="00611E35"/>
    <w:p w:rsidR="00611E35" w:rsidRDefault="00244F0B" w:rsidP="00611E35">
      <w:r>
        <w:rPr>
          <w:rFonts w:hint="eastAsia"/>
        </w:rPr>
        <w:t>입출력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중앙처리장치와 비동기적으로 수행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수행상의 시간관계 규정이 없이 병행적으로 수행</w:t>
      </w:r>
    </w:p>
    <w:p w:rsidR="00244F0B" w:rsidRDefault="00244F0B" w:rsidP="00244F0B"/>
    <w:p w:rsidR="00244F0B" w:rsidRDefault="00244F0B" w:rsidP="00244F0B">
      <w:proofErr w:type="spellStart"/>
      <w:r>
        <w:rPr>
          <w:rFonts w:hint="eastAsia"/>
        </w:rPr>
        <w:t>버퍼링</w:t>
      </w:r>
      <w:proofErr w:type="spellEnd"/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입출력장치는 중앙처리장치와 비교할 때 매우 느린 속도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입출력장치의 느린 속도를 보완하는 방법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레코드가 읽혀 중앙처리장치가 연산을 시작할 때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수행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다음에 필요한 레코드를 미리 읽어서 주기억장치에 저장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주기억장치의 일부를 버퍼라 하고 일력의 과정을 버퍼링이라 한다</w:t>
      </w:r>
    </w:p>
    <w:p w:rsidR="007C37A7" w:rsidRDefault="007C37A7" w:rsidP="00244F0B">
      <w:pPr>
        <w:pStyle w:val="a3"/>
        <w:numPr>
          <w:ilvl w:val="0"/>
          <w:numId w:val="1"/>
        </w:numPr>
        <w:ind w:leftChars="0"/>
      </w:pPr>
    </w:p>
    <w:p w:rsidR="00244F0B" w:rsidRDefault="007B5C98" w:rsidP="00CB3A78">
      <w:proofErr w:type="spellStart"/>
      <w:r>
        <w:rPr>
          <w:rFonts w:hint="eastAsia"/>
        </w:rPr>
        <w:t>스풀링</w:t>
      </w:r>
      <w:proofErr w:type="spellEnd"/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버퍼링은 주기억장치를 버퍼로 사용한다</w:t>
      </w:r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스풀링은</w:t>
      </w:r>
      <w:proofErr w:type="spellEnd"/>
      <w:r>
        <w:rPr>
          <w:rFonts w:hint="eastAsia"/>
        </w:rPr>
        <w:t xml:space="preserve"> 디스크를 매우 큰 버퍼처럼 사용하는 방법</w:t>
      </w:r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프로그래밍 환경에서 발견할 수 있다</w:t>
      </w:r>
    </w:p>
    <w:p w:rsidR="007C37A7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다수의 프로세스가 입출력장치를 요구하나 제한 되어있을 때</w:t>
      </w:r>
      <w:r w:rsidR="007C37A7">
        <w:rPr>
          <w:rFonts w:hint="eastAsia"/>
        </w:rPr>
        <w:t xml:space="preserve"> 공유를 가능하게 하기 위함</w:t>
      </w:r>
    </w:p>
    <w:p w:rsidR="007C37A7" w:rsidRDefault="007C37A7" w:rsidP="007C37A7"/>
    <w:p w:rsidR="007C37A7" w:rsidRDefault="007C37A7" w:rsidP="007C37A7">
      <w:r>
        <w:rPr>
          <w:rFonts w:hint="eastAsia"/>
        </w:rPr>
        <w:t>I</w:t>
      </w:r>
      <w:r>
        <w:t>nterrupt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시스템에 예기치 않은 상황이 발생하였을 때,</w:t>
      </w:r>
      <w:r>
        <w:t xml:space="preserve"> </w:t>
      </w:r>
      <w:r>
        <w:rPr>
          <w:rFonts w:hint="eastAsia"/>
        </w:rPr>
        <w:t>운영체제에 알리기 위한 메커니즘</w:t>
      </w:r>
    </w:p>
    <w:p w:rsidR="007C37A7" w:rsidRDefault="007C37A7" w:rsidP="007C37A7"/>
    <w:p w:rsidR="007C37A7" w:rsidRDefault="007C37A7" w:rsidP="007C37A7">
      <w:r>
        <w:t>Context Switching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 중인 프로그램의 정보는 </w:t>
      </w:r>
      <w:r>
        <w:t>PCB</w:t>
      </w:r>
      <w:r>
        <w:rPr>
          <w:rFonts w:hint="eastAsia"/>
        </w:rPr>
        <w:t>에 저장된다.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실행할 프로그램의 정보는 레지스터로 적재된다.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이와 같은 정보의 교환을 </w:t>
      </w:r>
      <w:r>
        <w:t>Context Switching</w:t>
      </w:r>
      <w:r>
        <w:rPr>
          <w:rFonts w:hint="eastAsia"/>
        </w:rPr>
        <w:t>이라 한다</w:t>
      </w:r>
    </w:p>
    <w:p w:rsidR="007C37A7" w:rsidRDefault="007C37A7" w:rsidP="007C37A7"/>
    <w:p w:rsidR="007C37A7" w:rsidRDefault="007C37A7" w:rsidP="007C37A7">
      <w:r>
        <w:t>PCB</w:t>
      </w:r>
    </w:p>
    <w:p w:rsidR="007B5C98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운영체제가 프로세스에 대한 중요한 정보를 저장하는 메모리 블록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상태,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우선 순위,</w:t>
      </w:r>
      <w:r>
        <w:t xml:space="preserve"> </w:t>
      </w:r>
      <w:r>
        <w:rPr>
          <w:rFonts w:hint="eastAsia"/>
        </w:rPr>
        <w:t>프로그램 카운터 등을 저장한다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프로세스가 생성되면 주기억장치의 시스템 영역에 생성되며 종료 시 없어진다</w:t>
      </w:r>
    </w:p>
    <w:p w:rsidR="007C37A7" w:rsidRDefault="007C37A7" w:rsidP="007C37A7"/>
    <w:p w:rsidR="007C37A7" w:rsidRDefault="007C37A7" w:rsidP="007C37A7"/>
    <w:p w:rsidR="007C37A7" w:rsidRDefault="007C37A7" w:rsidP="007C37A7"/>
    <w:p w:rsidR="007C37A7" w:rsidRDefault="007C37A7" w:rsidP="007C37A7"/>
    <w:p w:rsidR="007C37A7" w:rsidRDefault="007C37A7" w:rsidP="007C37A7">
      <w:r>
        <w:rPr>
          <w:rFonts w:hint="eastAsia"/>
        </w:rPr>
        <w:t>프로세스와 스레드 관리</w:t>
      </w:r>
    </w:p>
    <w:p w:rsidR="007C37A7" w:rsidRDefault="007C37A7" w:rsidP="007C37A7"/>
    <w:p w:rsidR="007C37A7" w:rsidRDefault="007C37A7" w:rsidP="007C37A7">
      <w:r>
        <w:rPr>
          <w:rFonts w:hint="eastAsia"/>
        </w:rPr>
        <w:t>프로세스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중인 프로그램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를 지니는 프로그램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영역(코드,</w:t>
      </w:r>
      <w:r>
        <w:t xml:space="preserve"> </w:t>
      </w:r>
      <w:r>
        <w:rPr>
          <w:rFonts w:hint="eastAsia"/>
        </w:rPr>
        <w:t>데이터</w:t>
      </w:r>
      <w:r>
        <w:t xml:space="preserve">,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스택)을 독립적으로 운영</w:t>
      </w:r>
    </w:p>
    <w:p w:rsidR="007C37A7" w:rsidRDefault="007C37A7" w:rsidP="007C37A7"/>
    <w:p w:rsidR="007C37A7" w:rsidRDefault="007C37A7" w:rsidP="007C37A7">
      <w:r>
        <w:rPr>
          <w:rFonts w:hint="eastAsia"/>
        </w:rPr>
        <w:t>스레드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프로세스에서 실행 흐름을 구성하는 한 단위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 영역을 제외한 나머지 메모리 영역을 공유하고 있다</w:t>
      </w:r>
    </w:p>
    <w:p w:rsidR="00C04FB2" w:rsidRDefault="00C04FB2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공유하고 있는 영역의 데이터들에 대한 동기화 수행 필요</w:t>
      </w:r>
    </w:p>
    <w:p w:rsidR="007C37A7" w:rsidRDefault="007C37A7" w:rsidP="007C37A7"/>
    <w:p w:rsidR="007C37A7" w:rsidRDefault="007C37A7" w:rsidP="007C37A7">
      <w:r>
        <w:rPr>
          <w:rFonts w:hint="eastAsia"/>
        </w:rPr>
        <w:t>프로세스 스케줄링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처리율(</w:t>
      </w:r>
      <w:proofErr w:type="spellStart"/>
      <w:r>
        <w:t>throuput</w:t>
      </w:r>
      <w:proofErr w:type="spellEnd"/>
      <w:r>
        <w:t>)</w:t>
      </w:r>
      <w:r>
        <w:rPr>
          <w:rFonts w:hint="eastAsia"/>
        </w:rPr>
        <w:t>의 최대화와 응답 시간(</w:t>
      </w:r>
      <w:r>
        <w:t>response time)</w:t>
      </w:r>
      <w:r>
        <w:rPr>
          <w:rFonts w:hint="eastAsia"/>
        </w:rPr>
        <w:t>의 최소화를 고려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실행의 무한 지연을 피해야 하며 발생할 경우 </w:t>
      </w:r>
      <w:r>
        <w:t>aging</w:t>
      </w:r>
      <w:r>
        <w:rPr>
          <w:rFonts w:hint="eastAsia"/>
        </w:rPr>
        <w:t>을 통해 해결</w:t>
      </w:r>
    </w:p>
    <w:p w:rsidR="007C37A7" w:rsidRDefault="007C37A7" w:rsidP="007C37A7"/>
    <w:p w:rsidR="007C37A7" w:rsidRDefault="007C37A7" w:rsidP="007C37A7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:rsidR="007C37A7" w:rsidRDefault="007C37A7" w:rsidP="007C37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 w:rsidR="00C04FB2">
        <w:t>C</w:t>
      </w:r>
      <w:r>
        <w:t>F</w:t>
      </w:r>
      <w:r w:rsidR="00C04FB2">
        <w:t>S First Come First Served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호위 효과(</w:t>
      </w:r>
      <w:r>
        <w:t xml:space="preserve">burst </w:t>
      </w:r>
      <w:r>
        <w:rPr>
          <w:rFonts w:hint="eastAsia"/>
        </w:rPr>
        <w:t xml:space="preserve">시간이 긴 하나의 프로세스가 </w:t>
      </w:r>
      <w:proofErr w:type="spellStart"/>
      <w:r>
        <w:t>cpu</w:t>
      </w:r>
      <w:proofErr w:type="spellEnd"/>
      <w:r>
        <w:rPr>
          <w:rFonts w:hint="eastAsia"/>
        </w:rPr>
        <w:t>양도할 때까지 기다리는 현상)</w:t>
      </w:r>
    </w:p>
    <w:p w:rsidR="007C37A7" w:rsidRDefault="007C37A7" w:rsidP="007C37A7">
      <w:pPr>
        <w:pStyle w:val="a3"/>
        <w:numPr>
          <w:ilvl w:val="0"/>
          <w:numId w:val="4"/>
        </w:numPr>
        <w:ind w:leftChars="0"/>
      </w:pPr>
      <w:r>
        <w:t>S</w:t>
      </w:r>
      <w:r w:rsidR="00C04FB2">
        <w:t>JF Shortest Job First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기아 상태 유발</w:t>
      </w:r>
    </w:p>
    <w:p w:rsidR="00C04FB2" w:rsidRDefault="00C04FB2" w:rsidP="007C37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RN High Response ratio Next</w:t>
      </w:r>
    </w:p>
    <w:p w:rsidR="00C04FB2" w:rsidRDefault="00C04FB2" w:rsidP="00C04FB2"/>
    <w:p w:rsidR="00C04FB2" w:rsidRDefault="00C04FB2" w:rsidP="00C04FB2">
      <w:r>
        <w:rPr>
          <w:rFonts w:hint="eastAsia"/>
        </w:rPr>
        <w:t>선점 스케줄링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RT Shortest Remaining Time First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기아 상태 유발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ound Robin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ultilevel Queue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기아 상태 유발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해결하기 위한 </w:t>
      </w:r>
      <w:r>
        <w:t>Multilevel Feedback Queue</w:t>
      </w:r>
    </w:p>
    <w:p w:rsidR="00C04FB2" w:rsidRDefault="00C04FB2" w:rsidP="00C04FB2"/>
    <w:p w:rsidR="00C04FB2" w:rsidRDefault="00C04FB2" w:rsidP="00C04FB2">
      <w:r>
        <w:rPr>
          <w:rFonts w:hint="eastAsia"/>
        </w:rPr>
        <w:t xml:space="preserve">반환 시간 </w:t>
      </w:r>
      <w:r>
        <w:t xml:space="preserve">= </w:t>
      </w:r>
      <w:r>
        <w:rPr>
          <w:rFonts w:hint="eastAsia"/>
        </w:rPr>
        <w:t xml:space="preserve">대기 시간 </w:t>
      </w:r>
      <w:r>
        <w:t xml:space="preserve">+ CPU </w:t>
      </w:r>
      <w:r>
        <w:rPr>
          <w:rFonts w:hint="eastAsia"/>
        </w:rPr>
        <w:t>사용 시간</w:t>
      </w:r>
    </w:p>
    <w:p w:rsidR="00C04FB2" w:rsidRDefault="00C04FB2" w:rsidP="00C04FB2">
      <w:r>
        <w:rPr>
          <w:rFonts w:hint="eastAsia"/>
        </w:rPr>
        <w:t xml:space="preserve">대기 시간 </w:t>
      </w:r>
      <w:r>
        <w:t xml:space="preserve">= </w:t>
      </w:r>
      <w:r>
        <w:rPr>
          <w:rFonts w:hint="eastAsia"/>
        </w:rPr>
        <w:t>작업이</w:t>
      </w:r>
      <w:r>
        <w:t xml:space="preserve"> </w:t>
      </w:r>
      <w:r>
        <w:rPr>
          <w:rFonts w:hint="eastAsia"/>
        </w:rPr>
        <w:t>처리되기 전까지 기다린 시간</w:t>
      </w:r>
    </w:p>
    <w:p w:rsidR="00C04FB2" w:rsidRDefault="00C04FB2" w:rsidP="00C04FB2"/>
    <w:p w:rsidR="00C04FB2" w:rsidRDefault="00C04FB2" w:rsidP="00C04FB2">
      <w:r>
        <w:rPr>
          <w:rFonts w:hint="eastAsia"/>
        </w:rPr>
        <w:t>기억장치 관리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개의 프로세스들이 적재되어 있어야 한다</w:t>
      </w:r>
    </w:p>
    <w:p w:rsidR="00C04FB2" w:rsidRDefault="00C04FB2" w:rsidP="00C04FB2"/>
    <w:p w:rsidR="00C04FB2" w:rsidRDefault="00C04FB2" w:rsidP="00C04FB2">
      <w:r>
        <w:rPr>
          <w:rFonts w:hint="eastAsia"/>
        </w:rPr>
        <w:t>기억장치의 계층 구조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레지스터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  <w:r w:rsidR="00B16128">
        <w:rPr>
          <w:rFonts w:hint="eastAsia"/>
        </w:rPr>
        <w:t>주기억장치에서 자주 참조되거나 실행되는 데이터나 프로그램 저장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주기억장치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보조기억장치</w:t>
      </w:r>
    </w:p>
    <w:p w:rsidR="00B16128" w:rsidRDefault="00B16128" w:rsidP="00B16128"/>
    <w:p w:rsidR="00C04FB2" w:rsidRDefault="00C04FB2" w:rsidP="00C04FB2">
      <w:r>
        <w:rPr>
          <w:rFonts w:hint="eastAsia"/>
        </w:rPr>
        <w:t>주소 바인딩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프로그램은 실제 실행될 주기억장치의 물리적 주소를 사용하지 않는다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주소를 변수로 표현하는데 이를 논리적 주소라 한다.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실행되기 위해서는 논리적 주소를 물리적 주소로 </w:t>
      </w:r>
      <w:r>
        <w:t xml:space="preserve">Mapping </w:t>
      </w:r>
      <w:r>
        <w:rPr>
          <w:rFonts w:hint="eastAsia"/>
        </w:rPr>
        <w:t>해야 한다.</w:t>
      </w:r>
    </w:p>
    <w:p w:rsidR="00C04FB2" w:rsidRDefault="00C04FB2" w:rsidP="00C04FB2"/>
    <w:p w:rsidR="00C04FB2" w:rsidRDefault="00C04FB2" w:rsidP="00C04FB2">
      <w:r>
        <w:rPr>
          <w:rFonts w:hint="eastAsia"/>
        </w:rPr>
        <w:t>물리적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기억장치가 취급하는 주소</w:t>
      </w:r>
    </w:p>
    <w:p w:rsidR="00C04FB2" w:rsidRDefault="00C04FB2" w:rsidP="00C04FB2">
      <w:pPr>
        <w:ind w:left="400"/>
      </w:pPr>
    </w:p>
    <w:p w:rsidR="00C04FB2" w:rsidRDefault="00C04FB2" w:rsidP="00C04FB2">
      <w:r>
        <w:rPr>
          <w:rFonts w:hint="eastAsia"/>
        </w:rPr>
        <w:lastRenderedPageBreak/>
        <w:t>논리적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가 생성하는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수행 중에 물리적 주소로 변환해야 하는데 </w:t>
      </w:r>
      <w:r>
        <w:t>MMU</w:t>
      </w:r>
      <w:r>
        <w:rPr>
          <w:rFonts w:hint="eastAsia"/>
        </w:rPr>
        <w:t>에 의해 수행</w:t>
      </w:r>
    </w:p>
    <w:p w:rsidR="00C04FB2" w:rsidRDefault="00C04FB2" w:rsidP="00C04FB2"/>
    <w:p w:rsidR="00C04FB2" w:rsidRDefault="00B16128" w:rsidP="00C04FB2">
      <w:r>
        <w:rPr>
          <w:rFonts w:hint="eastAsia"/>
        </w:rPr>
        <w:t>O</w:t>
      </w:r>
      <w:r>
        <w:t xml:space="preserve">verlay </w:t>
      </w:r>
      <w:r>
        <w:rPr>
          <w:rFonts w:hint="eastAsia"/>
        </w:rPr>
        <w:t>기법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주기억장치보다 큰 프로그램의 실행을 수행할 수 있게 도와주는 방법</w:t>
      </w:r>
    </w:p>
    <w:p w:rsidR="00B16128" w:rsidRDefault="00B16128" w:rsidP="00B16128"/>
    <w:p w:rsidR="00B16128" w:rsidRDefault="00B16128" w:rsidP="00B16128">
      <w:r>
        <w:rPr>
          <w:rFonts w:hint="eastAsia"/>
        </w:rPr>
        <w:t>메모리 분할</w:t>
      </w:r>
    </w:p>
    <w:p w:rsidR="00B16128" w:rsidRDefault="00B16128" w:rsidP="00B161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고정 분할 기억장치 할당</w:t>
      </w:r>
    </w:p>
    <w:p w:rsidR="00B16128" w:rsidRDefault="00B16128" w:rsidP="00B161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가변 분할 기억장치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고정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미리 여러 개의 크기로 자른 후 적당한 크기의 메모리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버디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메모리 분할 시 클 경우 절반만큼 잘라가며 메모리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가변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크기에 맞추어 메모리 할당</w:t>
      </w:r>
    </w:p>
    <w:p w:rsidR="00B16128" w:rsidRDefault="00B16128" w:rsidP="00B16128"/>
    <w:p w:rsidR="00B16128" w:rsidRDefault="00B16128" w:rsidP="00B16128">
      <w:r>
        <w:rPr>
          <w:rFonts w:hint="eastAsia"/>
        </w:rPr>
        <w:t>단편화의 발생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크기에 딱 맞추어 매번 할당할 수 없어 단편화 발생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내부 단편화 외부 단편화 존재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단편화란</w:t>
      </w:r>
      <w:proofErr w:type="spellEnd"/>
      <w:r>
        <w:rPr>
          <w:rFonts w:hint="eastAsia"/>
        </w:rPr>
        <w:t xml:space="preserve"> 할당한 메모리 크기가 클 경우 </w:t>
      </w:r>
      <w:proofErr w:type="spellStart"/>
      <w:r>
        <w:rPr>
          <w:rFonts w:hint="eastAsia"/>
        </w:rPr>
        <w:t>비사용</w:t>
      </w:r>
      <w:proofErr w:type="spellEnd"/>
      <w:r>
        <w:rPr>
          <w:rFonts w:hint="eastAsia"/>
        </w:rPr>
        <w:t xml:space="preserve"> 공간이 생긴 현상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단편화란</w:t>
      </w:r>
      <w:proofErr w:type="spellEnd"/>
      <w:r>
        <w:rPr>
          <w:rFonts w:hint="eastAsia"/>
        </w:rPr>
        <w:t xml:space="preserve"> 이용 가능하지만 메모리가 띄엄띄엄 존재하여 메모리 할당 불가 상태</w:t>
      </w:r>
    </w:p>
    <w:p w:rsidR="00B16128" w:rsidRDefault="00B16128" w:rsidP="00B16128"/>
    <w:p w:rsidR="00B16128" w:rsidRDefault="00B16128" w:rsidP="00B16128">
      <w:r>
        <w:rPr>
          <w:rFonts w:hint="eastAsia"/>
        </w:rPr>
        <w:t>단편화의 해결</w:t>
      </w:r>
    </w:p>
    <w:p w:rsidR="00B16128" w:rsidRDefault="00B16128" w:rsidP="00B161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통합</w:t>
      </w:r>
      <w:r>
        <w:t xml:space="preserve">(coalescing) </w:t>
      </w:r>
      <w:r>
        <w:rPr>
          <w:rFonts w:hint="eastAsia"/>
        </w:rPr>
        <w:t>인접한 공백 공간을 하나의 큰 공간으로 합치는 과정</w:t>
      </w:r>
    </w:p>
    <w:p w:rsidR="00B16128" w:rsidRDefault="00B16128" w:rsidP="00B161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압축(</w:t>
      </w:r>
      <w:r>
        <w:t xml:space="preserve">compaction) </w:t>
      </w:r>
      <w:r>
        <w:rPr>
          <w:rFonts w:hint="eastAsia"/>
        </w:rPr>
        <w:t>사용한 공간을 한쪽으로 모음으로써 공백 공간을 합치는 과정</w:t>
      </w:r>
    </w:p>
    <w:p w:rsidR="004302DD" w:rsidRDefault="004302DD" w:rsidP="004302DD"/>
    <w:p w:rsidR="004302DD" w:rsidRDefault="004302DD" w:rsidP="004302DD">
      <w:r>
        <w:rPr>
          <w:rFonts w:hint="eastAsia"/>
        </w:rPr>
        <w:t>가상 메모리 관리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주기억장치의 이용 가능한 기억 공간보다 훨씬 큰 주소 지정을 할 수 있도록 도와준다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주기억장치보다 크기가 큰 프로세스를 수행시킬 수 있다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 공간을 구성하는 것을 가상 메모리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주소 공간을 구성하는 것을 실제 메모리 또는 주기억장치라 한다.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주소와 실제 주소를 매핑하기 위한 대표적인 메커니즘으로 동적 주소 변환이 있다</w:t>
      </w:r>
    </w:p>
    <w:p w:rsidR="004302DD" w:rsidRDefault="004302DD" w:rsidP="004302DD"/>
    <w:p w:rsidR="004302DD" w:rsidRDefault="004302DD" w:rsidP="004302DD">
      <w:r>
        <w:rPr>
          <w:rFonts w:hint="eastAsia"/>
        </w:rPr>
        <w:t>블록 사상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크기로 할 때 이를 페이지</w:t>
      </w:r>
      <w:r>
        <w:t xml:space="preserve">, </w:t>
      </w:r>
      <w:r>
        <w:rPr>
          <w:rFonts w:hint="eastAsia"/>
        </w:rPr>
        <w:t>다른 크기로 할 때 세그먼트라 한다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페이지와 관련된 가상 메모리 구성을 페이징이라 한다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세그먼트와 관련된 가상 메모리 구성을 세그먼테이션이라고 한다</w:t>
      </w:r>
    </w:p>
    <w:p w:rsidR="004302DD" w:rsidRDefault="004302DD" w:rsidP="004302DD"/>
    <w:p w:rsidR="004302DD" w:rsidRDefault="004302DD" w:rsidP="004302DD">
      <w:proofErr w:type="spellStart"/>
      <w:r>
        <w:rPr>
          <w:rFonts w:hint="eastAsia"/>
        </w:rPr>
        <w:t>페이징</w:t>
      </w:r>
      <w:proofErr w:type="spellEnd"/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주소 공간을 페이지 크기와 같은 페이지 프레임으로 나누어 사용한다</w:t>
      </w:r>
    </w:p>
    <w:p w:rsidR="00BD2C6A" w:rsidRDefault="00BD2C6A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프레임은 주기억장치에 자리잡는다</w:t>
      </w:r>
    </w:p>
    <w:p w:rsidR="00BD2C6A" w:rsidRDefault="00BD2C6A" w:rsidP="00BD2C6A"/>
    <w:p w:rsidR="00BD2C6A" w:rsidRDefault="00BD2C6A" w:rsidP="00BD2C6A">
      <w:r>
        <w:rPr>
          <w:rFonts w:hint="eastAsia"/>
        </w:rPr>
        <w:t>세그먼테이션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고정된 단위가 아닌 서로 논리적으로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정보의 단위로 분할</w:t>
      </w:r>
    </w:p>
    <w:p w:rsidR="00BD2C6A" w:rsidRDefault="00BD2C6A" w:rsidP="00BD2C6A"/>
    <w:p w:rsidR="00BD2C6A" w:rsidRDefault="00BD2C6A" w:rsidP="00BD2C6A">
      <w:r>
        <w:rPr>
          <w:rFonts w:hint="eastAsia"/>
        </w:rPr>
        <w:t>P</w:t>
      </w:r>
      <w:r>
        <w:t>age fault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페이지를 참조하는 과정에서 원하는 페이지가 주기억장치 내에 없는 경우</w:t>
      </w:r>
    </w:p>
    <w:p w:rsidR="00BD2C6A" w:rsidRDefault="00BD2C6A" w:rsidP="00BD2C6A"/>
    <w:p w:rsidR="00BD2C6A" w:rsidRDefault="00BD2C6A" w:rsidP="00BD2C6A">
      <w:r>
        <w:rPr>
          <w:rFonts w:hint="eastAsia"/>
        </w:rPr>
        <w:t>페이지 교체 알고리즘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IFO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 xml:space="preserve">ptimal </w:t>
      </w:r>
      <w:r>
        <w:rPr>
          <w:rFonts w:hint="eastAsia"/>
        </w:rPr>
        <w:t>비현실적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RU(</w:t>
      </w:r>
      <w:proofErr w:type="gramEnd"/>
      <w:r>
        <w:t>Least Recently Used)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FU(</w:t>
      </w:r>
      <w:proofErr w:type="gramEnd"/>
      <w:r>
        <w:t>Least Frequently Used)</w:t>
      </w:r>
    </w:p>
    <w:p w:rsidR="00BD2C6A" w:rsidRDefault="00BD2C6A" w:rsidP="00BD2C6A"/>
    <w:p w:rsidR="00BD2C6A" w:rsidRDefault="00BD2C6A" w:rsidP="00BD2C6A">
      <w:r>
        <w:t>Thrashing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부재가 계속적으로 발생되어 프로세스 수행시간 보다 페이지 교체시간이 긴 경우</w:t>
      </w:r>
    </w:p>
    <w:p w:rsidR="00BD2C6A" w:rsidRDefault="00BD2C6A" w:rsidP="00BD2C6A"/>
    <w:p w:rsidR="00BD2C6A" w:rsidRDefault="00BD2C6A" w:rsidP="00BD2C6A">
      <w:r>
        <w:rPr>
          <w:rFonts w:hint="eastAsia"/>
        </w:rPr>
        <w:t>L</w:t>
      </w:r>
      <w:r>
        <w:t>ocality</w:t>
      </w:r>
    </w:p>
    <w:p w:rsidR="00BD2C6A" w:rsidRDefault="00BD2C6A" w:rsidP="00BD2C6A">
      <w:pPr>
        <w:pStyle w:val="a3"/>
        <w:numPr>
          <w:ilvl w:val="0"/>
          <w:numId w:val="10"/>
        </w:numPr>
        <w:ind w:leftChars="0"/>
      </w:pPr>
      <w:r>
        <w:t xml:space="preserve">Temporal </w:t>
      </w:r>
      <w:proofErr w:type="gramStart"/>
      <w:r>
        <w:t>locality :</w:t>
      </w:r>
      <w:proofErr w:type="gramEnd"/>
      <w:r>
        <w:t xml:space="preserve"> </w:t>
      </w:r>
      <w:r>
        <w:rPr>
          <w:rFonts w:hint="eastAsia"/>
        </w:rPr>
        <w:t>최근에 참조된 메모리가 다시 참조될 가능성이 높음을 의미</w:t>
      </w:r>
    </w:p>
    <w:p w:rsidR="00BD2C6A" w:rsidRDefault="00BD2C6A" w:rsidP="00BD2C6A">
      <w:pPr>
        <w:pStyle w:val="a3"/>
        <w:numPr>
          <w:ilvl w:val="0"/>
          <w:numId w:val="10"/>
        </w:numPr>
        <w:ind w:leftChars="0"/>
      </w:pPr>
      <w:r>
        <w:t xml:space="preserve">Spatial </w:t>
      </w:r>
      <w:proofErr w:type="gramStart"/>
      <w:r>
        <w:t>locality :</w:t>
      </w:r>
      <w:proofErr w:type="gramEnd"/>
      <w:r>
        <w:t xml:space="preserve"> </w:t>
      </w:r>
      <w:r>
        <w:rPr>
          <w:rFonts w:hint="eastAsia"/>
        </w:rPr>
        <w:t>메모리 레퍼런스 시 특정 메모리 주위를 집중적으로 참조함을 의미</w:t>
      </w:r>
    </w:p>
    <w:p w:rsidR="00BD2C6A" w:rsidRDefault="00BD2C6A" w:rsidP="00BD2C6A"/>
    <w:p w:rsidR="00BD2C6A" w:rsidRDefault="00BD2C6A" w:rsidP="00BD2C6A">
      <w:r>
        <w:t>Working set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프로세스에 의해 자주 참조되는 페이지들의 집합체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 관리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 구조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데이터들은 헤드에 의하여 기록되거나 읽혀진다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디스크 구조에서 부채꼴 모양으로 자른 것을 섹터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중심축에 대해 동심원으로 나누어진 것을 트랙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섹터와 트랙의 교차점으로 둘러싸인 구역을 블록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헤드가 한 번에 판독</w:t>
      </w:r>
      <w:r>
        <w:t>/</w:t>
      </w:r>
      <w:r>
        <w:rPr>
          <w:rFonts w:hint="eastAsia"/>
        </w:rPr>
        <w:t>기록할 수 있는 원통형의 트랙군을 실린더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디스크에서 데이터 처리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헤드가 해당 위치로 옮겨져야 한다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실제 원하는 실린더를 찾는데 소요되는 시간을 탐색 시간 </w:t>
      </w:r>
      <w:r>
        <w:t>Seek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헤드가 옮겨진 후 회전하면서 데이터를 찾는 시간을 회전 지연 시간 </w:t>
      </w:r>
      <w:r>
        <w:t>Latency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</w:t>
      </w:r>
      <w:proofErr w:type="gramStart"/>
      <w:r>
        <w:rPr>
          <w:rFonts w:hint="eastAsia"/>
        </w:rPr>
        <w:t>주기억장치 까지</w:t>
      </w:r>
      <w:proofErr w:type="gramEnd"/>
      <w:r>
        <w:rPr>
          <w:rFonts w:hint="eastAsia"/>
        </w:rPr>
        <w:t xml:space="preserve"> 전달하는 시간을 전송 시간</w:t>
      </w:r>
      <w:r>
        <w:t xml:space="preserve"> Transmission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디스크 접근 시간 </w:t>
      </w:r>
      <w:r>
        <w:t xml:space="preserve">= </w:t>
      </w:r>
      <w:r>
        <w:rPr>
          <w:rFonts w:hint="eastAsia"/>
        </w:rPr>
        <w:t>S</w:t>
      </w:r>
      <w:r>
        <w:t>eek Time + Latency Time + Transmission Time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 스케줄링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탐색 시간이 많이 소요되기 때문에 이를 </w:t>
      </w:r>
      <w:proofErr w:type="gramStart"/>
      <w:r>
        <w:rPr>
          <w:rFonts w:hint="eastAsia"/>
        </w:rPr>
        <w:t>최소화 하는데</w:t>
      </w:r>
      <w:proofErr w:type="gramEnd"/>
      <w:r>
        <w:rPr>
          <w:rFonts w:hint="eastAsia"/>
        </w:rPr>
        <w:t xml:space="preserve"> 중점</w:t>
      </w:r>
    </w:p>
    <w:p w:rsidR="00BD2C6A" w:rsidRDefault="00BD2C6A" w:rsidP="00BD2C6A">
      <w:pPr>
        <w:ind w:left="400"/>
      </w:pP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CFS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STF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 xml:space="preserve">및 </w:t>
      </w:r>
      <w:r>
        <w:t>LOOK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t xml:space="preserve">C-SCAN </w:t>
      </w:r>
      <w:r>
        <w:rPr>
          <w:rFonts w:hint="eastAsia"/>
        </w:rPr>
        <w:t xml:space="preserve">및 </w:t>
      </w:r>
      <w:r>
        <w:t xml:space="preserve">C-LOOK SCAN </w:t>
      </w:r>
      <w:r>
        <w:rPr>
          <w:rFonts w:hint="eastAsia"/>
        </w:rPr>
        <w:t>방식을 같은 방향으로 계속 처리하는 방법</w:t>
      </w:r>
    </w:p>
    <w:p w:rsidR="00CE7E85" w:rsidRDefault="00CE7E85" w:rsidP="00CE7E85"/>
    <w:p w:rsidR="00CE7E85" w:rsidRDefault="00CE7E85" w:rsidP="00CE7E85">
      <w:r>
        <w:rPr>
          <w:rFonts w:hint="eastAsia"/>
        </w:rPr>
        <w:t>교착 상태</w:t>
      </w:r>
    </w:p>
    <w:p w:rsidR="00CE7E85" w:rsidRDefault="00CE7E85" w:rsidP="00CE7E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 또는 둘 이상의 프로세스가 영원히 일어날 수 없는 상황을 기다리는 상태</w:t>
      </w:r>
    </w:p>
    <w:p w:rsidR="00CE7E85" w:rsidRDefault="00CE7E85" w:rsidP="00CE7E85"/>
    <w:p w:rsidR="00CE7E85" w:rsidRDefault="00CE7E85" w:rsidP="00CE7E85">
      <w:r>
        <w:rPr>
          <w:rFonts w:hint="eastAsia"/>
        </w:rPr>
        <w:t>교착 상태의 조건</w:t>
      </w:r>
    </w:p>
    <w:p w:rsidR="00CE7E85" w:rsidRDefault="00CE7E85" w:rsidP="00CE7E8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상호 배제</w:t>
      </w:r>
    </w:p>
    <w:p w:rsidR="00CE7E85" w:rsidRDefault="00CE7E85" w:rsidP="00CE7E8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점유와 대기</w:t>
      </w:r>
    </w:p>
    <w:p w:rsidR="00CE7E85" w:rsidRDefault="00CE7E85" w:rsidP="00CE7E8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</w:p>
    <w:p w:rsidR="00CE7E85" w:rsidRDefault="00CE7E85" w:rsidP="00CE7E8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환형 대기</w:t>
      </w:r>
    </w:p>
    <w:p w:rsidR="00CE7E85" w:rsidRDefault="00CE7E85" w:rsidP="00CE7E85"/>
    <w:p w:rsidR="00CE7E85" w:rsidRDefault="00CE7E85" w:rsidP="00CE7E85">
      <w:r>
        <w:rPr>
          <w:rFonts w:hint="eastAsia"/>
        </w:rPr>
        <w:t>교착 상태 예방</w:t>
      </w:r>
    </w:p>
    <w:p w:rsidR="00CE7E85" w:rsidRDefault="00CE7E85" w:rsidP="00CE7E8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점유와 대기 조건 방지</w:t>
      </w:r>
    </w:p>
    <w:p w:rsidR="00CE7E85" w:rsidRDefault="00CE7E85" w:rsidP="00CE7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필요한 자원들을 모두 한꺼번에 신청</w:t>
      </w:r>
    </w:p>
    <w:p w:rsidR="00CE7E85" w:rsidRDefault="00CE7E85" w:rsidP="00CE7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하나라도 부족할 경우 할당하지 않음</w:t>
      </w:r>
    </w:p>
    <w:p w:rsidR="00CE7E85" w:rsidRDefault="00CE7E85" w:rsidP="00CE7E85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조건 방지</w:t>
      </w:r>
    </w:p>
    <w:p w:rsidR="00CE7E85" w:rsidRDefault="00CE7E85" w:rsidP="00CE7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 자원에 대한 요구가 거절당할 경우 자원 모두 반납하고 다시 요구</w:t>
      </w:r>
    </w:p>
    <w:p w:rsidR="00CE7E85" w:rsidRDefault="00CE7E85" w:rsidP="00CE7E8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환형 대기 조건 방지</w:t>
      </w:r>
    </w:p>
    <w:p w:rsidR="00CE7E85" w:rsidRDefault="00CE7E85" w:rsidP="00CE7E8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자원에게 고유 번호를 부여하고 자원 요청 시 번호가 증가하는 순으로 요청</w:t>
      </w:r>
      <w:bookmarkStart w:id="0" w:name="_GoBack"/>
      <w:bookmarkEnd w:id="0"/>
    </w:p>
    <w:sectPr w:rsidR="00CE7E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D3D"/>
    <w:multiLevelType w:val="hybridMultilevel"/>
    <w:tmpl w:val="283CD268"/>
    <w:lvl w:ilvl="0" w:tplc="088AF2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337CF"/>
    <w:multiLevelType w:val="hybridMultilevel"/>
    <w:tmpl w:val="AE1620BC"/>
    <w:lvl w:ilvl="0" w:tplc="88C0B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444B4D"/>
    <w:multiLevelType w:val="hybridMultilevel"/>
    <w:tmpl w:val="EB3C2048"/>
    <w:lvl w:ilvl="0" w:tplc="EFD8C2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CA0953"/>
    <w:multiLevelType w:val="hybridMultilevel"/>
    <w:tmpl w:val="4FF01BD4"/>
    <w:lvl w:ilvl="0" w:tplc="C2085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545FD"/>
    <w:multiLevelType w:val="hybridMultilevel"/>
    <w:tmpl w:val="75C2FAE8"/>
    <w:lvl w:ilvl="0" w:tplc="1BEA2D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9B49E1"/>
    <w:multiLevelType w:val="hybridMultilevel"/>
    <w:tmpl w:val="8B7A615C"/>
    <w:lvl w:ilvl="0" w:tplc="2A9E4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DC6883"/>
    <w:multiLevelType w:val="hybridMultilevel"/>
    <w:tmpl w:val="BF92BD34"/>
    <w:lvl w:ilvl="0" w:tplc="7E7024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706E80"/>
    <w:multiLevelType w:val="hybridMultilevel"/>
    <w:tmpl w:val="33F0E4AE"/>
    <w:lvl w:ilvl="0" w:tplc="3DDC7D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D1328A"/>
    <w:multiLevelType w:val="hybridMultilevel"/>
    <w:tmpl w:val="DEE2119E"/>
    <w:lvl w:ilvl="0" w:tplc="4C2A6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1D151B"/>
    <w:multiLevelType w:val="hybridMultilevel"/>
    <w:tmpl w:val="712659B6"/>
    <w:lvl w:ilvl="0" w:tplc="4CFE3F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9B3A24"/>
    <w:multiLevelType w:val="hybridMultilevel"/>
    <w:tmpl w:val="36860504"/>
    <w:lvl w:ilvl="0" w:tplc="617EAB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58732F"/>
    <w:multiLevelType w:val="hybridMultilevel"/>
    <w:tmpl w:val="CC14C366"/>
    <w:lvl w:ilvl="0" w:tplc="27400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3C1C12"/>
    <w:multiLevelType w:val="hybridMultilevel"/>
    <w:tmpl w:val="27BE19A6"/>
    <w:lvl w:ilvl="0" w:tplc="81EE1C6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1538A3"/>
    <w:multiLevelType w:val="hybridMultilevel"/>
    <w:tmpl w:val="E49AAB6E"/>
    <w:lvl w:ilvl="0" w:tplc="BF6ACB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C265D"/>
    <w:multiLevelType w:val="hybridMultilevel"/>
    <w:tmpl w:val="54FCA8A8"/>
    <w:lvl w:ilvl="0" w:tplc="47807D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2"/>
  </w:num>
  <w:num w:numId="5">
    <w:abstractNumId w:val="14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E4"/>
    <w:rsid w:val="00244F0B"/>
    <w:rsid w:val="004302DD"/>
    <w:rsid w:val="00611E35"/>
    <w:rsid w:val="007A36CB"/>
    <w:rsid w:val="007B5C98"/>
    <w:rsid w:val="007C37A7"/>
    <w:rsid w:val="00A015E4"/>
    <w:rsid w:val="00B16128"/>
    <w:rsid w:val="00BD2C6A"/>
    <w:rsid w:val="00C04FB2"/>
    <w:rsid w:val="00CB3A78"/>
    <w:rsid w:val="00CE7E85"/>
    <w:rsid w:val="00D364C6"/>
    <w:rsid w:val="00D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C45E"/>
  <w15:chartTrackingRefBased/>
  <w15:docId w15:val="{DA059255-EAED-4522-8F5D-61FE22F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SeMyeong</dc:creator>
  <cp:keywords/>
  <dc:description/>
  <cp:lastModifiedBy>Jin SeMyeong</cp:lastModifiedBy>
  <cp:revision>7</cp:revision>
  <dcterms:created xsi:type="dcterms:W3CDTF">2019-11-11T08:40:00Z</dcterms:created>
  <dcterms:modified xsi:type="dcterms:W3CDTF">2019-11-11T09:51:00Z</dcterms:modified>
</cp:coreProperties>
</file>