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7380" w:rsidRDefault="00397380" w:rsidP="00397380">
      <w:pPr>
        <w:spacing w:before="100" w:beforeAutospacing="1" w:after="100" w:afterAutospacing="1"/>
        <w:jc w:val="center"/>
        <w:rPr>
          <w:rFonts w:ascii="方正舒体简体" w:eastAsia="方正舒体简体"/>
          <w:b/>
          <w:sz w:val="44"/>
          <w:szCs w:val="44"/>
        </w:rPr>
      </w:pPr>
    </w:p>
    <w:p w:rsidR="00397380" w:rsidRDefault="00397380" w:rsidP="00397380">
      <w:pPr>
        <w:spacing w:before="100" w:beforeAutospacing="1" w:after="100" w:afterAutospacing="1"/>
        <w:jc w:val="center"/>
        <w:rPr>
          <w:rFonts w:ascii="方正舒体简体" w:eastAsia="方正舒体简体"/>
          <w:b/>
          <w:sz w:val="44"/>
          <w:szCs w:val="44"/>
        </w:rPr>
      </w:pPr>
    </w:p>
    <w:p w:rsidR="00397380" w:rsidRDefault="00397380" w:rsidP="00397380">
      <w:pPr>
        <w:spacing w:before="100" w:beforeAutospacing="1" w:after="100" w:afterAutospacing="1"/>
        <w:jc w:val="center"/>
        <w:rPr>
          <w:rFonts w:ascii="方正舒体简体" w:eastAsia="方正舒体简体"/>
          <w:b/>
          <w:sz w:val="44"/>
          <w:szCs w:val="44"/>
        </w:rPr>
      </w:pPr>
      <w:r>
        <w:rPr>
          <w:rFonts w:ascii="方正舒体简体" w:eastAsia="方正舒体简体" w:hint="eastAsia"/>
          <w:b/>
          <w:sz w:val="44"/>
          <w:szCs w:val="44"/>
        </w:rPr>
        <w:t>西北工业大学</w:t>
      </w:r>
    </w:p>
    <w:p w:rsidR="00397380" w:rsidRDefault="00397380" w:rsidP="00397380">
      <w:pPr>
        <w:spacing w:before="100" w:beforeAutospacing="1" w:after="100" w:afterAutospacing="1"/>
        <w:jc w:val="center"/>
      </w:pPr>
      <w:r>
        <w:rPr>
          <w:rFonts w:hint="eastAsia"/>
          <w:b/>
          <w:sz w:val="44"/>
          <w:szCs w:val="44"/>
        </w:rPr>
        <w:t>《信号与系统</w:t>
      </w:r>
      <w:r>
        <w:rPr>
          <w:b/>
          <w:sz w:val="44"/>
          <w:szCs w:val="44"/>
        </w:rPr>
        <w:t>》</w:t>
      </w:r>
      <w:r>
        <w:rPr>
          <w:rFonts w:hint="eastAsia"/>
          <w:b/>
          <w:sz w:val="48"/>
          <w:szCs w:val="48"/>
        </w:rPr>
        <w:t>实验报告</w:t>
      </w:r>
    </w:p>
    <w:p w:rsidR="00397380" w:rsidRDefault="00397380" w:rsidP="00397380">
      <w:pPr>
        <w:spacing w:before="100" w:beforeAutospacing="1" w:after="100" w:afterAutospacing="1"/>
        <w:jc w:val="center"/>
        <w:rPr>
          <w:rFonts w:ascii="宋体" w:hAnsi="宋体"/>
          <w:sz w:val="24"/>
        </w:rPr>
      </w:pPr>
    </w:p>
    <w:p w:rsidR="00397380" w:rsidRPr="00A91A93" w:rsidRDefault="00397380" w:rsidP="00397380">
      <w:pPr>
        <w:spacing w:before="100" w:beforeAutospacing="1" w:after="100" w:afterAutospacing="1"/>
        <w:jc w:val="center"/>
        <w:rPr>
          <w:rFonts w:ascii="宋体" w:hAnsi="宋体"/>
          <w:sz w:val="24"/>
        </w:rPr>
      </w:pPr>
    </w:p>
    <w:p w:rsidR="00397380" w:rsidRDefault="00397380" w:rsidP="00397380">
      <w:pPr>
        <w:spacing w:before="100" w:beforeAutospacing="1" w:after="100" w:afterAutospacing="1"/>
        <w:jc w:val="center"/>
        <w:rPr>
          <w:rFonts w:ascii="宋体" w:hAnsi="宋体"/>
          <w:sz w:val="24"/>
        </w:rPr>
      </w:pPr>
    </w:p>
    <w:p w:rsidR="00397380" w:rsidRDefault="00397380" w:rsidP="00397380">
      <w:pPr>
        <w:spacing w:before="100" w:beforeAutospacing="1" w:after="100" w:afterAutospacing="1"/>
        <w:jc w:val="center"/>
        <w:rPr>
          <w:rFonts w:ascii="宋体" w:hAnsi="宋体"/>
          <w:sz w:val="24"/>
        </w:rPr>
      </w:pPr>
    </w:p>
    <w:p w:rsidR="00397380" w:rsidRDefault="00397380" w:rsidP="00397380">
      <w:pPr>
        <w:spacing w:before="100" w:beforeAutospacing="1" w:after="100" w:afterAutospacing="1"/>
        <w:jc w:val="center"/>
        <w:rPr>
          <w:rFonts w:ascii="宋体" w:hAnsi="宋体"/>
          <w:sz w:val="24"/>
        </w:rPr>
      </w:pPr>
    </w:p>
    <w:p w:rsidR="00397380" w:rsidRDefault="00397380" w:rsidP="00397380">
      <w:pPr>
        <w:spacing w:before="100" w:beforeAutospacing="1" w:after="100" w:afterAutospacing="1"/>
        <w:jc w:val="center"/>
        <w:rPr>
          <w:rFonts w:ascii="宋体" w:hAnsi="宋体"/>
          <w:sz w:val="24"/>
        </w:rPr>
      </w:pPr>
    </w:p>
    <w:p w:rsidR="00397380" w:rsidRDefault="00397380" w:rsidP="00397380">
      <w:pPr>
        <w:spacing w:before="100" w:beforeAutospacing="1" w:after="100" w:afterAutospacing="1"/>
        <w:jc w:val="center"/>
        <w:rPr>
          <w:rFonts w:ascii="宋体" w:hAnsi="宋体"/>
          <w:sz w:val="24"/>
        </w:rPr>
      </w:pPr>
    </w:p>
    <w:tbl>
      <w:tblPr>
        <w:tblW w:w="0" w:type="auto"/>
        <w:jc w:val="center"/>
        <w:tblInd w:w="1368" w:type="dxa"/>
        <w:tblLook w:val="01E0"/>
      </w:tblPr>
      <w:tblGrid>
        <w:gridCol w:w="2893"/>
        <w:gridCol w:w="4261"/>
      </w:tblGrid>
      <w:tr w:rsidR="00397380" w:rsidRPr="00EB0C74" w:rsidTr="00CC0C48">
        <w:trPr>
          <w:jc w:val="center"/>
        </w:trPr>
        <w:tc>
          <w:tcPr>
            <w:tcW w:w="2893" w:type="dxa"/>
            <w:shd w:val="clear" w:color="auto" w:fill="auto"/>
          </w:tcPr>
          <w:p w:rsidR="00397380" w:rsidRPr="00EB0C74" w:rsidRDefault="00397380" w:rsidP="00CC0C48">
            <w:pPr>
              <w:spacing w:before="100" w:beforeAutospacing="1" w:after="100" w:afterAutospacing="1"/>
              <w:jc w:val="center"/>
              <w:rPr>
                <w:rFonts w:ascii="宋体" w:hAnsi="宋体"/>
                <w:sz w:val="28"/>
                <w:szCs w:val="28"/>
              </w:rPr>
            </w:pPr>
            <w:r w:rsidRPr="00EB0C74">
              <w:rPr>
                <w:rFonts w:ascii="宋体" w:hAnsi="宋体" w:hint="eastAsia"/>
                <w:sz w:val="28"/>
                <w:szCs w:val="28"/>
              </w:rPr>
              <w:t>学    院：</w:t>
            </w:r>
          </w:p>
        </w:tc>
        <w:tc>
          <w:tcPr>
            <w:tcW w:w="4261" w:type="dxa"/>
            <w:shd w:val="clear" w:color="auto" w:fill="auto"/>
          </w:tcPr>
          <w:p w:rsidR="00397380" w:rsidRPr="00EB0C74" w:rsidRDefault="00397380" w:rsidP="00CC0C48">
            <w:pPr>
              <w:spacing w:before="100" w:beforeAutospacing="1" w:after="100" w:afterAutospacing="1"/>
              <w:rPr>
                <w:rFonts w:ascii="宋体" w:hAnsi="宋体"/>
                <w:sz w:val="28"/>
                <w:szCs w:val="28"/>
                <w:u w:val="single"/>
              </w:rPr>
            </w:pPr>
            <w:r>
              <w:rPr>
                <w:rFonts w:ascii="宋体" w:hAnsi="宋体" w:hint="eastAsia"/>
                <w:sz w:val="28"/>
                <w:szCs w:val="28"/>
                <w:u w:val="single"/>
              </w:rPr>
              <w:t>软件与微电子学院</w:t>
            </w:r>
            <w:r w:rsidRPr="00EB0C74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          </w:t>
            </w:r>
          </w:p>
        </w:tc>
      </w:tr>
      <w:tr w:rsidR="00397380" w:rsidRPr="00EB0C74" w:rsidTr="00CC0C48">
        <w:trPr>
          <w:jc w:val="center"/>
        </w:trPr>
        <w:tc>
          <w:tcPr>
            <w:tcW w:w="2893" w:type="dxa"/>
            <w:shd w:val="clear" w:color="auto" w:fill="auto"/>
          </w:tcPr>
          <w:p w:rsidR="00397380" w:rsidRPr="00EB0C74" w:rsidRDefault="00397380" w:rsidP="00CC0C48">
            <w:pPr>
              <w:spacing w:before="100" w:beforeAutospacing="1" w:after="100" w:afterAutospacing="1"/>
              <w:jc w:val="center"/>
              <w:rPr>
                <w:rFonts w:ascii="宋体" w:hAnsi="宋体"/>
                <w:sz w:val="28"/>
                <w:szCs w:val="28"/>
              </w:rPr>
            </w:pPr>
            <w:proofErr w:type="gramStart"/>
            <w:r w:rsidRPr="00EB0C74">
              <w:rPr>
                <w:rFonts w:hint="eastAsia"/>
                <w:sz w:val="28"/>
                <w:szCs w:val="28"/>
              </w:rPr>
              <w:t xml:space="preserve">学　　</w:t>
            </w:r>
            <w:proofErr w:type="gramEnd"/>
            <w:r w:rsidRPr="00EB0C74"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4261" w:type="dxa"/>
            <w:shd w:val="clear" w:color="auto" w:fill="auto"/>
          </w:tcPr>
          <w:p w:rsidR="00397380" w:rsidRPr="00EB0C74" w:rsidRDefault="00397380" w:rsidP="00CC0C48">
            <w:pPr>
              <w:spacing w:before="100" w:beforeAutospacing="1" w:after="100" w:afterAutospacing="1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  <w:u w:val="single"/>
              </w:rPr>
              <w:t>2014303355</w:t>
            </w:r>
            <w:r w:rsidRPr="00EB0C74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           </w:t>
            </w:r>
          </w:p>
        </w:tc>
      </w:tr>
      <w:tr w:rsidR="00397380" w:rsidRPr="00EB0C74" w:rsidTr="00CC0C48">
        <w:trPr>
          <w:jc w:val="center"/>
        </w:trPr>
        <w:tc>
          <w:tcPr>
            <w:tcW w:w="2893" w:type="dxa"/>
            <w:shd w:val="clear" w:color="auto" w:fill="auto"/>
          </w:tcPr>
          <w:p w:rsidR="00397380" w:rsidRPr="00EB0C74" w:rsidRDefault="00397380" w:rsidP="00CC0C48">
            <w:pPr>
              <w:spacing w:before="100" w:beforeAutospacing="1" w:after="100" w:afterAutospacing="1"/>
              <w:jc w:val="center"/>
              <w:rPr>
                <w:rFonts w:ascii="宋体" w:hAnsi="宋体"/>
                <w:sz w:val="28"/>
                <w:szCs w:val="28"/>
              </w:rPr>
            </w:pPr>
            <w:proofErr w:type="gramStart"/>
            <w:r w:rsidRPr="00EB0C74">
              <w:rPr>
                <w:rFonts w:hint="eastAsia"/>
                <w:sz w:val="28"/>
                <w:szCs w:val="28"/>
              </w:rPr>
              <w:t xml:space="preserve">姓　　</w:t>
            </w:r>
            <w:proofErr w:type="gramEnd"/>
            <w:r w:rsidRPr="00EB0C74"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4261" w:type="dxa"/>
            <w:shd w:val="clear" w:color="auto" w:fill="auto"/>
          </w:tcPr>
          <w:p w:rsidR="00397380" w:rsidRPr="00EB0C74" w:rsidRDefault="00397380" w:rsidP="00CC0C48">
            <w:pPr>
              <w:spacing w:before="100" w:beforeAutospacing="1" w:after="100" w:afterAutospacing="1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  <w:u w:val="single"/>
              </w:rPr>
              <w:t>刘德源</w:t>
            </w:r>
            <w:r w:rsidRPr="00EB0C74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                  </w:t>
            </w:r>
          </w:p>
        </w:tc>
      </w:tr>
      <w:tr w:rsidR="00397380" w:rsidRPr="00EB0C74" w:rsidTr="00CC0C48">
        <w:trPr>
          <w:jc w:val="center"/>
        </w:trPr>
        <w:tc>
          <w:tcPr>
            <w:tcW w:w="2893" w:type="dxa"/>
            <w:shd w:val="clear" w:color="auto" w:fill="auto"/>
          </w:tcPr>
          <w:p w:rsidR="00397380" w:rsidRPr="00EB0C74" w:rsidRDefault="00397380" w:rsidP="00CC0C48">
            <w:pPr>
              <w:spacing w:before="100" w:beforeAutospacing="1" w:after="100" w:afterAutospacing="1"/>
              <w:jc w:val="center"/>
              <w:rPr>
                <w:rFonts w:ascii="宋体" w:hAnsi="宋体"/>
                <w:sz w:val="28"/>
                <w:szCs w:val="28"/>
              </w:rPr>
            </w:pPr>
            <w:r w:rsidRPr="00EB0C74">
              <w:rPr>
                <w:rFonts w:hint="eastAsia"/>
                <w:sz w:val="28"/>
                <w:szCs w:val="28"/>
              </w:rPr>
              <w:t>专</w:t>
            </w:r>
            <w:r w:rsidRPr="00EB0C74">
              <w:rPr>
                <w:rFonts w:hint="eastAsia"/>
                <w:sz w:val="28"/>
                <w:szCs w:val="28"/>
              </w:rPr>
              <w:t xml:space="preserve">    </w:t>
            </w:r>
            <w:r w:rsidRPr="00EB0C74"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4261" w:type="dxa"/>
            <w:shd w:val="clear" w:color="auto" w:fill="auto"/>
          </w:tcPr>
          <w:p w:rsidR="00397380" w:rsidRPr="00EB0C74" w:rsidRDefault="00397380" w:rsidP="00CC0C48">
            <w:pPr>
              <w:spacing w:before="100" w:beforeAutospacing="1" w:after="100" w:afterAutospacing="1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  <w:u w:val="single"/>
              </w:rPr>
              <w:t>软件工程</w:t>
            </w:r>
            <w:r w:rsidRPr="00EB0C74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                 </w:t>
            </w:r>
          </w:p>
        </w:tc>
      </w:tr>
      <w:tr w:rsidR="00397380" w:rsidRPr="00EB0C74" w:rsidTr="00CC0C48">
        <w:trPr>
          <w:jc w:val="center"/>
        </w:trPr>
        <w:tc>
          <w:tcPr>
            <w:tcW w:w="2893" w:type="dxa"/>
            <w:shd w:val="clear" w:color="auto" w:fill="auto"/>
          </w:tcPr>
          <w:p w:rsidR="00397380" w:rsidRPr="00EB0C74" w:rsidRDefault="00397380" w:rsidP="00CC0C48">
            <w:pPr>
              <w:spacing w:before="100" w:beforeAutospacing="1" w:after="100" w:afterAutospacing="1"/>
              <w:jc w:val="center"/>
              <w:rPr>
                <w:rFonts w:ascii="宋体" w:hAnsi="宋体"/>
                <w:sz w:val="28"/>
                <w:szCs w:val="28"/>
              </w:rPr>
            </w:pPr>
            <w:r w:rsidRPr="00EB0C74">
              <w:rPr>
                <w:rFonts w:hint="eastAsia"/>
                <w:sz w:val="28"/>
                <w:szCs w:val="28"/>
              </w:rPr>
              <w:t>实验时间：</w:t>
            </w:r>
          </w:p>
        </w:tc>
        <w:tc>
          <w:tcPr>
            <w:tcW w:w="4261" w:type="dxa"/>
            <w:shd w:val="clear" w:color="auto" w:fill="auto"/>
          </w:tcPr>
          <w:p w:rsidR="00397380" w:rsidRPr="00EB0C74" w:rsidRDefault="00397380" w:rsidP="00CC0C48">
            <w:pPr>
              <w:spacing w:before="100" w:beforeAutospacing="1" w:after="100" w:afterAutospacing="1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  <w:u w:val="single"/>
              </w:rPr>
              <w:t>2016.09.20</w:t>
            </w:r>
            <w:r w:rsidRPr="00EB0C74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          </w:t>
            </w:r>
          </w:p>
        </w:tc>
      </w:tr>
      <w:tr w:rsidR="00397380" w:rsidRPr="00EB0C74" w:rsidTr="00CC0C48">
        <w:trPr>
          <w:jc w:val="center"/>
        </w:trPr>
        <w:tc>
          <w:tcPr>
            <w:tcW w:w="2893" w:type="dxa"/>
            <w:shd w:val="clear" w:color="auto" w:fill="auto"/>
          </w:tcPr>
          <w:p w:rsidR="00397380" w:rsidRPr="00EB0C74" w:rsidRDefault="00397380" w:rsidP="00CC0C48">
            <w:pPr>
              <w:spacing w:before="100" w:beforeAutospacing="1" w:after="100" w:afterAutospacing="1"/>
              <w:jc w:val="center"/>
              <w:rPr>
                <w:rFonts w:ascii="宋体" w:hAnsi="宋体"/>
                <w:sz w:val="28"/>
                <w:szCs w:val="28"/>
              </w:rPr>
            </w:pPr>
            <w:r w:rsidRPr="00EB0C74">
              <w:rPr>
                <w:rFonts w:hint="eastAsia"/>
                <w:sz w:val="28"/>
                <w:szCs w:val="28"/>
              </w:rPr>
              <w:t>实验地点：</w:t>
            </w:r>
          </w:p>
        </w:tc>
        <w:tc>
          <w:tcPr>
            <w:tcW w:w="4261" w:type="dxa"/>
            <w:shd w:val="clear" w:color="auto" w:fill="auto"/>
          </w:tcPr>
          <w:p w:rsidR="00397380" w:rsidRPr="00EB0C74" w:rsidRDefault="00397380" w:rsidP="00CC0C48">
            <w:pPr>
              <w:spacing w:before="100" w:beforeAutospacing="1" w:after="100" w:afterAutospacing="1"/>
              <w:rPr>
                <w:rFonts w:ascii="宋体" w:hAnsi="宋体"/>
                <w:sz w:val="28"/>
                <w:szCs w:val="28"/>
              </w:rPr>
            </w:pPr>
            <w:proofErr w:type="gramStart"/>
            <w:r>
              <w:rPr>
                <w:rFonts w:ascii="宋体" w:hAnsi="宋体" w:hint="eastAsia"/>
                <w:sz w:val="28"/>
                <w:szCs w:val="28"/>
                <w:u w:val="single"/>
              </w:rPr>
              <w:t>毅字楼</w:t>
            </w:r>
            <w:proofErr w:type="gramEnd"/>
            <w:r>
              <w:rPr>
                <w:rFonts w:ascii="宋体" w:hAnsi="宋体" w:hint="eastAsia"/>
                <w:sz w:val="28"/>
                <w:szCs w:val="28"/>
                <w:u w:val="single"/>
              </w:rPr>
              <w:t>310</w:t>
            </w:r>
            <w:r w:rsidRPr="00EB0C74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               </w:t>
            </w:r>
          </w:p>
        </w:tc>
      </w:tr>
      <w:tr w:rsidR="00397380" w:rsidRPr="00EB0C74" w:rsidTr="00CC0C48">
        <w:trPr>
          <w:jc w:val="center"/>
        </w:trPr>
        <w:tc>
          <w:tcPr>
            <w:tcW w:w="2893" w:type="dxa"/>
            <w:shd w:val="clear" w:color="auto" w:fill="auto"/>
          </w:tcPr>
          <w:p w:rsidR="00397380" w:rsidRPr="00EB0C74" w:rsidRDefault="00397380" w:rsidP="00CC0C48">
            <w:pPr>
              <w:spacing w:before="100" w:beforeAutospacing="1" w:after="100" w:afterAutospacing="1"/>
              <w:jc w:val="center"/>
              <w:rPr>
                <w:rFonts w:ascii="宋体" w:hAnsi="宋体"/>
                <w:sz w:val="28"/>
                <w:szCs w:val="28"/>
              </w:rPr>
            </w:pPr>
            <w:r w:rsidRPr="00EB0C74"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4261" w:type="dxa"/>
            <w:shd w:val="clear" w:color="auto" w:fill="auto"/>
          </w:tcPr>
          <w:p w:rsidR="00397380" w:rsidRPr="00EB0C74" w:rsidRDefault="00397380" w:rsidP="00CC0C48">
            <w:pPr>
              <w:spacing w:before="100" w:beforeAutospacing="1" w:after="100" w:afterAutospacing="1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  <w:u w:val="single"/>
              </w:rPr>
              <w:t>陈勇</w:t>
            </w:r>
            <w:r w:rsidRPr="00EB0C74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                   </w:t>
            </w:r>
          </w:p>
        </w:tc>
      </w:tr>
    </w:tbl>
    <w:p w:rsidR="00397380" w:rsidRDefault="00397380" w:rsidP="00397380">
      <w:pPr>
        <w:spacing w:before="100" w:beforeAutospacing="1" w:after="100" w:afterAutospacing="1" w:line="400" w:lineRule="exact"/>
        <w:jc w:val="center"/>
        <w:rPr>
          <w:rFonts w:ascii="方正舒体简体" w:eastAsia="方正舒体简体"/>
          <w:bCs/>
          <w:sz w:val="32"/>
        </w:rPr>
      </w:pPr>
      <w:r>
        <w:rPr>
          <w:rFonts w:ascii="方正舒体简体" w:eastAsia="方正舒体简体" w:hint="eastAsia"/>
          <w:bCs/>
          <w:sz w:val="32"/>
          <w:szCs w:val="44"/>
        </w:rPr>
        <w:t>西北工业大学</w:t>
      </w:r>
    </w:p>
    <w:p w:rsidR="00397380" w:rsidRDefault="00397380" w:rsidP="00397380">
      <w:pPr>
        <w:spacing w:before="100" w:beforeAutospacing="1" w:after="100" w:afterAutospacing="1"/>
        <w:jc w:val="center"/>
        <w:rPr>
          <w:b/>
          <w:sz w:val="24"/>
          <w:szCs w:val="21"/>
        </w:rPr>
      </w:pPr>
      <w:r>
        <w:rPr>
          <w:b/>
          <w:sz w:val="24"/>
          <w:szCs w:val="21"/>
        </w:rPr>
        <w:t xml:space="preserve">2016 </w:t>
      </w:r>
      <w:r>
        <w:rPr>
          <w:rFonts w:hint="eastAsia"/>
          <w:b/>
          <w:sz w:val="24"/>
          <w:szCs w:val="21"/>
        </w:rPr>
        <w:t>年</w:t>
      </w:r>
      <w:r>
        <w:rPr>
          <w:b/>
          <w:sz w:val="24"/>
          <w:szCs w:val="21"/>
        </w:rPr>
        <w:t xml:space="preserve"> </w:t>
      </w:r>
      <w:r>
        <w:rPr>
          <w:rFonts w:hint="eastAsia"/>
          <w:b/>
          <w:sz w:val="24"/>
          <w:szCs w:val="21"/>
        </w:rPr>
        <w:t>9</w:t>
      </w:r>
      <w:r>
        <w:rPr>
          <w:b/>
          <w:sz w:val="24"/>
          <w:szCs w:val="21"/>
        </w:rPr>
        <w:t xml:space="preserve"> </w:t>
      </w:r>
      <w:r>
        <w:rPr>
          <w:rFonts w:hint="eastAsia"/>
          <w:b/>
          <w:sz w:val="24"/>
          <w:szCs w:val="21"/>
        </w:rPr>
        <w:t>月</w:t>
      </w:r>
    </w:p>
    <w:p w:rsidR="00397380" w:rsidRDefault="00397380" w:rsidP="00397380">
      <w:pPr>
        <w:jc w:val="center"/>
      </w:pPr>
    </w:p>
    <w:tbl>
      <w:tblPr>
        <w:tblW w:w="8736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11"/>
        <w:gridCol w:w="2070"/>
      </w:tblGrid>
      <w:tr w:rsidR="00397380" w:rsidTr="00CC0C48">
        <w:tc>
          <w:tcPr>
            <w:tcW w:w="8736" w:type="dxa"/>
            <w:gridSpan w:val="2"/>
            <w:shd w:val="clear" w:color="auto" w:fill="auto"/>
          </w:tcPr>
          <w:p w:rsidR="00397380" w:rsidRPr="00EB0C74" w:rsidRDefault="00397380" w:rsidP="00CC0C48">
            <w:pPr>
              <w:numPr>
                <w:ilvl w:val="0"/>
                <w:numId w:val="1"/>
              </w:numPr>
              <w:spacing w:line="480" w:lineRule="exact"/>
              <w:ind w:right="-51"/>
              <w:rPr>
                <w:rFonts w:ascii="宋体" w:hAnsi="宋体"/>
                <w:b/>
                <w:sz w:val="24"/>
              </w:rPr>
            </w:pPr>
            <w:r w:rsidRPr="00EB0C74">
              <w:rPr>
                <w:rFonts w:ascii="宋体" w:hAnsi="宋体" w:hint="eastAsia"/>
                <w:b/>
                <w:sz w:val="24"/>
              </w:rPr>
              <w:lastRenderedPageBreak/>
              <w:t>实验目的</w:t>
            </w:r>
          </w:p>
          <w:p w:rsidR="00397380" w:rsidRPr="009116B5" w:rsidRDefault="00397380" w:rsidP="00397380">
            <w:pPr>
              <w:pStyle w:val="a5"/>
              <w:numPr>
                <w:ilvl w:val="0"/>
                <w:numId w:val="2"/>
              </w:numPr>
              <w:ind w:firstLineChars="0"/>
              <w:rPr>
                <w:rFonts w:ascii="宋体" w:hAnsi="宋体"/>
                <w:sz w:val="24"/>
              </w:rPr>
            </w:pPr>
            <w:r w:rsidRPr="009116B5">
              <w:rPr>
                <w:rFonts w:ascii="宋体" w:hAnsi="宋体" w:hint="eastAsia"/>
                <w:sz w:val="24"/>
              </w:rPr>
              <w:t>学习离散时间</w:t>
            </w:r>
            <w:r w:rsidRPr="009116B5">
              <w:rPr>
                <w:rFonts w:ascii="宋体" w:hAnsi="宋体"/>
                <w:sz w:val="24"/>
              </w:rPr>
              <w:t>ＬＴＩ系统的性质（</w:t>
            </w:r>
            <w:r w:rsidRPr="009116B5">
              <w:rPr>
                <w:rFonts w:ascii="宋体" w:hAnsi="宋体" w:hint="eastAsia"/>
                <w:sz w:val="24"/>
              </w:rPr>
              <w:t>交换律，分配律</w:t>
            </w:r>
            <w:r w:rsidRPr="009116B5">
              <w:rPr>
                <w:rFonts w:ascii="宋体" w:hAnsi="宋体"/>
                <w:sz w:val="24"/>
              </w:rPr>
              <w:t>，结合律）</w:t>
            </w:r>
            <w:r w:rsidRPr="009116B5">
              <w:rPr>
                <w:rFonts w:ascii="宋体" w:hAnsi="宋体" w:hint="eastAsia"/>
                <w:sz w:val="24"/>
              </w:rPr>
              <w:t>；</w:t>
            </w:r>
          </w:p>
          <w:p w:rsidR="00397380" w:rsidRPr="009116B5" w:rsidRDefault="00397380" w:rsidP="00397380">
            <w:pPr>
              <w:pStyle w:val="a5"/>
              <w:numPr>
                <w:ilvl w:val="0"/>
                <w:numId w:val="2"/>
              </w:numPr>
              <w:ind w:firstLineChars="0"/>
              <w:rPr>
                <w:rFonts w:ascii="宋体" w:hAnsi="宋体"/>
                <w:sz w:val="24"/>
              </w:rPr>
            </w:pPr>
            <w:r w:rsidRPr="009116B5">
              <w:rPr>
                <w:rFonts w:ascii="宋体" w:hAnsi="宋体" w:hint="eastAsia"/>
                <w:sz w:val="24"/>
              </w:rPr>
              <w:t>学习离散时间的线性</w:t>
            </w:r>
            <w:r w:rsidRPr="009116B5">
              <w:rPr>
                <w:rFonts w:ascii="宋体" w:hAnsi="宋体"/>
                <w:sz w:val="24"/>
              </w:rPr>
              <w:t>和时不变性</w:t>
            </w:r>
            <w:r w:rsidRPr="009116B5">
              <w:rPr>
                <w:rFonts w:ascii="宋体" w:hAnsi="宋体" w:hint="eastAsia"/>
                <w:sz w:val="24"/>
              </w:rPr>
              <w:t>；</w:t>
            </w:r>
          </w:p>
          <w:p w:rsidR="00397380" w:rsidRPr="009116B5" w:rsidRDefault="00397380" w:rsidP="00397380">
            <w:pPr>
              <w:pStyle w:val="a5"/>
              <w:numPr>
                <w:ilvl w:val="0"/>
                <w:numId w:val="2"/>
              </w:numPr>
              <w:ind w:firstLineChars="0"/>
              <w:rPr>
                <w:rFonts w:ascii="宋体" w:hAnsi="宋体"/>
                <w:sz w:val="24"/>
              </w:rPr>
            </w:pPr>
            <w:r w:rsidRPr="009116B5">
              <w:rPr>
                <w:rFonts w:ascii="宋体" w:hAnsi="宋体" w:hint="eastAsia"/>
                <w:sz w:val="24"/>
              </w:rPr>
              <w:t>学习利用</w:t>
            </w:r>
            <w:proofErr w:type="spellStart"/>
            <w:r w:rsidRPr="009116B5">
              <w:rPr>
                <w:rFonts w:ascii="宋体" w:hAnsi="宋体" w:hint="eastAsia"/>
                <w:sz w:val="24"/>
              </w:rPr>
              <w:t>matlab</w:t>
            </w:r>
            <w:proofErr w:type="spellEnd"/>
            <w:r w:rsidRPr="009116B5">
              <w:rPr>
                <w:rFonts w:ascii="宋体" w:hAnsi="宋体" w:hint="eastAsia"/>
                <w:sz w:val="24"/>
              </w:rPr>
              <w:t>函数</w:t>
            </w:r>
            <w:proofErr w:type="spellStart"/>
            <w:r w:rsidRPr="009116B5">
              <w:rPr>
                <w:rFonts w:ascii="宋体" w:hAnsi="宋体" w:hint="eastAsia"/>
                <w:sz w:val="24"/>
              </w:rPr>
              <w:t>conv</w:t>
            </w:r>
            <w:r w:rsidRPr="009116B5">
              <w:rPr>
                <w:rFonts w:ascii="宋体" w:hAnsi="宋体"/>
                <w:sz w:val="24"/>
              </w:rPr>
              <w:t>,filter,lsim</w:t>
            </w:r>
            <w:proofErr w:type="spellEnd"/>
            <w:r w:rsidRPr="009116B5">
              <w:rPr>
                <w:rFonts w:ascii="宋体" w:hAnsi="宋体" w:hint="eastAsia"/>
                <w:sz w:val="24"/>
              </w:rPr>
              <w:t>计算LTI系统的输出</w:t>
            </w:r>
          </w:p>
          <w:p w:rsidR="00397380" w:rsidRPr="009116B5" w:rsidRDefault="00397380" w:rsidP="00397380">
            <w:pPr>
              <w:pStyle w:val="a5"/>
              <w:numPr>
                <w:ilvl w:val="0"/>
                <w:numId w:val="2"/>
              </w:numPr>
              <w:ind w:firstLineChars="0"/>
              <w:rPr>
                <w:rFonts w:ascii="宋体" w:hAnsi="宋体"/>
                <w:sz w:val="24"/>
              </w:rPr>
            </w:pPr>
            <w:r w:rsidRPr="009116B5">
              <w:rPr>
                <w:rFonts w:ascii="宋体" w:hAnsi="宋体" w:hint="eastAsia"/>
                <w:sz w:val="24"/>
              </w:rPr>
              <w:t>学习利用MATLAB实现某些具有有限长脉冲响应的非因果LTI系统；</w:t>
            </w:r>
          </w:p>
          <w:p w:rsidR="00397380" w:rsidRPr="009116B5" w:rsidRDefault="00397380" w:rsidP="00397380">
            <w:pPr>
              <w:pStyle w:val="a5"/>
              <w:numPr>
                <w:ilvl w:val="0"/>
                <w:numId w:val="2"/>
              </w:numPr>
              <w:ind w:firstLineChars="0"/>
              <w:rPr>
                <w:rFonts w:ascii="宋体" w:hAnsi="宋体"/>
                <w:sz w:val="24"/>
              </w:rPr>
            </w:pPr>
            <w:r w:rsidRPr="009116B5">
              <w:rPr>
                <w:rFonts w:ascii="宋体" w:hAnsi="宋体" w:hint="eastAsia"/>
                <w:sz w:val="24"/>
              </w:rPr>
              <w:t>学习连续时间卷积的数值计算近似方法；</w:t>
            </w:r>
          </w:p>
          <w:p w:rsidR="00397380" w:rsidRPr="009116B5" w:rsidRDefault="00397380" w:rsidP="00397380">
            <w:pPr>
              <w:pStyle w:val="a5"/>
              <w:numPr>
                <w:ilvl w:val="0"/>
                <w:numId w:val="2"/>
              </w:numPr>
              <w:ind w:firstLineChars="0"/>
              <w:rPr>
                <w:rFonts w:ascii="宋体" w:hAnsi="宋体"/>
                <w:sz w:val="24"/>
              </w:rPr>
            </w:pPr>
            <w:r w:rsidRPr="009116B5">
              <w:rPr>
                <w:rFonts w:ascii="宋体" w:hAnsi="宋体" w:hint="eastAsia"/>
                <w:sz w:val="24"/>
              </w:rPr>
              <w:t>学习如何利用逆滤波完成语音信号的回声消除；</w:t>
            </w:r>
          </w:p>
          <w:p w:rsidR="00397380" w:rsidRPr="009116B5" w:rsidRDefault="00397380" w:rsidP="00CC0C48">
            <w:pPr>
              <w:rPr>
                <w:rFonts w:ascii="宋体" w:hAnsi="宋体"/>
                <w:sz w:val="24"/>
              </w:rPr>
            </w:pPr>
          </w:p>
          <w:p w:rsidR="00397380" w:rsidRDefault="00397380" w:rsidP="00CC0C48">
            <w:pPr>
              <w:numPr>
                <w:ilvl w:val="0"/>
                <w:numId w:val="1"/>
              </w:numPr>
              <w:spacing w:line="480" w:lineRule="exact"/>
              <w:ind w:right="-51"/>
              <w:rPr>
                <w:rFonts w:ascii="宋体" w:hAnsi="宋体"/>
                <w:b/>
                <w:sz w:val="24"/>
              </w:rPr>
            </w:pPr>
            <w:r w:rsidRPr="00EB0C74">
              <w:rPr>
                <w:rFonts w:ascii="宋体" w:hAnsi="宋体" w:hint="eastAsia"/>
                <w:b/>
                <w:sz w:val="24"/>
              </w:rPr>
              <w:t>实验要求</w:t>
            </w:r>
          </w:p>
          <w:p w:rsidR="00397380" w:rsidRPr="009116B5" w:rsidRDefault="00397380" w:rsidP="00CC0C48">
            <w:pPr>
              <w:rPr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  </w:t>
            </w:r>
            <w:r w:rsidRPr="009116B5">
              <w:rPr>
                <w:rFonts w:ascii="宋体" w:hAnsi="宋体" w:hint="eastAsia"/>
                <w:sz w:val="24"/>
              </w:rPr>
              <w:t>掌握</w:t>
            </w:r>
            <w:proofErr w:type="spellStart"/>
            <w:r w:rsidRPr="009116B5">
              <w:rPr>
                <w:rFonts w:ascii="宋体" w:hAnsi="宋体" w:hint="eastAsia"/>
                <w:sz w:val="24"/>
              </w:rPr>
              <w:t>matlab</w:t>
            </w:r>
            <w:proofErr w:type="spellEnd"/>
            <w:r w:rsidRPr="009116B5">
              <w:rPr>
                <w:rFonts w:ascii="宋体" w:hAnsi="宋体" w:hint="eastAsia"/>
                <w:sz w:val="24"/>
              </w:rPr>
              <w:t>基本函数与语法的使用，完成第二章的基本题；</w:t>
            </w:r>
          </w:p>
          <w:p w:rsidR="00397380" w:rsidRPr="00EB0C74" w:rsidRDefault="00397380" w:rsidP="00CC0C48">
            <w:pPr>
              <w:numPr>
                <w:ilvl w:val="0"/>
                <w:numId w:val="1"/>
              </w:numPr>
              <w:spacing w:line="480" w:lineRule="exact"/>
              <w:ind w:right="-51"/>
              <w:rPr>
                <w:rFonts w:ascii="宋体" w:hAnsi="宋体"/>
                <w:b/>
                <w:sz w:val="24"/>
              </w:rPr>
            </w:pPr>
            <w:r w:rsidRPr="00EB0C74">
              <w:rPr>
                <w:rFonts w:ascii="宋体" w:hAnsi="宋体" w:hint="eastAsia"/>
                <w:b/>
                <w:sz w:val="24"/>
              </w:rPr>
              <w:t>实验设备（环境）</w:t>
            </w:r>
          </w:p>
          <w:p w:rsidR="00397380" w:rsidRDefault="00397380" w:rsidP="00CC0C4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</w:t>
            </w:r>
            <w:r>
              <w:rPr>
                <w:sz w:val="24"/>
              </w:rPr>
              <w:t>W</w:t>
            </w:r>
            <w:r>
              <w:rPr>
                <w:rFonts w:hint="eastAsia"/>
                <w:sz w:val="24"/>
              </w:rPr>
              <w:t>indows1</w:t>
            </w:r>
            <w:r>
              <w:rPr>
                <w:sz w:val="24"/>
              </w:rPr>
              <w:t>0</w:t>
            </w:r>
          </w:p>
          <w:p w:rsidR="00397380" w:rsidRPr="00EB0C74" w:rsidRDefault="00397380" w:rsidP="00CC0C48">
            <w:pPr>
              <w:rPr>
                <w:sz w:val="24"/>
              </w:rPr>
            </w:pPr>
            <w:r>
              <w:rPr>
                <w:sz w:val="24"/>
              </w:rPr>
              <w:t xml:space="preserve">  </w:t>
            </w:r>
            <w:proofErr w:type="spellStart"/>
            <w:r>
              <w:rPr>
                <w:sz w:val="24"/>
              </w:rPr>
              <w:t>Matlab</w:t>
            </w:r>
            <w:proofErr w:type="spellEnd"/>
            <w:r>
              <w:rPr>
                <w:sz w:val="24"/>
              </w:rPr>
              <w:t xml:space="preserve"> R201</w:t>
            </w:r>
            <w:r>
              <w:rPr>
                <w:rFonts w:hint="eastAsia"/>
                <w:sz w:val="24"/>
              </w:rPr>
              <w:t>5a</w:t>
            </w:r>
          </w:p>
          <w:p w:rsidR="00397380" w:rsidRPr="00EB0C74" w:rsidRDefault="00397380" w:rsidP="00CC0C48">
            <w:pPr>
              <w:rPr>
                <w:sz w:val="24"/>
              </w:rPr>
            </w:pPr>
          </w:p>
          <w:p w:rsidR="00397380" w:rsidRPr="00EB0C74" w:rsidRDefault="00397380" w:rsidP="00CC0C48">
            <w:pPr>
              <w:numPr>
                <w:ilvl w:val="0"/>
                <w:numId w:val="1"/>
              </w:numPr>
              <w:spacing w:line="480" w:lineRule="exact"/>
              <w:ind w:right="-51"/>
              <w:rPr>
                <w:rFonts w:ascii="宋体" w:hAnsi="宋体"/>
                <w:b/>
                <w:sz w:val="24"/>
              </w:rPr>
            </w:pPr>
            <w:r w:rsidRPr="00EB0C74">
              <w:rPr>
                <w:rFonts w:ascii="宋体" w:hAnsi="宋体" w:hint="eastAsia"/>
                <w:b/>
                <w:sz w:val="24"/>
              </w:rPr>
              <w:t>实验内容与步骤</w:t>
            </w:r>
          </w:p>
          <w:p w:rsidR="00397380" w:rsidRDefault="00397380" w:rsidP="00CC0C48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2.4基本题</w:t>
            </w:r>
          </w:p>
          <w:p w:rsidR="00397380" w:rsidRPr="009116B5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9116B5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5062855" cy="2886150"/>
                  <wp:effectExtent l="0" t="0" r="4445" b="9525"/>
                  <wp:docPr id="2" name="图片 2" descr="C:\Users\IKA\AppData\Roaming\Tencent\Users\1079032116\QQ\WinTemp\RichOle\DJV1U9)AFG]VQ0U8%$OL_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IKA\AppData\Roaming\Tencent\Users\1079032116\QQ\WinTemp\RichOle\DJV1U9)AFG]VQ0U8%$OL_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5731" cy="2893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7380" w:rsidRPr="002D54E4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(a</w:t>
            </w:r>
            <w:r w:rsidRPr="00AD6BD8">
              <w:rPr>
                <w:rFonts w:ascii="宋体" w:hAnsi="宋体" w:cs="宋体" w:hint="eastAsia"/>
                <w:kern w:val="0"/>
                <w:sz w:val="24"/>
              </w:rPr>
              <w:t>):</w:t>
            </w:r>
          </w:p>
          <w:p w:rsidR="00397380" w:rsidRPr="0093424B" w:rsidRDefault="00397380" w:rsidP="00CC0C48">
            <w:pPr>
              <w:rPr>
                <w:rFonts w:ascii="宋体" w:hAnsi="宋体"/>
                <w:b/>
                <w:sz w:val="24"/>
              </w:rPr>
            </w:pPr>
            <w:r w:rsidRPr="0093424B">
              <w:rPr>
                <w:rFonts w:ascii="宋体" w:hAnsi="宋体" w:hint="eastAsia"/>
                <w:b/>
                <w:sz w:val="24"/>
              </w:rPr>
              <w:t>SS2_4a1.m: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x1 = [1 1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1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1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1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0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];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h1 = [1 -1 3 1 0];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h2 = [2 5 4 -1 0];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for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=1:length(x1),nx1(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)=i-1;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end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for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=1:length(h1),nx2(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)=i-1;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end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subplot(3,1,1);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stem(nx1,x1);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lastRenderedPageBreak/>
              <w:t xml:space="preserve">grid 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on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title(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'x1'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subplot(3,1,2);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stem(nx2,h1);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grid 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on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title(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'h1'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subplot(3,1,3);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stem(nx2,h2);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grid 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on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title(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'h2'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397380" w:rsidRDefault="00397380" w:rsidP="00CC0C48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noProof/>
                <w:sz w:val="24"/>
              </w:rPr>
              <w:drawing>
                <wp:inline distT="0" distB="0" distL="0" distR="0">
                  <wp:extent cx="5274310" cy="4763135"/>
                  <wp:effectExtent l="19050" t="0" r="2540" b="0"/>
                  <wp:docPr id="1" name="图片 0" descr="0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6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7380" w:rsidRDefault="00397380" w:rsidP="00CC0C48">
            <w:pPr>
              <w:rPr>
                <w:rFonts w:ascii="宋体" w:hAnsi="宋体"/>
                <w:sz w:val="24"/>
              </w:rPr>
            </w:pPr>
            <w:r w:rsidRPr="009116B5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5302250" cy="742706"/>
                  <wp:effectExtent l="0" t="0" r="0" b="635"/>
                  <wp:docPr id="5" name="图片 5" descr="C:\Users\IKA\AppData\Roaming\Tencent\Users\1079032116\QQ\WinTemp\RichOle\`9XM[0U120TS_P07ZNZ[6{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IKA\AppData\Roaming\Tencent\Users\1079032116\QQ\WinTemp\RichOle\`9XM[0U120TS_P07ZNZ[6{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0043" cy="816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7380" w:rsidRPr="002D54E4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(b</w:t>
            </w:r>
            <w:r w:rsidRPr="00AD6BD8">
              <w:rPr>
                <w:rFonts w:ascii="宋体" w:hAnsi="宋体" w:cs="宋体" w:hint="eastAsia"/>
                <w:kern w:val="0"/>
                <w:sz w:val="24"/>
              </w:rPr>
              <w:t>):</w:t>
            </w:r>
          </w:p>
          <w:p w:rsidR="00397380" w:rsidRPr="0093424B" w:rsidRDefault="00397380" w:rsidP="00CC0C48">
            <w:pPr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SS2_4b</w:t>
            </w:r>
            <w:r w:rsidRPr="0093424B">
              <w:rPr>
                <w:rFonts w:ascii="宋体" w:hAnsi="宋体" w:hint="eastAsia"/>
                <w:b/>
                <w:sz w:val="24"/>
              </w:rPr>
              <w:t>1.m: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x1 = [1 1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1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1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1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0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];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h1 = [1 -1 3 1 0];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h2 = [2 5 4 -1 0];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lastRenderedPageBreak/>
              <w:t xml:space="preserve">y1 =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conv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(x1,h1);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y2 =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conv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(h1,h2);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M =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conv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(y1,h2)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N =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conv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(x1,y2)</w:t>
            </w:r>
          </w:p>
          <w:p w:rsidR="00397380" w:rsidRDefault="00397380" w:rsidP="00CC0C48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noProof/>
                <w:sz w:val="24"/>
              </w:rPr>
              <w:drawing>
                <wp:inline distT="0" distB="0" distL="0" distR="0">
                  <wp:extent cx="5120640" cy="4145280"/>
                  <wp:effectExtent l="19050" t="0" r="3810" b="0"/>
                  <wp:docPr id="26" name="图片 25" descr="0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2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640" cy="414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7380" w:rsidRDefault="00397380" w:rsidP="00CC0C48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由运算结果知，卷积满足交换律。</w:t>
            </w:r>
          </w:p>
          <w:p w:rsidR="00397380" w:rsidRDefault="00397380" w:rsidP="00CC0C48">
            <w:pPr>
              <w:rPr>
                <w:rFonts w:ascii="宋体" w:hAnsi="宋体"/>
                <w:sz w:val="24"/>
              </w:rPr>
            </w:pPr>
          </w:p>
          <w:p w:rsidR="00397380" w:rsidRPr="00494A8C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494A8C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5391150" cy="2321638"/>
                  <wp:effectExtent l="0" t="0" r="0" b="2540"/>
                  <wp:docPr id="7" name="图片 7" descr="C:\Users\IKA\AppData\Roaming\Tencent\Users\1079032116\QQ\WinTemp\RichOle\HU445_SN8OGA85G%EM0AU2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IKA\AppData\Roaming\Tencent\Users\1079032116\QQ\WinTemp\RichOle\HU445_SN8OGA85G%EM0AU2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4143" cy="2344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7380" w:rsidRPr="00494A8C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494A8C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5175250" cy="571636"/>
                  <wp:effectExtent l="0" t="0" r="6350" b="0"/>
                  <wp:docPr id="9" name="图片 9" descr="C:\Users\IKA\AppData\Roaming\Tencent\Users\1079032116\QQ\WinTemp\RichOle\G@4E_BWR1UT]PXI50NHZ94V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IKA\AppData\Roaming\Tencent\Users\1079032116\QQ\WinTemp\RichOle\G@4E_BWR1UT]PXI50NHZ94V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8669" cy="577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7380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(c</w:t>
            </w:r>
            <w:r w:rsidRPr="00AD6BD8">
              <w:rPr>
                <w:rFonts w:ascii="宋体" w:hAnsi="宋体" w:cs="宋体" w:hint="eastAsia"/>
                <w:kern w:val="0"/>
                <w:sz w:val="24"/>
              </w:rPr>
              <w:t>):</w:t>
            </w:r>
          </w:p>
          <w:p w:rsidR="00397380" w:rsidRDefault="00397380" w:rsidP="00CC0C48">
            <w:pPr>
              <w:widowControl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kern w:val="0"/>
                <w:sz w:val="24"/>
              </w:rPr>
              <w:t>SS2_4c1.m: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lastRenderedPageBreak/>
              <w:t xml:space="preserve">x1 = [1 1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1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1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1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0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];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h1 = [1 -1 3 1 0];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h2 = [2 5 4 -1 0];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y1 =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conv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(x1,h1);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y2 =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conv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(x1,h2);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M = y1 + y2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N =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conv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(x1,h1 + h2)</w:t>
            </w:r>
          </w:p>
          <w:p w:rsidR="00397380" w:rsidRPr="0093424B" w:rsidRDefault="00397380" w:rsidP="00CC0C48">
            <w:pPr>
              <w:widowControl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noProof/>
                <w:kern w:val="0"/>
                <w:sz w:val="24"/>
              </w:rPr>
              <w:drawing>
                <wp:inline distT="0" distB="0" distL="0" distR="0">
                  <wp:extent cx="5120640" cy="4145280"/>
                  <wp:effectExtent l="19050" t="0" r="3810" b="0"/>
                  <wp:docPr id="27" name="图片 26" descr="0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3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640" cy="414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7380" w:rsidRDefault="00397380" w:rsidP="00CC0C48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由运算结果知，卷积满足分配律。</w:t>
            </w:r>
          </w:p>
          <w:p w:rsidR="00397380" w:rsidRPr="0093424B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  <w:p w:rsidR="00397380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  <w:p w:rsidR="00397380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494A8C">
              <w:rPr>
                <w:rFonts w:ascii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>
                  <wp:extent cx="5390515" cy="3751043"/>
                  <wp:effectExtent l="0" t="0" r="635" b="1905"/>
                  <wp:docPr id="10" name="图片 10" descr="C:\Users\IKA\AppData\Roaming\Tencent\Users\1079032116\QQ\WinTemp\RichOle\2[OA$(4YB2382MLF2_~U`]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IKA\AppData\Roaming\Tencent\Users\1079032116\QQ\WinTemp\RichOle\2[OA$(4YB2382MLF2_~U`]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7493" cy="377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7380" w:rsidRPr="002D54E4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(d</w:t>
            </w:r>
            <w:r w:rsidRPr="00AD6BD8">
              <w:rPr>
                <w:rFonts w:ascii="宋体" w:hAnsi="宋体" w:cs="宋体" w:hint="eastAsia"/>
                <w:kern w:val="0"/>
                <w:sz w:val="24"/>
              </w:rPr>
              <w:t>):</w:t>
            </w:r>
          </w:p>
          <w:p w:rsidR="00397380" w:rsidRDefault="00397380" w:rsidP="00CC0C48">
            <w:pPr>
              <w:widowControl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kern w:val="0"/>
                <w:sz w:val="24"/>
              </w:rPr>
              <w:t>SS2_4d1.m: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x1 = [1 1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1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1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1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0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];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h1 = [1 -1 3 1 0];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h2 = [2 5 4 -1 0];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y1 =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conv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(x1,h1);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y2 =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conv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(h1,h2);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M =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conv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(y1,h2)</w:t>
            </w:r>
          </w:p>
          <w:p w:rsidR="00397380" w:rsidRPr="0093424B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N =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conv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(x1,y2)</w:t>
            </w:r>
          </w:p>
          <w:p w:rsidR="00397380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noProof/>
                <w:kern w:val="0"/>
                <w:sz w:val="24"/>
              </w:rPr>
              <w:drawing>
                <wp:inline distT="0" distB="0" distL="0" distR="0">
                  <wp:extent cx="5274310" cy="3009900"/>
                  <wp:effectExtent l="19050" t="0" r="2540" b="0"/>
                  <wp:docPr id="29" name="图片 28" descr="0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4.png"/>
                          <pic:cNvPicPr/>
                        </pic:nvPicPr>
                        <pic:blipFill>
                          <a:blip r:embed="rId15" cstate="print"/>
                          <a:srcRect t="313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0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7380" w:rsidRPr="00F20D6F" w:rsidRDefault="00397380" w:rsidP="00CC0C48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>由运算结果知，卷积满足结合律。</w:t>
            </w:r>
          </w:p>
          <w:p w:rsidR="00397380" w:rsidRDefault="00397380" w:rsidP="00CC0C48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2.5基本题</w:t>
            </w:r>
          </w:p>
          <w:p w:rsidR="00397380" w:rsidRPr="00494A8C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494A8C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5438364" cy="3359150"/>
                  <wp:effectExtent l="0" t="0" r="0" b="0"/>
                  <wp:docPr id="12" name="图片 12" descr="C:\Users\IKA\AppData\Roaming\Tencent\Users\1079032116\QQ\WinTemp\RichOle\MJJ(S5{$5YZC~~(G$YV98(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IKA\AppData\Roaming\Tencent\Users\1079032116\QQ\WinTemp\RichOle\MJJ(S5{$5YZC~~(G$YV98(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5282" cy="3381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7380" w:rsidRPr="00494A8C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494A8C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5181600" cy="428346"/>
                  <wp:effectExtent l="0" t="0" r="0" b="0"/>
                  <wp:docPr id="13" name="图片 13" descr="C:\Users\IKA\AppData\Roaming\Tencent\Users\1079032116\QQ\WinTemp\RichOle\4K)K}@8P367_QFKN[{1X0`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IKA\AppData\Roaming\Tencent\Users\1079032116\QQ\WinTemp\RichOle\4K)K}@8P367_QFKN[{1X0`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6048" cy="460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7380" w:rsidRDefault="00397380" w:rsidP="00CC0C48">
            <w:pPr>
              <w:widowControl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kern w:val="0"/>
                <w:sz w:val="24"/>
              </w:rPr>
              <w:t>SS2_5a1.m: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x1 = [1 0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];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x2 = [0 1 0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];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x3 = [1 2 0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];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w1 = SS2_5a_w(x1);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w2 = SS2_5a_w(x2);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w3 = SS2_5a_w(x3);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for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n = 1:length(x1),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ny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(n) = n-1;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end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subplot(2,2,1);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stem(ny,w1);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legend(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'w1'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subplot(2,2,2);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stem(ny,w2);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legend(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'w2'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subplot(2,2,3);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stem(ny,w3);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legend(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'w3'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subplot(2,2,4);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stem(ny,w1+2*w2);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legend(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'w1+2*w2'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</w:p>
          <w:p w:rsidR="00397380" w:rsidRDefault="00397380" w:rsidP="00CC0C48">
            <w:pPr>
              <w:widowControl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</w:p>
          <w:p w:rsidR="00397380" w:rsidRDefault="00397380" w:rsidP="00CC0C48">
            <w:pPr>
              <w:widowControl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kern w:val="0"/>
                <w:sz w:val="24"/>
              </w:rPr>
              <w:t>SS2_5b1.m: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x1 = [1 0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];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x2 = [0 1 0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];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x3 = [1 2 0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];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y1 = SS2_5a_y(x1);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y2 = SS2_5a_y(x2);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y3 = SS2_5a_y(x3);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for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n = 1:length(x1),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ny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(n) = n-1;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end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subplot(2,2,1);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stem(ny,y1);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legend(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'y1'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subplot(2,2,2);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stem(ny,y2);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legend(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'y2'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subplot(2,2,3);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stem(ny,y3);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legend(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'y3'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subplot(2,2,4);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stem(ny,y1+2*y2);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legend(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'y1+2*y2'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397380" w:rsidRDefault="00397380" w:rsidP="00CC0C48">
            <w:pPr>
              <w:widowControl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</w:p>
          <w:p w:rsidR="00397380" w:rsidRDefault="00397380" w:rsidP="00CC0C48">
            <w:pPr>
              <w:widowControl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kern w:val="0"/>
                <w:sz w:val="24"/>
              </w:rPr>
              <w:t>SS2_5c1.m: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x1 = [1 0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];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x2 = [0 1 0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];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x3 = [1 2 0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0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];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z1 = SS2_5a_z(x1);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z2 = SS2_5a_z(x2);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z3 = SS2_5a_z(x3);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for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n = 1:length(x1),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nz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(n) = n-1;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end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subplot(2,2,1);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stem(nz,z1);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legend(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'z1'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subplot(2,2,2);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stem(nz,z2);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legend(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'z2'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subplot(2,2,3);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stem(nz,z3);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legend(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'z3'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subplot(2,2,4);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stem(nz,z1+2*z2);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legend(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'z1+2*z2'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397380" w:rsidRDefault="00397380" w:rsidP="00CC0C48">
            <w:pPr>
              <w:widowControl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</w:p>
          <w:p w:rsidR="00397380" w:rsidRDefault="00397380" w:rsidP="00CC0C48">
            <w:pPr>
              <w:widowControl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kern w:val="0"/>
                <w:sz w:val="24"/>
              </w:rPr>
              <w:t>SS2_5a_w.m: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function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[y] = SS2_5a_w(x)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l = length(x);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for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= 1:l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if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== 1,y(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 = x(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else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if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== 2,y(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)=x(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)+x(i-1);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else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y(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 = x(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)+x(i-1)+x(i-2);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end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end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end</w:t>
            </w:r>
          </w:p>
          <w:p w:rsidR="00397380" w:rsidRPr="000D0595" w:rsidRDefault="00397380" w:rsidP="00CC0C48">
            <w:pPr>
              <w:widowControl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</w:p>
          <w:p w:rsidR="00397380" w:rsidRDefault="00397380" w:rsidP="00CC0C48">
            <w:pPr>
              <w:widowControl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kern w:val="0"/>
                <w:sz w:val="24"/>
              </w:rPr>
              <w:t>SS2_5a_y.m: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function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[y1] = SS2_5a_y(x)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l = length(x);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for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= 1:l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   y1(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) =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cos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(x(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end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 xml:space="preserve"> 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</w:p>
          <w:p w:rsidR="00397380" w:rsidRPr="000D0595" w:rsidRDefault="00397380" w:rsidP="00CC0C48">
            <w:pPr>
              <w:widowControl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</w:p>
          <w:p w:rsidR="00397380" w:rsidRDefault="00397380" w:rsidP="00CC0C48">
            <w:pPr>
              <w:widowControl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kern w:val="0"/>
                <w:sz w:val="24"/>
              </w:rPr>
              <w:t>SS2_5a_z.m: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function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[y1] = SS2_5a_z(x)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l = length(x);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for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= 1:l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   y1(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) =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i+x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end</w:t>
            </w:r>
          </w:p>
          <w:p w:rsidR="00397380" w:rsidRPr="00B14FE5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B14FE5">
              <w:rPr>
                <w:rFonts w:ascii="Courier New" w:eastAsiaTheme="minorEastAsia" w:hAnsi="Courier New" w:cs="Courier New" w:hint="eastAsia"/>
                <w:kern w:val="0"/>
                <w:sz w:val="20"/>
                <w:szCs w:val="20"/>
              </w:rPr>
              <w:t>(a):</w:t>
            </w:r>
          </w:p>
          <w:p w:rsidR="00397380" w:rsidRDefault="00397380" w:rsidP="00CC0C48">
            <w:pPr>
              <w:widowControl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noProof/>
                <w:kern w:val="0"/>
                <w:sz w:val="24"/>
              </w:rPr>
              <w:lastRenderedPageBreak/>
              <w:drawing>
                <wp:inline distT="0" distB="0" distL="0" distR="0">
                  <wp:extent cx="3510113" cy="3169920"/>
                  <wp:effectExtent l="19050" t="0" r="0" b="0"/>
                  <wp:docPr id="30" name="图片 29" descr="0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5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7539" cy="3167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cs="宋体" w:hint="eastAsia"/>
                <w:b/>
                <w:noProof/>
                <w:kern w:val="0"/>
                <w:sz w:val="24"/>
              </w:rPr>
              <w:drawing>
                <wp:inline distT="0" distB="0" distL="0" distR="0">
                  <wp:extent cx="3771684" cy="3406140"/>
                  <wp:effectExtent l="19050" t="0" r="216" b="0"/>
                  <wp:docPr id="31" name="图片 30" descr="0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6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187" cy="3406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cs="宋体" w:hint="eastAsia"/>
                <w:b/>
                <w:noProof/>
                <w:kern w:val="0"/>
                <w:sz w:val="24"/>
              </w:rPr>
              <w:lastRenderedPageBreak/>
              <w:drawing>
                <wp:inline distT="0" distB="0" distL="0" distR="0">
                  <wp:extent cx="3775710" cy="3409776"/>
                  <wp:effectExtent l="19050" t="0" r="0" b="0"/>
                  <wp:docPr id="32" name="图片 31" descr="0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7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6714" cy="3410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7380" w:rsidRPr="00B14FE5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B14FE5">
              <w:rPr>
                <w:rFonts w:ascii="Courier New" w:eastAsiaTheme="minorEastAsia" w:hAnsi="Courier New" w:cs="Courier New" w:hint="eastAsia"/>
                <w:kern w:val="0"/>
                <w:sz w:val="20"/>
                <w:szCs w:val="20"/>
              </w:rPr>
              <w:t>(</w:t>
            </w:r>
            <w:r>
              <w:rPr>
                <w:rFonts w:ascii="Courier New" w:eastAsiaTheme="minorEastAsia" w:hAnsi="Courier New" w:cs="Courier New" w:hint="eastAsia"/>
                <w:kern w:val="0"/>
                <w:sz w:val="20"/>
                <w:szCs w:val="20"/>
              </w:rPr>
              <w:t>b</w:t>
            </w:r>
            <w:r w:rsidRPr="00B14FE5">
              <w:rPr>
                <w:rFonts w:ascii="Courier New" w:eastAsiaTheme="minorEastAsia" w:hAnsi="Courier New" w:cs="Courier New" w:hint="eastAsia"/>
                <w:kern w:val="0"/>
                <w:sz w:val="20"/>
                <w:szCs w:val="20"/>
              </w:rPr>
              <w:t>):</w:t>
            </w:r>
          </w:p>
          <w:p w:rsidR="00397380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由图可以看出系统1 3是线性的，系统2的y3 与 y1 + 2 * y2的图形两者不同，故系统2是非线性的。</w:t>
            </w:r>
          </w:p>
          <w:p w:rsidR="00397380" w:rsidRPr="00B14FE5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B14FE5">
              <w:rPr>
                <w:rFonts w:ascii="Courier New" w:eastAsiaTheme="minorEastAsia" w:hAnsi="Courier New" w:cs="Courier New" w:hint="eastAsia"/>
                <w:kern w:val="0"/>
                <w:sz w:val="20"/>
                <w:szCs w:val="20"/>
              </w:rPr>
              <w:t>(</w:t>
            </w:r>
            <w:r>
              <w:rPr>
                <w:rFonts w:ascii="Courier New" w:eastAsiaTheme="minorEastAsia" w:hAnsi="Courier New" w:cs="Courier New" w:hint="eastAsia"/>
                <w:kern w:val="0"/>
                <w:sz w:val="20"/>
                <w:szCs w:val="20"/>
              </w:rPr>
              <w:t>c</w:t>
            </w:r>
            <w:r w:rsidRPr="00B14FE5">
              <w:rPr>
                <w:rFonts w:ascii="Courier New" w:eastAsiaTheme="minorEastAsia" w:hAnsi="Courier New" w:cs="Courier New" w:hint="eastAsia"/>
                <w:kern w:val="0"/>
                <w:sz w:val="20"/>
                <w:szCs w:val="20"/>
              </w:rPr>
              <w:t>):</w:t>
            </w:r>
          </w:p>
          <w:p w:rsidR="00397380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系统1 2 3都是时不变的。</w:t>
            </w:r>
          </w:p>
          <w:p w:rsidR="00397380" w:rsidRDefault="00397380" w:rsidP="00CC0C48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2.</w:t>
            </w:r>
            <w:r>
              <w:rPr>
                <w:rFonts w:ascii="宋体" w:hAnsi="宋体"/>
                <w:sz w:val="24"/>
              </w:rPr>
              <w:t>6</w:t>
            </w:r>
            <w:r>
              <w:rPr>
                <w:rFonts w:ascii="宋体" w:hAnsi="宋体" w:hint="eastAsia"/>
                <w:sz w:val="24"/>
              </w:rPr>
              <w:t>基本题</w:t>
            </w:r>
          </w:p>
          <w:p w:rsidR="00397380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51981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5394592" cy="470821"/>
                  <wp:effectExtent l="0" t="0" r="0" b="5715"/>
                  <wp:docPr id="21" name="图片 21" descr="C:\Users\IKA\AppData\Roaming\Tencent\Users\1079032116\QQ\WinTemp\RichOle\%_`HK@5${7BXOWKUJZ~EAN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IKA\AppData\Roaming\Tencent\Users\1079032116\QQ\WinTemp\RichOle\%_`HK@5${7BXOWKUJZ~EAN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6117" cy="485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cs="宋体"/>
                <w:kern w:val="0"/>
                <w:sz w:val="24"/>
              </w:rPr>
              <w:t xml:space="preserve"> </w:t>
            </w:r>
          </w:p>
          <w:p w:rsidR="00397380" w:rsidRPr="00B51981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51981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5301835" cy="635000"/>
                  <wp:effectExtent l="0" t="0" r="0" b="0"/>
                  <wp:docPr id="22" name="图片 22" descr="C:\Users\IKA\AppData\Roaming\Tencent\Users\1079032116\QQ\WinTemp\RichOle\QQ1]HQJV0WSZ`R8UMA25OR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IKA\AppData\Roaming\Tencent\Users\1079032116\QQ\WinTemp\RichOle\QQ1]HQJV0WSZ`R8UMA25OR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1193" cy="637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7380" w:rsidRPr="00B51981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51981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5183995" cy="2222500"/>
                  <wp:effectExtent l="0" t="0" r="0" b="6350"/>
                  <wp:docPr id="23" name="图片 23" descr="C:\Users\IKA\AppData\Roaming\Tencent\Users\1079032116\QQ\WinTemp\RichOle\436MN`T}}ROS3U[O4}CSQ%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IKA\AppData\Roaming\Tencent\Users\1079032116\QQ\WinTemp\RichOle\436MN`T}}ROS3U[O4}CSQ%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8282" cy="22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7380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D6BD8">
              <w:rPr>
                <w:rFonts w:ascii="宋体" w:hAnsi="宋体" w:cs="宋体" w:hint="eastAsia"/>
                <w:kern w:val="0"/>
                <w:sz w:val="24"/>
              </w:rPr>
              <w:t>(a):</w:t>
            </w:r>
          </w:p>
          <w:p w:rsidR="00397380" w:rsidRPr="00AD6BD8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lastRenderedPageBreak/>
              <w:t>若系统为非因果，则N1必须小于0.</w:t>
            </w:r>
          </w:p>
          <w:p w:rsidR="00397380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(b</w:t>
            </w:r>
            <w:r w:rsidRPr="00AD6BD8">
              <w:rPr>
                <w:rFonts w:ascii="宋体" w:hAnsi="宋体" w:cs="宋体" w:hint="eastAsia"/>
                <w:kern w:val="0"/>
                <w:sz w:val="24"/>
              </w:rPr>
              <w:t>):</w:t>
            </w:r>
          </w:p>
          <w:p w:rsidR="00397380" w:rsidRPr="00AD6BD8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因为卷积后序列长度等于输入信号长度与冲激响应信号长度之和，有N6 = N2 +N4,N5 = N1 + N3.</w:t>
            </w:r>
          </w:p>
          <w:p w:rsidR="00397380" w:rsidRPr="00AD6BD8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(c</w:t>
            </w:r>
            <w:r w:rsidRPr="00AD6BD8">
              <w:rPr>
                <w:rFonts w:ascii="宋体" w:hAnsi="宋体" w:cs="宋体" w:hint="eastAsia"/>
                <w:kern w:val="0"/>
                <w:sz w:val="24"/>
              </w:rPr>
              <w:t>):</w:t>
            </w:r>
          </w:p>
          <w:p w:rsidR="00397380" w:rsidRDefault="00397380" w:rsidP="00CC0C48">
            <w:pPr>
              <w:widowControl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  <w:r w:rsidRPr="00AD6BD8">
              <w:rPr>
                <w:rFonts w:ascii="宋体" w:hAnsi="宋体" w:cs="宋体" w:hint="eastAsia"/>
                <w:b/>
                <w:kern w:val="0"/>
                <w:sz w:val="24"/>
              </w:rPr>
              <w:t>SS2_6c1.m: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x = [1 5 2 4 -2 2];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for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=-3:3;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   h(i+4) = 1 - abs(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)/3;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end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nx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= [0:5];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nh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= [-3:3];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subplot(2,1,1);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stem(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nx,x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grid;legend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'x'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subplot(2,1,2);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stem(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nh,h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grid;legend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'h'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397380" w:rsidRPr="00AD6BD8" w:rsidRDefault="00397380" w:rsidP="00CC0C48">
            <w:pPr>
              <w:widowControl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noProof/>
                <w:kern w:val="0"/>
                <w:sz w:val="24"/>
              </w:rPr>
              <w:drawing>
                <wp:inline distT="0" distB="0" distL="0" distR="0">
                  <wp:extent cx="5274310" cy="4763135"/>
                  <wp:effectExtent l="19050" t="0" r="2540" b="0"/>
                  <wp:docPr id="33" name="图片 32" descr="0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8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6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7380" w:rsidRPr="00AD6BD8" w:rsidRDefault="00397380" w:rsidP="00CC0C48">
            <w:pPr>
              <w:widowControl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</w:p>
          <w:p w:rsidR="00397380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  <w:p w:rsidR="00397380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  <w:p w:rsidR="00397380" w:rsidRPr="00B51981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51981">
              <w:rPr>
                <w:rFonts w:ascii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>
                  <wp:extent cx="5300980" cy="672555"/>
                  <wp:effectExtent l="0" t="0" r="0" b="0"/>
                  <wp:docPr id="28" name="图片 28" descr="C:\Users\IKA\AppData\Roaming\Tencent\Users\1079032116\QQ\WinTemp\RichOle\}987I}LOE}J6AYXS``5~94Q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IKA\AppData\Roaming\Tencent\Users\1079032116\QQ\WinTemp\RichOle\}987I}LOE}J6AYXS``5~94Q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7228" cy="68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7380" w:rsidRPr="00AD6BD8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(d</w:t>
            </w:r>
            <w:r w:rsidRPr="00AD6BD8">
              <w:rPr>
                <w:rFonts w:ascii="宋体" w:hAnsi="宋体" w:cs="宋体" w:hint="eastAsia"/>
                <w:kern w:val="0"/>
                <w:sz w:val="24"/>
              </w:rPr>
              <w:t>):</w:t>
            </w:r>
          </w:p>
          <w:p w:rsidR="00397380" w:rsidRPr="00AD6BD8" w:rsidRDefault="00397380" w:rsidP="00CC0C48">
            <w:pPr>
              <w:widowControl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kern w:val="0"/>
                <w:sz w:val="24"/>
              </w:rPr>
              <w:t>SS2_6d</w:t>
            </w:r>
            <w:r w:rsidRPr="00AD6BD8">
              <w:rPr>
                <w:rFonts w:ascii="宋体" w:hAnsi="宋体" w:cs="宋体" w:hint="eastAsia"/>
                <w:b/>
                <w:kern w:val="0"/>
                <w:sz w:val="24"/>
              </w:rPr>
              <w:t>1.m: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x = [1 5 2 4 -2 2];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for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=-3:3;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   h(i+4) = 1 - abs(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)/3;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end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y =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conv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x,h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ny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= [-3:length(y) - 4];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stem(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ny,y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grid;title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'y'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397380" w:rsidRPr="00AD6BD8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5274310" cy="4763135"/>
                  <wp:effectExtent l="19050" t="0" r="2540" b="0"/>
                  <wp:docPr id="34" name="图片 33" descr="0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9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6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7380" w:rsidRDefault="00397380" w:rsidP="00CC0C48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2.</w:t>
            </w:r>
            <w:r>
              <w:rPr>
                <w:rFonts w:ascii="宋体" w:hAnsi="宋体"/>
                <w:sz w:val="24"/>
              </w:rPr>
              <w:t>7</w:t>
            </w:r>
            <w:r>
              <w:rPr>
                <w:rFonts w:ascii="宋体" w:hAnsi="宋体" w:hint="eastAsia"/>
                <w:sz w:val="24"/>
              </w:rPr>
              <w:t>基本题</w:t>
            </w:r>
          </w:p>
          <w:p w:rsidR="00397380" w:rsidRPr="00C04492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04492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5346700" cy="908883"/>
                  <wp:effectExtent l="0" t="0" r="6350" b="5715"/>
                  <wp:docPr id="71" name="图片 71" descr="C:\Users\IKA\AppData\Roaming\Tencent\Users\1079032116\QQ\WinTemp\RichOle\OIG0W]R$BGV6N8ZG@01Q2}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IKA\AppData\Roaming\Tencent\Users\1079032116\QQ\WinTemp\RichOle\OIG0W]R$BGV6N8ZG@01Q2}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2414" cy="938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7380" w:rsidRPr="00A37978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lastRenderedPageBreak/>
              <w:t>(a):</w:t>
            </w:r>
          </w:p>
          <w:p w:rsidR="00397380" w:rsidRPr="00AD6BD8" w:rsidRDefault="00397380" w:rsidP="00CC0C48">
            <w:pPr>
              <w:widowControl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kern w:val="0"/>
                <w:sz w:val="24"/>
              </w:rPr>
              <w:t>SS2_7a</w:t>
            </w:r>
            <w:r w:rsidRPr="00AD6BD8">
              <w:rPr>
                <w:rFonts w:ascii="宋体" w:hAnsi="宋体" w:cs="宋体" w:hint="eastAsia"/>
                <w:b/>
                <w:kern w:val="0"/>
                <w:sz w:val="24"/>
              </w:rPr>
              <w:t>1.m: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a = 1;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b = [1 zeros(1,999) 0.5];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x = [1 zeros(1,1000)];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he = filter(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b,a,x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397380" w:rsidRPr="00A37978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plot(he,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'LineWidth'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,5);</w:t>
            </w:r>
          </w:p>
          <w:p w:rsidR="00397380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5274310" cy="4763135"/>
                  <wp:effectExtent l="19050" t="0" r="2540" b="0"/>
                  <wp:docPr id="35" name="图片 34" descr="0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10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6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7380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04492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5345076" cy="1327150"/>
                  <wp:effectExtent l="0" t="0" r="8255" b="6350"/>
                  <wp:docPr id="74" name="图片 74" descr="C:\Users\IKA\AppData\Roaming\Tencent\Users\1079032116\QQ\WinTemp\RichOle\IX{E3Z0I31BM}FYMJCTDAL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C:\Users\IKA\AppData\Roaming\Tencent\Users\1079032116\QQ\WinTemp\RichOle\IX{E3Z0I31BM}FYMJCTDAL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0541" cy="1330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7380" w:rsidRDefault="00397380" w:rsidP="00CC0C48">
            <w:pPr>
              <w:widowControl/>
              <w:jc w:val="left"/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</w:pPr>
            <w:r w:rsidRPr="00A37978">
              <w:rPr>
                <w:rFonts w:ascii="Courier New" w:eastAsiaTheme="minorEastAsia" w:hAnsi="Courier New" w:cs="Courier New" w:hint="eastAsia"/>
                <w:color w:val="000000"/>
                <w:kern w:val="0"/>
                <w:sz w:val="20"/>
                <w:szCs w:val="20"/>
              </w:rPr>
              <w:t>(b):</w:t>
            </w:r>
          </w:p>
          <w:p w:rsidR="00397380" w:rsidRPr="00A37978" w:rsidRDefault="00397380" w:rsidP="00CC0C48">
            <w:pPr>
              <w:widowControl/>
              <w:ind w:left="100" w:hangingChars="50" w:hanging="100"/>
              <w:jc w:val="left"/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 w:hint="eastAsia"/>
                <w:color w:val="000000"/>
                <w:kern w:val="0"/>
                <w:sz w:val="20"/>
                <w:szCs w:val="20"/>
              </w:rPr>
              <w:t>由解析法及卷积的定义，</w:t>
            </w:r>
            <w:proofErr w:type="spellStart"/>
            <w:r>
              <w:rPr>
                <w:rFonts w:ascii="Courier New" w:eastAsiaTheme="minorEastAsia" w:hAnsi="Courier New" w:cs="Courier New" w:hint="eastAsia"/>
                <w:color w:val="000000"/>
                <w:kern w:val="0"/>
                <w:sz w:val="20"/>
                <w:szCs w:val="20"/>
              </w:rPr>
              <w:t>ny</w:t>
            </w:r>
            <w:proofErr w:type="spellEnd"/>
            <w:r>
              <w:rPr>
                <w:rFonts w:ascii="Courier New" w:eastAsiaTheme="minorEastAsia" w:hAnsi="Courier New" w:cs="Courier New" w:hint="eastAsia"/>
                <w:color w:val="000000"/>
                <w:kern w:val="0"/>
                <w:sz w:val="20"/>
                <w:szCs w:val="20"/>
              </w:rPr>
              <w:t xml:space="preserve"> = [</w:t>
            </w:r>
            <w:proofErr w:type="spellStart"/>
            <w:r>
              <w:rPr>
                <w:rFonts w:ascii="Courier New" w:eastAsiaTheme="minorEastAsia" w:hAnsi="Courier New" w:cs="Courier New" w:hint="eastAsia"/>
                <w:color w:val="000000"/>
                <w:kern w:val="0"/>
                <w:sz w:val="20"/>
                <w:szCs w:val="20"/>
              </w:rPr>
              <w:t>a+c:b+d</w:t>
            </w:r>
            <w:proofErr w:type="spellEnd"/>
            <w:r>
              <w:rPr>
                <w:rFonts w:ascii="Courier New" w:eastAsiaTheme="minorEastAsia" w:hAnsi="Courier New" w:cs="Courier New" w:hint="eastAsia"/>
                <w:color w:val="000000"/>
                <w:kern w:val="0"/>
                <w:sz w:val="20"/>
                <w:szCs w:val="20"/>
              </w:rPr>
              <w:t>],</w:t>
            </w:r>
            <w:r>
              <w:rPr>
                <w:rFonts w:ascii="Courier New" w:eastAsiaTheme="minorEastAsia" w:hAnsi="Courier New" w:cs="Courier New" w:hint="eastAsia"/>
                <w:color w:val="000000"/>
                <w:kern w:val="0"/>
                <w:sz w:val="20"/>
                <w:szCs w:val="20"/>
              </w:rPr>
              <w:t>当有以上条件时，</w:t>
            </w:r>
            <w:proofErr w:type="spellStart"/>
            <w:r>
              <w:rPr>
                <w:rFonts w:ascii="Courier New" w:eastAsiaTheme="minorEastAsia" w:hAnsi="Courier New" w:cs="Courier New" w:hint="eastAsia"/>
                <w:color w:val="000000"/>
                <w:kern w:val="0"/>
                <w:sz w:val="20"/>
                <w:szCs w:val="20"/>
              </w:rPr>
              <w:t>ny</w:t>
            </w:r>
            <w:proofErr w:type="spellEnd"/>
            <w:r>
              <w:rPr>
                <w:rFonts w:ascii="Courier New" w:eastAsiaTheme="minorEastAsia" w:hAnsi="Courier New" w:cs="Courier New" w:hint="eastAsia"/>
                <w:color w:val="000000"/>
                <w:kern w:val="0"/>
                <w:sz w:val="20"/>
                <w:szCs w:val="20"/>
              </w:rPr>
              <w:t xml:space="preserve"> = [0,M+N-2],</w:t>
            </w:r>
            <w:r>
              <w:rPr>
                <w:rFonts w:ascii="Courier New" w:eastAsiaTheme="minorEastAsia" w:hAnsi="Courier New" w:cs="Courier New" w:hint="eastAsia"/>
                <w:color w:val="000000"/>
                <w:kern w:val="0"/>
                <w:sz w:val="20"/>
                <w:szCs w:val="20"/>
              </w:rPr>
              <w:t>因此</w:t>
            </w:r>
            <w:r>
              <w:rPr>
                <w:rFonts w:ascii="Courier New" w:eastAsiaTheme="minorEastAsia" w:hAnsi="Courier New" w:cs="Courier New" w:hint="eastAsia"/>
                <w:color w:val="000000"/>
                <w:kern w:val="0"/>
                <w:sz w:val="20"/>
                <w:szCs w:val="20"/>
              </w:rPr>
              <w:t>y[n]</w:t>
            </w:r>
            <w:r>
              <w:rPr>
                <w:rFonts w:ascii="Courier New" w:eastAsiaTheme="minorEastAsia" w:hAnsi="Courier New" w:cs="Courier New" w:hint="eastAsia"/>
                <w:color w:val="000000"/>
                <w:kern w:val="0"/>
                <w:sz w:val="20"/>
                <w:szCs w:val="20"/>
              </w:rPr>
              <w:t>的长度是</w:t>
            </w:r>
            <w:r>
              <w:rPr>
                <w:rFonts w:ascii="Courier New" w:eastAsiaTheme="minorEastAsia" w:hAnsi="Courier New" w:cs="Courier New" w:hint="eastAsia"/>
                <w:color w:val="000000"/>
                <w:kern w:val="0"/>
                <w:sz w:val="20"/>
                <w:szCs w:val="20"/>
              </w:rPr>
              <w:t>M+N-1</w:t>
            </w:r>
            <w:r>
              <w:rPr>
                <w:rFonts w:ascii="Courier New" w:eastAsiaTheme="minorEastAsia" w:hAnsi="Courier New" w:cs="Courier New" w:hint="eastAsia"/>
                <w:color w:val="000000"/>
                <w:kern w:val="0"/>
                <w:sz w:val="20"/>
                <w:szCs w:val="20"/>
              </w:rPr>
              <w:t>。</w:t>
            </w:r>
          </w:p>
          <w:p w:rsidR="00397380" w:rsidRDefault="00397380" w:rsidP="00CC0C48">
            <w:pPr>
              <w:widowControl/>
              <w:ind w:left="120" w:hangingChars="50" w:hanging="12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04492">
              <w:rPr>
                <w:rFonts w:ascii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>
                  <wp:extent cx="5380803" cy="3492500"/>
                  <wp:effectExtent l="0" t="0" r="0" b="0"/>
                  <wp:docPr id="75" name="图片 75" descr="C:\Users\IKA\AppData\Roaming\Tencent\Users\1079032116\QQ\WinTemp\RichOle\%99Y[D18JI0R_JK)62DLJ3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C:\Users\IKA\AppData\Roaming\Tencent\Users\1079032116\QQ\WinTemp\RichOle\%99Y[D18JI0R_JK)62DLJ3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2150" cy="3499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7380" w:rsidRDefault="00397380" w:rsidP="00CC0C48">
            <w:pPr>
              <w:widowControl/>
              <w:ind w:left="120" w:hangingChars="50" w:hanging="120"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(c)</w:t>
            </w:r>
            <w:r>
              <w:rPr>
                <w:rFonts w:ascii="宋体" w:hAnsi="宋体" w:cs="宋体" w:hint="eastAsia"/>
                <w:kern w:val="0"/>
                <w:sz w:val="24"/>
              </w:rPr>
              <w:t>:</w:t>
            </w:r>
          </w:p>
          <w:p w:rsidR="00397380" w:rsidRPr="00C80CB1" w:rsidRDefault="00397380" w:rsidP="00CC0C48">
            <w:pPr>
              <w:widowControl/>
              <w:ind w:left="120" w:hangingChars="50" w:hanging="120"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  <w:r w:rsidRPr="00C80CB1">
              <w:rPr>
                <w:rFonts w:ascii="宋体" w:hAnsi="宋体" w:cs="宋体" w:hint="eastAsia"/>
                <w:b/>
                <w:kern w:val="0"/>
                <w:sz w:val="24"/>
              </w:rPr>
              <w:t>SS2_7c1.m: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for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= 0:24,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if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&lt;2,x(i+1) = 0;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else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x(i+1) = (1/2)^(i-2);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end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end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nx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= [0:24];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for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= 0:14,h(i+1) = 1;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0"/>
                <w:szCs w:val="20"/>
              </w:rPr>
              <w:t>end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nh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= [0,14];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y =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conv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h,x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ny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= [(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nh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(1) +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nx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(1)):(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nh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(1) +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nx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(1) + length(y) - 1)];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stem(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ny,y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grid;title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'y'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397380" w:rsidRPr="00345C04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>
                  <wp:extent cx="5274310" cy="4763135"/>
                  <wp:effectExtent l="19050" t="0" r="2540" b="0"/>
                  <wp:docPr id="36" name="图片 35" descr="2.7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7c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6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7380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  <w:p w:rsidR="00397380" w:rsidRDefault="00397380" w:rsidP="00CC0C48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2.8基本题</w:t>
            </w:r>
          </w:p>
          <w:p w:rsidR="00397380" w:rsidRPr="005D0C8B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5D0C8B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5397500" cy="240760"/>
                  <wp:effectExtent l="0" t="0" r="0" b="6985"/>
                  <wp:docPr id="78" name="图片 78" descr="C:\Users\IKA\AppData\Roaming\Tencent\Users\1079032116\QQ\WinTemp\RichOle\BDQ%`KKLJVMQOAQ838%M)@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C:\Users\IKA\AppData\Roaming\Tencent\Users\1079032116\QQ\WinTemp\RichOle\BDQ%`KKLJVMQOAQ838%M)@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4182" cy="259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7380" w:rsidRPr="005D0C8B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5D0C8B">
              <w:rPr>
                <w:rFonts w:ascii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>
                  <wp:extent cx="4999651" cy="3848100"/>
                  <wp:effectExtent l="0" t="0" r="0" b="0"/>
                  <wp:docPr id="79" name="图片 79" descr="C:\Users\IKA\AppData\Roaming\Tencent\Users\1079032116\QQ\WinTemp\RichOle\_E]%YU7@S}HTA]YHKV]_H{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C:\Users\IKA\AppData\Roaming\Tencent\Users\1079032116\QQ\WinTemp\RichOle\_E]%YU7@S}HTA]YHKV]_H{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2428" cy="3857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7380" w:rsidRDefault="00397380" w:rsidP="00CC0C48">
            <w:pPr>
              <w:widowControl/>
              <w:ind w:left="120" w:hangingChars="50" w:hanging="120"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(a):</w:t>
            </w:r>
          </w:p>
          <w:p w:rsidR="00397380" w:rsidRPr="00C80CB1" w:rsidRDefault="00397380" w:rsidP="00CC0C48">
            <w:pPr>
              <w:widowControl/>
              <w:ind w:left="120" w:hangingChars="50" w:hanging="120"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kern w:val="0"/>
                <w:sz w:val="24"/>
              </w:rPr>
              <w:t>SS2_8a</w:t>
            </w:r>
            <w:r w:rsidRPr="00C80CB1">
              <w:rPr>
                <w:rFonts w:ascii="宋体" w:hAnsi="宋体" w:cs="宋体" w:hint="eastAsia"/>
                <w:b/>
                <w:kern w:val="0"/>
                <w:sz w:val="24"/>
              </w:rPr>
              <w:t>1.m: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syms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t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y = exp(-2*t).*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heaviside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(t).*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heaviside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(t);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inty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int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y,t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ezplot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inty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397380" w:rsidRPr="00345C04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3912870" cy="3533643"/>
                  <wp:effectExtent l="19050" t="0" r="0" b="0"/>
                  <wp:docPr id="37" name="图片 36" descr="2.8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8a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3392" cy="3534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7380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  <w:p w:rsidR="00397380" w:rsidRPr="006D0E6A" w:rsidRDefault="00397380" w:rsidP="00CC0C48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2.</w:t>
            </w:r>
            <w:r>
              <w:rPr>
                <w:rFonts w:ascii="宋体" w:hAnsi="宋体"/>
                <w:sz w:val="24"/>
              </w:rPr>
              <w:t>9</w:t>
            </w:r>
            <w:r>
              <w:rPr>
                <w:rFonts w:ascii="宋体" w:hAnsi="宋体" w:hint="eastAsia"/>
                <w:sz w:val="24"/>
              </w:rPr>
              <w:t>基本题</w:t>
            </w:r>
          </w:p>
          <w:p w:rsidR="00397380" w:rsidRPr="00D27904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D27904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5219700" cy="938433"/>
                  <wp:effectExtent l="0" t="0" r="0" b="0"/>
                  <wp:docPr id="82" name="图片 82" descr="C:\Users\IKA\AppData\Roaming\Tencent\Users\1079032116\QQ\WinTemp\RichOle\_})F8YACAX$D}$X6C``~]X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C:\Users\IKA\AppData\Roaming\Tencent\Users\1079032116\QQ\WinTemp\RichOle\_})F8YACAX$D}$X6C``~]X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8406" cy="975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7380" w:rsidRPr="006D0E6A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(</w:t>
            </w:r>
            <w:r>
              <w:rPr>
                <w:rFonts w:ascii="宋体" w:hAnsi="宋体" w:cs="宋体"/>
                <w:kern w:val="0"/>
                <w:sz w:val="24"/>
              </w:rPr>
              <w:t>a</w:t>
            </w:r>
            <w:r>
              <w:rPr>
                <w:rFonts w:ascii="宋体" w:hAnsi="宋体" w:cs="宋体" w:hint="eastAsia"/>
                <w:kern w:val="0"/>
                <w:sz w:val="24"/>
              </w:rPr>
              <w:t>):</w:t>
            </w:r>
          </w:p>
          <w:p w:rsidR="00397380" w:rsidRPr="00C80CB1" w:rsidRDefault="00397380" w:rsidP="00CC0C48">
            <w:pPr>
              <w:widowControl/>
              <w:ind w:left="120" w:hangingChars="50" w:hanging="120"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kern w:val="0"/>
                <w:sz w:val="24"/>
              </w:rPr>
              <w:t>SS2_9a</w:t>
            </w:r>
            <w:r w:rsidRPr="00C80CB1">
              <w:rPr>
                <w:rFonts w:ascii="宋体" w:hAnsi="宋体" w:cs="宋体" w:hint="eastAsia"/>
                <w:b/>
                <w:kern w:val="0"/>
                <w:sz w:val="24"/>
              </w:rPr>
              <w:t>1.m: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t = [-1:0.05:4];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x = ones(1,length(t));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b = 1;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a = [1 3];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 =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lsim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b,a,x,t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subplot(2,1,1);plot(s);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grid;title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's'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h = diff(s);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subplot(2,1,2);plot(h);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grid;title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'h'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397380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5274310" cy="4763135"/>
                  <wp:effectExtent l="19050" t="0" r="2540" b="0"/>
                  <wp:docPr id="38" name="图片 37" descr="2.9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9a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6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7380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(</w:t>
            </w:r>
            <w:r>
              <w:rPr>
                <w:rFonts w:ascii="宋体" w:hAnsi="宋体" w:cs="宋体"/>
                <w:kern w:val="0"/>
                <w:sz w:val="24"/>
              </w:rPr>
              <w:t>b</w:t>
            </w:r>
            <w:r>
              <w:rPr>
                <w:rFonts w:ascii="宋体" w:hAnsi="宋体" w:cs="宋体" w:hint="eastAsia"/>
                <w:kern w:val="0"/>
                <w:sz w:val="24"/>
              </w:rPr>
              <w:t>):</w:t>
            </w:r>
          </w:p>
          <w:p w:rsidR="00397380" w:rsidRPr="00C80CB1" w:rsidRDefault="00397380" w:rsidP="00CC0C48">
            <w:pPr>
              <w:widowControl/>
              <w:ind w:left="120" w:hangingChars="50" w:hanging="120"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kern w:val="0"/>
                <w:sz w:val="24"/>
              </w:rPr>
              <w:t>SS2_9b</w:t>
            </w:r>
            <w:r w:rsidRPr="00C80CB1">
              <w:rPr>
                <w:rFonts w:ascii="宋体" w:hAnsi="宋体" w:cs="宋体" w:hint="eastAsia"/>
                <w:b/>
                <w:kern w:val="0"/>
                <w:sz w:val="24"/>
              </w:rPr>
              <w:t>1.m: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lastRenderedPageBreak/>
              <w:t>t = [0:0.05:4];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b = 1;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a = [1 3];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 = step(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b,a,t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h = impulse(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b,a,t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subplot(2,1,1);plot(s);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grid;title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's'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h = diff(s);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subplot(2,1,2);plot(h);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grid;title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'h'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397380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5274310" cy="4763135"/>
                  <wp:effectExtent l="19050" t="0" r="2540" b="0"/>
                  <wp:docPr id="39" name="图片 38" descr="2.9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9b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6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7380" w:rsidRDefault="00397380" w:rsidP="00CC0C48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2.</w:t>
            </w:r>
            <w:r>
              <w:rPr>
                <w:rFonts w:ascii="宋体" w:hAnsi="宋体"/>
                <w:sz w:val="24"/>
              </w:rPr>
              <w:t>10</w:t>
            </w:r>
            <w:r>
              <w:rPr>
                <w:rFonts w:ascii="宋体" w:hAnsi="宋体" w:hint="eastAsia"/>
                <w:sz w:val="24"/>
              </w:rPr>
              <w:t>基本题</w:t>
            </w:r>
          </w:p>
          <w:p w:rsidR="00397380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D27904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5270500" cy="434851"/>
                  <wp:effectExtent l="0" t="0" r="0" b="3810"/>
                  <wp:docPr id="88" name="图片 88" descr="C:\Users\IKA\AppData\Roaming\Tencent\Users\1079032116\QQ\WinTemp\RichOle\P7Q4HJI[CFDV(V8)XVYW77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C:\Users\IKA\AppData\Roaming\Tencent\Users\1079032116\QQ\WinTemp\RichOle\P7Q4HJI[CFDV(V8)XVYW77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1598" cy="448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7380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代码：</w:t>
            </w:r>
          </w:p>
          <w:p w:rsidR="00397380" w:rsidRPr="00C80CB1" w:rsidRDefault="00397380" w:rsidP="00CC0C48">
            <w:pPr>
              <w:widowControl/>
              <w:ind w:left="120" w:hangingChars="50" w:hanging="120"/>
              <w:jc w:val="left"/>
              <w:rPr>
                <w:rFonts w:ascii="宋体" w:hAnsi="宋体" w:cs="宋体"/>
                <w:b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kern w:val="0"/>
                <w:sz w:val="24"/>
              </w:rPr>
              <w:t>SS2_10a</w:t>
            </w:r>
            <w:r w:rsidRPr="00C80CB1">
              <w:rPr>
                <w:rFonts w:ascii="宋体" w:hAnsi="宋体" w:cs="宋体" w:hint="eastAsia"/>
                <w:b/>
                <w:kern w:val="0"/>
                <w:sz w:val="24"/>
              </w:rPr>
              <w:t>1.m: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a = 1;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b = [1 zeros(1,999) 0.5];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x = [1 zeros(1,1000)];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he = filter(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b,a,x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397380" w:rsidRDefault="00397380" w:rsidP="00CC0C48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plot(he,</w:t>
            </w:r>
            <w:r>
              <w:rPr>
                <w:rFonts w:ascii="Courier New" w:eastAsiaTheme="minorEastAsia" w:hAnsi="Courier New" w:cs="Courier New"/>
                <w:color w:val="A020F0"/>
                <w:kern w:val="0"/>
                <w:sz w:val="20"/>
                <w:szCs w:val="20"/>
              </w:rPr>
              <w:t>'LineWidth'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,5);</w:t>
            </w:r>
          </w:p>
          <w:p w:rsidR="00397380" w:rsidRPr="00D27904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>
                  <wp:extent cx="5274310" cy="4763135"/>
                  <wp:effectExtent l="19050" t="0" r="2540" b="0"/>
                  <wp:docPr id="40" name="图片 39" descr="2.10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10a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6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7380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  <w:p w:rsidR="00397380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21429F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5277944" cy="977900"/>
                  <wp:effectExtent l="0" t="0" r="0" b="0"/>
                  <wp:docPr id="91" name="图片 91" descr="C:\Users\IKA\AppData\Roaming\Tencent\Users\1079032116\QQ\WinTemp\RichOle\NTA(W293OS7G0UYS6FM3EH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C:\Users\IKA\AppData\Roaming\Tencent\Users\1079032116\QQ\WinTemp\RichOle\NTA(W293OS7G0UYS6FM3EH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2468" cy="980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7380" w:rsidRDefault="00397380" w:rsidP="00CC0C48">
            <w:pPr>
              <w:widowControl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(b):</w:t>
            </w:r>
          </w:p>
          <w:p w:rsidR="00397380" w:rsidRPr="009116B5" w:rsidRDefault="00397380" w:rsidP="00CC0C48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21429F">
              <w:rPr>
                <w:rFonts w:ascii="宋体" w:hAnsi="宋体" w:hint="eastAsia"/>
                <w:sz w:val="24"/>
              </w:rPr>
              <w:t>z[n]+</w:t>
            </w:r>
            <w:proofErr w:type="spellStart"/>
            <w:r w:rsidRPr="0021429F">
              <w:rPr>
                <w:rFonts w:ascii="宋体" w:hAnsi="宋体" w:hint="eastAsia"/>
                <w:sz w:val="24"/>
              </w:rPr>
              <w:t>az</w:t>
            </w:r>
            <w:proofErr w:type="spellEnd"/>
            <w:r w:rsidRPr="0021429F">
              <w:rPr>
                <w:rFonts w:ascii="宋体" w:hAnsi="宋体" w:hint="eastAsia"/>
                <w:sz w:val="24"/>
              </w:rPr>
              <w:t>[n-N]=y[n],而y[n]=x[n]+ax[n-N],</w:t>
            </w:r>
            <w:r>
              <w:rPr>
                <w:rFonts w:ascii="宋体" w:hAnsi="宋体" w:hint="eastAsia"/>
                <w:sz w:val="24"/>
              </w:rPr>
              <w:t>那么</w:t>
            </w:r>
            <w:r w:rsidRPr="0021429F">
              <w:rPr>
                <w:rFonts w:ascii="宋体" w:hAnsi="宋体" w:hint="eastAsia"/>
                <w:sz w:val="24"/>
              </w:rPr>
              <w:t>z[n]+</w:t>
            </w:r>
            <w:proofErr w:type="spellStart"/>
            <w:r w:rsidRPr="0021429F">
              <w:rPr>
                <w:rFonts w:ascii="宋体" w:hAnsi="宋体" w:hint="eastAsia"/>
                <w:sz w:val="24"/>
              </w:rPr>
              <w:t>az</w:t>
            </w:r>
            <w:proofErr w:type="spellEnd"/>
            <w:r w:rsidRPr="0021429F">
              <w:rPr>
                <w:rFonts w:ascii="宋体" w:hAnsi="宋体" w:hint="eastAsia"/>
                <w:sz w:val="24"/>
              </w:rPr>
              <w:t>[n-N]= x[n]+ax[n-N</w:t>
            </w:r>
            <w:r>
              <w:rPr>
                <w:rFonts w:ascii="宋体" w:hAnsi="宋体" w:hint="eastAsia"/>
                <w:sz w:val="24"/>
              </w:rPr>
              <w:t>]，即</w:t>
            </w:r>
            <w:r w:rsidRPr="0021429F">
              <w:rPr>
                <w:rFonts w:ascii="宋体" w:hAnsi="宋体" w:hint="eastAsia"/>
                <w:sz w:val="24"/>
              </w:rPr>
              <w:t>z[n]=x[n]</w:t>
            </w:r>
            <w:r>
              <w:rPr>
                <w:rFonts w:ascii="宋体" w:hAnsi="宋体" w:hint="eastAsia"/>
                <w:sz w:val="24"/>
              </w:rPr>
              <w:t>是它的一个解，则</w:t>
            </w:r>
            <w:r w:rsidRPr="0021429F">
              <w:rPr>
                <w:rFonts w:ascii="宋体" w:hAnsi="宋体" w:hint="eastAsia"/>
                <w:sz w:val="24"/>
              </w:rPr>
              <w:t>（2.5）式确实是（2.4）式的逆。对于总差分方程，z[n]=x[n]不是一个真实的解，因为序列号也需要计算进去，这样就有可能造成一部分数据不真实。</w:t>
            </w:r>
          </w:p>
          <w:p w:rsidR="00397380" w:rsidRDefault="00397380" w:rsidP="00CC0C48">
            <w:pPr>
              <w:numPr>
                <w:ilvl w:val="0"/>
                <w:numId w:val="1"/>
              </w:numPr>
              <w:spacing w:line="480" w:lineRule="exact"/>
              <w:ind w:right="-51"/>
              <w:rPr>
                <w:rFonts w:ascii="宋体" w:hAnsi="宋体" w:hint="eastAsia"/>
                <w:b/>
                <w:sz w:val="24"/>
              </w:rPr>
            </w:pPr>
            <w:r w:rsidRPr="00EB0C74">
              <w:rPr>
                <w:rFonts w:ascii="宋体" w:hAnsi="宋体" w:hint="eastAsia"/>
                <w:b/>
                <w:sz w:val="24"/>
              </w:rPr>
              <w:t>实验结果</w:t>
            </w:r>
          </w:p>
          <w:p w:rsidR="00397380" w:rsidRPr="00820A0D" w:rsidRDefault="00397380" w:rsidP="00CC0C48">
            <w:pPr>
              <w:spacing w:line="480" w:lineRule="exact"/>
              <w:ind w:right="-51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完成了第二章的基础题。</w:t>
            </w:r>
          </w:p>
          <w:p w:rsidR="00397380" w:rsidRPr="00EB0C74" w:rsidRDefault="00397380" w:rsidP="00CC0C48">
            <w:pPr>
              <w:rPr>
                <w:rFonts w:ascii="宋体" w:hAnsi="宋体"/>
                <w:b/>
                <w:sz w:val="24"/>
              </w:rPr>
            </w:pPr>
            <w:r w:rsidRPr="00820A0D">
              <w:rPr>
                <w:rFonts w:ascii="宋体" w:hAnsi="宋体" w:hint="eastAsia"/>
                <w:b/>
                <w:sz w:val="24"/>
              </w:rPr>
              <w:t>六、</w:t>
            </w:r>
            <w:r w:rsidRPr="00EB0C74">
              <w:rPr>
                <w:rFonts w:ascii="宋体" w:hAnsi="宋体" w:hint="eastAsia"/>
                <w:b/>
                <w:sz w:val="24"/>
              </w:rPr>
              <w:t>实验分析与讨论</w:t>
            </w:r>
          </w:p>
          <w:p w:rsidR="00397380" w:rsidRDefault="00397380" w:rsidP="00CC0C4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在完成作业的过程中，我复习了信号与系统课程中学到的知识，也学习了</w:t>
            </w:r>
            <w:proofErr w:type="spellStart"/>
            <w:r>
              <w:rPr>
                <w:rFonts w:hint="eastAsia"/>
                <w:sz w:val="24"/>
              </w:rPr>
              <w:t>matlab</w:t>
            </w:r>
            <w:proofErr w:type="spellEnd"/>
            <w:r>
              <w:rPr>
                <w:rFonts w:hint="eastAsia"/>
                <w:sz w:val="24"/>
              </w:rPr>
              <w:t>中函数的用法，更了解了如何使用软件来对信号进行处理。这段学习，我获益匪浅。</w:t>
            </w:r>
          </w:p>
          <w:p w:rsidR="00397380" w:rsidRDefault="00397380" w:rsidP="00CC0C48">
            <w:pPr>
              <w:rPr>
                <w:sz w:val="24"/>
              </w:rPr>
            </w:pPr>
          </w:p>
          <w:p w:rsidR="00397380" w:rsidRDefault="00397380" w:rsidP="00CC0C48">
            <w:pPr>
              <w:rPr>
                <w:sz w:val="24"/>
              </w:rPr>
            </w:pPr>
          </w:p>
          <w:p w:rsidR="00397380" w:rsidRDefault="00397380" w:rsidP="00CC0C48">
            <w:pPr>
              <w:rPr>
                <w:sz w:val="24"/>
              </w:rPr>
            </w:pPr>
          </w:p>
          <w:p w:rsidR="00397380" w:rsidRDefault="00397380" w:rsidP="00CC0C48">
            <w:pPr>
              <w:rPr>
                <w:sz w:val="24"/>
              </w:rPr>
            </w:pPr>
          </w:p>
          <w:p w:rsidR="00397380" w:rsidRPr="00E2461F" w:rsidRDefault="00397380" w:rsidP="00CC0C48">
            <w:pPr>
              <w:rPr>
                <w:sz w:val="24"/>
              </w:rPr>
            </w:pPr>
          </w:p>
        </w:tc>
      </w:tr>
      <w:tr w:rsidR="00397380" w:rsidRPr="00EB0C74" w:rsidTr="00CC0C48">
        <w:tc>
          <w:tcPr>
            <w:tcW w:w="7045" w:type="dxa"/>
            <w:shd w:val="clear" w:color="auto" w:fill="auto"/>
          </w:tcPr>
          <w:p w:rsidR="00397380" w:rsidRPr="00EB0C74" w:rsidRDefault="00397380" w:rsidP="00CC0C48">
            <w:pPr>
              <w:spacing w:beforeLines="50"/>
              <w:rPr>
                <w:sz w:val="24"/>
              </w:rPr>
            </w:pPr>
            <w:r w:rsidRPr="00EB0C74">
              <w:rPr>
                <w:rFonts w:hint="eastAsia"/>
                <w:sz w:val="24"/>
              </w:rPr>
              <w:lastRenderedPageBreak/>
              <w:t>教师评语：</w:t>
            </w:r>
          </w:p>
          <w:p w:rsidR="00397380" w:rsidRPr="00EB0C74" w:rsidRDefault="00397380" w:rsidP="00CC0C48">
            <w:pPr>
              <w:spacing w:before="156" w:line="360" w:lineRule="auto"/>
              <w:rPr>
                <w:sz w:val="24"/>
              </w:rPr>
            </w:pPr>
          </w:p>
          <w:p w:rsidR="00397380" w:rsidRPr="00EB0C74" w:rsidRDefault="00397380" w:rsidP="00CC0C48">
            <w:pPr>
              <w:spacing w:line="360" w:lineRule="auto"/>
              <w:ind w:firstLineChars="1800" w:firstLine="4320"/>
              <w:rPr>
                <w:sz w:val="24"/>
              </w:rPr>
            </w:pPr>
            <w:r w:rsidRPr="00EB0C74">
              <w:rPr>
                <w:rFonts w:hint="eastAsia"/>
                <w:sz w:val="24"/>
              </w:rPr>
              <w:t>签名：</w:t>
            </w:r>
          </w:p>
          <w:p w:rsidR="00397380" w:rsidRPr="00EB0C74" w:rsidRDefault="00397380" w:rsidP="00CC0C48">
            <w:pPr>
              <w:spacing w:line="360" w:lineRule="auto"/>
              <w:ind w:firstLineChars="1800" w:firstLine="4320"/>
              <w:rPr>
                <w:sz w:val="24"/>
              </w:rPr>
            </w:pPr>
            <w:r w:rsidRPr="00EB0C74">
              <w:rPr>
                <w:rFonts w:hint="eastAsia"/>
                <w:sz w:val="24"/>
              </w:rPr>
              <w:t>日期：</w:t>
            </w:r>
          </w:p>
        </w:tc>
        <w:tc>
          <w:tcPr>
            <w:tcW w:w="1691" w:type="dxa"/>
            <w:shd w:val="clear" w:color="auto" w:fill="auto"/>
          </w:tcPr>
          <w:p w:rsidR="00397380" w:rsidRPr="00EB0C74" w:rsidRDefault="00397380" w:rsidP="00CC0C48">
            <w:pPr>
              <w:spacing w:beforeLines="50"/>
              <w:jc w:val="center"/>
              <w:rPr>
                <w:sz w:val="24"/>
              </w:rPr>
            </w:pPr>
            <w:r w:rsidRPr="00EB0C74">
              <w:rPr>
                <w:rFonts w:hint="eastAsia"/>
                <w:sz w:val="24"/>
              </w:rPr>
              <w:t>成绩：</w:t>
            </w:r>
          </w:p>
        </w:tc>
      </w:tr>
    </w:tbl>
    <w:p w:rsidR="00397380" w:rsidRDefault="00397380" w:rsidP="00397380"/>
    <w:p w:rsidR="006463A1" w:rsidRDefault="006463A1"/>
    <w:sectPr w:rsidR="006463A1" w:rsidSect="006F71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8230E" w:rsidRDefault="0008230E" w:rsidP="00397380">
      <w:r>
        <w:separator/>
      </w:r>
    </w:p>
  </w:endnote>
  <w:endnote w:type="continuationSeparator" w:id="0">
    <w:p w:rsidR="0008230E" w:rsidRDefault="0008230E" w:rsidP="0039738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方正舒体简体">
    <w:altName w:val="黑体"/>
    <w:charset w:val="86"/>
    <w:family w:val="script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8230E" w:rsidRDefault="0008230E" w:rsidP="00397380">
      <w:r>
        <w:separator/>
      </w:r>
    </w:p>
  </w:footnote>
  <w:footnote w:type="continuationSeparator" w:id="0">
    <w:p w:rsidR="0008230E" w:rsidRDefault="0008230E" w:rsidP="0039738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635110"/>
    <w:multiLevelType w:val="hybridMultilevel"/>
    <w:tmpl w:val="4A8E8F3E"/>
    <w:lvl w:ilvl="0" w:tplc="B2D2965A">
      <w:start w:val="1"/>
      <w:numFmt w:val="chineseCountingThousand"/>
      <w:suff w:val="nothing"/>
      <w:lvlText w:val="%1、"/>
      <w:lvlJc w:val="left"/>
      <w:pPr>
        <w:ind w:left="420" w:hanging="420"/>
      </w:pPr>
      <w:rPr>
        <w:rFonts w:ascii="宋体" w:eastAsia="宋体" w:hAnsi="宋体"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C265612"/>
    <w:multiLevelType w:val="hybridMultilevel"/>
    <w:tmpl w:val="8916AD3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97380"/>
    <w:rsid w:val="0008230E"/>
    <w:rsid w:val="00397380"/>
    <w:rsid w:val="005307AB"/>
    <w:rsid w:val="00621284"/>
    <w:rsid w:val="006463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738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973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9738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973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97380"/>
    <w:rPr>
      <w:sz w:val="18"/>
      <w:szCs w:val="18"/>
    </w:rPr>
  </w:style>
  <w:style w:type="paragraph" w:styleId="a5">
    <w:name w:val="List Paragraph"/>
    <w:basedOn w:val="a"/>
    <w:uiPriority w:val="34"/>
    <w:qFormat/>
    <w:rsid w:val="00397380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39738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97380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705</Words>
  <Characters>4019</Characters>
  <Application>Microsoft Office Word</Application>
  <DocSecurity>0</DocSecurity>
  <Lines>33</Lines>
  <Paragraphs>9</Paragraphs>
  <ScaleCrop>false</ScaleCrop>
  <Company/>
  <LinksUpToDate>false</LinksUpToDate>
  <CharactersWithSpaces>4715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2016-10-19T04:58:00Z</dcterms:created>
  <dcterms:modified xsi:type="dcterms:W3CDTF">2016-10-19T04:58:00Z</dcterms:modified>
</cp:coreProperties>
</file>