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D826D" w14:textId="19313AF8" w:rsidR="00212514" w:rsidRDefault="00212514" w:rsidP="00212514">
      <w:pPr>
        <w:pStyle w:val="Heading1"/>
      </w:pPr>
      <w:r>
        <w:t>Reference Information</w:t>
      </w:r>
    </w:p>
    <w:p w14:paraId="288B92DA" w14:textId="0713AAFE" w:rsidR="00212514" w:rsidRDefault="00212514" w:rsidP="00212514">
      <w:pPr>
        <w:pStyle w:val="Heading1"/>
      </w:pPr>
      <w:proofErr w:type="spellStart"/>
      <w:r>
        <w:t>JavaFx</w:t>
      </w:r>
      <w:proofErr w:type="spellEnd"/>
      <w:r>
        <w:t xml:space="preserve"> </w:t>
      </w:r>
      <w:r w:rsidR="00376770">
        <w:t>Tutorial</w:t>
      </w:r>
    </w:p>
    <w:p w14:paraId="20CD25FB" w14:textId="707A9AEA" w:rsidR="00090FCC" w:rsidRDefault="00212514">
      <w:hyperlink r:id="rId4" w:history="1">
        <w:r w:rsidRPr="00F02A2F">
          <w:rPr>
            <w:rStyle w:val="Hyperlink"/>
          </w:rPr>
          <w:t>http://tutorials.jenkov.com/javafx/index.html</w:t>
        </w:r>
      </w:hyperlink>
    </w:p>
    <w:p w14:paraId="2A95E59D" w14:textId="36E68673" w:rsidR="00376770" w:rsidRDefault="00376770" w:rsidP="00376770">
      <w:pPr>
        <w:pStyle w:val="Heading1"/>
      </w:pPr>
      <w:r>
        <w:t>How to nest controllers</w:t>
      </w:r>
    </w:p>
    <w:p w14:paraId="52A08D76" w14:textId="1893865A" w:rsidR="00376770" w:rsidRDefault="00376770">
      <w:hyperlink r:id="rId5" w:history="1">
        <w:r w:rsidRPr="00F02A2F">
          <w:rPr>
            <w:rStyle w:val="Hyperlink"/>
          </w:rPr>
          <w:t>https://riptutorial.com/javafx/example/7285/nested-controllers</w:t>
        </w:r>
      </w:hyperlink>
    </w:p>
    <w:p w14:paraId="6E95E762" w14:textId="06CB8638" w:rsidR="00376770" w:rsidRDefault="00376770"/>
    <w:p w14:paraId="48E8B4D0" w14:textId="40965462" w:rsidR="009D4E1F" w:rsidRDefault="009D4E1F" w:rsidP="009D4E1F">
      <w:pPr>
        <w:pStyle w:val="Heading1"/>
      </w:pPr>
      <w:r>
        <w:t>JDBC</w:t>
      </w:r>
    </w:p>
    <w:p w14:paraId="636EA4E8" w14:textId="439A7DC7" w:rsidR="009D4E1F" w:rsidRDefault="009D4E1F">
      <w:hyperlink r:id="rId6" w:history="1">
        <w:r w:rsidRPr="00F02A2F">
          <w:rPr>
            <w:rStyle w:val="Hyperlink"/>
          </w:rPr>
          <w:t>https://docs.oracle.com/javase/tutorial/jdbc/basics/processingsqlstatements.html#creating_statements</w:t>
        </w:r>
      </w:hyperlink>
    </w:p>
    <w:p w14:paraId="18D8125D" w14:textId="4F081440" w:rsidR="00FC5FCF" w:rsidRDefault="00FC5FCF" w:rsidP="00FC5FCF">
      <w:pPr>
        <w:pStyle w:val="Heading1"/>
      </w:pPr>
      <w:proofErr w:type="spellStart"/>
      <w:r>
        <w:t>ControlsFX</w:t>
      </w:r>
      <w:proofErr w:type="spellEnd"/>
      <w:r>
        <w:t xml:space="preserve"> library info</w:t>
      </w:r>
    </w:p>
    <w:p w14:paraId="5D47F09D" w14:textId="47ACE29C" w:rsidR="00FC5FCF" w:rsidRDefault="00FC5FCF">
      <w:hyperlink r:id="rId7" w:history="1">
        <w:r w:rsidRPr="00F02A2F">
          <w:rPr>
            <w:rStyle w:val="Hyperlink"/>
          </w:rPr>
          <w:t>https://github.com/controlsfx/controlsfx/wiki/ControlsFX-Features</w:t>
        </w:r>
      </w:hyperlink>
    </w:p>
    <w:p w14:paraId="3BEB690A" w14:textId="77777777" w:rsidR="00FC5FCF" w:rsidRDefault="00FC5FCF"/>
    <w:p w14:paraId="01A71237" w14:textId="77777777" w:rsidR="009D4E1F" w:rsidRDefault="009D4E1F"/>
    <w:p w14:paraId="130C4A36" w14:textId="77777777" w:rsidR="00376770" w:rsidRDefault="00376770"/>
    <w:p w14:paraId="7695E14B" w14:textId="77777777" w:rsidR="00212514" w:rsidRDefault="00212514"/>
    <w:sectPr w:rsidR="0021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14"/>
    <w:rsid w:val="00090FCC"/>
    <w:rsid w:val="00212514"/>
    <w:rsid w:val="00376770"/>
    <w:rsid w:val="009D4E1F"/>
    <w:rsid w:val="00F96350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410"/>
  <w15:chartTrackingRefBased/>
  <w15:docId w15:val="{D2FAA4A4-375B-4F7D-8EDF-FB1CD2CD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5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2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trolsfx/controlsfx/wiki/ControlsFX-Fea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dbc/basics/processingsqlstatements.html#creating_statements" TargetMode="External"/><Relationship Id="rId5" Type="http://schemas.openxmlformats.org/officeDocument/2006/relationships/hyperlink" Target="https://riptutorial.com/javafx/example/7285/nested-controllers" TargetMode="External"/><Relationship Id="rId4" Type="http://schemas.openxmlformats.org/officeDocument/2006/relationships/hyperlink" Target="http://tutorials.jenkov.com/javafx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Bachman</dc:creator>
  <cp:keywords/>
  <dc:description/>
  <cp:lastModifiedBy>Bob Bachman</cp:lastModifiedBy>
  <cp:revision>4</cp:revision>
  <dcterms:created xsi:type="dcterms:W3CDTF">2020-10-26T18:02:00Z</dcterms:created>
  <dcterms:modified xsi:type="dcterms:W3CDTF">2020-10-26T21:32:00Z</dcterms:modified>
</cp:coreProperties>
</file>