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45CE" w14:textId="736C47D9" w:rsidR="00CA4E33" w:rsidRDefault="00E831CD" w:rsidP="00E831CD">
      <w:pPr>
        <w:pStyle w:val="ListParagraph"/>
        <w:numPr>
          <w:ilvl w:val="0"/>
          <w:numId w:val="1"/>
        </w:numPr>
      </w:pPr>
      <w:r>
        <w:t>In package.json add</w:t>
      </w:r>
    </w:p>
    <w:p w14:paraId="43AAB320" w14:textId="68E0C9D4" w:rsidR="00E831CD" w:rsidRDefault="00E831CD" w:rsidP="00E831CD">
      <w:pPr>
        <w:pStyle w:val="ListParagraph"/>
      </w:pPr>
      <w:r w:rsidRPr="00E831CD">
        <w:t>ng build --configuration production</w:t>
      </w:r>
    </w:p>
    <w:p w14:paraId="63C73486" w14:textId="4CCB8720" w:rsidR="00E831CD" w:rsidRDefault="00E831CD" w:rsidP="00E831CD">
      <w:pPr>
        <w:pStyle w:val="ListParagraph"/>
        <w:numPr>
          <w:ilvl w:val="0"/>
          <w:numId w:val="1"/>
        </w:numPr>
      </w:pPr>
      <w:r w:rsidRPr="00E831CD">
        <w:drawing>
          <wp:inline distT="0" distB="0" distL="0" distR="0" wp14:anchorId="370BB5EF" wp14:editId="1B1CAACA">
            <wp:extent cx="5731510" cy="2790190"/>
            <wp:effectExtent l="0" t="0" r="2540" b="0"/>
            <wp:docPr id="372474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749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D626" w14:textId="13BFCC2D" w:rsidR="00E831CD" w:rsidRDefault="00E831CD" w:rsidP="00E831CD">
      <w:pPr>
        <w:pStyle w:val="ListParagraph"/>
        <w:numPr>
          <w:ilvl w:val="0"/>
          <w:numId w:val="1"/>
        </w:numPr>
      </w:pPr>
      <w:r w:rsidRPr="00E831CD">
        <w:drawing>
          <wp:inline distT="0" distB="0" distL="0" distR="0" wp14:anchorId="4008A13B" wp14:editId="78F9E19A">
            <wp:extent cx="5731510" cy="606425"/>
            <wp:effectExtent l="0" t="0" r="2540" b="3175"/>
            <wp:docPr id="201427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79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3E54" w14:textId="22712F13" w:rsidR="00E831CD" w:rsidRDefault="00E831CD" w:rsidP="00E831CD">
      <w:pPr>
        <w:pStyle w:val="ListParagraph"/>
        <w:numPr>
          <w:ilvl w:val="0"/>
          <w:numId w:val="1"/>
        </w:numPr>
      </w:pPr>
      <w:r>
        <w:t>Transfer data to server via ssh client</w:t>
      </w:r>
    </w:p>
    <w:p w14:paraId="6A4AFBB6" w14:textId="1AD6DBBB" w:rsidR="00E831CD" w:rsidRDefault="00E831CD" w:rsidP="00E831CD">
      <w:pPr>
        <w:pStyle w:val="ListParagraph"/>
      </w:pPr>
      <w:r w:rsidRPr="00E831CD">
        <w:drawing>
          <wp:inline distT="0" distB="0" distL="0" distR="0" wp14:anchorId="3FB8551C" wp14:editId="10E50F87">
            <wp:extent cx="5731510" cy="3354070"/>
            <wp:effectExtent l="0" t="0" r="2540" b="0"/>
            <wp:docPr id="2092687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75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B14A" w14:textId="3A05DB5D" w:rsidR="00E831CD" w:rsidRDefault="00E831CD" w:rsidP="00E831CD">
      <w:pPr>
        <w:pStyle w:val="ListParagraph"/>
      </w:pPr>
    </w:p>
    <w:p w14:paraId="343FE0D3" w14:textId="0B67BF8D" w:rsidR="00E831CD" w:rsidRDefault="00E831CD" w:rsidP="00E831CD">
      <w:pPr>
        <w:pStyle w:val="ListParagraph"/>
        <w:numPr>
          <w:ilvl w:val="0"/>
          <w:numId w:val="1"/>
        </w:numPr>
      </w:pPr>
      <w:r>
        <w:t xml:space="preserve">Check files </w:t>
      </w:r>
      <w:r w:rsidRPr="00E831CD">
        <w:drawing>
          <wp:inline distT="0" distB="0" distL="0" distR="0" wp14:anchorId="262C4723" wp14:editId="02241ADA">
            <wp:extent cx="5731510" cy="810895"/>
            <wp:effectExtent l="0" t="0" r="2540" b="8255"/>
            <wp:docPr id="11607630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306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31A0" w14:textId="5E39853E" w:rsidR="00E831CD" w:rsidRDefault="00E831CD" w:rsidP="00E831CD">
      <w:pPr>
        <w:pStyle w:val="ListParagraph"/>
        <w:numPr>
          <w:ilvl w:val="0"/>
          <w:numId w:val="1"/>
        </w:numPr>
      </w:pPr>
      <w:r>
        <w:lastRenderedPageBreak/>
        <w:t xml:space="preserve">Create a folder in tomcat webapps and copy files into it </w:t>
      </w:r>
      <w:r w:rsidRPr="00E831CD">
        <w:drawing>
          <wp:inline distT="0" distB="0" distL="0" distR="0" wp14:anchorId="5FB98A44" wp14:editId="306042A6">
            <wp:extent cx="5731510" cy="624205"/>
            <wp:effectExtent l="0" t="0" r="2540" b="4445"/>
            <wp:docPr id="68270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05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25B3E"/>
    <w:multiLevelType w:val="hybridMultilevel"/>
    <w:tmpl w:val="70A04B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B1"/>
    <w:rsid w:val="000320B1"/>
    <w:rsid w:val="00CA4E33"/>
    <w:rsid w:val="00E8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DB3D"/>
  <w15:chartTrackingRefBased/>
  <w15:docId w15:val="{FCBCC581-97EF-4340-87B5-6E718E5C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D22124491 Naveen Maheswaran</dc:creator>
  <cp:keywords/>
  <dc:description/>
  <cp:lastModifiedBy>D22124491 Naveen Maheswaran</cp:lastModifiedBy>
  <cp:revision>2</cp:revision>
  <dcterms:created xsi:type="dcterms:W3CDTF">2023-10-20T21:34:00Z</dcterms:created>
  <dcterms:modified xsi:type="dcterms:W3CDTF">2023-10-20T21:41:00Z</dcterms:modified>
</cp:coreProperties>
</file>