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FA14" w14:textId="0E0C188E" w:rsidR="00CA3CC6" w:rsidRPr="00D07ECC" w:rsidRDefault="00D07ECC">
      <w:pPr>
        <w:rPr>
          <w:rFonts w:ascii="Times New Roman" w:hAnsi="Times New Roman" w:cs="Times New Roman"/>
        </w:rPr>
      </w:pPr>
      <w:r w:rsidRPr="00D07ECC">
        <w:rPr>
          <w:rFonts w:ascii="Times New Roman" w:hAnsi="Times New Roman" w:cs="Times New Roman"/>
        </w:rPr>
        <w:t xml:space="preserve">Lluvia de ideas Proyecto – </w:t>
      </w:r>
      <w:r w:rsidRPr="00D07ECC">
        <w:rPr>
          <w:rFonts w:ascii="Times New Roman" w:hAnsi="Times New Roman" w:cs="Times New Roman"/>
          <w:b/>
          <w:bCs/>
        </w:rPr>
        <w:t>Proyecto integrador</w:t>
      </w:r>
      <w:r w:rsidRPr="00D07ECC">
        <w:rPr>
          <w:rFonts w:ascii="Times New Roman" w:hAnsi="Times New Roman" w:cs="Times New Roman"/>
        </w:rPr>
        <w:t xml:space="preserve"> </w:t>
      </w:r>
    </w:p>
    <w:p w14:paraId="5DC3AB49" w14:textId="48A37E9C" w:rsidR="00D07ECC" w:rsidRPr="00D07ECC" w:rsidRDefault="00D07ECC" w:rsidP="00D07E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07ECC">
        <w:rPr>
          <w:rFonts w:ascii="Times New Roman" w:hAnsi="Times New Roman" w:cs="Times New Roman"/>
        </w:rPr>
        <w:t xml:space="preserve">Gestión ineficiente del agua para mantenimiento y producción de cultivos. </w:t>
      </w:r>
    </w:p>
    <w:p w14:paraId="6DC77421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Riego manual</w:t>
      </w:r>
      <w:r w:rsidR="00D07ECC" w:rsidRPr="00D07ECC">
        <w:rPr>
          <w:rFonts w:ascii="Times New Roman" w:hAnsi="Times New Roman" w:cs="Times New Roman"/>
        </w:rPr>
        <w:t>.</w:t>
      </w:r>
    </w:p>
    <w:p w14:paraId="2268B560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 xml:space="preserve">Uso intensivo de mano de obra </w:t>
      </w:r>
    </w:p>
    <w:p w14:paraId="6A62F42D" w14:textId="77777777" w:rsidR="00046B09" w:rsidRDefault="00D07ECC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Desperdicio de agua por falta de control sobre el riego.</w:t>
      </w:r>
    </w:p>
    <w:p w14:paraId="6F560F58" w14:textId="509BA0C6" w:rsidR="0016435F" w:rsidRPr="00046B09" w:rsidRDefault="00D07ECC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Riego excesivo</w:t>
      </w:r>
      <w:r w:rsidR="0016435F" w:rsidRPr="00046B09">
        <w:rPr>
          <w:rFonts w:ascii="Times New Roman" w:hAnsi="Times New Roman" w:cs="Times New Roman"/>
        </w:rPr>
        <w:t>.</w:t>
      </w:r>
    </w:p>
    <w:p w14:paraId="46C5ED9E" w14:textId="3BE645EA" w:rsidR="00046B09" w:rsidRDefault="00D07ECC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07ECC">
        <w:rPr>
          <w:rFonts w:ascii="Times New Roman" w:hAnsi="Times New Roman" w:cs="Times New Roman"/>
        </w:rPr>
        <w:t xml:space="preserve">Poca disponibilidad de agua en tiempo de </w:t>
      </w:r>
      <w:r w:rsidR="00007CA3" w:rsidRPr="00D07ECC">
        <w:rPr>
          <w:rFonts w:ascii="Times New Roman" w:hAnsi="Times New Roman" w:cs="Times New Roman"/>
        </w:rPr>
        <w:t>sequía</w:t>
      </w:r>
      <w:r w:rsidRPr="00D07ECC">
        <w:rPr>
          <w:rFonts w:ascii="Times New Roman" w:hAnsi="Times New Roman" w:cs="Times New Roman"/>
        </w:rPr>
        <w:t xml:space="preserve"> o alta demanda hídrica.</w:t>
      </w:r>
    </w:p>
    <w:p w14:paraId="64B9B1AC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Sostenibilidad de la huerta en riesgo.</w:t>
      </w:r>
    </w:p>
    <w:p w14:paraId="768DEC72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Saturación del suelo</w:t>
      </w:r>
    </w:p>
    <w:p w14:paraId="315FA1C6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 xml:space="preserve">Crecimiento negativo de plantas </w:t>
      </w:r>
    </w:p>
    <w:p w14:paraId="4A709BF3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Desperdicio de agua.</w:t>
      </w:r>
    </w:p>
    <w:p w14:paraId="1889799C" w14:textId="77777777" w:rsid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>Aumentos de costos operativos.</w:t>
      </w:r>
    </w:p>
    <w:p w14:paraId="71AE62C7" w14:textId="538E636F" w:rsidR="0016435F" w:rsidRPr="00046B09" w:rsidRDefault="0016435F" w:rsidP="00046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46B09">
        <w:rPr>
          <w:rFonts w:ascii="Times New Roman" w:hAnsi="Times New Roman" w:cs="Times New Roman"/>
        </w:rPr>
        <w:t xml:space="preserve">Desequilibrio ecológico. </w:t>
      </w:r>
    </w:p>
    <w:sectPr w:rsidR="0016435F" w:rsidRPr="00046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C791E"/>
    <w:multiLevelType w:val="hybridMultilevel"/>
    <w:tmpl w:val="9FBEA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CC"/>
    <w:rsid w:val="00007CA3"/>
    <w:rsid w:val="00046B09"/>
    <w:rsid w:val="0016435F"/>
    <w:rsid w:val="002757D3"/>
    <w:rsid w:val="008101F4"/>
    <w:rsid w:val="00844037"/>
    <w:rsid w:val="00B426C7"/>
    <w:rsid w:val="00CA3CC6"/>
    <w:rsid w:val="00D07ECC"/>
    <w:rsid w:val="00F3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F4D8"/>
  <w15:chartTrackingRefBased/>
  <w15:docId w15:val="{64765318-FD1A-4408-BF5C-9E3415AF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3</cp:revision>
  <dcterms:created xsi:type="dcterms:W3CDTF">2024-08-27T19:13:00Z</dcterms:created>
  <dcterms:modified xsi:type="dcterms:W3CDTF">2024-08-28T15:43:00Z</dcterms:modified>
</cp:coreProperties>
</file>