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B02FD" w14:textId="646E7BEF" w:rsidR="008A2343" w:rsidRDefault="00BF13FD" w:rsidP="00180585">
      <w:pPr>
        <w:rPr>
          <w:b/>
          <w:lang w:val="en-US"/>
        </w:rPr>
      </w:pPr>
      <w:r w:rsidRPr="00BF13FD">
        <w:rPr>
          <w:b/>
          <w:lang w:val="en-US"/>
        </w:rPr>
        <w:t>What are we looking for?</w:t>
      </w:r>
    </w:p>
    <w:p w14:paraId="7D9574EF" w14:textId="07CA9579" w:rsidR="00BF13FD" w:rsidRDefault="00BF13FD" w:rsidP="00180585">
      <w:pPr>
        <w:rPr>
          <w:b/>
          <w:lang w:val="en-US"/>
        </w:rPr>
      </w:pPr>
    </w:p>
    <w:p w14:paraId="6B25FD57" w14:textId="77777777" w:rsidR="00A679FE" w:rsidRDefault="00BF13FD" w:rsidP="00BF13FD">
      <w:pPr>
        <w:rPr>
          <w:lang w:val="en-US"/>
        </w:rPr>
      </w:pPr>
      <w:r>
        <w:rPr>
          <w:lang w:val="en-US"/>
        </w:rPr>
        <w:t xml:space="preserve">We are looking for a part-time Network Administrator to fulfil </w:t>
      </w:r>
      <w:r w:rsidR="00FC3E85">
        <w:rPr>
          <w:lang w:val="en-US"/>
        </w:rPr>
        <w:t xml:space="preserve">the necessary tasks </w:t>
      </w:r>
      <w:r w:rsidR="00A679FE">
        <w:rPr>
          <w:lang w:val="en-US"/>
        </w:rPr>
        <w:t>related to network administration. We are looking for extended experience in the use of Microsoft Server, Active Directory, IIS or NGINX or Apache, and Domain Controller.</w:t>
      </w:r>
    </w:p>
    <w:p w14:paraId="3E467B88" w14:textId="77777777" w:rsidR="00A679FE" w:rsidRDefault="00A679FE" w:rsidP="00BF13FD">
      <w:pPr>
        <w:rPr>
          <w:lang w:val="en-US"/>
        </w:rPr>
      </w:pPr>
    </w:p>
    <w:p w14:paraId="01D4F696" w14:textId="0C041A23" w:rsidR="00BF13FD" w:rsidRDefault="00A679FE" w:rsidP="00BF13FD">
      <w:pPr>
        <w:rPr>
          <w:b/>
          <w:lang w:val="en-US"/>
        </w:rPr>
      </w:pPr>
      <w:r w:rsidRPr="00A679FE">
        <w:rPr>
          <w:b/>
          <w:lang w:val="en-US"/>
        </w:rPr>
        <w:t xml:space="preserve">What will you be doing? </w:t>
      </w:r>
    </w:p>
    <w:p w14:paraId="146B7128" w14:textId="78E0C719" w:rsidR="00A679FE" w:rsidRDefault="00A679FE" w:rsidP="00BF13FD">
      <w:pPr>
        <w:rPr>
          <w:b/>
          <w:lang w:val="en-US"/>
        </w:rPr>
      </w:pPr>
    </w:p>
    <w:p w14:paraId="3A9345A3" w14:textId="77777777" w:rsidR="00CD5D1E" w:rsidRPr="00CD5D1E" w:rsidRDefault="00CD5D1E" w:rsidP="00CD5D1E">
      <w:pPr>
        <w:pStyle w:val="ListParagraph"/>
        <w:numPr>
          <w:ilvl w:val="0"/>
          <w:numId w:val="2"/>
        </w:numPr>
      </w:pPr>
      <w:r w:rsidRPr="00CD5D1E">
        <w:t xml:space="preserve">Assist in network design and implementation as well as integration to internal and </w:t>
      </w:r>
      <w:proofErr w:type="gramStart"/>
      <w:r w:rsidRPr="00CD5D1E">
        <w:t>third party</w:t>
      </w:r>
      <w:proofErr w:type="gramEnd"/>
      <w:r w:rsidRPr="00CD5D1E">
        <w:t xml:space="preserve"> systems</w:t>
      </w:r>
    </w:p>
    <w:p w14:paraId="3EE34B17" w14:textId="77777777" w:rsidR="00CD5D1E" w:rsidRPr="00CD5D1E" w:rsidRDefault="00CD5D1E" w:rsidP="00CD5D1E">
      <w:pPr>
        <w:pStyle w:val="ListParagraph"/>
        <w:numPr>
          <w:ilvl w:val="0"/>
          <w:numId w:val="2"/>
        </w:numPr>
      </w:pPr>
      <w:r w:rsidRPr="00CD5D1E">
        <w:t xml:space="preserve">Installation, configuration, maintenance, and reliable operation of </w:t>
      </w:r>
      <w:proofErr w:type="spellStart"/>
      <w:r w:rsidRPr="00CD5D1E">
        <w:t>Fittleworth</w:t>
      </w:r>
      <w:proofErr w:type="spellEnd"/>
      <w:r w:rsidRPr="00CD5D1E">
        <w:t xml:space="preserve"> networks ensuring user access to the services they need, network availability and acceptable response times</w:t>
      </w:r>
    </w:p>
    <w:p w14:paraId="30C49922" w14:textId="77777777" w:rsidR="00CD5D1E" w:rsidRPr="00CD5D1E" w:rsidRDefault="00CD5D1E" w:rsidP="00CD5D1E">
      <w:pPr>
        <w:pStyle w:val="ListParagraph"/>
        <w:numPr>
          <w:ilvl w:val="0"/>
          <w:numId w:val="2"/>
        </w:numPr>
      </w:pPr>
      <w:r w:rsidRPr="00CD5D1E">
        <w:t>Troubleshoot network errors by running diagnostics, documenting problems and resolutions, prioritising problems, and assessing impact of incidents</w:t>
      </w:r>
    </w:p>
    <w:p w14:paraId="013376C9" w14:textId="77777777" w:rsidR="00CD5D1E" w:rsidRPr="00CD5D1E" w:rsidRDefault="00CD5D1E" w:rsidP="00CD5D1E">
      <w:pPr>
        <w:pStyle w:val="ListParagraph"/>
        <w:numPr>
          <w:ilvl w:val="0"/>
          <w:numId w:val="2"/>
        </w:numPr>
      </w:pPr>
      <w:r w:rsidRPr="00CD5D1E">
        <w:t>Manage, optimise and maintain the network-monitoring tool in order to ensure complete monitoring of network, services, hardware and applications to provide optimal performance and consistent end user experience</w:t>
      </w:r>
    </w:p>
    <w:p w14:paraId="6242F36E" w14:textId="6143153A" w:rsidR="00A679FE" w:rsidRDefault="00A679FE" w:rsidP="00BF13FD">
      <w:pPr>
        <w:rPr>
          <w:lang w:val="en-US"/>
        </w:rPr>
      </w:pPr>
    </w:p>
    <w:p w14:paraId="65924D7A" w14:textId="7C0E482F" w:rsidR="00CD5D1E" w:rsidRDefault="00CD5D1E" w:rsidP="00BF13FD">
      <w:pPr>
        <w:rPr>
          <w:b/>
          <w:lang w:val="en-US"/>
        </w:rPr>
      </w:pPr>
      <w:r w:rsidRPr="00CD5D1E">
        <w:rPr>
          <w:b/>
          <w:lang w:val="en-US"/>
        </w:rPr>
        <w:t>What do we expect from you?</w:t>
      </w:r>
    </w:p>
    <w:p w14:paraId="4AF41D19" w14:textId="120D22D3" w:rsidR="00CD5D1E" w:rsidRDefault="00CD5D1E" w:rsidP="00BF13FD">
      <w:pPr>
        <w:rPr>
          <w:b/>
          <w:lang w:val="en-US"/>
        </w:rPr>
      </w:pPr>
    </w:p>
    <w:p w14:paraId="210DCB00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Higher education in Computer Network or related subject</w:t>
      </w:r>
    </w:p>
    <w:p w14:paraId="293174BA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Certification in networking (</w:t>
      </w:r>
      <w:proofErr w:type="spellStart"/>
      <w:r w:rsidRPr="00CD5D1E">
        <w:t>ie</w:t>
      </w:r>
      <w:proofErr w:type="spellEnd"/>
      <w:r w:rsidRPr="00CD5D1E">
        <w:t xml:space="preserve">. Cisco, Juniper, </w:t>
      </w:r>
      <w:proofErr w:type="spellStart"/>
      <w:r w:rsidRPr="00CD5D1E">
        <w:t>FortiNet</w:t>
      </w:r>
      <w:proofErr w:type="spellEnd"/>
      <w:r w:rsidRPr="00CD5D1E">
        <w:t>)</w:t>
      </w:r>
    </w:p>
    <w:p w14:paraId="6957C01C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Strong general IT knowledge with proven experience with WAN &amp; LAN, cloud-based telephony systems, business continuity, network monitoring, supporting Microsoft Azure and 365 services, and Microsoft Dynamics 365</w:t>
      </w:r>
    </w:p>
    <w:p w14:paraId="6671E961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Good understanding of the seven OSI layers</w:t>
      </w:r>
    </w:p>
    <w:p w14:paraId="3B132E11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Networking professional’s membership (</w:t>
      </w:r>
      <w:proofErr w:type="spellStart"/>
      <w:r w:rsidRPr="00CD5D1E">
        <w:t>ie</w:t>
      </w:r>
      <w:proofErr w:type="spellEnd"/>
      <w:r w:rsidRPr="00CD5D1E">
        <w:t>. IET, IEEE)</w:t>
      </w:r>
    </w:p>
    <w:p w14:paraId="69DB175E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Passion for technology and its application to resolve business problems</w:t>
      </w:r>
    </w:p>
    <w:p w14:paraId="151C5F25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Possess analytical and problem-solving skills with a desire to learn and develop</w:t>
      </w:r>
    </w:p>
    <w:p w14:paraId="7C7ADACA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Positive collaborator and driven by delivering results for end-users / customers</w:t>
      </w:r>
    </w:p>
    <w:p w14:paraId="10287B1C" w14:textId="77777777" w:rsidR="00CD5D1E" w:rsidRPr="00CD5D1E" w:rsidRDefault="00CD5D1E" w:rsidP="00CD5D1E">
      <w:pPr>
        <w:pStyle w:val="ListParagraph"/>
        <w:numPr>
          <w:ilvl w:val="0"/>
          <w:numId w:val="4"/>
        </w:numPr>
      </w:pPr>
      <w:r w:rsidRPr="00CD5D1E">
        <w:t>Full UK Driving License</w:t>
      </w:r>
    </w:p>
    <w:p w14:paraId="1CFDAADB" w14:textId="0D5335A4" w:rsidR="00CD5D1E" w:rsidRDefault="00CD5D1E" w:rsidP="00BF13FD">
      <w:pPr>
        <w:rPr>
          <w:b/>
          <w:lang w:val="en-US"/>
        </w:rPr>
      </w:pPr>
    </w:p>
    <w:p w14:paraId="4C3D89C7" w14:textId="13740F34" w:rsidR="00770E81" w:rsidRDefault="00770E81" w:rsidP="00BF13FD">
      <w:pPr>
        <w:rPr>
          <w:b/>
          <w:lang w:val="en-US"/>
        </w:rPr>
      </w:pPr>
      <w:r>
        <w:rPr>
          <w:b/>
          <w:lang w:val="en-US"/>
        </w:rPr>
        <w:t>Characteristics</w:t>
      </w:r>
    </w:p>
    <w:p w14:paraId="66780C6A" w14:textId="6D64EFBC" w:rsidR="00770E81" w:rsidRDefault="00770E81" w:rsidP="00BF13FD">
      <w:pPr>
        <w:rPr>
          <w:lang w:val="en-US"/>
        </w:rPr>
      </w:pPr>
    </w:p>
    <w:p w14:paraId="55A9DD57" w14:textId="2256E991" w:rsidR="00770E81" w:rsidRPr="00770E81" w:rsidRDefault="00770E81" w:rsidP="00770E81">
      <w:pPr>
        <w:pStyle w:val="ListParagraph"/>
        <w:numPr>
          <w:ilvl w:val="0"/>
          <w:numId w:val="6"/>
        </w:numPr>
      </w:pPr>
      <w:r w:rsidRPr="00770E81">
        <w:t>Adaptability</w:t>
      </w:r>
      <w:bookmarkStart w:id="0" w:name="_GoBack"/>
      <w:bookmarkEnd w:id="0"/>
    </w:p>
    <w:p w14:paraId="709D37AE" w14:textId="3F0FBCC6" w:rsidR="00770E81" w:rsidRPr="00770E81" w:rsidRDefault="00770E81" w:rsidP="00770E81">
      <w:pPr>
        <w:pStyle w:val="ListParagraph"/>
        <w:numPr>
          <w:ilvl w:val="0"/>
          <w:numId w:val="6"/>
        </w:numPr>
      </w:pPr>
      <w:r w:rsidRPr="00770E81">
        <w:t>Desire to Learn</w:t>
      </w:r>
    </w:p>
    <w:p w14:paraId="5A6E0FB0" w14:textId="44E91191" w:rsidR="00770E81" w:rsidRPr="00770E81" w:rsidRDefault="00770E81" w:rsidP="00770E81">
      <w:pPr>
        <w:pStyle w:val="ListParagraph"/>
        <w:numPr>
          <w:ilvl w:val="0"/>
          <w:numId w:val="6"/>
        </w:numPr>
      </w:pPr>
      <w:r w:rsidRPr="00770E81">
        <w:t>Ability to Learn</w:t>
      </w:r>
    </w:p>
    <w:p w14:paraId="4B5CA7FB" w14:textId="46E7E7CD" w:rsidR="00770E81" w:rsidRPr="00770E81" w:rsidRDefault="00770E81" w:rsidP="00770E81">
      <w:pPr>
        <w:pStyle w:val="ListParagraph"/>
        <w:numPr>
          <w:ilvl w:val="0"/>
          <w:numId w:val="6"/>
        </w:numPr>
      </w:pPr>
      <w:r w:rsidRPr="00770E81">
        <w:t>Software Fluency</w:t>
      </w:r>
    </w:p>
    <w:p w14:paraId="3CA5283E" w14:textId="1CDE5616" w:rsidR="00770E81" w:rsidRPr="00770E81" w:rsidRDefault="00770E81" w:rsidP="00770E81">
      <w:pPr>
        <w:pStyle w:val="ListParagraph"/>
        <w:numPr>
          <w:ilvl w:val="0"/>
          <w:numId w:val="6"/>
        </w:numPr>
      </w:pPr>
      <w:r w:rsidRPr="00770E81">
        <w:t>Tenacity</w:t>
      </w:r>
    </w:p>
    <w:p w14:paraId="2705A71F" w14:textId="7C14C2E6" w:rsidR="00770E81" w:rsidRPr="00770E81" w:rsidRDefault="00770E81" w:rsidP="00770E81">
      <w:pPr>
        <w:pStyle w:val="ListParagraph"/>
        <w:numPr>
          <w:ilvl w:val="0"/>
          <w:numId w:val="6"/>
        </w:numPr>
      </w:pPr>
      <w:r w:rsidRPr="00770E81">
        <w:t>Attention to Detail</w:t>
      </w:r>
    </w:p>
    <w:p w14:paraId="1EE90683" w14:textId="098CDD5C" w:rsidR="00770E81" w:rsidRPr="00770E81" w:rsidRDefault="00770E81" w:rsidP="00770E81">
      <w:pPr>
        <w:pStyle w:val="ListParagraph"/>
        <w:numPr>
          <w:ilvl w:val="0"/>
          <w:numId w:val="6"/>
        </w:numPr>
      </w:pPr>
      <w:r w:rsidRPr="00770E81">
        <w:t>Responsivenes</w:t>
      </w:r>
      <w:r>
        <w:t>s</w:t>
      </w:r>
    </w:p>
    <w:p w14:paraId="6CAB968B" w14:textId="2F00A989" w:rsidR="00770E81" w:rsidRPr="00770E81" w:rsidRDefault="00770E81" w:rsidP="00770E81">
      <w:pPr>
        <w:pStyle w:val="ListParagraph"/>
        <w:numPr>
          <w:ilvl w:val="0"/>
          <w:numId w:val="6"/>
        </w:numPr>
      </w:pPr>
      <w:r w:rsidRPr="00770E81">
        <w:t xml:space="preserve">Recognizing </w:t>
      </w:r>
      <w:proofErr w:type="gramStart"/>
      <w:r w:rsidRPr="00770E81">
        <w:t>IT's</w:t>
      </w:r>
      <w:proofErr w:type="gramEnd"/>
      <w:r w:rsidRPr="00770E81">
        <w:t xml:space="preserve"> Role</w:t>
      </w:r>
    </w:p>
    <w:p w14:paraId="544DFE99" w14:textId="77777777" w:rsidR="00770E81" w:rsidRPr="00770E81" w:rsidRDefault="00770E81" w:rsidP="00BF13FD">
      <w:pPr>
        <w:rPr>
          <w:lang w:val="en-US"/>
        </w:rPr>
      </w:pPr>
    </w:p>
    <w:sectPr w:rsidR="00770E81" w:rsidRPr="00770E81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B6673"/>
    <w:multiLevelType w:val="hybridMultilevel"/>
    <w:tmpl w:val="40ECE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145D3"/>
    <w:multiLevelType w:val="multilevel"/>
    <w:tmpl w:val="BFD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04E6A"/>
    <w:multiLevelType w:val="hybridMultilevel"/>
    <w:tmpl w:val="09CE8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C17A0"/>
    <w:multiLevelType w:val="multilevel"/>
    <w:tmpl w:val="1E7E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64BC0"/>
    <w:multiLevelType w:val="hybridMultilevel"/>
    <w:tmpl w:val="A92A4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807F6"/>
    <w:multiLevelType w:val="multilevel"/>
    <w:tmpl w:val="190E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18"/>
    <w:rsid w:val="00180585"/>
    <w:rsid w:val="00323B31"/>
    <w:rsid w:val="005D2E30"/>
    <w:rsid w:val="00770E81"/>
    <w:rsid w:val="008A2343"/>
    <w:rsid w:val="00A679FE"/>
    <w:rsid w:val="00B426BA"/>
    <w:rsid w:val="00BF13FD"/>
    <w:rsid w:val="00C57098"/>
    <w:rsid w:val="00CD5D1E"/>
    <w:rsid w:val="00F03918"/>
    <w:rsid w:val="00FC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BE74"/>
  <w15:chartTrackingRefBased/>
  <w15:docId w15:val="{D0BAB505-7106-4693-A460-1FED4F11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5D1E"/>
    <w:pPr>
      <w:ind w:left="720"/>
      <w:contextualSpacing/>
    </w:pPr>
  </w:style>
  <w:style w:type="paragraph" w:customStyle="1" w:styleId="trt0xe">
    <w:name w:val="trt0xe"/>
    <w:basedOn w:val="Normal"/>
    <w:rsid w:val="00770E8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7" ma:contentTypeDescription="Create a new document." ma:contentTypeScope="" ma:versionID="1713b67560f60f48cceda96838a8d847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9938fffaf1edd7d1db1acecad5a70efa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BC5BAF-D3DA-4B62-9A4C-8D27AE907F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8BCBB7-F48E-45DA-BD19-4DDAC73117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62D17-ECC2-455E-BC53-EB2C9AB2AB90}">
  <ds:schemaRefs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www.w3.org/XML/1998/namespace"/>
    <ds:schemaRef ds:uri="9a569939-0db0-4e3c-aef4-73f7d3b1dd8b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7ac2e845-e209-4bd0-8853-f0a40aad2a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4</cp:revision>
  <dcterms:created xsi:type="dcterms:W3CDTF">2021-10-11T14:42:00Z</dcterms:created>
  <dcterms:modified xsi:type="dcterms:W3CDTF">2021-11-29T10:34:00Z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