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5C3012">
        <w:tc>
          <w:tcPr>
            <w:tcW w:w="9214" w:type="dxa"/>
          </w:tcPr>
          <w:p w:rsidR="00513370" w:rsidRPr="00BC01D0" w:rsidRDefault="00F130BF" w:rsidP="003F4D9E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M8</w:t>
            </w:r>
            <w:r w:rsidR="004D55A7">
              <w:rPr>
                <w:rFonts w:cs="Arial"/>
                <w:b/>
              </w:rPr>
              <w:t xml:space="preserve"> – 2800 </w:t>
            </w:r>
            <w:proofErr w:type="spellStart"/>
            <w:r w:rsidR="004D55A7">
              <w:rPr>
                <w:rFonts w:cs="Arial"/>
                <w:b/>
              </w:rPr>
              <w:t>Hr</w:t>
            </w:r>
            <w:proofErr w:type="spellEnd"/>
          </w:p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proofErr w:type="spellStart"/>
            <w:r w:rsidRPr="00BC01D0">
              <w:rPr>
                <w:rFonts w:cs="Arial"/>
                <w:b/>
              </w:rPr>
              <w:t>Conveyor</w:t>
            </w:r>
            <w:proofErr w:type="spellEnd"/>
            <w:r w:rsidRPr="00BC01D0">
              <w:rPr>
                <w:rFonts w:cs="Arial"/>
                <w:b/>
              </w:rPr>
              <w:t xml:space="preserve"> </w:t>
            </w:r>
            <w:proofErr w:type="spellStart"/>
            <w:r w:rsidRPr="00BC01D0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513370" w:rsidRPr="00CD6767" w:rsidTr="003F4D9E">
        <w:trPr>
          <w:trHeight w:val="275"/>
        </w:trPr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1560"/>
        <w:gridCol w:w="2126"/>
        <w:gridCol w:w="2268"/>
      </w:tblGrid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887070" w:rsidRDefault="008C0DCF" w:rsidP="00460B97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DD04DE" w:rsidRPr="00887070" w:rsidRDefault="00BA702A" w:rsidP="00460B97">
            <w:pPr>
              <w:jc w:val="center"/>
            </w:pPr>
            <w:r>
              <w:t>51335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Correa en V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810680" w:rsidP="003F4D9E">
            <w:pPr>
              <w:jc w:val="center"/>
              <w:rPr>
                <w:rFonts w:cs="Arial"/>
              </w:rPr>
            </w:pPr>
            <w:r w:rsidRPr="00810680">
              <w:rPr>
                <w:rFonts w:cs="Arial"/>
              </w:rPr>
              <w:t>1038714-008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Pastillas de freno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5400051-010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 w:rsidRPr="00BA702A">
              <w:rPr>
                <w:rFonts w:cs="Arial"/>
              </w:rPr>
              <w:t>5400051010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bookmarkStart w:id="0" w:name="_GoBack"/>
            <w:bookmarkEnd w:id="0"/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6800501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DD04D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Filtro de combustible 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5000102-002</w:t>
            </w:r>
          </w:p>
        </w:tc>
        <w:tc>
          <w:tcPr>
            <w:tcW w:w="2268" w:type="dxa"/>
          </w:tcPr>
          <w:p w:rsidR="008C0DCF" w:rsidRPr="00CD6767" w:rsidRDefault="00BA702A" w:rsidP="008C0D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</w:t>
            </w:r>
            <w:r w:rsidR="001A1682">
              <w:rPr>
                <w:rFonts w:cs="Arial"/>
              </w:rPr>
              <w:t>166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8C0DCF" w:rsidP="003F4D9E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268" w:type="dxa"/>
          </w:tcPr>
          <w:p w:rsidR="00DD04DE" w:rsidRPr="00CD6767" w:rsidRDefault="003A6C2D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Piola Freno de mano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058230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845AEF" w:rsidP="00BC01D0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API GL-4 8</w:t>
            </w:r>
            <w:r w:rsidR="00BC01D0">
              <w:rPr>
                <w:rFonts w:cs="Arial"/>
              </w:rPr>
              <w:t>0</w:t>
            </w:r>
            <w:r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diferencial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5545CF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845AEF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DOT 4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</w:tbl>
    <w:p w:rsidR="0057685B" w:rsidRPr="00CD6767" w:rsidRDefault="0057685B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3F4D9E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</w:p>
        </w:tc>
      </w:tr>
      <w:tr w:rsidR="004D55A7" w:rsidRPr="00CD6767" w:rsidTr="003F4D9E">
        <w:tc>
          <w:tcPr>
            <w:tcW w:w="9214" w:type="dxa"/>
          </w:tcPr>
          <w:p w:rsidR="004D55A7" w:rsidRPr="00CD6767" w:rsidRDefault="004D55A7" w:rsidP="003F4D9E">
            <w:pPr>
              <w:rPr>
                <w:rFonts w:cs="Arial"/>
                <w:b/>
              </w:rPr>
            </w:pPr>
          </w:p>
        </w:tc>
      </w:tr>
    </w:tbl>
    <w:p w:rsidR="003F4D9E" w:rsidRPr="00CD6767" w:rsidRDefault="003F4D9E" w:rsidP="00513370">
      <w:pPr>
        <w:spacing w:line="240" w:lineRule="auto"/>
        <w:rPr>
          <w:rFonts w:cs="Arial"/>
          <w:b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513370" w:rsidRPr="00CD6767" w:rsidRDefault="00513370" w:rsidP="00513370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</w:t>
      </w:r>
    </w:p>
    <w:p w:rsidR="00513370" w:rsidRPr="00CD6767" w:rsidRDefault="00661204" w:rsidP="0051337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M8</w:t>
      </w:r>
      <w:r w:rsidR="004D55A7">
        <w:rPr>
          <w:rFonts w:cs="Arial"/>
          <w:b/>
        </w:rPr>
        <w:t xml:space="preserve"> – 2800 </w:t>
      </w:r>
      <w:proofErr w:type="spellStart"/>
      <w:r w:rsidR="004D55A7">
        <w:rPr>
          <w:rFonts w:cs="Arial"/>
          <w:b/>
        </w:rPr>
        <w:t>Hr</w:t>
      </w:r>
      <w:proofErr w:type="spellEnd"/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513370" w:rsidRPr="00CD6767" w:rsidRDefault="00513370" w:rsidP="00513370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</w:t>
      </w:r>
      <w:r w:rsidR="00661204">
        <w:rPr>
          <w:rFonts w:cs="Arial"/>
          <w:b/>
        </w:rPr>
        <w:t xml:space="preserve">   </w:t>
      </w:r>
      <w:r w:rsidRPr="00CD6767">
        <w:rPr>
          <w:rFonts w:cs="Arial"/>
          <w:b/>
        </w:rPr>
        <w:t xml:space="preserve">MEC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132584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  <w:p w:rsidR="00661CB9" w:rsidRPr="00CD6767" w:rsidRDefault="00661CB9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estado de </w:t>
            </w:r>
            <w:r w:rsidR="00132584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132584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661204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correa en V</w:t>
            </w:r>
            <w:r w:rsidR="008C3351" w:rsidRPr="00CD6767">
              <w:rPr>
                <w:rFonts w:cs="Arial"/>
              </w:rPr>
              <w:t xml:space="preserve"> y revisar correcto funcionamiento del alternador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251D5" w:rsidRPr="00CD6767" w:rsidTr="00661204">
        <w:trPr>
          <w:trHeight w:val="315"/>
        </w:trPr>
        <w:tc>
          <w:tcPr>
            <w:tcW w:w="6994" w:type="dxa"/>
            <w:noWrap/>
          </w:tcPr>
          <w:p w:rsidR="006251D5" w:rsidRPr="00CD6767" w:rsidRDefault="006251D5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mantención y reparación si es necesario del motor de partida</w:t>
            </w:r>
          </w:p>
        </w:tc>
        <w:tc>
          <w:tcPr>
            <w:tcW w:w="1086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la piola del freno de mano</w:t>
            </w:r>
          </w:p>
          <w:p w:rsidR="00E423DC" w:rsidRPr="00CD6767" w:rsidRDefault="00E423DC" w:rsidP="006251D5">
            <w:pPr>
              <w:rPr>
                <w:rFonts w:cs="Arial"/>
              </w:rPr>
            </w:pP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42697D">
            <w:pPr>
              <w:tabs>
                <w:tab w:val="left" w:pos="2040"/>
              </w:tabs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mantención en componentes del freno de mano, limpiar, engrasar y reemplazar si algún mecanismo está </w:t>
            </w:r>
            <w:r w:rsidR="00955628" w:rsidRPr="00CD6767">
              <w:rPr>
                <w:rFonts w:cs="Arial"/>
              </w:rPr>
              <w:t>dañado (</w:t>
            </w:r>
            <w:proofErr w:type="spellStart"/>
            <w:r w:rsidR="00955628" w:rsidRPr="00CD6767">
              <w:rPr>
                <w:rFonts w:cs="Arial"/>
              </w:rPr>
              <w:t>swi</w:t>
            </w:r>
            <w:r w:rsidR="006475B8" w:rsidRPr="00CD6767">
              <w:rPr>
                <w:rFonts w:cs="Arial"/>
              </w:rPr>
              <w:t>t</w:t>
            </w:r>
            <w:r w:rsidR="00955628" w:rsidRPr="00CD6767">
              <w:rPr>
                <w:rFonts w:cs="Arial"/>
              </w:rPr>
              <w:t>ch</w:t>
            </w:r>
            <w:proofErr w:type="spellEnd"/>
            <w:r w:rsidR="00955628" w:rsidRPr="00CD6767">
              <w:rPr>
                <w:rFonts w:cs="Arial"/>
              </w:rPr>
              <w:t xml:space="preserve"> de freno)</w:t>
            </w:r>
            <w:r w:rsidRPr="00CD6767">
              <w:rPr>
                <w:rFonts w:cs="Arial"/>
              </w:rPr>
              <w:t>. Ver detalle de componentes en anexo</w:t>
            </w: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</w:tbl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32584" w:rsidRPr="00CD6767" w:rsidRDefault="00132584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pastillas </w:t>
            </w:r>
            <w:r w:rsidR="0057685B" w:rsidRPr="00CD6767">
              <w:rPr>
                <w:rFonts w:cs="Arial"/>
              </w:rPr>
              <w:t xml:space="preserve"> de freno </w:t>
            </w:r>
            <w:r w:rsidRPr="00CD6767">
              <w:rPr>
                <w:rFonts w:cs="Arial"/>
              </w:rPr>
              <w:t>y revisar estado en tambores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Drenar y cambiar líquido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 w:rsidP="00810680">
            <w:pPr>
              <w:rPr>
                <w:rFonts w:cs="Arial"/>
              </w:rPr>
            </w:pPr>
            <w:r w:rsidRPr="00CD6767">
              <w:rPr>
                <w:rFonts w:cs="Arial"/>
              </w:rPr>
              <w:t>Ree</w:t>
            </w:r>
            <w:r w:rsidR="00810680">
              <w:rPr>
                <w:rFonts w:cs="Arial"/>
              </w:rPr>
              <w:t>mplace el filtro de combustible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57685B" w:rsidRPr="00CD6767" w:rsidRDefault="0057685B" w:rsidP="0057685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57685B" w:rsidRPr="00CD6767" w:rsidRDefault="0057685B" w:rsidP="00E444E6">
      <w:pPr>
        <w:rPr>
          <w:rFonts w:cs="Arial"/>
        </w:rPr>
      </w:pPr>
    </w:p>
    <w:p w:rsidR="0057685B" w:rsidRDefault="0057685B" w:rsidP="00E444E6">
      <w:pPr>
        <w:rPr>
          <w:rFonts w:cs="Arial"/>
        </w:rPr>
      </w:pPr>
    </w:p>
    <w:p w:rsidR="0029618B" w:rsidRDefault="0029618B" w:rsidP="00E444E6">
      <w:pPr>
        <w:rPr>
          <w:rFonts w:cs="Arial"/>
        </w:rPr>
      </w:pPr>
    </w:p>
    <w:p w:rsidR="0029618B" w:rsidRPr="00CD6767" w:rsidRDefault="0029618B" w:rsidP="00E444E6">
      <w:pPr>
        <w:rPr>
          <w:rFonts w:cs="Arial"/>
        </w:rPr>
      </w:pPr>
    </w:p>
    <w:p w:rsidR="00225900" w:rsidRDefault="00225900" w:rsidP="0057685B">
      <w:pPr>
        <w:spacing w:after="0"/>
        <w:rPr>
          <w:rFonts w:cs="Arial"/>
        </w:rPr>
      </w:pPr>
    </w:p>
    <w:p w:rsidR="0057685B" w:rsidRPr="00CD6767" w:rsidRDefault="0057685B" w:rsidP="0057685B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Default="00672A5A" w:rsidP="0057685B">
      <w:pPr>
        <w:spacing w:after="0"/>
        <w:rPr>
          <w:rFonts w:cs="Arial"/>
        </w:rPr>
      </w:pPr>
    </w:p>
    <w:p w:rsidR="00810680" w:rsidRPr="00CD6767" w:rsidRDefault="00810680" w:rsidP="0057685B">
      <w:pPr>
        <w:spacing w:after="0"/>
        <w:rPr>
          <w:rFonts w:cs="Arial"/>
        </w:rPr>
      </w:pPr>
    </w:p>
    <w:p w:rsidR="00672A5A" w:rsidRPr="00CD6767" w:rsidRDefault="00672A5A" w:rsidP="00672A5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672A5A" w:rsidRPr="00CD6767" w:rsidTr="00D35661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672A5A" w:rsidRPr="00CD6767" w:rsidRDefault="0029618B" w:rsidP="00672A5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96D2576" wp14:editId="4B430FBC">
            <wp:extent cx="4657725" cy="23415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0" cy="234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A5A" w:rsidRPr="00CD6767" w:rsidRDefault="0029618B" w:rsidP="00672A5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66BF8067" wp14:editId="5BADD8D7">
            <wp:extent cx="4305300" cy="1513467"/>
            <wp:effectExtent l="0" t="0" r="0" b="0"/>
            <wp:docPr id="2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3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5940"/>
      </w:tblGrid>
      <w:tr w:rsidR="00672A5A" w:rsidRPr="00CD6767" w:rsidTr="00D35661">
        <w:trPr>
          <w:trHeight w:val="315"/>
        </w:trPr>
        <w:tc>
          <w:tcPr>
            <w:tcW w:w="1200" w:type="dxa"/>
            <w:noWrap/>
            <w:hideMark/>
          </w:tcPr>
          <w:p w:rsidR="00672A5A" w:rsidRPr="00CD6767" w:rsidRDefault="00672A5A" w:rsidP="00955628">
            <w:pPr>
              <w:jc w:val="center"/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412691" w:rsidP="00672A5A">
      <w:pPr>
        <w:rPr>
          <w:rFonts w:cs="Arial"/>
          <w:b/>
        </w:rPr>
      </w:pPr>
      <w:r w:rsidRPr="00CD6767">
        <w:rPr>
          <w:rFonts w:cs="Arial"/>
          <w:b/>
        </w:rPr>
        <w:t xml:space="preserve">3.- </w:t>
      </w:r>
      <w:r w:rsidR="00121AFD" w:rsidRPr="00CD6767">
        <w:rPr>
          <w:rFonts w:cs="Arial"/>
          <w:b/>
          <w:u w:val="single"/>
        </w:rPr>
        <w:t>Palanca de Freno</w:t>
      </w:r>
    </w:p>
    <w:p w:rsidR="00672A5A" w:rsidRPr="00CD6767" w:rsidRDefault="00121AFD" w:rsidP="00672A5A">
      <w:pPr>
        <w:rPr>
          <w:rFonts w:cs="Arial"/>
        </w:rPr>
      </w:pPr>
      <w:r w:rsidRPr="00CD6767">
        <w:rPr>
          <w:rFonts w:cs="Arial"/>
          <w:noProof/>
          <w:lang w:eastAsia="es-CL"/>
        </w:rPr>
        <w:lastRenderedPageBreak/>
        <w:drawing>
          <wp:inline distT="0" distB="0" distL="0" distR="0" wp14:anchorId="37649FC0" wp14:editId="2A5154F4">
            <wp:extent cx="5724525" cy="407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8F" w:rsidRPr="00CD6767" w:rsidRDefault="00F90A8F" w:rsidP="00672A5A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5090"/>
        <w:gridCol w:w="3134"/>
      </w:tblGrid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5090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Palanca de freno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1009018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3-4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freno estacionamiento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1041423/</w:t>
            </w:r>
            <w:r w:rsidRPr="00CD6767">
              <w:t xml:space="preserve"> </w:t>
            </w:r>
            <w:r w:rsidRPr="00CD6767">
              <w:rPr>
                <w:rFonts w:cs="Arial"/>
              </w:rPr>
              <w:t>1041424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palanca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1069990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8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palanca de freno (ajustable)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1074859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24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Pasadores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1076475</w:t>
            </w:r>
          </w:p>
        </w:tc>
      </w:tr>
    </w:tbl>
    <w:p w:rsidR="00225900" w:rsidRDefault="00225900" w:rsidP="0057685B">
      <w:pPr>
        <w:spacing w:after="0"/>
        <w:rPr>
          <w:rFonts w:cs="Arial"/>
        </w:rPr>
      </w:pPr>
    </w:p>
    <w:p w:rsidR="00225900" w:rsidRDefault="00225900">
      <w:pPr>
        <w:rPr>
          <w:rFonts w:cs="Arial"/>
        </w:rPr>
      </w:pPr>
      <w:r>
        <w:rPr>
          <w:rFonts w:cs="Arial"/>
        </w:rPr>
        <w:br w:type="page"/>
      </w: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225900" w:rsidTr="00225900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225900" w:rsidTr="00225900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11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8A6" w:rsidRDefault="004D18A6" w:rsidP="00E444E6">
      <w:pPr>
        <w:spacing w:after="0" w:line="240" w:lineRule="auto"/>
      </w:pPr>
      <w:r>
        <w:separator/>
      </w:r>
    </w:p>
  </w:endnote>
  <w:endnote w:type="continuationSeparator" w:id="0">
    <w:p w:rsidR="004D18A6" w:rsidRDefault="004D18A6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8A6" w:rsidRDefault="004D18A6" w:rsidP="00E444E6">
      <w:pPr>
        <w:spacing w:after="0" w:line="240" w:lineRule="auto"/>
      </w:pPr>
      <w:r>
        <w:separator/>
      </w:r>
    </w:p>
  </w:footnote>
  <w:footnote w:type="continuationSeparator" w:id="0">
    <w:p w:rsidR="004D18A6" w:rsidRDefault="004D18A6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E12F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E12FF" w:rsidRPr="00FA3A37" w:rsidRDefault="006E12F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E12FF" w:rsidRDefault="006E12FF" w:rsidP="00350C5D">
          <w:pPr>
            <w:pStyle w:val="Encabezado"/>
          </w:pPr>
          <w:r>
            <w:t>REF #</w:t>
          </w:r>
        </w:p>
      </w:tc>
    </w:tr>
    <w:tr w:rsidR="006E12FF" w:rsidTr="00350C5D">
      <w:trPr>
        <w:trHeight w:val="700"/>
      </w:trPr>
      <w:tc>
        <w:tcPr>
          <w:tcW w:w="2564" w:type="dxa"/>
        </w:tcPr>
        <w:p w:rsidR="006E12FF" w:rsidRDefault="006E12F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AD8AE75" wp14:editId="35A965F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E12FF" w:rsidRPr="00FA3A37" w:rsidRDefault="006E12F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E12FF" w:rsidRDefault="006E12F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EBA908C" wp14:editId="16482B72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2FF" w:rsidRPr="0033148E" w:rsidRDefault="006E12FF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A1101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1A1682"/>
    <w:rsid w:val="001F6E77"/>
    <w:rsid w:val="00225900"/>
    <w:rsid w:val="00226E0B"/>
    <w:rsid w:val="0023455D"/>
    <w:rsid w:val="0024447C"/>
    <w:rsid w:val="00262A87"/>
    <w:rsid w:val="0029618B"/>
    <w:rsid w:val="00302F49"/>
    <w:rsid w:val="0033148E"/>
    <w:rsid w:val="00337ABA"/>
    <w:rsid w:val="00373C59"/>
    <w:rsid w:val="003A1FA3"/>
    <w:rsid w:val="003A6C2D"/>
    <w:rsid w:val="003D0624"/>
    <w:rsid w:val="003F0572"/>
    <w:rsid w:val="003F4D9E"/>
    <w:rsid w:val="00412691"/>
    <w:rsid w:val="0042697D"/>
    <w:rsid w:val="004402CF"/>
    <w:rsid w:val="00466C23"/>
    <w:rsid w:val="00471B9A"/>
    <w:rsid w:val="00493223"/>
    <w:rsid w:val="004D18A6"/>
    <w:rsid w:val="004D54F9"/>
    <w:rsid w:val="004D55A7"/>
    <w:rsid w:val="004E6AA2"/>
    <w:rsid w:val="004F55AA"/>
    <w:rsid w:val="00513370"/>
    <w:rsid w:val="00515170"/>
    <w:rsid w:val="00533440"/>
    <w:rsid w:val="005545CF"/>
    <w:rsid w:val="0057685B"/>
    <w:rsid w:val="005A666E"/>
    <w:rsid w:val="005B33BD"/>
    <w:rsid w:val="005B426D"/>
    <w:rsid w:val="005C3012"/>
    <w:rsid w:val="005D0436"/>
    <w:rsid w:val="006209E3"/>
    <w:rsid w:val="006251D5"/>
    <w:rsid w:val="006475B8"/>
    <w:rsid w:val="00661204"/>
    <w:rsid w:val="00661CB9"/>
    <w:rsid w:val="006712E6"/>
    <w:rsid w:val="00672A5A"/>
    <w:rsid w:val="006C603A"/>
    <w:rsid w:val="006C6BC0"/>
    <w:rsid w:val="006E12FF"/>
    <w:rsid w:val="00724825"/>
    <w:rsid w:val="007745B4"/>
    <w:rsid w:val="007967D3"/>
    <w:rsid w:val="007B6B54"/>
    <w:rsid w:val="007C64DE"/>
    <w:rsid w:val="007F46B4"/>
    <w:rsid w:val="007F4A48"/>
    <w:rsid w:val="00810680"/>
    <w:rsid w:val="00845AEF"/>
    <w:rsid w:val="00860201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03381"/>
    <w:rsid w:val="00B5586E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130BF"/>
    <w:rsid w:val="00F31F54"/>
    <w:rsid w:val="00F577EC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2162A-F8EE-4925-BB81-A290AAE2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dcterms:created xsi:type="dcterms:W3CDTF">2015-08-10T18:57:00Z</dcterms:created>
  <dcterms:modified xsi:type="dcterms:W3CDTF">2016-12-20T14:03:00Z</dcterms:modified>
</cp:coreProperties>
</file>