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8F" w:rsidRDefault="009A27EF" w:rsidP="004B1C8F">
      <w:pPr>
        <w:pStyle w:val="Tytu"/>
      </w:pPr>
      <w:r>
        <w:t>Protokół testów nr 2</w:t>
      </w:r>
    </w:p>
    <w:p w:rsidR="00BA2F13" w:rsidRDefault="00BA2F13" w:rsidP="00BA2F13">
      <w:pPr>
        <w:pStyle w:val="Nagwek1"/>
      </w:pPr>
      <w:r>
        <w:t>Informacje</w:t>
      </w:r>
    </w:p>
    <w:p w:rsidR="0057536E" w:rsidRPr="0057536E" w:rsidRDefault="0057536E" w:rsidP="0057536E">
      <w:r>
        <w:t xml:space="preserve">Nazwa </w:t>
      </w:r>
      <w:r w:rsidR="00765D25">
        <w:t xml:space="preserve">i </w:t>
      </w:r>
      <w:r>
        <w:t>aplikacji: Inwentarz</w:t>
      </w:r>
    </w:p>
    <w:p w:rsidR="0057536E" w:rsidRDefault="0057536E" w:rsidP="0057536E">
      <w:r>
        <w:t xml:space="preserve">Wersja </w:t>
      </w:r>
      <w:r w:rsidR="00CE49A9">
        <w:t>aplikacji</w:t>
      </w:r>
      <w:r>
        <w:t>: 0.</w:t>
      </w:r>
      <w:r w:rsidR="00CB35D8">
        <w:t>2</w:t>
      </w:r>
      <w:r>
        <w:t>.0</w:t>
      </w:r>
    </w:p>
    <w:p w:rsidR="004B1C8F" w:rsidRDefault="004B1C8F" w:rsidP="004B1C8F">
      <w:r>
        <w:t xml:space="preserve">Data przeprowadzenia testu: </w:t>
      </w:r>
      <w:r w:rsidR="00CB35D8">
        <w:t>8</w:t>
      </w:r>
      <w:r>
        <w:t xml:space="preserve"> grudnia 2008 r.</w:t>
      </w:r>
    </w:p>
    <w:p w:rsidR="00953DAE" w:rsidRDefault="00953DAE" w:rsidP="00BA2F13">
      <w:pPr>
        <w:pStyle w:val="Nagwek1"/>
      </w:pPr>
      <w:r>
        <w:t xml:space="preserve">Lista </w:t>
      </w:r>
      <w:r w:rsidR="00BA2F13">
        <w:t>błędów i uwag</w:t>
      </w:r>
    </w:p>
    <w:p w:rsidR="004B1C8F" w:rsidRDefault="00CB35D8" w:rsidP="004B1C8F">
      <w:pPr>
        <w:pStyle w:val="Listanumerowana"/>
      </w:pPr>
      <w:r>
        <w:t>Okna nie posiadają żadnych nagłówków.</w:t>
      </w:r>
    </w:p>
    <w:p w:rsidR="003311FA" w:rsidRDefault="00CB35D8" w:rsidP="00CB35D8">
      <w:pPr>
        <w:pStyle w:val="Listanumerowana"/>
      </w:pPr>
      <w:r>
        <w:t>Ustawić focus na pierwszym polu otwierającego się okna.</w:t>
      </w:r>
    </w:p>
    <w:sectPr w:rsidR="003311FA" w:rsidSect="00331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9005E6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1C8F"/>
    <w:rsid w:val="003311FA"/>
    <w:rsid w:val="00452FC1"/>
    <w:rsid w:val="004B1C8F"/>
    <w:rsid w:val="0057536E"/>
    <w:rsid w:val="005F5CF2"/>
    <w:rsid w:val="00765D25"/>
    <w:rsid w:val="00953DAE"/>
    <w:rsid w:val="009A27EF"/>
    <w:rsid w:val="009C14D8"/>
    <w:rsid w:val="00BA2F13"/>
    <w:rsid w:val="00CA15BC"/>
    <w:rsid w:val="00CB35D8"/>
    <w:rsid w:val="00CE1F40"/>
    <w:rsid w:val="00CE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3DAE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5C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B1C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C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numerowana">
    <w:name w:val="List Number"/>
    <w:basedOn w:val="Normalny"/>
    <w:uiPriority w:val="99"/>
    <w:unhideWhenUsed/>
    <w:rsid w:val="004B1C8F"/>
    <w:pPr>
      <w:numPr>
        <w:numId w:val="1"/>
      </w:numPr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5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 Sebastian</dc:creator>
  <cp:keywords/>
  <dc:description/>
  <cp:lastModifiedBy>Agnieszka i Sebastian</cp:lastModifiedBy>
  <cp:revision>12</cp:revision>
  <dcterms:created xsi:type="dcterms:W3CDTF">2008-12-07T16:59:00Z</dcterms:created>
  <dcterms:modified xsi:type="dcterms:W3CDTF">2008-12-08T20:22:00Z</dcterms:modified>
</cp:coreProperties>
</file>