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E9A6C" w14:textId="77777777" w:rsidR="00E368CE" w:rsidRDefault="00E368CE" w:rsidP="00E368CE">
      <w:pPr>
        <w:jc w:val="center"/>
        <w:rPr>
          <w:b/>
          <w:bCs/>
          <w:sz w:val="44"/>
          <w:szCs w:val="44"/>
        </w:rPr>
      </w:pPr>
      <w:r w:rsidRPr="00E368CE">
        <w:rPr>
          <w:b/>
          <w:bCs/>
          <w:sz w:val="44"/>
          <w:szCs w:val="44"/>
        </w:rPr>
        <w:t>INFORME DE MIGRACION DE DATOS</w:t>
      </w:r>
    </w:p>
    <w:p w14:paraId="1066F42F" w14:textId="77777777" w:rsidR="00E368CE" w:rsidRDefault="00E368CE" w:rsidP="00E368CE">
      <w:pPr>
        <w:rPr>
          <w:b/>
          <w:bCs/>
        </w:rPr>
      </w:pPr>
      <w:r>
        <w:rPr>
          <w:b/>
          <w:bCs/>
        </w:rPr>
        <w:t>El informe de migración de datos se usa principalmente para el respaldo de información en otros gestores de base de datos en caso de daño y/o perdida de información en la base de datos que esta usando en el sistema actual:</w:t>
      </w:r>
    </w:p>
    <w:p w14:paraId="58B26579" w14:textId="7D85ECB9" w:rsidR="00E368CE" w:rsidRPr="00E368CE" w:rsidRDefault="00E368CE" w:rsidP="00E368CE">
      <w:pPr>
        <w:rPr>
          <w:b/>
          <w:bCs/>
        </w:rPr>
      </w:pPr>
      <w:r>
        <w:rPr>
          <w:b/>
          <w:bCs/>
        </w:rPr>
        <w:t xml:space="preserve">En este caso estaremos migrando de </w:t>
      </w:r>
      <w:r w:rsidR="00A159B0">
        <w:rPr>
          <w:b/>
          <w:bCs/>
        </w:rPr>
        <w:t>MySQL</w:t>
      </w:r>
      <w:r>
        <w:rPr>
          <w:b/>
          <w:bCs/>
        </w:rPr>
        <w:t xml:space="preserve"> db</w:t>
      </w:r>
      <w:r w:rsidR="00CC4712">
        <w:rPr>
          <w:b/>
          <w:bCs/>
        </w:rPr>
        <w:t xml:space="preserve"> a María db</w:t>
      </w:r>
      <w:r>
        <w:rPr>
          <w:b/>
          <w:bCs/>
        </w:rPr>
        <w:t xml:space="preserve"> </w:t>
      </w:r>
    </w:p>
    <w:p w14:paraId="4EEBA7DA" w14:textId="6AE105EB" w:rsidR="00E368CE" w:rsidRDefault="00E368CE" w:rsidP="00E368C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4BB7E0B" wp14:editId="77DF1DF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EC1A" w14:textId="65EA724A" w:rsidR="00CC4712" w:rsidRDefault="00CC4712" w:rsidP="00E368CE">
      <w:pPr>
        <w:rPr>
          <w:b/>
          <w:bCs/>
          <w:sz w:val="44"/>
          <w:szCs w:val="44"/>
        </w:rPr>
      </w:pPr>
    </w:p>
    <w:p w14:paraId="6E2F80B5" w14:textId="2F699B50" w:rsidR="00CC4712" w:rsidRDefault="00CC4712" w:rsidP="00E368CE">
      <w:pPr>
        <w:rPr>
          <w:b/>
          <w:bCs/>
          <w:sz w:val="44"/>
          <w:szCs w:val="44"/>
        </w:rPr>
      </w:pPr>
    </w:p>
    <w:p w14:paraId="017813C6" w14:textId="769B3FE2" w:rsidR="00CC4712" w:rsidRDefault="00CC4712" w:rsidP="00E368CE">
      <w:pPr>
        <w:rPr>
          <w:b/>
          <w:bCs/>
          <w:sz w:val="44"/>
          <w:szCs w:val="44"/>
        </w:rPr>
      </w:pPr>
    </w:p>
    <w:p w14:paraId="3CEEC0B5" w14:textId="2E63ABA8" w:rsidR="00CC4712" w:rsidRDefault="00CC4712" w:rsidP="00E368CE">
      <w:pPr>
        <w:rPr>
          <w:b/>
          <w:bCs/>
          <w:sz w:val="44"/>
          <w:szCs w:val="44"/>
        </w:rPr>
      </w:pPr>
    </w:p>
    <w:p w14:paraId="40BD25F2" w14:textId="33658D8E" w:rsidR="00CC4712" w:rsidRDefault="00CC4712" w:rsidP="00E368CE">
      <w:pPr>
        <w:rPr>
          <w:b/>
          <w:bCs/>
          <w:sz w:val="44"/>
          <w:szCs w:val="44"/>
        </w:rPr>
      </w:pPr>
    </w:p>
    <w:p w14:paraId="59F455DA" w14:textId="0D8E8129" w:rsidR="00CC4712" w:rsidRDefault="00CC4712" w:rsidP="00E368CE">
      <w:pPr>
        <w:rPr>
          <w:b/>
          <w:bCs/>
          <w:sz w:val="44"/>
          <w:szCs w:val="44"/>
        </w:rPr>
      </w:pPr>
    </w:p>
    <w:p w14:paraId="2EFDCA20" w14:textId="59400B5C" w:rsidR="00CC4712" w:rsidRDefault="00CC4712" w:rsidP="00E368CE">
      <w:pPr>
        <w:rPr>
          <w:b/>
          <w:bCs/>
          <w:sz w:val="44"/>
          <w:szCs w:val="44"/>
        </w:rPr>
      </w:pPr>
    </w:p>
    <w:p w14:paraId="0900AB2E" w14:textId="603555EA" w:rsidR="00CC4712" w:rsidRDefault="00CC4712" w:rsidP="00E368CE">
      <w:pPr>
        <w:rPr>
          <w:b/>
          <w:bCs/>
        </w:rPr>
      </w:pPr>
    </w:p>
    <w:p w14:paraId="792DE206" w14:textId="205A41E2" w:rsidR="00CC4712" w:rsidRPr="00CC4712" w:rsidRDefault="00CC4712" w:rsidP="00E368CE">
      <w:r>
        <w:lastRenderedPageBreak/>
        <w:t xml:space="preserve">Le daremos en el apartado de exportar para hacer el proceso de manera automática, elegimos el formato- lenguaje que en este caso será SQL </w:t>
      </w:r>
    </w:p>
    <w:p w14:paraId="03A3A735" w14:textId="419E4787" w:rsidR="00CC4712" w:rsidRDefault="00CC4712" w:rsidP="00E368C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23C7063" wp14:editId="642B441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EA5F" w14:textId="424317DC" w:rsidR="00CC4712" w:rsidRPr="00CC4712" w:rsidRDefault="00CC4712" w:rsidP="00E368CE">
      <w:r>
        <w:t>Luego en el otro gestor de base de datos crearemos el apartado para la base de datos y poder traer toda la información de la base anterior</w:t>
      </w:r>
    </w:p>
    <w:p w14:paraId="41932851" w14:textId="22F71D41" w:rsidR="001A6705" w:rsidRDefault="00E368CE">
      <w:r>
        <w:rPr>
          <w:noProof/>
        </w:rPr>
        <w:drawing>
          <wp:inline distT="0" distB="0" distL="0" distR="0" wp14:anchorId="458DB937" wp14:editId="6907523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0147" w14:textId="4F80099D" w:rsidR="00CC4712" w:rsidRDefault="00CC4712"/>
    <w:p w14:paraId="7DFD9995" w14:textId="04F9E943" w:rsidR="00CC4712" w:rsidRDefault="00CC4712"/>
    <w:p w14:paraId="027653D6" w14:textId="107AD777" w:rsidR="00CC4712" w:rsidRDefault="00CC4712"/>
    <w:p w14:paraId="53A8B5D7" w14:textId="79FE4462" w:rsidR="00CC4712" w:rsidRDefault="00CC4712">
      <w:r>
        <w:lastRenderedPageBreak/>
        <w:t>Luego le daremos en recargar para que el sistema se actualice con los últimos cabios que se le hicieron</w:t>
      </w:r>
    </w:p>
    <w:p w14:paraId="457E8843" w14:textId="2A925A24" w:rsidR="00E368CE" w:rsidRDefault="00E368CE">
      <w:r>
        <w:rPr>
          <w:noProof/>
        </w:rPr>
        <w:drawing>
          <wp:inline distT="0" distB="0" distL="0" distR="0" wp14:anchorId="58E9DCA6" wp14:editId="1EC2AFE3">
            <wp:extent cx="56102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D857" w14:textId="3C1D95DD" w:rsidR="00CC4712" w:rsidRDefault="00CC4712">
      <w:r>
        <w:t>Y Listo así queda la base de datos cuando se exporto de manera correcta en María</w:t>
      </w:r>
      <w:bookmarkStart w:id="0" w:name="_GoBack"/>
      <w:bookmarkEnd w:id="0"/>
      <w:r>
        <w:t xml:space="preserve"> db</w:t>
      </w:r>
    </w:p>
    <w:p w14:paraId="223E4E34" w14:textId="77777777" w:rsidR="00E368CE" w:rsidRDefault="00E368CE">
      <w:r>
        <w:rPr>
          <w:noProof/>
        </w:rPr>
        <w:drawing>
          <wp:inline distT="0" distB="0" distL="0" distR="0" wp14:anchorId="2DE25A4D" wp14:editId="5FAF16B6">
            <wp:extent cx="56102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EEE4" w14:textId="77777777" w:rsidR="00A159B0" w:rsidRDefault="00A159B0"/>
    <w:sectPr w:rsidR="00A15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E"/>
    <w:rsid w:val="001A6705"/>
    <w:rsid w:val="00A159B0"/>
    <w:rsid w:val="00CC4712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AE2B6A"/>
  <w15:chartTrackingRefBased/>
  <w15:docId w15:val="{B1F3901A-AA6A-4611-8EF6-9342E42C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florez ardila</dc:creator>
  <cp:keywords/>
  <dc:description/>
  <cp:lastModifiedBy>sebastian florez ardila</cp:lastModifiedBy>
  <cp:revision>2</cp:revision>
  <dcterms:created xsi:type="dcterms:W3CDTF">2019-09-26T06:26:00Z</dcterms:created>
  <dcterms:modified xsi:type="dcterms:W3CDTF">2019-09-26T06:53:00Z</dcterms:modified>
</cp:coreProperties>
</file>