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BB96" w14:textId="294A8806" w:rsidR="00072AB6" w:rsidRPr="00D5322C" w:rsidRDefault="00072AB6" w:rsidP="00072AB6">
      <w:r w:rsidRPr="00072AB6">
        <w:rPr>
          <w:b/>
          <w:bCs/>
          <w:sz w:val="32"/>
          <w:szCs w:val="32"/>
        </w:rPr>
        <w:t>Laboratorio de Investigación Aplicada</w:t>
      </w:r>
      <w:r w:rsidRPr="00D5322C">
        <w:br/>
        <w:t xml:space="preserve">Cada equipo </w:t>
      </w:r>
      <w:r>
        <w:t>es</w:t>
      </w:r>
      <w:r w:rsidRPr="00D5322C">
        <w:t xml:space="preserve"> una célula de investigación que debe resolver un problema real o simulado del sector productivo mediante evidencia, datos, metodología y comunicación científica.</w:t>
      </w:r>
    </w:p>
    <w:p w14:paraId="63F443B2" w14:textId="53509698" w:rsidR="006B5AB2" w:rsidRPr="00996708" w:rsidRDefault="006B5AB2" w:rsidP="006B5AB2">
      <w:pPr>
        <w:rPr>
          <w:b/>
          <w:bCs/>
        </w:rPr>
      </w:pPr>
      <w:r w:rsidRPr="00996708">
        <w:rPr>
          <w:b/>
          <w:bCs/>
        </w:rPr>
        <w:t>Misión 1 – Tipo de investigación</w:t>
      </w:r>
    </w:p>
    <w:p w14:paraId="2CD5F4BB" w14:textId="317A6DF8" w:rsidR="006B5AB2" w:rsidRPr="00996708" w:rsidRDefault="006B5AB2" w:rsidP="006B5AB2">
      <w:r w:rsidRPr="00996708">
        <w:rPr>
          <w:b/>
          <w:bCs/>
        </w:rPr>
        <w:t>Título:</w:t>
      </w:r>
      <w:r w:rsidRPr="00996708">
        <w:t> El Umbral del Problema</w:t>
      </w:r>
    </w:p>
    <w:p w14:paraId="48A4E97C" w14:textId="77777777" w:rsidR="006170F3" w:rsidRPr="00996708" w:rsidRDefault="006170F3" w:rsidP="006170F3">
      <w:r w:rsidRPr="00996708">
        <w:t>Has llegado a la </w:t>
      </w:r>
      <w:r w:rsidRPr="00996708">
        <w:rPr>
          <w:b/>
          <w:bCs/>
        </w:rPr>
        <w:t>Sala de Detección del Problema</w:t>
      </w:r>
      <w:r w:rsidRPr="00996708">
        <w:t> del LIA.</w:t>
      </w:r>
      <w:r w:rsidRPr="00996708">
        <w:br/>
        <w:t>Frente a ti no hay respuestas… solo indicios: casos reales, datos incompletos, quejas de usuarios, fallos en sistemas que alguien dejó sin resolver.</w:t>
      </w:r>
    </w:p>
    <w:p w14:paraId="799E2078" w14:textId="77777777" w:rsidR="006170F3" w:rsidRPr="00996708" w:rsidRDefault="006170F3" w:rsidP="006170F3">
      <w:r w:rsidRPr="00996708">
        <w:t>Tu primera tarea no es arreglar nada.</w:t>
      </w:r>
      <w:r w:rsidRPr="00996708">
        <w:br/>
        <w:t>Tu tarea es </w:t>
      </w:r>
      <w:r w:rsidRPr="00996708">
        <w:rPr>
          <w:b/>
          <w:bCs/>
        </w:rPr>
        <w:t>nombrar el problema</w:t>
      </w:r>
      <w:r w:rsidRPr="00996708">
        <w:t> y decidir qué tipo de investigación necesitas para enfrentarlo.</w:t>
      </w:r>
    </w:p>
    <w:p w14:paraId="4250A769" w14:textId="77777777" w:rsidR="006170F3" w:rsidRPr="00996708" w:rsidRDefault="006170F3" w:rsidP="006170F3">
      <w:r w:rsidRPr="00996708">
        <w:t>¿Es un territorio desconocido que exige exploración?</w:t>
      </w:r>
      <w:r w:rsidRPr="00996708">
        <w:br/>
        <w:t>¿Un fenómeno que debes describir con precisión?</w:t>
      </w:r>
      <w:r w:rsidRPr="00996708">
        <w:br/>
        <w:t>¿Una relación entre variables que necesitas comprobar?</w:t>
      </w:r>
      <w:r w:rsidRPr="00996708">
        <w:br/>
        <w:t>¿O una causa oculta que debes desenmascarar?</w:t>
      </w:r>
    </w:p>
    <w:p w14:paraId="2B333EE3" w14:textId="025604F9" w:rsidR="006170F3" w:rsidRPr="00996708" w:rsidRDefault="006170F3" w:rsidP="006170F3">
      <w:r w:rsidRPr="00996708">
        <w:t>Aquí recibirás tu primer rol: el de </w:t>
      </w:r>
      <w:r w:rsidRPr="00996708">
        <w:rPr>
          <w:b/>
          <w:bCs/>
        </w:rPr>
        <w:t>Analista del problema</w:t>
      </w:r>
      <w:r w:rsidRPr="00996708">
        <w:t>.</w:t>
      </w:r>
      <w:r w:rsidRPr="00996708">
        <w:br/>
        <w:t>Si logras describir con claridad qué está pasando, clasificar tu estudio como </w:t>
      </w:r>
      <w:r w:rsidRPr="00996708">
        <w:rPr>
          <w:b/>
          <w:bCs/>
        </w:rPr>
        <w:t>básico o aplicado</w:t>
      </w:r>
      <w:r w:rsidRPr="00996708">
        <w:t>, definir su </w:t>
      </w:r>
      <w:r w:rsidRPr="00996708">
        <w:rPr>
          <w:b/>
          <w:bCs/>
        </w:rPr>
        <w:t>alcance</w:t>
      </w:r>
      <w:r w:rsidRPr="00996708">
        <w:t> y elegir el </w:t>
      </w:r>
      <w:r w:rsidRPr="00996708">
        <w:rPr>
          <w:b/>
          <w:bCs/>
        </w:rPr>
        <w:t>enfoque</w:t>
      </w:r>
      <w:r w:rsidRPr="00996708">
        <w:t> correcto, el sistema del LIA desbloqueará la primera insignia de tu equipo.</w:t>
      </w:r>
    </w:p>
    <w:p w14:paraId="680058D6" w14:textId="77777777" w:rsidR="006170F3" w:rsidRPr="00996708" w:rsidRDefault="006170F3" w:rsidP="006170F3">
      <w:r w:rsidRPr="00996708">
        <w:t>Pero cuidado:</w:t>
      </w:r>
      <w:r w:rsidRPr="00996708">
        <w:br/>
        <w:t>si confundes tema con problema, si intentas investigar “todo” sin decir “qué”, “dónde” ni “para qué”…</w:t>
      </w:r>
      <w:r w:rsidRPr="00996708">
        <w:br/>
        <w:t>las puertas a las siguientes salas permanecerán entreabiertas, observándote en silencio.</w:t>
      </w:r>
    </w:p>
    <w:p w14:paraId="705D09CB" w14:textId="77777777" w:rsidR="006170F3" w:rsidRPr="00996708" w:rsidRDefault="006170F3" w:rsidP="006170F3">
      <w:r w:rsidRPr="00996708">
        <w:t>Tu misión es sencilla de decir, difícil de cumplir:</w:t>
      </w:r>
      <w:r w:rsidRPr="00996708">
        <w:br/>
      </w:r>
      <w:r w:rsidRPr="00996708">
        <w:rPr>
          <w:b/>
          <w:bCs/>
        </w:rPr>
        <w:t>ver el problema como un investigador, no como un espectador.</w:t>
      </w:r>
    </w:p>
    <w:p w14:paraId="03574EEC" w14:textId="316C52FD" w:rsidR="00C52F02" w:rsidRPr="00C52F02" w:rsidRDefault="00C52F02" w:rsidP="00D8244B">
      <w:pPr>
        <w:rPr>
          <w:b/>
          <w:bCs/>
          <w:sz w:val="28"/>
          <w:szCs w:val="28"/>
        </w:rPr>
      </w:pPr>
      <w:r w:rsidRPr="00C52F02">
        <w:rPr>
          <w:b/>
          <w:bCs/>
          <w:sz w:val="28"/>
          <w:szCs w:val="28"/>
        </w:rPr>
        <w:t>Hoja de trabajo</w:t>
      </w:r>
    </w:p>
    <w:p w14:paraId="34681DBF" w14:textId="327D1339" w:rsidR="00D8244B" w:rsidRPr="002D3834" w:rsidRDefault="00D8244B" w:rsidP="00D8244B">
      <w:r w:rsidRPr="002D3834">
        <w:rPr>
          <w:b/>
          <w:bCs/>
        </w:rPr>
        <w:t>Título de la hoja:</w:t>
      </w:r>
      <w:r w:rsidRPr="002D3834">
        <w:br/>
        <w:t>Misión 1 – Tipo de investigación y naturaleza del estudio</w:t>
      </w:r>
    </w:p>
    <w:p w14:paraId="194A0586" w14:textId="77777777" w:rsidR="00D8244B" w:rsidRPr="002D3834" w:rsidRDefault="00D8244B" w:rsidP="00D8244B">
      <w:r w:rsidRPr="002D3834">
        <w:rPr>
          <w:b/>
          <w:bCs/>
        </w:rPr>
        <w:t>Sección A. Datos del equipo</w:t>
      </w:r>
    </w:p>
    <w:p w14:paraId="47C2B70D" w14:textId="77777777" w:rsidR="00D8244B" w:rsidRPr="002D3834" w:rsidRDefault="00D8244B" w:rsidP="00D8244B">
      <w:pPr>
        <w:numPr>
          <w:ilvl w:val="0"/>
          <w:numId w:val="1"/>
        </w:numPr>
      </w:pPr>
      <w:r w:rsidRPr="002D3834">
        <w:t>Nombre del proyecto (provisional):</w:t>
      </w:r>
    </w:p>
    <w:p w14:paraId="13F5519B" w14:textId="77777777" w:rsidR="00D8244B" w:rsidRPr="002D3834" w:rsidRDefault="00D8244B" w:rsidP="00D8244B">
      <w:pPr>
        <w:numPr>
          <w:ilvl w:val="0"/>
          <w:numId w:val="1"/>
        </w:numPr>
      </w:pPr>
      <w:r w:rsidRPr="002D3834">
        <w:t>Integrantes del equipo:</w:t>
      </w:r>
    </w:p>
    <w:p w14:paraId="45485FA8" w14:textId="77777777" w:rsidR="00D8244B" w:rsidRPr="002D3834" w:rsidRDefault="00D8244B" w:rsidP="00D8244B">
      <w:pPr>
        <w:numPr>
          <w:ilvl w:val="0"/>
          <w:numId w:val="1"/>
        </w:numPr>
      </w:pPr>
      <w:r w:rsidRPr="002D3834">
        <w:lastRenderedPageBreak/>
        <w:t>Fecha:</w:t>
      </w:r>
    </w:p>
    <w:p w14:paraId="048A7A4A" w14:textId="77777777" w:rsidR="00D8244B" w:rsidRPr="002D3834" w:rsidRDefault="00D8244B" w:rsidP="00D8244B">
      <w:r w:rsidRPr="002D3834">
        <w:rPr>
          <w:b/>
          <w:bCs/>
        </w:rPr>
        <w:t>Sección B. Descripción breve del problema</w:t>
      </w:r>
    </w:p>
    <w:p w14:paraId="4F821C95" w14:textId="77777777" w:rsidR="00D8244B" w:rsidRPr="002D3834" w:rsidRDefault="00D8244B" w:rsidP="00D8244B">
      <w:pPr>
        <w:numPr>
          <w:ilvl w:val="0"/>
          <w:numId w:val="2"/>
        </w:numPr>
      </w:pPr>
      <w:r w:rsidRPr="002D3834">
        <w:t>En 4–6 líneas, describe la situación problemática que te interesa estudiar (¿qué está pasando?, ¿dónde?, ¿a quién afecta?).</w:t>
      </w:r>
    </w:p>
    <w:p w14:paraId="4D8F66B5" w14:textId="77777777" w:rsidR="00D8244B" w:rsidRPr="002D3834" w:rsidRDefault="00D8244B" w:rsidP="00D8244B">
      <w:r w:rsidRPr="002D3834">
        <w:rPr>
          <w:b/>
          <w:bCs/>
        </w:rPr>
        <w:t>Sección C. Clasificación del estudio</w:t>
      </w:r>
    </w:p>
    <w:p w14:paraId="1163FAC9" w14:textId="77777777" w:rsidR="00D8244B" w:rsidRPr="002D3834" w:rsidRDefault="00D8244B" w:rsidP="00D8244B">
      <w:pPr>
        <w:numPr>
          <w:ilvl w:val="0"/>
          <w:numId w:val="3"/>
        </w:numPr>
      </w:pPr>
      <w:r w:rsidRPr="002D3834">
        <w:t>Según el propósito, marca la opción que mejor describe tu estudio y justifica en 2–3 líneas:</w:t>
      </w:r>
    </w:p>
    <w:p w14:paraId="43989A01" w14:textId="77777777" w:rsidR="00D8244B" w:rsidRPr="002D3834" w:rsidRDefault="00D8244B" w:rsidP="00D8244B">
      <w:pPr>
        <w:numPr>
          <w:ilvl w:val="1"/>
          <w:numId w:val="3"/>
        </w:numPr>
      </w:pPr>
      <w:r w:rsidRPr="002D3834">
        <w:t>Básica</w:t>
      </w:r>
    </w:p>
    <w:p w14:paraId="5058FFEA" w14:textId="77777777" w:rsidR="00D8244B" w:rsidRPr="002D3834" w:rsidRDefault="00D8244B" w:rsidP="00D8244B">
      <w:pPr>
        <w:numPr>
          <w:ilvl w:val="1"/>
          <w:numId w:val="3"/>
        </w:numPr>
      </w:pPr>
      <w:r w:rsidRPr="002D3834">
        <w:t>Aplicada</w:t>
      </w:r>
      <w:r w:rsidRPr="002D3834">
        <w:br/>
        <w:t>Justificación:</w:t>
      </w:r>
    </w:p>
    <w:p w14:paraId="015E8EE6" w14:textId="77777777" w:rsidR="00D8244B" w:rsidRPr="002D3834" w:rsidRDefault="00D8244B" w:rsidP="00D8244B">
      <w:pPr>
        <w:numPr>
          <w:ilvl w:val="0"/>
          <w:numId w:val="3"/>
        </w:numPr>
      </w:pPr>
      <w:r w:rsidRPr="002D3834">
        <w:t>Según el alcance (Hernández Sampieri, 2023), el estudio será principalmente:</w:t>
      </w:r>
    </w:p>
    <w:p w14:paraId="239CCDB2" w14:textId="77777777" w:rsidR="00D8244B" w:rsidRPr="002D3834" w:rsidRDefault="00D8244B" w:rsidP="00D8244B">
      <w:pPr>
        <w:numPr>
          <w:ilvl w:val="1"/>
          <w:numId w:val="3"/>
        </w:numPr>
      </w:pPr>
      <w:r w:rsidRPr="002D3834">
        <w:t>Exploratorio</w:t>
      </w:r>
    </w:p>
    <w:p w14:paraId="518BEBB9" w14:textId="77777777" w:rsidR="00D8244B" w:rsidRPr="002D3834" w:rsidRDefault="00D8244B" w:rsidP="00D8244B">
      <w:pPr>
        <w:numPr>
          <w:ilvl w:val="1"/>
          <w:numId w:val="3"/>
        </w:numPr>
      </w:pPr>
      <w:r w:rsidRPr="002D3834">
        <w:t>Descriptivo</w:t>
      </w:r>
    </w:p>
    <w:p w14:paraId="7FDEF72D" w14:textId="77777777" w:rsidR="00D8244B" w:rsidRPr="002D3834" w:rsidRDefault="00D8244B" w:rsidP="00D8244B">
      <w:pPr>
        <w:numPr>
          <w:ilvl w:val="1"/>
          <w:numId w:val="3"/>
        </w:numPr>
      </w:pPr>
      <w:r w:rsidRPr="002D3834">
        <w:t>Correlacional</w:t>
      </w:r>
    </w:p>
    <w:p w14:paraId="27BD6F36" w14:textId="77777777" w:rsidR="00D8244B" w:rsidRPr="002D3834" w:rsidRDefault="00D8244B" w:rsidP="00D8244B">
      <w:pPr>
        <w:numPr>
          <w:ilvl w:val="1"/>
          <w:numId w:val="3"/>
        </w:numPr>
      </w:pPr>
      <w:r w:rsidRPr="002D3834">
        <w:t>Explicativo</w:t>
      </w:r>
      <w:r w:rsidRPr="002D3834">
        <w:br/>
        <w:t>Explica brevemente por qué:</w:t>
      </w:r>
    </w:p>
    <w:p w14:paraId="296039D1" w14:textId="77777777" w:rsidR="00D8244B" w:rsidRPr="002D3834" w:rsidRDefault="00D8244B" w:rsidP="00D8244B">
      <w:pPr>
        <w:numPr>
          <w:ilvl w:val="0"/>
          <w:numId w:val="3"/>
        </w:numPr>
      </w:pPr>
      <w:r w:rsidRPr="002D3834">
        <w:t>Según el enfoque, el estudio será:</w:t>
      </w:r>
    </w:p>
    <w:p w14:paraId="6B96E08A" w14:textId="77777777" w:rsidR="00D8244B" w:rsidRPr="002D3834" w:rsidRDefault="00D8244B" w:rsidP="00D8244B">
      <w:pPr>
        <w:numPr>
          <w:ilvl w:val="1"/>
          <w:numId w:val="3"/>
        </w:numPr>
      </w:pPr>
      <w:r w:rsidRPr="002D3834">
        <w:t>Cuantitativo</w:t>
      </w:r>
    </w:p>
    <w:p w14:paraId="1630F144" w14:textId="77777777" w:rsidR="00D8244B" w:rsidRPr="002D3834" w:rsidRDefault="00D8244B" w:rsidP="00D8244B">
      <w:pPr>
        <w:numPr>
          <w:ilvl w:val="1"/>
          <w:numId w:val="3"/>
        </w:numPr>
      </w:pPr>
      <w:r w:rsidRPr="002D3834">
        <w:t>Cualitativo</w:t>
      </w:r>
    </w:p>
    <w:p w14:paraId="625A76B9" w14:textId="77A9FDD3" w:rsidR="00F15D95" w:rsidRDefault="00D8244B" w:rsidP="00D8244B">
      <w:pPr>
        <w:numPr>
          <w:ilvl w:val="1"/>
          <w:numId w:val="3"/>
        </w:numPr>
      </w:pPr>
      <w:r w:rsidRPr="002D3834">
        <w:t>Mixto</w:t>
      </w:r>
      <w:r w:rsidRPr="002D3834">
        <w:br/>
        <w:t>¿Qué tipo de datos planean obtener (números, respuestas abiertas, ambos)?:</w:t>
      </w:r>
    </w:p>
    <w:p w14:paraId="6A332652" w14:textId="710770D6" w:rsidR="000C1F13" w:rsidRPr="007F6555" w:rsidRDefault="007F6555" w:rsidP="000C1F13">
      <w:pPr>
        <w:rPr>
          <w:b/>
          <w:bCs/>
          <w:sz w:val="28"/>
          <w:szCs w:val="28"/>
        </w:rPr>
      </w:pPr>
      <w:r w:rsidRPr="007F6555">
        <w:rPr>
          <w:b/>
          <w:bCs/>
          <w:sz w:val="28"/>
          <w:szCs w:val="28"/>
        </w:rPr>
        <w:t>Rubrica</w:t>
      </w:r>
    </w:p>
    <w:p w14:paraId="00A136F5" w14:textId="0FD90C45" w:rsidR="007F6555" w:rsidRPr="00C269AD" w:rsidRDefault="007F6555" w:rsidP="007F6555">
      <w:pPr>
        <w:rPr>
          <w:b/>
          <w:bCs/>
        </w:rPr>
      </w:pPr>
      <w:r w:rsidRPr="00C269AD">
        <w:rPr>
          <w:b/>
          <w:bCs/>
        </w:rPr>
        <w:t>Misión 1 – Tipo de investigación</w:t>
      </w:r>
    </w:p>
    <w:p w14:paraId="43C5FAB1" w14:textId="77777777" w:rsidR="007F6555" w:rsidRPr="00C269AD" w:rsidRDefault="007F6555" w:rsidP="007F6555">
      <w:r w:rsidRPr="00C269AD">
        <w:rPr>
          <w:b/>
          <w:bCs/>
        </w:rPr>
        <w:t>Escala:</w:t>
      </w:r>
      <w:r w:rsidRPr="00C269AD">
        <w:t> 4 = Excelente, 3 = Satisfactorio, 2 = Básico, 1 = Insuficiente.</w:t>
      </w:r>
    </w:p>
    <w:p w14:paraId="1D2F4028" w14:textId="77777777" w:rsidR="007F6555" w:rsidRPr="00C269AD" w:rsidRDefault="007F6555" w:rsidP="007F6555">
      <w:pPr>
        <w:rPr>
          <w:b/>
          <w:bCs/>
        </w:rPr>
      </w:pPr>
      <w:r w:rsidRPr="00C269AD">
        <w:rPr>
          <w:b/>
          <w:bCs/>
        </w:rPr>
        <w:t>Criterio 1. Claridad del problema</w:t>
      </w:r>
    </w:p>
    <w:p w14:paraId="38BCF408" w14:textId="77777777" w:rsidR="007F6555" w:rsidRPr="00C269AD" w:rsidRDefault="007F6555" w:rsidP="007F6555">
      <w:pPr>
        <w:numPr>
          <w:ilvl w:val="0"/>
          <w:numId w:val="4"/>
        </w:numPr>
      </w:pPr>
      <w:r w:rsidRPr="00C269AD">
        <w:rPr>
          <w:b/>
          <w:bCs/>
        </w:rPr>
        <w:t>Descripción:</w:t>
      </w:r>
      <w:r w:rsidRPr="00C269AD">
        <w:t> qué tan claro y concreto está descrito el problema de investigación.</w:t>
      </w:r>
    </w:p>
    <w:p w14:paraId="43EAA4E8" w14:textId="77777777" w:rsidR="007F6555" w:rsidRPr="00C269AD" w:rsidRDefault="007F6555" w:rsidP="007F6555">
      <w:r w:rsidRPr="00C269AD">
        <w:t>Niveles:</w:t>
      </w:r>
    </w:p>
    <w:p w14:paraId="1BC5357F" w14:textId="77777777" w:rsidR="007F6555" w:rsidRPr="00C269AD" w:rsidRDefault="007F6555" w:rsidP="007F6555">
      <w:pPr>
        <w:numPr>
          <w:ilvl w:val="0"/>
          <w:numId w:val="5"/>
        </w:numPr>
      </w:pPr>
      <w:r w:rsidRPr="00C269AD">
        <w:rPr>
          <w:b/>
          <w:bCs/>
        </w:rPr>
        <w:lastRenderedPageBreak/>
        <w:t>4:</w:t>
      </w:r>
      <w:r w:rsidRPr="00C269AD">
        <w:t> El problema explica claramente qué ocurre, con quién, dónde y por qué es importante; no deja dudas.</w:t>
      </w:r>
    </w:p>
    <w:p w14:paraId="77A1FB1C" w14:textId="77777777" w:rsidR="007F6555" w:rsidRPr="00C269AD" w:rsidRDefault="007F6555" w:rsidP="007F6555">
      <w:pPr>
        <w:numPr>
          <w:ilvl w:val="0"/>
          <w:numId w:val="5"/>
        </w:numPr>
      </w:pPr>
      <w:r w:rsidRPr="00C269AD">
        <w:rPr>
          <w:b/>
          <w:bCs/>
        </w:rPr>
        <w:t>3:</w:t>
      </w:r>
      <w:r w:rsidRPr="00C269AD">
        <w:t> El problema se entiende, pero falta detalle en alguno de estos aspectos (quién, dónde o por qué es importante).</w:t>
      </w:r>
    </w:p>
    <w:p w14:paraId="1C2B674C" w14:textId="77777777" w:rsidR="007F6555" w:rsidRPr="00C269AD" w:rsidRDefault="007F6555" w:rsidP="007F6555">
      <w:pPr>
        <w:numPr>
          <w:ilvl w:val="0"/>
          <w:numId w:val="5"/>
        </w:numPr>
      </w:pPr>
      <w:r w:rsidRPr="00C269AD">
        <w:rPr>
          <w:b/>
          <w:bCs/>
        </w:rPr>
        <w:t>2:</w:t>
      </w:r>
      <w:r w:rsidRPr="00C269AD">
        <w:t> El problema es vago o incompleto; se confunde con un tema general.</w:t>
      </w:r>
    </w:p>
    <w:p w14:paraId="4826877B" w14:textId="77777777" w:rsidR="007F6555" w:rsidRPr="00C269AD" w:rsidRDefault="007F6555" w:rsidP="007F6555">
      <w:pPr>
        <w:numPr>
          <w:ilvl w:val="0"/>
          <w:numId w:val="5"/>
        </w:numPr>
      </w:pPr>
      <w:r w:rsidRPr="00C269AD">
        <w:rPr>
          <w:b/>
          <w:bCs/>
        </w:rPr>
        <w:t>1:</w:t>
      </w:r>
      <w:r w:rsidRPr="00C269AD">
        <w:t> No hay problema definido o el texto no permite identificarlo.</w:t>
      </w:r>
    </w:p>
    <w:p w14:paraId="09284E5B" w14:textId="77777777" w:rsidR="007F6555" w:rsidRPr="00C269AD" w:rsidRDefault="007F6555" w:rsidP="007F6555">
      <w:pPr>
        <w:rPr>
          <w:b/>
          <w:bCs/>
        </w:rPr>
      </w:pPr>
      <w:r w:rsidRPr="00C269AD">
        <w:rPr>
          <w:b/>
          <w:bCs/>
        </w:rPr>
        <w:t>Criterio 2. Clasificación según propósito</w:t>
      </w:r>
    </w:p>
    <w:p w14:paraId="6A52B646" w14:textId="77777777" w:rsidR="007F6555" w:rsidRPr="00C269AD" w:rsidRDefault="007F6555" w:rsidP="007F6555">
      <w:pPr>
        <w:numPr>
          <w:ilvl w:val="0"/>
          <w:numId w:val="6"/>
        </w:numPr>
      </w:pPr>
      <w:r w:rsidRPr="00C269AD">
        <w:rPr>
          <w:b/>
          <w:bCs/>
        </w:rPr>
        <w:t>Descripción:</w:t>
      </w:r>
      <w:r w:rsidRPr="00C269AD">
        <w:t> corrección de la clasificación como investigación básica o aplicada y su justificación.</w:t>
      </w:r>
    </w:p>
    <w:p w14:paraId="022784A2" w14:textId="77777777" w:rsidR="007F6555" w:rsidRPr="00C269AD" w:rsidRDefault="007F6555" w:rsidP="007F6555">
      <w:r w:rsidRPr="00C269AD">
        <w:t>Niveles:</w:t>
      </w:r>
    </w:p>
    <w:p w14:paraId="4117EF3A" w14:textId="77777777" w:rsidR="007F6555" w:rsidRPr="00C269AD" w:rsidRDefault="007F6555" w:rsidP="007F6555">
      <w:pPr>
        <w:numPr>
          <w:ilvl w:val="0"/>
          <w:numId w:val="7"/>
        </w:numPr>
      </w:pPr>
      <w:r w:rsidRPr="00C269AD">
        <w:rPr>
          <w:b/>
          <w:bCs/>
        </w:rPr>
        <w:t>4:</w:t>
      </w:r>
      <w:r w:rsidRPr="00C269AD">
        <w:t> La clasificación (básica/aplicada) es coherente con el problema y se justifica con claridad.</w:t>
      </w:r>
    </w:p>
    <w:p w14:paraId="4E415CA3" w14:textId="77777777" w:rsidR="007F6555" w:rsidRPr="00C269AD" w:rsidRDefault="007F6555" w:rsidP="007F6555">
      <w:pPr>
        <w:numPr>
          <w:ilvl w:val="0"/>
          <w:numId w:val="7"/>
        </w:numPr>
      </w:pPr>
      <w:r w:rsidRPr="00C269AD">
        <w:rPr>
          <w:b/>
          <w:bCs/>
        </w:rPr>
        <w:t>3:</w:t>
      </w:r>
      <w:r w:rsidRPr="00C269AD">
        <w:t> La clasificación es adecuada, pero la justificación es breve o poco detallada.</w:t>
      </w:r>
    </w:p>
    <w:p w14:paraId="3C8BBE85" w14:textId="77777777" w:rsidR="007F6555" w:rsidRPr="00C269AD" w:rsidRDefault="007F6555" w:rsidP="007F6555">
      <w:pPr>
        <w:numPr>
          <w:ilvl w:val="0"/>
          <w:numId w:val="7"/>
        </w:numPr>
      </w:pPr>
      <w:r w:rsidRPr="00C269AD">
        <w:rPr>
          <w:b/>
          <w:bCs/>
        </w:rPr>
        <w:t>2:</w:t>
      </w:r>
      <w:r w:rsidRPr="00C269AD">
        <w:t> La clasificación es dudosa o se justifica de forma muy general.</w:t>
      </w:r>
    </w:p>
    <w:p w14:paraId="5818BDF8" w14:textId="77777777" w:rsidR="007F6555" w:rsidRPr="00C269AD" w:rsidRDefault="007F6555" w:rsidP="007F6555">
      <w:pPr>
        <w:numPr>
          <w:ilvl w:val="0"/>
          <w:numId w:val="7"/>
        </w:numPr>
      </w:pPr>
      <w:r w:rsidRPr="00C269AD">
        <w:rPr>
          <w:b/>
          <w:bCs/>
        </w:rPr>
        <w:t>1:</w:t>
      </w:r>
      <w:r w:rsidRPr="00C269AD">
        <w:t> No se clasifica o se clasifica de forma claramente incorrecta.</w:t>
      </w:r>
    </w:p>
    <w:p w14:paraId="483CC223" w14:textId="77777777" w:rsidR="007F6555" w:rsidRPr="00C269AD" w:rsidRDefault="007F6555" w:rsidP="007F6555">
      <w:pPr>
        <w:rPr>
          <w:b/>
          <w:bCs/>
        </w:rPr>
      </w:pPr>
      <w:r w:rsidRPr="00C269AD">
        <w:rPr>
          <w:b/>
          <w:bCs/>
        </w:rPr>
        <w:t>Criterio 3. Clasificación según alcance</w:t>
      </w:r>
    </w:p>
    <w:p w14:paraId="5DF099E5" w14:textId="77777777" w:rsidR="007F6555" w:rsidRPr="00C269AD" w:rsidRDefault="007F6555" w:rsidP="007F6555">
      <w:pPr>
        <w:numPr>
          <w:ilvl w:val="0"/>
          <w:numId w:val="8"/>
        </w:numPr>
      </w:pPr>
      <w:r w:rsidRPr="00C269AD">
        <w:rPr>
          <w:b/>
          <w:bCs/>
        </w:rPr>
        <w:t>Descripción:</w:t>
      </w:r>
      <w:r w:rsidRPr="00C269AD">
        <w:t> corrección de la clasificación (exploratoria, descriptiva, correlacional, explicativa).</w:t>
      </w:r>
    </w:p>
    <w:p w14:paraId="724CD695" w14:textId="77777777" w:rsidR="007F6555" w:rsidRPr="00C269AD" w:rsidRDefault="007F6555" w:rsidP="007F6555">
      <w:r w:rsidRPr="00C269AD">
        <w:t>Niveles:</w:t>
      </w:r>
    </w:p>
    <w:p w14:paraId="08D0FDA8" w14:textId="77777777" w:rsidR="007F6555" w:rsidRPr="00C269AD" w:rsidRDefault="007F6555" w:rsidP="007F6555">
      <w:pPr>
        <w:numPr>
          <w:ilvl w:val="0"/>
          <w:numId w:val="9"/>
        </w:numPr>
      </w:pPr>
      <w:r w:rsidRPr="00C269AD">
        <w:rPr>
          <w:b/>
          <w:bCs/>
        </w:rPr>
        <w:t>4:</w:t>
      </w:r>
      <w:r w:rsidRPr="00C269AD">
        <w:t> Selecciona un tipo de alcance coherente con lo que se pretende hacer y lo explica con ejemplos o argumentos.</w:t>
      </w:r>
    </w:p>
    <w:p w14:paraId="549FBC52" w14:textId="77777777" w:rsidR="007F6555" w:rsidRPr="00C269AD" w:rsidRDefault="007F6555" w:rsidP="007F6555">
      <w:pPr>
        <w:numPr>
          <w:ilvl w:val="0"/>
          <w:numId w:val="9"/>
        </w:numPr>
      </w:pPr>
      <w:r w:rsidRPr="00C269AD">
        <w:rPr>
          <w:b/>
          <w:bCs/>
        </w:rPr>
        <w:t>3:</w:t>
      </w:r>
      <w:r w:rsidRPr="00C269AD">
        <w:t> Selección adecuada, pero con justificación mínima.</w:t>
      </w:r>
    </w:p>
    <w:p w14:paraId="0F0868AA" w14:textId="77777777" w:rsidR="007F6555" w:rsidRPr="00C269AD" w:rsidRDefault="007F6555" w:rsidP="007F6555">
      <w:pPr>
        <w:numPr>
          <w:ilvl w:val="0"/>
          <w:numId w:val="9"/>
        </w:numPr>
      </w:pPr>
      <w:r w:rsidRPr="00C269AD">
        <w:rPr>
          <w:b/>
          <w:bCs/>
        </w:rPr>
        <w:t>2:</w:t>
      </w:r>
      <w:r w:rsidRPr="00C269AD">
        <w:t> Selección poco convincente; la relación con el problema no se entiende bien.</w:t>
      </w:r>
    </w:p>
    <w:p w14:paraId="50A3F130" w14:textId="77777777" w:rsidR="007F6555" w:rsidRPr="00C269AD" w:rsidRDefault="007F6555" w:rsidP="007F6555">
      <w:pPr>
        <w:numPr>
          <w:ilvl w:val="0"/>
          <w:numId w:val="9"/>
        </w:numPr>
      </w:pPr>
      <w:r w:rsidRPr="00C269AD">
        <w:rPr>
          <w:b/>
          <w:bCs/>
        </w:rPr>
        <w:t>1:</w:t>
      </w:r>
      <w:r w:rsidRPr="00C269AD">
        <w:t> No se indica el alcance o es evidentemente incorrecto.</w:t>
      </w:r>
    </w:p>
    <w:p w14:paraId="3C689774" w14:textId="77777777" w:rsidR="007F6555" w:rsidRPr="00C269AD" w:rsidRDefault="007F6555" w:rsidP="007F6555">
      <w:pPr>
        <w:rPr>
          <w:b/>
          <w:bCs/>
        </w:rPr>
      </w:pPr>
      <w:r w:rsidRPr="00C269AD">
        <w:rPr>
          <w:b/>
          <w:bCs/>
        </w:rPr>
        <w:t>Criterio 4. Clasificación según enfoque</w:t>
      </w:r>
    </w:p>
    <w:p w14:paraId="13870EE4" w14:textId="77777777" w:rsidR="007F6555" w:rsidRPr="00C269AD" w:rsidRDefault="007F6555" w:rsidP="007F6555">
      <w:pPr>
        <w:numPr>
          <w:ilvl w:val="0"/>
          <w:numId w:val="10"/>
        </w:numPr>
      </w:pPr>
      <w:r w:rsidRPr="00C269AD">
        <w:rPr>
          <w:b/>
          <w:bCs/>
        </w:rPr>
        <w:t>Descripción:</w:t>
      </w:r>
      <w:r w:rsidRPr="00C269AD">
        <w:t> elección y justificación del enfoque (cuantitativo, cualitativo, mixto).</w:t>
      </w:r>
    </w:p>
    <w:p w14:paraId="3F52FAD3" w14:textId="77777777" w:rsidR="007F6555" w:rsidRPr="00C269AD" w:rsidRDefault="007F6555" w:rsidP="007F6555">
      <w:r w:rsidRPr="00C269AD">
        <w:t>Niveles:</w:t>
      </w:r>
    </w:p>
    <w:p w14:paraId="6D6D3AC1" w14:textId="77777777" w:rsidR="007F6555" w:rsidRPr="00C269AD" w:rsidRDefault="007F6555" w:rsidP="007F6555">
      <w:pPr>
        <w:numPr>
          <w:ilvl w:val="0"/>
          <w:numId w:val="11"/>
        </w:numPr>
      </w:pPr>
      <w:r w:rsidRPr="00C269AD">
        <w:rPr>
          <w:b/>
          <w:bCs/>
        </w:rPr>
        <w:lastRenderedPageBreak/>
        <w:t>4:</w:t>
      </w:r>
      <w:r w:rsidRPr="00C269AD">
        <w:t> El enfoque es coherente con el tipo de datos que se planea obtener y se explica claramente.</w:t>
      </w:r>
    </w:p>
    <w:p w14:paraId="1273F09B" w14:textId="77777777" w:rsidR="007F6555" w:rsidRPr="00C269AD" w:rsidRDefault="007F6555" w:rsidP="007F6555">
      <w:pPr>
        <w:numPr>
          <w:ilvl w:val="0"/>
          <w:numId w:val="11"/>
        </w:numPr>
      </w:pPr>
      <w:r w:rsidRPr="00C269AD">
        <w:rPr>
          <w:b/>
          <w:bCs/>
        </w:rPr>
        <w:t>3:</w:t>
      </w:r>
      <w:r w:rsidRPr="00C269AD">
        <w:t> El enfoque es razonable, pero la explicación es superficial.</w:t>
      </w:r>
    </w:p>
    <w:p w14:paraId="04E232C5" w14:textId="77777777" w:rsidR="007F6555" w:rsidRPr="00C269AD" w:rsidRDefault="007F6555" w:rsidP="007F6555">
      <w:pPr>
        <w:numPr>
          <w:ilvl w:val="0"/>
          <w:numId w:val="11"/>
        </w:numPr>
      </w:pPr>
      <w:r w:rsidRPr="00C269AD">
        <w:rPr>
          <w:b/>
          <w:bCs/>
        </w:rPr>
        <w:t>2:</w:t>
      </w:r>
      <w:r w:rsidRPr="00C269AD">
        <w:t> La explicación del enfoque es muy general o contradictoria.</w:t>
      </w:r>
    </w:p>
    <w:p w14:paraId="74C2557A" w14:textId="77777777" w:rsidR="007F6555" w:rsidRPr="00C269AD" w:rsidRDefault="007F6555" w:rsidP="007F6555">
      <w:pPr>
        <w:numPr>
          <w:ilvl w:val="0"/>
          <w:numId w:val="11"/>
        </w:numPr>
      </w:pPr>
      <w:r w:rsidRPr="00C269AD">
        <w:rPr>
          <w:b/>
          <w:bCs/>
        </w:rPr>
        <w:t>1:</w:t>
      </w:r>
      <w:r w:rsidRPr="00C269AD">
        <w:t> No se indica enfoque o es incompatible con el problema.</w:t>
      </w:r>
    </w:p>
    <w:p w14:paraId="5E562613" w14:textId="77777777" w:rsidR="007F6555" w:rsidRPr="00C269AD" w:rsidRDefault="007F6555" w:rsidP="007F6555">
      <w:pPr>
        <w:rPr>
          <w:b/>
          <w:bCs/>
        </w:rPr>
      </w:pPr>
      <w:r w:rsidRPr="00C269AD">
        <w:rPr>
          <w:b/>
          <w:bCs/>
        </w:rPr>
        <w:t>Criterio 5. Participación gamificada</w:t>
      </w:r>
    </w:p>
    <w:p w14:paraId="29FF9161" w14:textId="77777777" w:rsidR="007F6555" w:rsidRPr="00C269AD" w:rsidRDefault="007F6555" w:rsidP="007F6555">
      <w:pPr>
        <w:numPr>
          <w:ilvl w:val="0"/>
          <w:numId w:val="12"/>
        </w:numPr>
      </w:pPr>
      <w:r w:rsidRPr="00C269AD">
        <w:rPr>
          <w:b/>
          <w:bCs/>
        </w:rPr>
        <w:t>Descripción:</w:t>
      </w:r>
      <w:r w:rsidRPr="00C269AD">
        <w:t> grado de compromiso del equipo con la misión como “Analistas del problema”.</w:t>
      </w:r>
    </w:p>
    <w:p w14:paraId="4C78EDFC" w14:textId="77777777" w:rsidR="007F6555" w:rsidRPr="00C269AD" w:rsidRDefault="007F6555" w:rsidP="007F6555">
      <w:r w:rsidRPr="00C269AD">
        <w:t>Niveles:</w:t>
      </w:r>
    </w:p>
    <w:p w14:paraId="564EBBC8" w14:textId="77777777" w:rsidR="007F6555" w:rsidRPr="00C269AD" w:rsidRDefault="007F6555" w:rsidP="007F6555">
      <w:pPr>
        <w:numPr>
          <w:ilvl w:val="0"/>
          <w:numId w:val="13"/>
        </w:numPr>
      </w:pPr>
      <w:r w:rsidRPr="00C269AD">
        <w:rPr>
          <w:b/>
          <w:bCs/>
        </w:rPr>
        <w:t>4:</w:t>
      </w:r>
      <w:r w:rsidRPr="00C269AD">
        <w:t> La misión se entrega completa y a tiempo; se describen acciones de todo el equipo (discusión conjunta, acuerdos).</w:t>
      </w:r>
    </w:p>
    <w:p w14:paraId="2586BC54" w14:textId="77777777" w:rsidR="007F6555" w:rsidRPr="00C269AD" w:rsidRDefault="007F6555" w:rsidP="007F6555">
      <w:pPr>
        <w:numPr>
          <w:ilvl w:val="0"/>
          <w:numId w:val="13"/>
        </w:numPr>
      </w:pPr>
      <w:r w:rsidRPr="00C269AD">
        <w:rPr>
          <w:b/>
          <w:bCs/>
        </w:rPr>
        <w:t>3:</w:t>
      </w:r>
      <w:r w:rsidRPr="00C269AD">
        <w:t> La misión se entrega a tiempo; se menciona participación de la mayoría del equipo.</w:t>
      </w:r>
    </w:p>
    <w:p w14:paraId="3CF39FBC" w14:textId="77777777" w:rsidR="007F6555" w:rsidRPr="00C269AD" w:rsidRDefault="007F6555" w:rsidP="007F6555">
      <w:pPr>
        <w:numPr>
          <w:ilvl w:val="0"/>
          <w:numId w:val="13"/>
        </w:numPr>
      </w:pPr>
      <w:r w:rsidRPr="00C269AD">
        <w:rPr>
          <w:b/>
          <w:bCs/>
        </w:rPr>
        <w:t>2:</w:t>
      </w:r>
      <w:r w:rsidRPr="00C269AD">
        <w:t> Entrega incompleta o tardía; se observa que solo una parte del equipo trabajó.</w:t>
      </w:r>
    </w:p>
    <w:p w14:paraId="753EADDF" w14:textId="67B203DD" w:rsidR="007F6555" w:rsidRDefault="007F6555" w:rsidP="000C1F13">
      <w:pPr>
        <w:numPr>
          <w:ilvl w:val="0"/>
          <w:numId w:val="13"/>
        </w:numPr>
      </w:pPr>
      <w:r w:rsidRPr="00C269AD">
        <w:rPr>
          <w:b/>
          <w:bCs/>
        </w:rPr>
        <w:t>1:</w:t>
      </w:r>
      <w:r w:rsidRPr="00C269AD">
        <w:t> No se evidencia trabajo de equipo o solo se rellenaron campos mínimos.</w:t>
      </w:r>
    </w:p>
    <w:sectPr w:rsidR="007F65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7DF"/>
    <w:multiLevelType w:val="multilevel"/>
    <w:tmpl w:val="EBB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B01B9"/>
    <w:multiLevelType w:val="multilevel"/>
    <w:tmpl w:val="77E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3D37E3"/>
    <w:multiLevelType w:val="multilevel"/>
    <w:tmpl w:val="592E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0C273B"/>
    <w:multiLevelType w:val="multilevel"/>
    <w:tmpl w:val="87DE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102E48"/>
    <w:multiLevelType w:val="multilevel"/>
    <w:tmpl w:val="6EF890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21847"/>
    <w:multiLevelType w:val="multilevel"/>
    <w:tmpl w:val="138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084FD2"/>
    <w:multiLevelType w:val="multilevel"/>
    <w:tmpl w:val="DCA6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F338FE"/>
    <w:multiLevelType w:val="multilevel"/>
    <w:tmpl w:val="7492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8A3E20"/>
    <w:multiLevelType w:val="multilevel"/>
    <w:tmpl w:val="109C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E0DC9"/>
    <w:multiLevelType w:val="multilevel"/>
    <w:tmpl w:val="130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360500"/>
    <w:multiLevelType w:val="multilevel"/>
    <w:tmpl w:val="21D8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C0069C"/>
    <w:multiLevelType w:val="multilevel"/>
    <w:tmpl w:val="5A4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523225"/>
    <w:multiLevelType w:val="multilevel"/>
    <w:tmpl w:val="C634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219754">
    <w:abstractNumId w:val="2"/>
  </w:num>
  <w:num w:numId="2" w16cid:durableId="1807116318">
    <w:abstractNumId w:val="8"/>
  </w:num>
  <w:num w:numId="3" w16cid:durableId="1175652525">
    <w:abstractNumId w:val="4"/>
  </w:num>
  <w:num w:numId="4" w16cid:durableId="12731256">
    <w:abstractNumId w:val="11"/>
  </w:num>
  <w:num w:numId="5" w16cid:durableId="1593005833">
    <w:abstractNumId w:val="1"/>
  </w:num>
  <w:num w:numId="6" w16cid:durableId="1786315468">
    <w:abstractNumId w:val="6"/>
  </w:num>
  <w:num w:numId="7" w16cid:durableId="1768428189">
    <w:abstractNumId w:val="0"/>
  </w:num>
  <w:num w:numId="8" w16cid:durableId="993727058">
    <w:abstractNumId w:val="5"/>
  </w:num>
  <w:num w:numId="9" w16cid:durableId="796067290">
    <w:abstractNumId w:val="12"/>
  </w:num>
  <w:num w:numId="10" w16cid:durableId="2129273006">
    <w:abstractNumId w:val="3"/>
  </w:num>
  <w:num w:numId="11" w16cid:durableId="1747804371">
    <w:abstractNumId w:val="10"/>
  </w:num>
  <w:num w:numId="12" w16cid:durableId="27143639">
    <w:abstractNumId w:val="9"/>
  </w:num>
  <w:num w:numId="13" w16cid:durableId="195542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4B"/>
    <w:rsid w:val="00072AB6"/>
    <w:rsid w:val="000C1F13"/>
    <w:rsid w:val="000C6233"/>
    <w:rsid w:val="002E5199"/>
    <w:rsid w:val="003A38D7"/>
    <w:rsid w:val="006170F3"/>
    <w:rsid w:val="006B5AB2"/>
    <w:rsid w:val="00735C7C"/>
    <w:rsid w:val="007C6A57"/>
    <w:rsid w:val="007F6555"/>
    <w:rsid w:val="00834959"/>
    <w:rsid w:val="008A3C68"/>
    <w:rsid w:val="00912531"/>
    <w:rsid w:val="00BD15F7"/>
    <w:rsid w:val="00C52F02"/>
    <w:rsid w:val="00D750F6"/>
    <w:rsid w:val="00D8244B"/>
    <w:rsid w:val="00DE4237"/>
    <w:rsid w:val="00F1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B18F7"/>
  <w15:chartTrackingRefBased/>
  <w15:docId w15:val="{913D583B-1057-A142-831C-3C4F40012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44B"/>
  </w:style>
  <w:style w:type="paragraph" w:styleId="Ttulo1">
    <w:name w:val="heading 1"/>
    <w:basedOn w:val="Normal"/>
    <w:next w:val="Normal"/>
    <w:link w:val="Ttulo1Car"/>
    <w:uiPriority w:val="9"/>
    <w:qFormat/>
    <w:rsid w:val="00D82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2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2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2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2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2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2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2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2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2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2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2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24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24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24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24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24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24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2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2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2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2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2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24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24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24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2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24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2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713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Herrera</dc:creator>
  <cp:keywords/>
  <dc:description/>
  <cp:lastModifiedBy>Raul Herrera</cp:lastModifiedBy>
  <cp:revision>12</cp:revision>
  <dcterms:created xsi:type="dcterms:W3CDTF">2026-05-18T20:19:00Z</dcterms:created>
  <dcterms:modified xsi:type="dcterms:W3CDTF">2026-05-26T02:01:00Z</dcterms:modified>
</cp:coreProperties>
</file>