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7D63F33" w:rsidR="00885110" w:rsidRDefault="0045462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las asignaturas que se asemejan en mis intereses son aquellas relacionadas al manejo de base de datos, por ejemplo, programación de base de datos,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Deep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big</w:t>
            </w:r>
            <w:proofErr w:type="spellEnd"/>
            <w:r>
              <w:rPr>
                <w:rFonts w:eastAsiaTheme="majorEastAsia"/>
                <w:color w:val="767171" w:themeColor="background2" w:themeShade="80"/>
                <w:sz w:val="24"/>
                <w:szCs w:val="24"/>
              </w:rPr>
              <w:t xml:space="preserve"> data, y fundamentos de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Debido a que me intriga poder manejar datos privados, como analizarlos, que obtener de ellos y como estos datos pueden ser manejados y que información se obtiene de ellos.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7A3E30FA" w:rsidR="002C4FB7" w:rsidRDefault="0045462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se evidencia un valor, ya que dichas certificaciones son en parte una evidencia de mi tiempo de aprendizaje del cual yo he adquirido conocimiento y he avanzado a lo largo de mi carrea, además de ser un tipo de premio u otro que demuestra mi nivel de conocimiento que he estado adquiriendo.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6A1B6EDC" w:rsidR="002C4FB7" w:rsidRDefault="0045462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Aquellas competencias ¿O Arias en las que me siento más Desarrollado Son en el área de manejo y programación de base de datos Como por ejemplo en el modelamiento base de datos programación base de datos Consulta de base de datos También en el desarrollo de software en escritorio en general en software calidad de software para el manejo de estructurar un software propio desde cero Y en el área de documentación </w:t>
            </w:r>
            <w:proofErr w:type="spellStart"/>
            <w:r>
              <w:rPr>
                <w:rFonts w:eastAsiaTheme="majorEastAsia"/>
                <w:color w:val="767171" w:themeColor="background2" w:themeShade="80"/>
                <w:sz w:val="24"/>
                <w:szCs w:val="24"/>
              </w:rPr>
              <w:t>el la</w:t>
            </w:r>
            <w:proofErr w:type="spellEnd"/>
            <w:r>
              <w:rPr>
                <w:rFonts w:eastAsiaTheme="majorEastAsia"/>
                <w:color w:val="767171" w:themeColor="background2" w:themeShade="80"/>
                <w:sz w:val="24"/>
                <w:szCs w:val="24"/>
              </w:rPr>
              <w:t xml:space="preserve"> gestión de proyectos informáticos y gestión de riesgo Además de minería de datos.</w:t>
            </w:r>
          </w:p>
          <w:p w14:paraId="6AF5E59A" w14:textId="77777777" w:rsidR="00454621" w:rsidRDefault="00454621" w:rsidP="2479F284">
            <w:pPr>
              <w:tabs>
                <w:tab w:val="left" w:pos="454"/>
              </w:tabs>
              <w:jc w:val="both"/>
              <w:rPr>
                <w:rFonts w:eastAsiaTheme="majorEastAsia"/>
                <w:color w:val="767171" w:themeColor="background2" w:themeShade="80"/>
                <w:sz w:val="24"/>
                <w:szCs w:val="24"/>
              </w:rPr>
            </w:pPr>
          </w:p>
          <w:p w14:paraId="30FD035A" w14:textId="4730BF01" w:rsidR="00454621" w:rsidRDefault="0045462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otro </w:t>
            </w:r>
            <w:proofErr w:type="gramStart"/>
            <w:r>
              <w:rPr>
                <w:rFonts w:eastAsiaTheme="majorEastAsia"/>
                <w:color w:val="767171" w:themeColor="background2" w:themeShade="80"/>
                <w:sz w:val="24"/>
                <w:szCs w:val="24"/>
              </w:rPr>
              <w:t>lado</w:t>
            </w:r>
            <w:proofErr w:type="gramEnd"/>
            <w:r>
              <w:rPr>
                <w:rFonts w:eastAsiaTheme="majorEastAsia"/>
                <w:color w:val="767171" w:themeColor="background2" w:themeShade="80"/>
                <w:sz w:val="24"/>
                <w:szCs w:val="24"/>
              </w:rPr>
              <w:t xml:space="preserve"> Las áreas donde me siento más débil o requiere ser Fortalecidas son aquellas como Seguridad del sistema computacionales Y programación en aplicaciones móviles Y también programación web levemente, Debido a que éstas abarcan un área sumamente más amplia Del interés y requieren más investigación y practica En el manejo de diversos lenguajes sino solo los que se me ha enseñado.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115F057" w:rsidR="002C4FB7" w:rsidRDefault="00A11D16" w:rsidP="00A11D16">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intereses profesionales serían La gestión y el análisis de los datos, En donde las áreas de desempeño que más me llaman la atención sería la ciencia la ingeniería el análisis y minería De datos Además de la inteligencia artificial y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558CC41" w:rsidR="06340B72" w:rsidRDefault="00A11D16" w:rsidP="00A11D16">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principales competencias relacionados a el área de mis intereses serían El modelamiento y programación de base de datos también como la consulta y el análisis de datos y la mayoría de datos y el uso de técnicas de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para la obtención de información relevante a través de los datos. Considero que para fortalecer sería idealmente toda. Pero en un top 3 dado mi criterio serian El modelamiento y programación de bases de datos como refuerzo, Él uso de técnicas de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para profundizarlo más Y la ciencia de datos Para poder manejar De manera profesional. </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52E3FEBC" w:rsidR="002C4FB7" w:rsidRPr="002C4FB7" w:rsidRDefault="00A11D1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escenario laboral dentro de 5 años más sería en una empresa bien establecido en donde maneje datos o proyectos de gran importancia dentro de la empresa donde tenga equipos de trabajo con compañeros de alto nivel profesional En dónde desenvuelvo Mis habilidades de manera Activa Y analítica.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CBEBC5B" w:rsidR="002C4FB7" w:rsidRDefault="00A11D1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Ligeramente sí se relaciona mis proyectos ATP Con mis proyecciones profesionales actuales, 1 especialmente se relaciona A mis proyecciones Es un proyecto del cual Abarca El uso de herramientas biométricas y el análisis de datos para reconocimiento facial y Verificación de datos y la protección de estos mismos Datos sensibles. Por el momento no se requiere ningún ajuste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67BD4" w14:textId="77777777" w:rsidR="000F07F2" w:rsidRDefault="000F07F2" w:rsidP="00DF38AE">
      <w:pPr>
        <w:spacing w:after="0" w:line="240" w:lineRule="auto"/>
      </w:pPr>
      <w:r>
        <w:separator/>
      </w:r>
    </w:p>
  </w:endnote>
  <w:endnote w:type="continuationSeparator" w:id="0">
    <w:p w14:paraId="29AAA677" w14:textId="77777777" w:rsidR="000F07F2" w:rsidRDefault="000F07F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00F22" w14:textId="77777777" w:rsidR="000F07F2" w:rsidRDefault="000F07F2" w:rsidP="00DF38AE">
      <w:pPr>
        <w:spacing w:after="0" w:line="240" w:lineRule="auto"/>
      </w:pPr>
      <w:r>
        <w:separator/>
      </w:r>
    </w:p>
  </w:footnote>
  <w:footnote w:type="continuationSeparator" w:id="0">
    <w:p w14:paraId="051A58D0" w14:textId="77777777" w:rsidR="000F07F2" w:rsidRDefault="000F07F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13361061">
    <w:abstractNumId w:val="3"/>
  </w:num>
  <w:num w:numId="2" w16cid:durableId="32392709">
    <w:abstractNumId w:val="8"/>
  </w:num>
  <w:num w:numId="3" w16cid:durableId="1177884929">
    <w:abstractNumId w:val="12"/>
  </w:num>
  <w:num w:numId="4" w16cid:durableId="55787543">
    <w:abstractNumId w:val="28"/>
  </w:num>
  <w:num w:numId="5" w16cid:durableId="1490370206">
    <w:abstractNumId w:val="30"/>
  </w:num>
  <w:num w:numId="6" w16cid:durableId="1614243109">
    <w:abstractNumId w:val="4"/>
  </w:num>
  <w:num w:numId="7" w16cid:durableId="1463694435">
    <w:abstractNumId w:val="11"/>
  </w:num>
  <w:num w:numId="8" w16cid:durableId="1510020120">
    <w:abstractNumId w:val="19"/>
  </w:num>
  <w:num w:numId="9" w16cid:durableId="1502431435">
    <w:abstractNumId w:val="15"/>
  </w:num>
  <w:num w:numId="10" w16cid:durableId="763770440">
    <w:abstractNumId w:val="9"/>
  </w:num>
  <w:num w:numId="11" w16cid:durableId="1097094249">
    <w:abstractNumId w:val="24"/>
  </w:num>
  <w:num w:numId="12" w16cid:durableId="1737512882">
    <w:abstractNumId w:val="35"/>
  </w:num>
  <w:num w:numId="13" w16cid:durableId="1586838616">
    <w:abstractNumId w:val="29"/>
  </w:num>
  <w:num w:numId="14" w16cid:durableId="1464809351">
    <w:abstractNumId w:val="1"/>
  </w:num>
  <w:num w:numId="15" w16cid:durableId="1715303940">
    <w:abstractNumId w:val="36"/>
  </w:num>
  <w:num w:numId="16" w16cid:durableId="2091148645">
    <w:abstractNumId w:val="21"/>
  </w:num>
  <w:num w:numId="17" w16cid:durableId="1487473443">
    <w:abstractNumId w:val="17"/>
  </w:num>
  <w:num w:numId="18" w16cid:durableId="2020812043">
    <w:abstractNumId w:val="31"/>
  </w:num>
  <w:num w:numId="19" w16cid:durableId="1068845118">
    <w:abstractNumId w:val="10"/>
  </w:num>
  <w:num w:numId="20" w16cid:durableId="62946036">
    <w:abstractNumId w:val="39"/>
  </w:num>
  <w:num w:numId="21" w16cid:durableId="1894152612">
    <w:abstractNumId w:val="34"/>
  </w:num>
  <w:num w:numId="22" w16cid:durableId="117990220">
    <w:abstractNumId w:val="13"/>
  </w:num>
  <w:num w:numId="23" w16cid:durableId="583760806">
    <w:abstractNumId w:val="14"/>
  </w:num>
  <w:num w:numId="24" w16cid:durableId="431976167">
    <w:abstractNumId w:val="5"/>
  </w:num>
  <w:num w:numId="25" w16cid:durableId="1875464200">
    <w:abstractNumId w:val="16"/>
  </w:num>
  <w:num w:numId="26" w16cid:durableId="731734220">
    <w:abstractNumId w:val="20"/>
  </w:num>
  <w:num w:numId="27" w16cid:durableId="1637031515">
    <w:abstractNumId w:val="23"/>
  </w:num>
  <w:num w:numId="28" w16cid:durableId="404494997">
    <w:abstractNumId w:val="0"/>
  </w:num>
  <w:num w:numId="29" w16cid:durableId="1659378463">
    <w:abstractNumId w:val="18"/>
  </w:num>
  <w:num w:numId="30" w16cid:durableId="1472670919">
    <w:abstractNumId w:val="22"/>
  </w:num>
  <w:num w:numId="31" w16cid:durableId="1497726425">
    <w:abstractNumId w:val="2"/>
  </w:num>
  <w:num w:numId="32" w16cid:durableId="2026249191">
    <w:abstractNumId w:val="7"/>
  </w:num>
  <w:num w:numId="33" w16cid:durableId="507797104">
    <w:abstractNumId w:val="32"/>
  </w:num>
  <w:num w:numId="34" w16cid:durableId="820271466">
    <w:abstractNumId w:val="38"/>
  </w:num>
  <w:num w:numId="35" w16cid:durableId="848715225">
    <w:abstractNumId w:val="6"/>
  </w:num>
  <w:num w:numId="36" w16cid:durableId="1164200378">
    <w:abstractNumId w:val="25"/>
  </w:num>
  <w:num w:numId="37" w16cid:durableId="965895115">
    <w:abstractNumId w:val="37"/>
  </w:num>
  <w:num w:numId="38" w16cid:durableId="551775081">
    <w:abstractNumId w:val="27"/>
  </w:num>
  <w:num w:numId="39" w16cid:durableId="933972770">
    <w:abstractNumId w:val="26"/>
  </w:num>
  <w:num w:numId="40" w16cid:durableId="90557791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6990"/>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7F2"/>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4621"/>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1D16"/>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1138"/>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902</Words>
  <Characters>4966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Olivares</cp:lastModifiedBy>
  <cp:revision>2</cp:revision>
  <cp:lastPrinted>2019-12-16T20:10:00Z</cp:lastPrinted>
  <dcterms:created xsi:type="dcterms:W3CDTF">2026-09-25T16:35:00Z</dcterms:created>
  <dcterms:modified xsi:type="dcterms:W3CDTF">2026-09-25T16:35:00Z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