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BC1A14E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060-1</w:t>
      </w:r>
      <w:r w:rsidR="00C564E5">
        <w:t>6</w:t>
      </w:r>
      <w:r w:rsidR="009371BD">
        <w:t>-0</w:t>
      </w:r>
      <w:r w:rsidR="00D03933">
        <w:t>4</w:t>
      </w:r>
      <w:r w:rsidR="009371BD">
        <w:t xml:space="preserve"> </w:t>
      </w:r>
      <w:r w:rsidR="00D03933">
        <w:t>Key Rotation</w:t>
      </w:r>
      <w:bookmarkEnd w:id="0"/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75C1B81F" w:rsidR="000226A4" w:rsidRDefault="00E43CB5" w:rsidP="000226A4">
      <w:pPr>
        <w:pStyle w:val="Standard"/>
      </w:pPr>
      <w:r>
        <w:t>Process an osdp_KEYSET inside an active paired session</w:t>
      </w:r>
      <w:r w:rsidR="000226A4">
        <w:t>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2093564A" w:rsidR="00E31A65" w:rsidRDefault="00E43CB5" w:rsidP="00E31A65">
      <w:pPr>
        <w:pStyle w:val="Standard"/>
      </w:pPr>
      <w:r>
        <w:t>Provide a way to select a new key given a PD is already paired.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7C1C57BB" w:rsidR="00E31A65" w:rsidRDefault="00E43CB5" w:rsidP="00E31A65">
      <w:r>
        <w:t>Show the key can be “rotated” (changed out for a new key.)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17283AA0" w:rsidR="00E31A65" w:rsidRDefault="007457EA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3AFB44F0" w:rsidR="00E31A65" w:rsidRDefault="007457EA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65E77F59" w:rsidR="00E31A65" w:rsidRDefault="007457EA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3B35A57" w:rsidR="00E31A65" w:rsidRDefault="009371BD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735BA898" w:rsidR="00E31A65" w:rsidRDefault="007457EA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42FB4A7A" w:rsidR="009371BD" w:rsidRDefault="00E43CB5" w:rsidP="00E31A65">
      <w:pPr>
        <w:pStyle w:val="Standard"/>
        <w:keepNext/>
      </w:pPr>
      <w:r>
        <w:t>Set up a paired key session.  Within that keyset to another key and establish an SC using that new rotated-in key.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7920C6FB" w:rsidR="009371BD" w:rsidRDefault="00E43CB5" w:rsidP="009371BD">
      <w:pPr>
        <w:pStyle w:val="Standard"/>
      </w:pPr>
      <w:r>
        <w:t>Provide a mechanism to assign a new key given a PD is currently paired with a known key.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1AC3429F" w:rsidR="00E31A65" w:rsidRDefault="00E31A65" w:rsidP="00E31A65">
      <w:pPr>
        <w:pStyle w:val="Standard"/>
      </w:pPr>
      <w:r>
        <w:t>Available in libosdp-conformance 1.28-</w:t>
      </w:r>
      <w:r w:rsidR="000226A4">
        <w:t>2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F87362B" w:rsidR="00000B67" w:rsidRDefault="009371BD">
            <w:pPr>
              <w:pStyle w:val="Standard"/>
            </w:pPr>
            <w:r>
              <w:t>060-</w:t>
            </w:r>
            <w:r w:rsidR="007457EA">
              <w:t>16</w:t>
            </w:r>
            <w:r>
              <w:t>-0</w:t>
            </w:r>
            <w:r w:rsidR="00E43CB5">
              <w:t>4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7777777" w:rsidR="00000B67" w:rsidRDefault="00000B67" w:rsidP="00000B67">
      <w:pPr>
        <w:pStyle w:val="Standard"/>
      </w:pPr>
      <w:r>
        <w:t>Refreshed for 2.1.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8267" w14:textId="77777777" w:rsidR="00BC1841" w:rsidRDefault="00BC1841">
      <w:r>
        <w:separator/>
      </w:r>
    </w:p>
  </w:endnote>
  <w:endnote w:type="continuationSeparator" w:id="0">
    <w:p w14:paraId="38920949" w14:textId="77777777" w:rsidR="00BC1841" w:rsidRDefault="00BC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B76A" w14:textId="77777777" w:rsidR="00BC1841" w:rsidRDefault="00BC1841">
      <w:r>
        <w:rPr>
          <w:color w:val="000000"/>
        </w:rPr>
        <w:ptab w:relativeTo="margin" w:alignment="center" w:leader="none"/>
      </w:r>
    </w:p>
  </w:footnote>
  <w:footnote w:type="continuationSeparator" w:id="0">
    <w:p w14:paraId="3CAC8568" w14:textId="77777777" w:rsidR="00BC1841" w:rsidRDefault="00BC1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10265E"/>
    <w:rsid w:val="001D27D0"/>
    <w:rsid w:val="002930EA"/>
    <w:rsid w:val="0036132F"/>
    <w:rsid w:val="004C2331"/>
    <w:rsid w:val="004D307B"/>
    <w:rsid w:val="004D333C"/>
    <w:rsid w:val="00635CA7"/>
    <w:rsid w:val="00664D67"/>
    <w:rsid w:val="00724D08"/>
    <w:rsid w:val="007314EA"/>
    <w:rsid w:val="007457EA"/>
    <w:rsid w:val="00836C59"/>
    <w:rsid w:val="008B6693"/>
    <w:rsid w:val="009371BD"/>
    <w:rsid w:val="00A103F6"/>
    <w:rsid w:val="00BA7AD0"/>
    <w:rsid w:val="00BC1841"/>
    <w:rsid w:val="00BD3056"/>
    <w:rsid w:val="00C15BAC"/>
    <w:rsid w:val="00C564E5"/>
    <w:rsid w:val="00CE2D6B"/>
    <w:rsid w:val="00D03933"/>
    <w:rsid w:val="00E31A65"/>
    <w:rsid w:val="00E43CB5"/>
    <w:rsid w:val="00EA6422"/>
    <w:rsid w:val="00ED248C"/>
    <w:rsid w:val="00F715F3"/>
    <w:rsid w:val="00F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2022-10-28T19:53:00Z</dcterms:created>
  <dcterms:modified xsi:type="dcterms:W3CDTF">2022-12-18T21:33:00Z</dcterms:modified>
</cp:coreProperties>
</file>