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SECURITY WATCHDOG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D9B"/>
          <w:sz w:val="36"/>
          <w:szCs w:val="36"/>
        </w:rPr>
        <w:t xml:space="preserve">AI-Assisted Implementation Playbook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Local LLM Development Workflow with LM Studio</w:t>
      </w:r>
    </w:p>
    <w:p>
      <w:pPr>
        <w:spacing w:before="1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SWDOG-IMPL-020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playbook provides Thermidor (the orchestrating AI agent) with a complete operational guide for implementing the Security Watchdog project using local language models. The goal is to minimize Anthropic API consumption by offloading code generation to the RTX 5090-powered LM Studio server while maintaining implementation quality through structured workflows and automated validation.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strategy uses Claude (Anthropic API) as the coordinator and LM Studio as the code generator, achieving an estimated 90% reduction in API token consumption for implementation work.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 Selection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Primary Recommendation: qwen2.5-coder-32b-instruct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TypeScript/Node.js implementation, qwen2.5-coder-32b-instruct is the optimal choice from the available models. It offers the best balance of code generation quality, instruction following, and context utilization.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 for TypeScript; trained on extensive code corpora with instruction 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128K tokens - sufficient for full spec + stub + test corpus in single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Instruction Following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adherence to structured prompts; respects output format constraints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RTX 5090 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32B parameters fits comfortably in 32GB VRAM with good throughput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Alternative Models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qwq-32b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Complex reasoning 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for architectural decisions, debugging complex issues, or when Qwen-Coder produces incorrect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devstral-small-2507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iteration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Smaller, faster; use for simple fixes, formatting, or when response time matters more than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qwen2.5-72b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intelligence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code-specific model struggles with domain reasoning; slower but more capable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meta-llama-3.1-70b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Different training corpus; try if Qwen models produce consistent errors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Model Selection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every implementation task with qwen2.5-coder-32b-instruct. Escalate to alternatives only when specific issues arise. The decision tree 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qwen2.5-coder-32b-instruct - Default for all code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qwq-32b - If logic errors persist after 2 retries, switch to reasoning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qwen2.5-72b - If domain understanding is the issue (not code syntax)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devstral-small - For rapid iteration on small, well-defined fixes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Workflow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Recommended Approach: Hybrid Chunked Implementation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full-spec-at-once nor function-by-function is optimal. The recommended approach is hybrid chunked implementation that balances context coherence with manageable output sizes.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The Chunking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module, divide implementation into logical chunks of 200-400 lines of output. Each chunk should be a cohesive unit that can compile independently and has clear interfaces to adjacent chunks.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 &amp; Interfaces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type definitions, interfaces, constants for the module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ScannerConfig, ScanResult, internal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Class Shell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 structure, constructor, property declarations, method signatures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PatternScanner class skeleton with all methods stubbed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Constructor, initialize(), shutdown(), configuration loading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connection, registry preload, fuse.js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Pipeline Stages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detection stage as a separate chunk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Presidio stage, detect-secrets stage, fuzzy match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Public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scan(), scanBatch(), getHealth() - main entry points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methods called by Gateway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 Helpers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Utility functions, caching, logging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ResultCache, QuarantineManager, metrics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Why Not Full-Spec-at-Once?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Output token limits: LLMs degrade quality as output length increases (after ~1000-1500 tokens)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Error isolation: If generation fails, you lose everything; chunked approach preserves working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Validation opportunities: Each chunk can be compiled and tested before proceeding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Why Not Function-by-Function?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Lost coherence: Each call loses context of overall design decisions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Integration friction: Functions designed in isolation often have interface mismatches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Excessive overhead: Each API call has latency and context-loading cost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Orchestration Flow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Thermidor (Claude) acts as the coordinator with the following responsibilities: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Mermaid diagram (render at mermaid.live):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sequenceDiagram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participant T as Thermidor (Claude)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participant FS as File System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participant LM as LM Studio (qwen2.5-coder-32b)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participant TS as TypeScript Compiler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participant VT as Vitest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T-&gt;&gt;FS: Read spec + stub + interfaces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T-&gt;&gt;T: Decompose into chunks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loop For Each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T-&gt;&gt;LM: Send chunk prompt with context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LM--&gt;&gt;T: Return generated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T-&gt;&gt;FS: Write chunk to file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T-&gt;&gt;TS: tsc --noEmit (type check)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alt Compilation Error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  T-&gt;&gt;LM: Send error + code for fix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  LM--&gt;&gt;T: Return corrected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end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T-&gt;&gt;VT: Run unit tests for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alt Test Failure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  T-&gt;&gt;LM: Send failure + code for fix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  LM--&gt;&gt;T: Return corrected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end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end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T-&gt;&gt;VT: Run full module tests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T-&gt;&gt;T: Log completion, move to next module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Prompt Engineering for Local Models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System Prompt Template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system prompt for all code generation calls to qwen2.5-coder-32b-instruct: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You are an expert TypeScript developer implementing the OpenClaw Security Watchdog.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CRITICAL REQUIREMENTS: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TypeScript strict mode: no 'any' types, explicit return types on all functions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Follow existing interfaces exactly (types.ts is the source of truth)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Use established libraries: better-sqlite3, fuse.js, pino for logging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Implement defensive programming: validate inputs, handle edge cases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Include JSDoc comments on all public methods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Use async/await for all I/O operations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OUTPUT FORMAT: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Output ONLY the TypeScript code, no explanations before or after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Include all necessary imports at the top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Use the exact function signatures from the stub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Mark any assumptions with // ASSUMPTION: comments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Task Prompt Structure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 every code generation request using this template: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CONTEXT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relevant sections from spec document]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INTERFACES (from types.ts)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the specific interfaces this chunk must implement]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EXISTING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any already-implemented code this chunk depends on]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STUB TO IMPLEMENT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the specific stub section with TODO markers]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TASK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Implement the [ChunkName] section. Replace all TODO markers with working code.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Ensure the code: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Compiles with tsc --strict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Handles all error cases documented in the spec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Uses the exact types from the interfaces provided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Output only the complete TypeScript code for this chunk.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Qwen-Coder Specific Tips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 explicit about output format: Qwen-Coder is verbose; use "Output ONLY code, no explanations" to suppress commentary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Provide concrete examples: When spec is ambiguous, include a concrete input/output example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structured markers: Qwen responds well to numbered requirements and bullet 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Include type context: Always paste the exact interface definitions; Qwen is excellent at type conformance when given explicit types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Avoid hypotheticals: Instead of "handle errors appropriately", say "throw new WatchdogError('CODE', 'message') for validation failures"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Error Correction Prompt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compilation or tests fail, use this prompt structure: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ORIGINAL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[The code that failed]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ERROR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[Exact compiler error or test failure message]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TASK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Fix the error while maintaining all other functionality.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Output the complete corrected code (not just the fix).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Context Management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The Context Budget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128K token context window and typical spec sizes of 30-50KB, context management is critical. Allocate the budget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Fixed overhead; keep 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Interface Definitions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Only the interfaces relevant to current chunk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Spec Excerpt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~8,000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Relevant sections only, not full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Stub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specific TODO section being implemented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Existing Code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~4,000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Already-implemented code this chunk depends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Cases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 when behavior is ambiguous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Reserved for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~8,000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output ~400 lines = ~2000 tokens +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~27,500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Well within 128K limit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Context Extraction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Thermidor should extract context programmatically rather than including full documents: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For Spec Documents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 only the section relevant to the current chunk (use headings as boundaries)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include: Functional Requirements (FR-XXX-###) for the current feature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include: Error handling requirements from the spec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Omit: Diagrams (describe in text if needed), Background sections, Change logs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For Interface Files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// Extract only the interfaces needed for current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// Example for Scanner initialization chunk: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// INCLUDE: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ScannerConfig { ... 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PatternDefinition { ... 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HealthCheckResponse { ... 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// OMIT (not needed for init):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ScanRequest { ... }  // for scan()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ClassificationRequest { ... }  // for Agent integration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Context Continuity Between Chunks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running context document that grows with each chunk. After each successful chunk: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 the implemented code to a module-context.ts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subsequent chunks, include only the public interface of completed chunks (not full implementations)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module-context.ts exceeds 4000 tokens, summarize older chunks to their signatures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Quality Control Loop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Validation Pipeline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generated chunk passes through a four-stage validation pipeline before being committed: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1: TypeScript Compilation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Run type checking without emitting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npx tsc --noEmit --strict src/scanner/index.ts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Expected: No output = success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Any output = compilation errors to fix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2: ESLint Check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Run linter with project configuration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npx eslint src/scanner/index.ts --max-warnings 0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Expected: No output = success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Warnings or errors require fixes before proceeding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3: Unit Tests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Run tests for the specific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npx vitest run src/scanner/__tests__/initialization.test.ts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Expected: All tests pass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Any failures trigger error correction loop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4: Integration Smoke Test (After All Chunks)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Once all chunks are complete, run integration tests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npx vitest run src/__integration__/scanner-registry.test.ts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Tests the interfaces between components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Human Review Checkpoints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Certain milestones require human review before proceeding: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Review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Go/No-Go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Module Complete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chunks implemented, all tests passing, code coverage report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Coverage &gt;= 85% line, 75% branch; no skipped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Interface Integration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module connects to its dependencies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Matches interface contracts exactly; error handling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Security-Critical Code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Agent prompts, classification logic, escalation decisions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injection protections in place; fail-closed behavior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Complete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modules in phase, cross-module integration tests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E2E smoke tests pass; ready for next phase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Self-Review with Second Model Pass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complex chunks, consider a two-model approach: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code with qwen2.5-coder-32b-instruct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validation pipeline (compilation, lint, tests)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validation passes, submit code to qwq-32b (reasoning model) with prompt: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Review this code for security issues, logic errors, and edge cases: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[CODE]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Identify any issues that could cause: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1. Security vulnerabilities (injection, bypass, data leakage)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2. Runtime errors under edge conditions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3. Violations of the fail-closed principle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Output a numbered list of issues, or 'No issues found' if clean.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issues found, feed them back to Qwen-Coder for fixes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Sequence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Module Order (Based on Dependency Graph)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modules in this order. Each module depends on those above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Effort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Scaffolding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- sets up repo 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Registry (Layer 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Scaffolding, types.ts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Locale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Registry (schema)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Scanner (L1)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4-5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Registry, Locale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Gateway 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Agent (L2)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4-5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Posture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Registry (can parallel with 5-6)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Auditor Daemon (L3)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Scanner, Agent, Posture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Executive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Auditor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Granularity per Module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Breakdown of chunks for each major module: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Registry (04-registry-stub.ts) - 8 Chunks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connection &amp; schema initialization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Locale repository (CRUD operations)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Pattern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entry repository +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Destination rules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Inventory manager (live tracking)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RegistryManager facade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 adapter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Scanner (05-scanner-stub.ts) - 9 Chunks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&amp; constants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 loader (preload)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Presidio integration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detect-secrets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fuse.js fuzzy matching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Destination classifier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 cache &amp; quarantine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API (scan, scanBatch, getHealth)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Security Agent (06-security-agent-stub.ts) - 7 Chunks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 client wrapper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templates &amp;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sanitization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parser &amp; validator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Classification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Escalation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API &amp; health checks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Error Handling &amp; Retry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Error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Recovery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 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tsc reports type mismatch or missing property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 error to LM Studio with code for targeted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Import 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Module not found or circular dependency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Verify import paths; regenerate with correct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Logic 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fails with wrong 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 test case in prompt; ask for reasoning before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Runtime 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throws exception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 stack trace; focus on error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Incomplete 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LM output truncated or malformed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Reduce chunk size; retry with simpler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Hallucination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Uses non-existent APIs or libraries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Strengthen prompt with explicit available APIs; switch models if persistent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Retry Protocol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this escalation path for each error type: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Attempt 1: Same Model, Error Feedback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ERROR FROM PREVIOUS ATTEMPT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exact error message]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CODE THAT CAUSED ERROR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the problematic code]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FIX INSTRUCTIONS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Fix the above error. Output the complete corrected code.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Do not change any working functionality.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Attempt 2: Same Model, Simplified Prompt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Attempt 1 fails, simplify the task: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Break the chunk into smaller pieces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explicit constraints: "Use only these imports: ..."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Provide a working example from another module as template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Attempt 3: Switch to Reasoning Model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Attempt 2 fails, switch to qwq-32b: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 need to implement the following function but keep getting errors.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SPECIFICATION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[What the function should do]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FAILED ATTEMPTS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[Summary of what went wrong]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QUESTION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Think step by step about how to implement this correctly.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What are the key considerations?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Then provide the implementation.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Attempt 4: Human Escalation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Attempt 3 fails, flag for human review with: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specific function/chunk that cannot be implemented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error messages encountered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different approaches tried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hypothesis about why it is failing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GitHub Integration &amp; Version Control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Repository Setup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GitHub repository with this structure: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Initialize repository (run once)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mkdir openclaw-security-watchdog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cd openclaw-security-watchdog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git init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Create .gitignore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cat &gt; .gitignore &lt;&lt; 'EOF'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node_modules/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dist/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*.db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*.db-journal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.env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coverage/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*.log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EOF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Set up remote (replace with your repo)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git remote add origin https://github.com/yourusername/openclaw-security-watchdog.git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Merge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Production-ready code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Protected; requires PR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branch for completed modules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 from feature branches after tests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feature/module-name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 development of a specific 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 to develop when module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fix/issue-description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Bug fixes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 to develop after verification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Commit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Thermidor should commit after each successful chunk with meaningful messages: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Commit pattern for each chunk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git add src/scanner/pipeline.ts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git commit -m "feat(scanner): implement Presidio integration stage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Add PresidioClient for PII detection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Implement entity-to-flag mapping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Add confidence threshold filtering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Implements FR-SCAN-010 through FR-SCAN-015"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Push after each module or at end of session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git push origin feature/scanner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Commit Message Format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Conventional Commits for clear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feature or functionality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feat(registry): add user entry CRUD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Bug 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fix(scanner): handle empty input gracefully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Adding or updating tests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test(scanner): add Presidio stage unit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Documentation changes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docs(readme): update setup instructions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refactor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restructuring without behavior change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refactor(agent): extract prompt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Build/tooling changes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chore: update eslint 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GitHub Actions for CI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basic CI to validate all pushes: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.github/workflows/ci.yml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name: CI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on: [push, pull_request]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jobs: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build: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runs-on: ubuntu-latest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steps: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uses: actions/checkout@v4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uses: actions/setup-node@v4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with: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node-version: '20'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cache: 'npm'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run: npm ci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run: npm run lint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run: npm run typecheck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run: npm run test:coverage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- uses: codecov/codecov-action@v4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with: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    files: ./coverage/lcov.info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LM Studio API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API Configuration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LM Studio exposes an OpenAI-compatible API. Thermidor calls it as follows: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// TypeScript helper for LM Studio calls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interface LMStudioRequest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model: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messages: Array&lt;{ role: 'system' | 'user' | 'assistant'; content: string }&gt;;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temperature?: number;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max_tokens?: number;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stop?: string[];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async function callLMStudio(request: LMStudioRequest): Promise&lt;string&gt;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const response = await fetch('http://10.0.0.229:1234/v1/chat/completions',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method: 'POST',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headers: { 'Content-Type': 'application/json' },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body: JSON.stringify({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...request,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temperature: request.temperature ?? 0.2,  // Low for deterministic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  max_tokens: request.max_tokens ?? 8192,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  })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});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const data = await response.json();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return data.choices[0].message.content;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Recommended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0.1 - 0.3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values for consistent, deterministic code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max_tokens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Sufficient for ~400 lines of code; increase if chunks are larger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top_p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Slight nucleus sampling for variety without randomness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["```", "---"]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Prevents model from adding markdown formatting or explanations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Model Loading Commands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LM Studio CLI or API to load models before starting: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In LM Studio UI: Load qwen2.5-coder-32b-instruct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Verify model is loaded and server is running: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curl http://10.0.0.229:1234/v1/models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Expected response includes: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 { "data": [{ "id": "qwen2.5-coder-32b-instruct", ... }]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Operational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Pre-Implementation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LM Studio server running at http://10.0.0.229:1234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qwen2.5-coder-32b-instruct model loaded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Project directory initialized with package.json, tsconfig.json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types.ts (02-interfaces.ts) copied to project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 initialized (03-schema.sql executed)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corpus (11-test-corpus.json) in place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Git repository initialized with remote configured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Per-Module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Module spec document read and understood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Stub file copied to working directory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Chunks identified and documented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file structure created (__tests__/)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Feature branch created (feature/module-name)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Per-Chunk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Context prepared (interfaces, spec section, existing code)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Prompt constructed following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generated via LM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TypeScript compilation passes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ESLint passes with zero warnings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Unit tests written and passing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committed with meaningful message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Module Completion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chunks implemented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Full test suite passing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Coverage &gt;= 85% line, &gt;= 75% branch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Interface contracts verified against spec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updated with module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Branch merged to develop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Human review checkpoint completed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Sample Prompts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A.1 Registry Initialization Chunk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System Prompt: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You are an expert TypeScript developer implementing the OpenClaw Security Watchdog.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CRITICAL: TypeScript strict mode, no 'any' types, explicit return types.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Use better-sqlite3 for database, pino for logging.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Output ONLY code, no explanations.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User Prompt: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INTERFACES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export interface RegistryConfig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dbPath: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activeLocales: string[];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hmacKey: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STUB TO IMPLEMENT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class DatabaseConnection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// TODO: Implement connect(), close(), getDatabase()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TASK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Implement DatabaseConnection with: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SQLite connection with WAL mode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PRAGMA settings for performance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Graceful shutdown handling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Connection pooling consideration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A.2 Scanner Pipeline Stage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User Prompt: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CONTEXT FROM SPEC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The Presidio stage calls Microsoft Presidio via HTTP API.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Map Presidio entities to ScanFlag format.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Filter by confidence threshold from config.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INTERFACES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interface ScanFlag {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flagId: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entityType: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matchedText: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confidence: number;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position: { start: number; end: number };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source: string;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}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EXISTING CODE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[Paste ScanPipeline interface and stage signature]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/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## TASK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Implement the PresidioStage class that: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Calls Presidio /analyze endpoint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Maps response to ScanFlag[]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Handles API errors gracefully (fail-closed)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- Caches analyzer configuration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D9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2026-02-04T13:30:05.376Z</dcterms:created>
  <dcterms:modified xsi:type="dcterms:W3CDTF">2026-02-04T13:30:05.376Z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