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569853634"/>
    <w:bookmarkEnd w:id="0"/>
    <w:p w14:paraId="2E5CBFEB" w14:textId="38524C58" w:rsidR="00307BA3" w:rsidRDefault="00307BA3" w:rsidP="00307BA3">
      <w:r>
        <w:rPr>
          <w:i/>
          <w:sz w:val="28"/>
          <w:lang w:val="en-US"/>
        </w:rPr>
        <w:object w:dxaOrig="9893" w:dyaOrig="495" w14:anchorId="2D711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5pt;height:25pt" o:ole="">
            <v:imagedata r:id="rId5" o:title=""/>
          </v:shape>
          <o:OLEObject Type="Embed" ProgID="Word.Document.12" ShapeID="_x0000_i1025" DrawAspect="Content" ObjectID="_1569853692" r:id="rId6">
            <o:FieldCodes>\s</o:FieldCodes>
          </o:OLEObject>
        </w:object>
      </w:r>
      <w:r w:rsidRPr="00307BA3">
        <w:t xml:space="preserve"> </w:t>
      </w:r>
    </w:p>
    <w:p w14:paraId="373B76C2" w14:textId="77777777" w:rsidR="00307BA3" w:rsidRDefault="00307BA3" w:rsidP="00307BA3">
      <w:pPr>
        <w:jc w:val="center"/>
        <w:rPr>
          <w:i/>
          <w:sz w:val="28"/>
          <w:lang w:val="en-US"/>
        </w:rPr>
      </w:pPr>
      <w:r w:rsidRPr="00961930">
        <w:rPr>
          <w:i/>
          <w:sz w:val="28"/>
          <w:lang w:val="en-US"/>
        </w:rPr>
        <w:t>KRCP Lecture 1</w:t>
      </w:r>
    </w:p>
    <w:p w14:paraId="7F47C8E3" w14:textId="77777777" w:rsidR="00307BA3" w:rsidRPr="00961930" w:rsidRDefault="00307BA3" w:rsidP="00307BA3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Anatomy of the Brain</w:t>
      </w:r>
    </w:p>
    <w:p w14:paraId="7FF2B98D" w14:textId="77777777" w:rsidR="00307BA3" w:rsidRDefault="00307BA3" w:rsidP="00307BA3">
      <w:pPr>
        <w:jc w:val="center"/>
        <w:rPr>
          <w:b/>
          <w:lang w:val="en-US"/>
        </w:rPr>
      </w:pPr>
    </w:p>
    <w:p w14:paraId="1DC557A0" w14:textId="77777777" w:rsidR="00307BA3" w:rsidRPr="00EA53F9" w:rsidRDefault="00307BA3" w:rsidP="00307BA3">
      <w:pPr>
        <w:rPr>
          <w:b/>
          <w:lang w:val="en-US"/>
        </w:rPr>
      </w:pPr>
      <w:r w:rsidRPr="00EA53F9">
        <w:rPr>
          <w:b/>
          <w:lang w:val="en-US"/>
        </w:rPr>
        <w:t>Nervous System Structure</w:t>
      </w:r>
    </w:p>
    <w:p w14:paraId="36BF6347" w14:textId="77777777" w:rsidR="00307BA3" w:rsidRPr="00AD1391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AD1391">
        <w:rPr>
          <w:lang w:val="en-US"/>
        </w:rPr>
        <w:t xml:space="preserve">Composed of the </w:t>
      </w:r>
      <w:r w:rsidRPr="00316EA9">
        <w:rPr>
          <w:b/>
          <w:lang w:val="en-US"/>
        </w:rPr>
        <w:t>central nervous system (CNS)</w:t>
      </w:r>
      <w:r w:rsidRPr="00AD1391">
        <w:rPr>
          <w:lang w:val="en-US"/>
        </w:rPr>
        <w:t xml:space="preserve">, brain and spinal cord, and the </w:t>
      </w:r>
      <w:r w:rsidRPr="00316EA9">
        <w:rPr>
          <w:b/>
          <w:lang w:val="en-US"/>
        </w:rPr>
        <w:t>peripheral nervous system (PNS)</w:t>
      </w:r>
      <w:r w:rsidRPr="00AD1391">
        <w:rPr>
          <w:lang w:val="en-US"/>
        </w:rPr>
        <w:t xml:space="preserve">, </w:t>
      </w:r>
      <w:r w:rsidRPr="00316EA9">
        <w:rPr>
          <w:b/>
          <w:lang w:val="en-US"/>
        </w:rPr>
        <w:t>nerves</w:t>
      </w:r>
      <w:r w:rsidRPr="00AD1391">
        <w:rPr>
          <w:lang w:val="en-US"/>
        </w:rPr>
        <w:t xml:space="preserve"> (bundles of axons and glia) and </w:t>
      </w:r>
      <w:r w:rsidRPr="00316EA9">
        <w:rPr>
          <w:b/>
          <w:lang w:val="en-US"/>
        </w:rPr>
        <w:t>ganglia</w:t>
      </w:r>
      <w:r w:rsidRPr="00AD1391">
        <w:rPr>
          <w:lang w:val="en-US"/>
        </w:rPr>
        <w:t xml:space="preserve"> (clumps of nerve cell bodies) outside of the CNS</w:t>
      </w:r>
    </w:p>
    <w:p w14:paraId="67505F93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CNS: command-and-control center</w:t>
      </w:r>
    </w:p>
    <w:p w14:paraId="116F80DE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PNS: courier network (delivers sensory information to CNS and carries motor commands from CNS to muscles)</w:t>
      </w:r>
    </w:p>
    <w:p w14:paraId="7DAF7ECA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Activities of PNS are accomplished through 2 systems: </w:t>
      </w:r>
      <w:r w:rsidRPr="00CB736B">
        <w:rPr>
          <w:b/>
          <w:lang w:val="en-US"/>
        </w:rPr>
        <w:t>somatic motor system</w:t>
      </w:r>
      <w:r>
        <w:rPr>
          <w:lang w:val="en-US"/>
        </w:rPr>
        <w:t xml:space="preserve"> (controls voluntary muscles) and the </w:t>
      </w:r>
      <w:r w:rsidRPr="00CB736B">
        <w:rPr>
          <w:b/>
          <w:lang w:val="en-US"/>
        </w:rPr>
        <w:t>autonomic motor system</w:t>
      </w:r>
      <w:r>
        <w:rPr>
          <w:lang w:val="en-US"/>
        </w:rPr>
        <w:t xml:space="preserve"> (controls visceral functions)</w:t>
      </w:r>
    </w:p>
    <w:p w14:paraId="50A009C9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Autonomic nervous system has 2 subdivisions: </w:t>
      </w:r>
      <w:r w:rsidRPr="00CB736B">
        <w:rPr>
          <w:b/>
          <w:lang w:val="en-US"/>
        </w:rPr>
        <w:t>sympathetic and parasympathetic branches</w:t>
      </w:r>
      <w:r>
        <w:rPr>
          <w:lang w:val="en-US"/>
        </w:rPr>
        <w:t xml:space="preserve"> (operate antagonistically e.g. sympathetic increases heart rate, parasympathetic slows it)</w:t>
      </w:r>
    </w:p>
    <w:p w14:paraId="26A44E58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parts of the CNS (brain and spinal cord) are surrounded by a bony shell and </w:t>
      </w:r>
      <w:r w:rsidRPr="00CB736B">
        <w:rPr>
          <w:b/>
          <w:lang w:val="en-US"/>
        </w:rPr>
        <w:t>cerebrospinal fluid</w:t>
      </w:r>
      <w:r>
        <w:rPr>
          <w:lang w:val="en-US"/>
        </w:rPr>
        <w:t xml:space="preserve"> (CSF)</w:t>
      </w:r>
    </w:p>
    <w:p w14:paraId="085E5625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are covered by 3 membranes – meninges: outer </w:t>
      </w:r>
      <w:r w:rsidRPr="00CB736B">
        <w:rPr>
          <w:b/>
          <w:lang w:val="en-US"/>
        </w:rPr>
        <w:t>dura mater</w:t>
      </w:r>
      <w:r>
        <w:rPr>
          <w:lang w:val="en-US"/>
        </w:rPr>
        <w:t xml:space="preserve">, middle </w:t>
      </w:r>
      <w:r w:rsidRPr="00CB736B">
        <w:rPr>
          <w:b/>
          <w:lang w:val="en-US"/>
        </w:rPr>
        <w:t>arachnoid mater</w:t>
      </w:r>
      <w:r>
        <w:rPr>
          <w:lang w:val="en-US"/>
        </w:rPr>
        <w:t xml:space="preserve">, inner </w:t>
      </w:r>
      <w:r w:rsidRPr="00CB736B">
        <w:rPr>
          <w:b/>
          <w:lang w:val="en-US"/>
        </w:rPr>
        <w:t>pia mater</w:t>
      </w:r>
    </w:p>
    <w:p w14:paraId="261B8A8E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CSF occupies subarachnoid space between arachnoid mater and the pia mater, as well as the brain ventricles, cisterns and sulci and the central canal of the spinal cord</w:t>
      </w:r>
    </w:p>
    <w:p w14:paraId="099F3D82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two most common organized cluster of neurons are </w:t>
      </w:r>
      <w:r w:rsidRPr="00CB736B">
        <w:rPr>
          <w:b/>
          <w:lang w:val="en-US"/>
        </w:rPr>
        <w:t>nucleus</w:t>
      </w:r>
      <w:r>
        <w:rPr>
          <w:lang w:val="en-US"/>
        </w:rPr>
        <w:t xml:space="preserve">  (compact arrangement of nerve cells with functionally similar inputs and outputs) or </w:t>
      </w:r>
      <w:r w:rsidRPr="00CB736B">
        <w:rPr>
          <w:b/>
          <w:lang w:val="en-US"/>
        </w:rPr>
        <w:t>layer</w:t>
      </w:r>
    </w:p>
    <w:p w14:paraId="3D07687D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Grey matter</w:t>
      </w:r>
      <w:r>
        <w:rPr>
          <w:lang w:val="en-US"/>
        </w:rPr>
        <w:t xml:space="preserve"> is composed of neuronal cell bodies and </w:t>
      </w:r>
      <w:r w:rsidRPr="00CB736B">
        <w:rPr>
          <w:b/>
          <w:lang w:val="en-US"/>
        </w:rPr>
        <w:t>white matter</w:t>
      </w:r>
      <w:r>
        <w:rPr>
          <w:lang w:val="en-US"/>
        </w:rPr>
        <w:t xml:space="preserve"> of axons and glial cells</w:t>
      </w:r>
    </w:p>
    <w:p w14:paraId="60404918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Axons are grouped together in </w:t>
      </w:r>
      <w:r w:rsidRPr="00CB736B">
        <w:rPr>
          <w:b/>
          <w:lang w:val="en-US"/>
        </w:rPr>
        <w:t>tracts</w:t>
      </w:r>
      <w:r>
        <w:rPr>
          <w:lang w:val="en-US"/>
        </w:rPr>
        <w:t xml:space="preserve"> that run from one region to another (within same hemisphere: </w:t>
      </w:r>
      <w:r w:rsidRPr="00CB736B">
        <w:rPr>
          <w:lang w:val="en-US"/>
        </w:rPr>
        <w:t>associations tracts,</w:t>
      </w:r>
      <w:r>
        <w:rPr>
          <w:lang w:val="en-US"/>
        </w:rPr>
        <w:t xml:space="preserve"> across hemispheres: commissures – largest one corpus callosum, from cerebral cortex to deeper structures and spinal cord: projection tracts)</w:t>
      </w:r>
    </w:p>
    <w:p w14:paraId="1D40F4B7" w14:textId="77777777" w:rsidR="00307BA3" w:rsidRDefault="00307BA3" w:rsidP="00307BA3">
      <w:pPr>
        <w:rPr>
          <w:lang w:val="en-US"/>
        </w:rPr>
      </w:pPr>
    </w:p>
    <w:p w14:paraId="5FF8BF89" w14:textId="77777777" w:rsidR="00307BA3" w:rsidRPr="00316EA9" w:rsidRDefault="00307BA3" w:rsidP="00307BA3">
      <w:pPr>
        <w:rPr>
          <w:b/>
          <w:lang w:val="en-US"/>
        </w:rPr>
      </w:pPr>
      <w:r w:rsidRPr="00316EA9">
        <w:rPr>
          <w:b/>
          <w:lang w:val="en-US"/>
        </w:rPr>
        <w:t>Navigation in the Brain</w:t>
      </w:r>
    </w:p>
    <w:p w14:paraId="64D8C74E" w14:textId="77777777" w:rsidR="00307BA3" w:rsidRPr="00316EA9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316EA9">
        <w:rPr>
          <w:lang w:val="en-US"/>
        </w:rPr>
        <w:t xml:space="preserve">ront: </w:t>
      </w:r>
      <w:r w:rsidRPr="00CB736B">
        <w:rPr>
          <w:b/>
          <w:lang w:val="en-US"/>
        </w:rPr>
        <w:t>rostral</w:t>
      </w:r>
      <w:r w:rsidRPr="00316EA9">
        <w:rPr>
          <w:lang w:val="en-US"/>
        </w:rPr>
        <w:t xml:space="preserve"> end (nose)</w:t>
      </w:r>
    </w:p>
    <w:p w14:paraId="6B62E1B0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Back: </w:t>
      </w:r>
      <w:r w:rsidRPr="00CB736B">
        <w:rPr>
          <w:b/>
          <w:lang w:val="en-US"/>
        </w:rPr>
        <w:t>caudal</w:t>
      </w:r>
      <w:r>
        <w:rPr>
          <w:lang w:val="en-US"/>
        </w:rPr>
        <w:t xml:space="preserve"> end (tail)</w:t>
      </w:r>
    </w:p>
    <w:p w14:paraId="4B78FB6C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Along the back: </w:t>
      </w:r>
      <w:r w:rsidRPr="00CB736B">
        <w:rPr>
          <w:b/>
          <w:lang w:val="en-US"/>
        </w:rPr>
        <w:t>dorsal</w:t>
      </w:r>
      <w:r>
        <w:rPr>
          <w:b/>
          <w:lang w:val="en-US"/>
        </w:rPr>
        <w:t>/superior</w:t>
      </w:r>
    </w:p>
    <w:p w14:paraId="7B523A05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Along the belly: </w:t>
      </w:r>
      <w:r w:rsidRPr="00CB736B">
        <w:rPr>
          <w:b/>
          <w:lang w:val="en-US"/>
        </w:rPr>
        <w:t>ventral</w:t>
      </w:r>
      <w:r>
        <w:rPr>
          <w:b/>
          <w:lang w:val="en-US"/>
        </w:rPr>
        <w:t>/inferior</w:t>
      </w:r>
    </w:p>
    <w:p w14:paraId="1C88BF37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Rostral = </w:t>
      </w:r>
      <w:r w:rsidRPr="00CB736B">
        <w:rPr>
          <w:b/>
          <w:lang w:val="en-US"/>
        </w:rPr>
        <w:t>anterior</w:t>
      </w:r>
      <w:r>
        <w:rPr>
          <w:lang w:val="en-US"/>
        </w:rPr>
        <w:t xml:space="preserve"> / caudal = </w:t>
      </w:r>
      <w:r w:rsidRPr="00CB736B">
        <w:rPr>
          <w:b/>
          <w:lang w:val="en-US"/>
        </w:rPr>
        <w:t>posterior</w:t>
      </w:r>
      <w:r>
        <w:rPr>
          <w:lang w:val="en-US"/>
        </w:rPr>
        <w:t xml:space="preserve"> in the brain</w:t>
      </w:r>
    </w:p>
    <w:p w14:paraId="451C5BF3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Slicing from nose to tail: </w:t>
      </w:r>
      <w:r w:rsidRPr="00CB736B">
        <w:rPr>
          <w:b/>
          <w:lang w:val="en-US"/>
        </w:rPr>
        <w:t>saggital</w:t>
      </w:r>
      <w:r>
        <w:rPr>
          <w:lang w:val="en-US"/>
        </w:rPr>
        <w:t xml:space="preserve"> (in the middle: midsagittal/medial / off to the side: lateral saggital)</w:t>
      </w:r>
    </w:p>
    <w:p w14:paraId="6C00513E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Slicing from top to bottom: </w:t>
      </w:r>
      <w:r w:rsidRPr="00CB736B">
        <w:rPr>
          <w:b/>
          <w:lang w:val="en-US"/>
        </w:rPr>
        <w:t>coronal</w:t>
      </w:r>
    </w:p>
    <w:p w14:paraId="63399ACD" w14:textId="77777777" w:rsidR="00307BA3" w:rsidRPr="00316EA9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Separating dorsal from </w:t>
      </w:r>
      <w:r w:rsidRPr="00CB736B">
        <w:rPr>
          <w:b/>
          <w:lang w:val="en-US"/>
        </w:rPr>
        <w:t>ventral</w:t>
      </w:r>
      <w:r>
        <w:rPr>
          <w:lang w:val="en-US"/>
        </w:rPr>
        <w:t xml:space="preserve">: axial, transverse or horizontal  </w:t>
      </w:r>
    </w:p>
    <w:p w14:paraId="33F49E3D" w14:textId="77777777" w:rsidR="00307BA3" w:rsidRDefault="00307BA3" w:rsidP="00307BA3">
      <w:pPr>
        <w:rPr>
          <w:lang w:val="en-US"/>
        </w:rPr>
      </w:pPr>
    </w:p>
    <w:p w14:paraId="4A6755FD" w14:textId="77777777" w:rsidR="00307BA3" w:rsidRPr="00EA53F9" w:rsidRDefault="00307BA3" w:rsidP="00307BA3">
      <w:pPr>
        <w:rPr>
          <w:b/>
          <w:lang w:val="en-US"/>
        </w:rPr>
      </w:pPr>
      <w:r w:rsidRPr="00EA53F9">
        <w:rPr>
          <w:b/>
          <w:lang w:val="en-US"/>
        </w:rPr>
        <w:t>Spinal Cord</w:t>
      </w:r>
    </w:p>
    <w:p w14:paraId="795A9DDA" w14:textId="77777777" w:rsidR="00307BA3" w:rsidRPr="00785F2D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785F2D">
        <w:rPr>
          <w:lang w:val="en-US"/>
        </w:rPr>
        <w:t>akes in sensory information from the body’s peripheral sensory receptors, relays it to the brain and conducts the motor signals from the brain to the muscles</w:t>
      </w:r>
    </w:p>
    <w:p w14:paraId="2466B752" w14:textId="77777777" w:rsidR="00307BA3" w:rsidRDefault="00307BA3" w:rsidP="00307BA3">
      <w:pPr>
        <w:rPr>
          <w:lang w:val="en-US"/>
        </w:rPr>
      </w:pPr>
    </w:p>
    <w:p w14:paraId="139399D6" w14:textId="77777777" w:rsidR="00307BA3" w:rsidRDefault="00307BA3" w:rsidP="00307BA3">
      <w:pPr>
        <w:rPr>
          <w:lang w:val="en-US"/>
        </w:rPr>
      </w:pPr>
    </w:p>
    <w:p w14:paraId="20816070" w14:textId="77777777" w:rsidR="00307BA3" w:rsidRDefault="00307BA3" w:rsidP="00307BA3">
      <w:pPr>
        <w:rPr>
          <w:lang w:val="en-US"/>
        </w:rPr>
      </w:pPr>
    </w:p>
    <w:p w14:paraId="1E5D7D49" w14:textId="77777777" w:rsidR="00307BA3" w:rsidRPr="00EA53F9" w:rsidRDefault="00307BA3" w:rsidP="00307BA3">
      <w:pPr>
        <w:rPr>
          <w:b/>
          <w:lang w:val="en-US"/>
        </w:rPr>
      </w:pPr>
      <w:r w:rsidRPr="00EA53F9">
        <w:rPr>
          <w:b/>
          <w:lang w:val="en-US"/>
        </w:rPr>
        <w:t>Brainstem</w:t>
      </w:r>
    </w:p>
    <w:p w14:paraId="039C0FC6" w14:textId="77777777" w:rsidR="00307BA3" w:rsidRPr="00EA53F9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EA53F9">
        <w:rPr>
          <w:lang w:val="en-US"/>
        </w:rPr>
        <w:t xml:space="preserve">3 main parts: </w:t>
      </w:r>
      <w:r w:rsidRPr="00CB736B">
        <w:rPr>
          <w:b/>
          <w:lang w:val="en-US"/>
        </w:rPr>
        <w:t>myelencephalon</w:t>
      </w:r>
      <w:r w:rsidRPr="00EA53F9">
        <w:rPr>
          <w:lang w:val="en-US"/>
        </w:rPr>
        <w:t xml:space="preserve"> (medulla), </w:t>
      </w:r>
      <w:r w:rsidRPr="00CB736B">
        <w:rPr>
          <w:b/>
          <w:lang w:val="en-US"/>
        </w:rPr>
        <w:t>metencephalon</w:t>
      </w:r>
      <w:r w:rsidRPr="00EA53F9">
        <w:rPr>
          <w:lang w:val="en-US"/>
        </w:rPr>
        <w:t xml:space="preserve"> (pons and cerebellum) and </w:t>
      </w:r>
      <w:r w:rsidRPr="00CB736B">
        <w:rPr>
          <w:b/>
          <w:lang w:val="en-US"/>
        </w:rPr>
        <w:t>mesencephalon</w:t>
      </w:r>
      <w:r w:rsidRPr="00EA53F9">
        <w:rPr>
          <w:lang w:val="en-US"/>
        </w:rPr>
        <w:t xml:space="preserve"> (midbrain)</w:t>
      </w:r>
    </w:p>
    <w:p w14:paraId="1515BF87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CNS between spinal cord and diencephalon</w:t>
      </w:r>
    </w:p>
    <w:p w14:paraId="7E61520A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groups of motor and sensory nuclei, nuclei of widespread modulatory neurotransmitter systems and white matter tracts of ascending sensory information and descending motor signals</w:t>
      </w:r>
    </w:p>
    <w:p w14:paraId="76954C14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Brainstem nuclei control respiration and states of consciousness</w:t>
      </w:r>
    </w:p>
    <w:p w14:paraId="5894A49C" w14:textId="77777777" w:rsidR="00307BA3" w:rsidRPr="00CB736B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Medulla, pons and cerebellum make up </w:t>
      </w:r>
      <w:r w:rsidRPr="00CB736B">
        <w:rPr>
          <w:b/>
          <w:lang w:val="en-US"/>
        </w:rPr>
        <w:t>hindbrain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057"/>
        <w:gridCol w:w="2307"/>
      </w:tblGrid>
      <w:tr w:rsidR="00307BA3" w:rsidRPr="00CB736B" w14:paraId="532776F6" w14:textId="77777777" w:rsidTr="00480A65">
        <w:trPr>
          <w:trHeight w:val="572"/>
        </w:trPr>
        <w:tc>
          <w:tcPr>
            <w:tcW w:w="2301" w:type="dxa"/>
            <w:vMerge w:val="restart"/>
            <w:tcBorders>
              <w:bottom w:val="single" w:sz="4" w:space="0" w:color="auto"/>
            </w:tcBorders>
            <w:vAlign w:val="center"/>
          </w:tcPr>
          <w:p w14:paraId="597BCC90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Brainstem</w:t>
            </w:r>
          </w:p>
        </w:tc>
        <w:tc>
          <w:tcPr>
            <w:tcW w:w="2301" w:type="dxa"/>
            <w:tcBorders>
              <w:bottom w:val="single" w:sz="4" w:space="0" w:color="auto"/>
            </w:tcBorders>
            <w:vAlign w:val="center"/>
          </w:tcPr>
          <w:p w14:paraId="7D638C9F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Midbrain</w:t>
            </w:r>
          </w:p>
        </w:tc>
        <w:tc>
          <w:tcPr>
            <w:tcW w:w="4364" w:type="dxa"/>
            <w:gridSpan w:val="2"/>
            <w:tcBorders>
              <w:bottom w:val="single" w:sz="4" w:space="0" w:color="auto"/>
            </w:tcBorders>
            <w:vAlign w:val="center"/>
          </w:tcPr>
          <w:p w14:paraId="6F16A792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Mesencephalon</w:t>
            </w:r>
          </w:p>
        </w:tc>
      </w:tr>
      <w:tr w:rsidR="00307BA3" w:rsidRPr="00CB736B" w14:paraId="2948F058" w14:textId="77777777" w:rsidTr="00480A65">
        <w:trPr>
          <w:trHeight w:val="94"/>
        </w:trPr>
        <w:tc>
          <w:tcPr>
            <w:tcW w:w="2301" w:type="dxa"/>
            <w:vMerge/>
            <w:vAlign w:val="center"/>
          </w:tcPr>
          <w:p w14:paraId="2C0B9D00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01" w:type="dxa"/>
            <w:vMerge w:val="restart"/>
            <w:vAlign w:val="center"/>
          </w:tcPr>
          <w:p w14:paraId="5492D67A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Hindbrain</w:t>
            </w:r>
          </w:p>
        </w:tc>
        <w:tc>
          <w:tcPr>
            <w:tcW w:w="2057" w:type="dxa"/>
            <w:vMerge w:val="restart"/>
            <w:vAlign w:val="center"/>
          </w:tcPr>
          <w:p w14:paraId="203AD91E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Metencephalon</w:t>
            </w:r>
          </w:p>
        </w:tc>
        <w:tc>
          <w:tcPr>
            <w:tcW w:w="2307" w:type="dxa"/>
            <w:vAlign w:val="center"/>
          </w:tcPr>
          <w:p w14:paraId="0CA822BA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Cerebellum</w:t>
            </w:r>
          </w:p>
        </w:tc>
      </w:tr>
      <w:tr w:rsidR="00307BA3" w:rsidRPr="00CB736B" w14:paraId="2DF622E4" w14:textId="77777777" w:rsidTr="00480A65">
        <w:trPr>
          <w:trHeight w:val="93"/>
        </w:trPr>
        <w:tc>
          <w:tcPr>
            <w:tcW w:w="2301" w:type="dxa"/>
            <w:vMerge/>
            <w:vAlign w:val="center"/>
          </w:tcPr>
          <w:p w14:paraId="6E393157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01" w:type="dxa"/>
            <w:vMerge/>
            <w:vAlign w:val="center"/>
          </w:tcPr>
          <w:p w14:paraId="2326BA7D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7" w:type="dxa"/>
            <w:vMerge/>
            <w:vAlign w:val="center"/>
          </w:tcPr>
          <w:p w14:paraId="1FCD05D5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07" w:type="dxa"/>
            <w:vAlign w:val="center"/>
          </w:tcPr>
          <w:p w14:paraId="17658D9B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Pons</w:t>
            </w:r>
          </w:p>
        </w:tc>
      </w:tr>
      <w:tr w:rsidR="00307BA3" w:rsidRPr="00CB736B" w14:paraId="5F91E1F3" w14:textId="77777777" w:rsidTr="00480A65">
        <w:tc>
          <w:tcPr>
            <w:tcW w:w="2301" w:type="dxa"/>
            <w:vMerge/>
            <w:vAlign w:val="center"/>
          </w:tcPr>
          <w:p w14:paraId="56A5456A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01" w:type="dxa"/>
            <w:vMerge/>
            <w:vAlign w:val="center"/>
          </w:tcPr>
          <w:p w14:paraId="1D64E361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7" w:type="dxa"/>
            <w:vAlign w:val="center"/>
          </w:tcPr>
          <w:p w14:paraId="4273BAFB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Myelencephalon</w:t>
            </w:r>
          </w:p>
        </w:tc>
        <w:tc>
          <w:tcPr>
            <w:tcW w:w="2307" w:type="dxa"/>
            <w:vAlign w:val="center"/>
          </w:tcPr>
          <w:p w14:paraId="6CD9189B" w14:textId="77777777" w:rsidR="00307BA3" w:rsidRPr="00CB736B" w:rsidRDefault="00307BA3" w:rsidP="00480A65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Medulla</w:t>
            </w:r>
          </w:p>
        </w:tc>
      </w:tr>
    </w:tbl>
    <w:p w14:paraId="7A9619FD" w14:textId="77777777" w:rsidR="00307BA3" w:rsidRDefault="00307BA3" w:rsidP="00307BA3">
      <w:pPr>
        <w:rPr>
          <w:lang w:val="en-US"/>
        </w:rPr>
      </w:pPr>
    </w:p>
    <w:p w14:paraId="6B7002A2" w14:textId="77777777" w:rsidR="00307BA3" w:rsidRPr="00EA53F9" w:rsidRDefault="00307BA3" w:rsidP="00307BA3">
      <w:pPr>
        <w:rPr>
          <w:b/>
          <w:lang w:val="en-US"/>
        </w:rPr>
      </w:pPr>
      <w:r w:rsidRPr="00EA53F9">
        <w:rPr>
          <w:b/>
          <w:lang w:val="en-US"/>
        </w:rPr>
        <w:t>Diencephalon</w:t>
      </w:r>
    </w:p>
    <w:p w14:paraId="4321E747" w14:textId="77777777" w:rsidR="00307BA3" w:rsidRPr="00EA53F9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EA53F9">
        <w:rPr>
          <w:lang w:val="en-US"/>
        </w:rPr>
        <w:t xml:space="preserve">Made up of </w:t>
      </w:r>
      <w:r w:rsidRPr="00CB736B">
        <w:rPr>
          <w:b/>
          <w:lang w:val="en-US"/>
        </w:rPr>
        <w:t>thalamus</w:t>
      </w:r>
      <w:r w:rsidRPr="00EA53F9">
        <w:rPr>
          <w:lang w:val="en-US"/>
        </w:rPr>
        <w:t xml:space="preserve"> and </w:t>
      </w:r>
      <w:r w:rsidRPr="00CB736B">
        <w:rPr>
          <w:b/>
          <w:lang w:val="en-US"/>
        </w:rPr>
        <w:t>hypothalamus</w:t>
      </w:r>
    </w:p>
    <w:p w14:paraId="06B27453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Thalamus</w:t>
      </w:r>
      <w:r>
        <w:rPr>
          <w:lang w:val="en-US"/>
        </w:rPr>
        <w:t xml:space="preserve"> consist of 2 hemispheres</w:t>
      </w:r>
    </w:p>
    <w:p w14:paraId="07254C5A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Involved in relaying primary sensory information and motor information that is on its way to the spinal chord </w:t>
      </w:r>
      <w:r w:rsidRPr="00EA53F9">
        <w:rPr>
          <w:lang w:val="en-US"/>
        </w:rPr>
        <w:sym w:font="Wingdings" w:char="F0E0"/>
      </w:r>
      <w:r>
        <w:rPr>
          <w:lang w:val="en-US"/>
        </w:rPr>
        <w:t xml:space="preserve"> information can be reorganized and shuttled</w:t>
      </w:r>
    </w:p>
    <w:p w14:paraId="3CEED503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Hypothalamus</w:t>
      </w:r>
      <w:r>
        <w:rPr>
          <w:lang w:val="en-US"/>
        </w:rPr>
        <w:t xml:space="preserve"> is the main link between nervous system and endocrine system</w:t>
      </w:r>
    </w:p>
    <w:p w14:paraId="316EB666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functions necessary for maintaining homeostasis</w:t>
      </w:r>
    </w:p>
    <w:p w14:paraId="7F582684" w14:textId="77777777" w:rsidR="00307BA3" w:rsidRDefault="00307BA3" w:rsidP="00307BA3">
      <w:pPr>
        <w:rPr>
          <w:lang w:val="en-US"/>
        </w:rPr>
      </w:pPr>
    </w:p>
    <w:p w14:paraId="73CA9062" w14:textId="77777777" w:rsidR="00307BA3" w:rsidRPr="003F3E24" w:rsidRDefault="00307BA3" w:rsidP="00307BA3">
      <w:pPr>
        <w:rPr>
          <w:b/>
          <w:lang w:val="en-US"/>
        </w:rPr>
      </w:pPr>
      <w:r w:rsidRPr="003F3E24">
        <w:rPr>
          <w:b/>
          <w:lang w:val="en-US"/>
        </w:rPr>
        <w:t>Telencephalon</w:t>
      </w:r>
    </w:p>
    <w:p w14:paraId="3D11F850" w14:textId="77777777" w:rsidR="00307BA3" w:rsidRPr="003F3E24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3F3E24">
        <w:rPr>
          <w:lang w:val="en-US"/>
        </w:rPr>
        <w:t xml:space="preserve">Includes the </w:t>
      </w:r>
      <w:r w:rsidRPr="00CB736B">
        <w:rPr>
          <w:b/>
          <w:lang w:val="en-US"/>
        </w:rPr>
        <w:t>cerebral cortex, limbic system and basal ganglia</w:t>
      </w:r>
    </w:p>
    <w:p w14:paraId="756FE083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Limbic system</w:t>
      </w:r>
      <w:r>
        <w:rPr>
          <w:lang w:val="en-US"/>
        </w:rPr>
        <w:t xml:space="preserve"> contains cingulate gyros, hypothalamus, hippocampus, amygdala, frontal cortex and parts of the basal ganglia</w:t>
      </w:r>
    </w:p>
    <w:p w14:paraId="6004FE6B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Emotional behavior and memory</w:t>
      </w:r>
    </w:p>
    <w:p w14:paraId="3AA14063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Basal ganglia</w:t>
      </w:r>
      <w:r>
        <w:rPr>
          <w:lang w:val="en-US"/>
        </w:rPr>
        <w:t xml:space="preserve"> receives inputs from sensory and motor areas</w:t>
      </w:r>
    </w:p>
    <w:p w14:paraId="572FF6EC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Involved in a variety of crucial brain functions (action selection, action gating, reward-based learning, motor preparation, timing, task switching, etc.)</w:t>
      </w:r>
    </w:p>
    <w:p w14:paraId="66209738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Combines and organism’s sensory and motor context with reward information and passes it to the motor and prefrontal cortex for a decision</w:t>
      </w:r>
    </w:p>
    <w:p w14:paraId="0B56373C" w14:textId="77777777" w:rsidR="00307BA3" w:rsidRDefault="00307BA3" w:rsidP="00307BA3">
      <w:pPr>
        <w:rPr>
          <w:lang w:val="en-US"/>
        </w:rPr>
      </w:pPr>
    </w:p>
    <w:p w14:paraId="05919DE4" w14:textId="77777777" w:rsidR="00307BA3" w:rsidRPr="00324580" w:rsidRDefault="00307BA3" w:rsidP="00307BA3">
      <w:pPr>
        <w:rPr>
          <w:b/>
          <w:lang w:val="en-US"/>
        </w:rPr>
      </w:pPr>
      <w:r w:rsidRPr="00324580">
        <w:rPr>
          <w:b/>
          <w:lang w:val="en-US"/>
        </w:rPr>
        <w:t>Cerebral Cortex</w:t>
      </w:r>
    </w:p>
    <w:p w14:paraId="3E62E3EF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Pr="0007531E">
        <w:rPr>
          <w:lang w:val="en-US"/>
        </w:rPr>
        <w:t>ade up of large sheets of layered neurons, draped and folded over the 2 hemispheres</w:t>
      </w:r>
    </w:p>
    <w:p w14:paraId="72CF12D3" w14:textId="77777777" w:rsidR="00307BA3" w:rsidRPr="0007531E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lang w:val="en-US"/>
        </w:rPr>
        <w:t>Brodmann</w:t>
      </w:r>
      <w:r>
        <w:rPr>
          <w:lang w:val="en-US"/>
        </w:rPr>
        <w:t xml:space="preserve"> divided the brain into distinct regions based on the underlying </w:t>
      </w:r>
      <w:r w:rsidRPr="00CB736B">
        <w:rPr>
          <w:b/>
          <w:lang w:val="en-US"/>
        </w:rPr>
        <w:t>cytoarchitectures</w:t>
      </w:r>
      <w:r>
        <w:rPr>
          <w:lang w:val="en-US"/>
        </w:rPr>
        <w:t xml:space="preserve"> (microanatomy of cells and their organizations)</w:t>
      </w:r>
    </w:p>
    <w:p w14:paraId="0D12220A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Contains many infoldings called </w:t>
      </w:r>
      <w:r w:rsidRPr="00CB736B">
        <w:rPr>
          <w:b/>
          <w:lang w:val="en-US"/>
        </w:rPr>
        <w:t>sulci</w:t>
      </w:r>
      <w:r>
        <w:rPr>
          <w:lang w:val="en-US"/>
        </w:rPr>
        <w:t xml:space="preserve"> (crevices) and </w:t>
      </w:r>
      <w:r w:rsidRPr="00CB736B">
        <w:rPr>
          <w:b/>
          <w:lang w:val="en-US"/>
        </w:rPr>
        <w:t>gyri</w:t>
      </w:r>
      <w:r>
        <w:rPr>
          <w:lang w:val="en-US"/>
        </w:rPr>
        <w:t xml:space="preserve"> (crowns of the folded tissue) </w:t>
      </w:r>
      <w:r w:rsidRPr="0007531E">
        <w:rPr>
          <w:lang w:val="en-US"/>
        </w:rPr>
        <w:sym w:font="Wingdings" w:char="F0E0"/>
      </w:r>
      <w:r>
        <w:rPr>
          <w:lang w:val="en-US"/>
        </w:rPr>
        <w:t xml:space="preserve"> enable more cortical surface to be packed into the skull, bring neurons into closer three-dimensional relationships to one another and bring nearby regions closer together</w:t>
      </w:r>
    </w:p>
    <w:p w14:paraId="0BB09701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Consists mostly of grey matter</w:t>
      </w:r>
    </w:p>
    <w:p w14:paraId="109DABC7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Cerebral hemispheres have 4 main divisions/lobes: </w:t>
      </w:r>
      <w:r w:rsidRPr="00CB736B">
        <w:rPr>
          <w:b/>
          <w:lang w:val="en-US"/>
        </w:rPr>
        <w:t>frontal, parietal, temporal and occipital lobes</w:t>
      </w:r>
    </w:p>
    <w:p w14:paraId="0BD39D6E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Lobes can be distinguished from another by pronounced sulci: </w:t>
      </w:r>
      <w:r w:rsidRPr="00CB736B">
        <w:rPr>
          <w:b/>
          <w:lang w:val="en-US"/>
        </w:rPr>
        <w:t>central sulcus</w:t>
      </w:r>
      <w:r>
        <w:rPr>
          <w:lang w:val="en-US"/>
        </w:rPr>
        <w:t xml:space="preserve"> divides frontal and parietal lobe and </w:t>
      </w:r>
      <w:r w:rsidRPr="00CB736B">
        <w:rPr>
          <w:b/>
          <w:lang w:val="en-US"/>
        </w:rPr>
        <w:t>Sylvian/lateral fissures</w:t>
      </w:r>
      <w:r>
        <w:rPr>
          <w:lang w:val="en-US"/>
        </w:rPr>
        <w:t xml:space="preserve"> separates temporal lobe from frontal and parietal lobes</w:t>
      </w:r>
    </w:p>
    <w:p w14:paraId="504B37E9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Frontal lobe:</w:t>
      </w:r>
      <w:r>
        <w:rPr>
          <w:lang w:val="en-US"/>
        </w:rPr>
        <w:t xml:space="preserve"> planning, cognitive control and execution of movements</w:t>
      </w:r>
    </w:p>
    <w:p w14:paraId="70ACD343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Parietal lobe:</w:t>
      </w:r>
      <w:r>
        <w:rPr>
          <w:lang w:val="en-US"/>
        </w:rPr>
        <w:t xml:space="preserve"> receives sensory input about touch, pain, temperature and limb positions and is involved in coding space and coordinating actions</w:t>
      </w:r>
    </w:p>
    <w:p w14:paraId="3131A794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Temporal lobe:</w:t>
      </w:r>
      <w:r>
        <w:rPr>
          <w:lang w:val="en-US"/>
        </w:rPr>
        <w:t xml:space="preserve"> auditory, visual and multimodal processing areas</w:t>
      </w:r>
    </w:p>
    <w:p w14:paraId="58F6A484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Occipital lobe:</w:t>
      </w:r>
      <w:r>
        <w:rPr>
          <w:lang w:val="en-US"/>
        </w:rPr>
        <w:t xml:space="preserve"> visual information</w:t>
      </w:r>
    </w:p>
    <w:p w14:paraId="09124E4C" w14:textId="77777777" w:rsidR="00307BA3" w:rsidRDefault="00307BA3" w:rsidP="00307BA3">
      <w:pPr>
        <w:rPr>
          <w:lang w:val="en-US"/>
        </w:rPr>
      </w:pPr>
    </w:p>
    <w:p w14:paraId="1E527421" w14:textId="77777777" w:rsidR="00307BA3" w:rsidRPr="00EF45C2" w:rsidRDefault="00307BA3" w:rsidP="00307BA3">
      <w:pPr>
        <w:rPr>
          <w:b/>
          <w:lang w:val="en-US"/>
        </w:rPr>
      </w:pPr>
      <w:r w:rsidRPr="00EF45C2">
        <w:rPr>
          <w:b/>
          <w:lang w:val="en-US"/>
        </w:rPr>
        <w:t>Ventricles</w:t>
      </w:r>
    </w:p>
    <w:p w14:paraId="5C3DEA82" w14:textId="77777777" w:rsidR="00307BA3" w:rsidRPr="00EF45C2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 w:rsidRPr="00EF45C2">
        <w:rPr>
          <w:lang w:val="en-US"/>
        </w:rPr>
        <w:t>“</w:t>
      </w:r>
      <w:r>
        <w:rPr>
          <w:lang w:val="en-US"/>
        </w:rPr>
        <w:t>E</w:t>
      </w:r>
      <w:r w:rsidRPr="00EF45C2">
        <w:rPr>
          <w:lang w:val="en-US"/>
        </w:rPr>
        <w:t>mpty” chambers in the brain containing CSF</w:t>
      </w:r>
    </w:p>
    <w:p w14:paraId="4E5A52DE" w14:textId="77777777" w:rsidR="00307BA3" w:rsidRDefault="00307BA3" w:rsidP="0030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Reduces shock to the brain and gives structural support</w:t>
      </w:r>
    </w:p>
    <w:p w14:paraId="7A2A0016" w14:textId="77777777" w:rsidR="00307BA3" w:rsidRPr="00316EA9" w:rsidRDefault="00307BA3" w:rsidP="00307BA3">
      <w:pPr>
        <w:rPr>
          <w:lang w:val="en-US"/>
        </w:rPr>
      </w:pPr>
    </w:p>
    <w:p w14:paraId="4D180AA2" w14:textId="77777777" w:rsidR="00307BA3" w:rsidRDefault="00307BA3" w:rsidP="00C46FD6">
      <w:pPr>
        <w:jc w:val="center"/>
        <w:rPr>
          <w:i/>
          <w:sz w:val="28"/>
          <w:lang w:val="en-US"/>
        </w:rPr>
      </w:pPr>
      <w:bookmarkStart w:id="1" w:name="_GoBack"/>
      <w:bookmarkEnd w:id="1"/>
    </w:p>
    <w:p w14:paraId="75C73D29" w14:textId="250BB47E" w:rsidR="00307BA3" w:rsidRDefault="00307BA3" w:rsidP="00C46FD6">
      <w:pPr>
        <w:jc w:val="center"/>
        <w:rPr>
          <w:i/>
          <w:sz w:val="28"/>
          <w:lang w:val="en-US"/>
        </w:rPr>
      </w:pPr>
      <w:r w:rsidRPr="00307B8C">
        <w:rPr>
          <w:i/>
          <w:sz w:val="28"/>
          <w:lang w:val="en-US"/>
        </w:rPr>
        <w:t>KRCP Lecture 2</w:t>
      </w:r>
    </w:p>
    <w:p w14:paraId="77823F55" w14:textId="77777777" w:rsidR="00307BA3" w:rsidRPr="00307B8C" w:rsidRDefault="00307BA3" w:rsidP="00C46FD6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Neurons and Synapses</w:t>
      </w:r>
    </w:p>
    <w:p w14:paraId="5AC4A061" w14:textId="77777777" w:rsidR="00307BA3" w:rsidRPr="00307B8C" w:rsidRDefault="00307BA3" w:rsidP="00C46FD6">
      <w:pPr>
        <w:jc w:val="center"/>
        <w:rPr>
          <w:b/>
          <w:lang w:val="en-US"/>
        </w:rPr>
      </w:pPr>
    </w:p>
    <w:p w14:paraId="444996DC" w14:textId="77777777" w:rsidR="00307BA3" w:rsidRPr="00307B8C" w:rsidRDefault="00307BA3" w:rsidP="00C46FD6">
      <w:pPr>
        <w:rPr>
          <w:b/>
          <w:lang w:val="en-US"/>
        </w:rPr>
      </w:pPr>
      <w:r w:rsidRPr="00307B8C">
        <w:rPr>
          <w:b/>
          <w:lang w:val="en-US"/>
        </w:rPr>
        <w:t>Scales of Analysis in the Brain</w:t>
      </w:r>
    </w:p>
    <w:p w14:paraId="562D45CB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Macroscale</w:t>
      </w:r>
      <w:r w:rsidRPr="00307B8C">
        <w:rPr>
          <w:lang w:val="en-US"/>
        </w:rPr>
        <w:t>: Lobes, (Brodmann) areas</w:t>
      </w:r>
    </w:p>
    <w:p w14:paraId="21DB6EB7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Mesoscale</w:t>
      </w:r>
      <w:r w:rsidRPr="00307B8C">
        <w:rPr>
          <w:lang w:val="en-US"/>
        </w:rPr>
        <w:t>: Circuits, Cortical columns, Cortical layers</w:t>
      </w:r>
    </w:p>
    <w:p w14:paraId="7A332085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Microscale</w:t>
      </w:r>
      <w:r w:rsidRPr="00307B8C">
        <w:rPr>
          <w:lang w:val="en-US"/>
        </w:rPr>
        <w:t>: Neurons, Glial Cells</w:t>
      </w:r>
    </w:p>
    <w:p w14:paraId="16737772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Nanoscale</w:t>
      </w:r>
      <w:r w:rsidRPr="00307B8C">
        <w:rPr>
          <w:lang w:val="en-US"/>
        </w:rPr>
        <w:t>: Synapses, Neurotransmitter</w:t>
      </w:r>
    </w:p>
    <w:p w14:paraId="66B9FDE5" w14:textId="77777777" w:rsidR="00307BA3" w:rsidRPr="00307B8C" w:rsidRDefault="00307BA3" w:rsidP="000A081C">
      <w:pPr>
        <w:rPr>
          <w:lang w:val="en-US"/>
        </w:rPr>
      </w:pPr>
    </w:p>
    <w:p w14:paraId="084E1DDA" w14:textId="77777777" w:rsidR="00307BA3" w:rsidRPr="00307B8C" w:rsidRDefault="00307BA3" w:rsidP="000A081C">
      <w:pPr>
        <w:rPr>
          <w:b/>
          <w:lang w:val="en-US"/>
        </w:rPr>
      </w:pPr>
      <w:r w:rsidRPr="00307B8C">
        <w:rPr>
          <w:b/>
          <w:lang w:val="en-US"/>
        </w:rPr>
        <w:t>Neurons</w:t>
      </w:r>
    </w:p>
    <w:p w14:paraId="37DBD7A3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>Basic signaling units that transmit information through the nervous system</w:t>
      </w:r>
    </w:p>
    <w:p w14:paraId="07EC5ED6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>The standard cellular components are found in neurons as well: A cell membrane encases the body (</w:t>
      </w:r>
      <w:r w:rsidRPr="00307B8C">
        <w:rPr>
          <w:b/>
          <w:lang w:val="en-US"/>
        </w:rPr>
        <w:t>soma</w:t>
      </w:r>
      <w:r w:rsidRPr="00307B8C">
        <w:rPr>
          <w:lang w:val="en-US"/>
        </w:rPr>
        <w:t xml:space="preserve">), which contains the metabolic machinery that maintains the neuron suspended in </w:t>
      </w:r>
      <w:r w:rsidRPr="00307B8C">
        <w:rPr>
          <w:b/>
          <w:lang w:val="en-US"/>
        </w:rPr>
        <w:t>cytoplasm</w:t>
      </w:r>
    </w:p>
    <w:p w14:paraId="11FEEA52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Axons also have </w:t>
      </w:r>
      <w:r w:rsidRPr="00307B8C">
        <w:rPr>
          <w:b/>
          <w:lang w:val="en-US"/>
        </w:rPr>
        <w:t>dendrites</w:t>
      </w:r>
      <w:r w:rsidRPr="00307B8C">
        <w:rPr>
          <w:lang w:val="en-US"/>
        </w:rPr>
        <w:t xml:space="preserve"> (branching extensions that receive inputs from other neurons) and an </w:t>
      </w:r>
      <w:r w:rsidRPr="00307B8C">
        <w:rPr>
          <w:b/>
          <w:lang w:val="en-US"/>
        </w:rPr>
        <w:t>axon</w:t>
      </w:r>
      <w:r w:rsidRPr="00307B8C">
        <w:rPr>
          <w:lang w:val="en-US"/>
        </w:rPr>
        <w:t xml:space="preserve"> (single process that extends from the cell body/output side), which sometimes branch to transmit signals to more than one cell</w:t>
      </w:r>
    </w:p>
    <w:p w14:paraId="7B701690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Transmission occurs at </w:t>
      </w:r>
      <w:r w:rsidRPr="00307B8C">
        <w:rPr>
          <w:b/>
          <w:lang w:val="en-US"/>
        </w:rPr>
        <w:t>synapses</w:t>
      </w:r>
      <w:r w:rsidRPr="00307B8C">
        <w:rPr>
          <w:lang w:val="en-US"/>
        </w:rPr>
        <w:t xml:space="preserve"> (structure where 2 neurons come into close contact so that chemical or electrical signals can be passed from one cell to the next)</w:t>
      </w:r>
    </w:p>
    <w:p w14:paraId="161E9D28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Axons are wrapped in layers of </w:t>
      </w:r>
      <w:r w:rsidRPr="00307B8C">
        <w:rPr>
          <w:b/>
          <w:lang w:val="en-US"/>
        </w:rPr>
        <w:t>myelin</w:t>
      </w:r>
      <w:r w:rsidRPr="00307B8C">
        <w:rPr>
          <w:lang w:val="en-US"/>
        </w:rPr>
        <w:t xml:space="preserve">, gaps in these sheets are called </w:t>
      </w:r>
      <w:r w:rsidRPr="00307B8C">
        <w:rPr>
          <w:b/>
          <w:lang w:val="en-US"/>
        </w:rPr>
        <w:t>nodes of Ranvier</w:t>
      </w:r>
    </w:p>
    <w:p w14:paraId="2F7FD156" w14:textId="77777777" w:rsidR="00307BA3" w:rsidRPr="00307B8C" w:rsidRDefault="00307BA3" w:rsidP="00FD38EC">
      <w:pPr>
        <w:rPr>
          <w:lang w:val="en-US"/>
        </w:rPr>
      </w:pPr>
    </w:p>
    <w:p w14:paraId="558EA6DC" w14:textId="77777777" w:rsidR="00307BA3" w:rsidRPr="00307B8C" w:rsidRDefault="00307BA3" w:rsidP="00FD38EC">
      <w:pPr>
        <w:rPr>
          <w:b/>
          <w:lang w:val="en-US"/>
        </w:rPr>
      </w:pPr>
      <w:r w:rsidRPr="00307B8C">
        <w:rPr>
          <w:b/>
          <w:lang w:val="en-US"/>
        </w:rPr>
        <w:t>Glial Cells</w:t>
      </w:r>
    </w:p>
    <w:p w14:paraId="5CA41EDC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>Support the neurons</w:t>
      </w:r>
    </w:p>
    <w:p w14:paraId="1F40CF11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4 main types: </w:t>
      </w:r>
      <w:r w:rsidRPr="00307B8C">
        <w:rPr>
          <w:b/>
          <w:lang w:val="en-US"/>
        </w:rPr>
        <w:t>astrocytes, microglial cells, oligodendrocytes and Schwann Cells</w:t>
      </w:r>
    </w:p>
    <w:p w14:paraId="14547D4B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07B8C">
        <w:rPr>
          <w:b/>
          <w:lang w:val="en-US"/>
        </w:rPr>
        <w:t>Astrocytes</w:t>
      </w:r>
      <w:r w:rsidRPr="00307B8C">
        <w:rPr>
          <w:lang w:val="en-US"/>
        </w:rPr>
        <w:t xml:space="preserve"> connect the neurons with the brain’s vasculature and form the </w:t>
      </w:r>
      <w:r w:rsidRPr="00307B8C">
        <w:rPr>
          <w:b/>
          <w:lang w:val="en-US"/>
        </w:rPr>
        <w:t>blood-brain barrier</w:t>
      </w:r>
    </w:p>
    <w:p w14:paraId="08576FFB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Oligodendrocytes</w:t>
      </w:r>
      <w:r w:rsidRPr="00307B8C">
        <w:rPr>
          <w:lang w:val="en-US"/>
        </w:rPr>
        <w:t xml:space="preserve"> form </w:t>
      </w:r>
      <w:r w:rsidRPr="00307B8C">
        <w:rPr>
          <w:b/>
          <w:lang w:val="en-US"/>
        </w:rPr>
        <w:t>myelin</w:t>
      </w:r>
      <w:r w:rsidRPr="00307B8C">
        <w:rPr>
          <w:lang w:val="en-US"/>
        </w:rPr>
        <w:t xml:space="preserve"> in the CNS and </w:t>
      </w:r>
      <w:r w:rsidRPr="00307B8C">
        <w:rPr>
          <w:b/>
          <w:lang w:val="en-US"/>
        </w:rPr>
        <w:t>Schwann cells</w:t>
      </w:r>
      <w:r w:rsidRPr="00307B8C">
        <w:rPr>
          <w:lang w:val="en-US"/>
        </w:rPr>
        <w:t xml:space="preserve"> in the PNS by wrapping their cell membranes around the axon</w:t>
      </w:r>
    </w:p>
    <w:p w14:paraId="1D6F9979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Microglial</w:t>
      </w:r>
      <w:r w:rsidRPr="00307B8C">
        <w:rPr>
          <w:lang w:val="en-US"/>
        </w:rPr>
        <w:t xml:space="preserve"> cells are phagocytes, which devour and remove damaged cells</w:t>
      </w:r>
    </w:p>
    <w:p w14:paraId="5D5F6DA7" w14:textId="77777777" w:rsidR="00307BA3" w:rsidRPr="00307B8C" w:rsidRDefault="00307BA3" w:rsidP="00043257">
      <w:pPr>
        <w:rPr>
          <w:lang w:val="en-US"/>
        </w:rPr>
      </w:pPr>
    </w:p>
    <w:p w14:paraId="30FE9070" w14:textId="77777777" w:rsidR="00307BA3" w:rsidRPr="00307B8C" w:rsidRDefault="00307BA3" w:rsidP="00043257">
      <w:pPr>
        <w:rPr>
          <w:b/>
          <w:lang w:val="en-US"/>
        </w:rPr>
      </w:pPr>
      <w:r w:rsidRPr="00307B8C">
        <w:rPr>
          <w:b/>
          <w:lang w:val="en-US"/>
        </w:rPr>
        <w:t>Resting Potential</w:t>
      </w:r>
    </w:p>
    <w:p w14:paraId="30F7DA53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Electrical potential</w:t>
      </w:r>
      <w:r w:rsidRPr="00307B8C">
        <w:rPr>
          <w:lang w:val="en-US"/>
        </w:rPr>
        <w:t xml:space="preserve"> across the membrane (voltage across the membrane/inside the neuron vs. outside)</w:t>
      </w:r>
    </w:p>
    <w:p w14:paraId="2F7F807D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lastRenderedPageBreak/>
        <w:t xml:space="preserve">Voltages depend on the </w:t>
      </w:r>
      <w:r w:rsidRPr="00307B8C">
        <w:rPr>
          <w:b/>
          <w:lang w:val="en-US"/>
        </w:rPr>
        <w:t>concentration of potassium, sodium and chloride ions and charged protein molecules</w:t>
      </w:r>
    </w:p>
    <w:p w14:paraId="4971092F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07B8C">
        <w:rPr>
          <w:lang w:val="en-US"/>
        </w:rPr>
        <w:t xml:space="preserve">Inside is more negatively charged than outside </w:t>
      </w:r>
      <w:r w:rsidRPr="00307B8C">
        <w:rPr>
          <w:lang w:val="en-US"/>
        </w:rPr>
        <w:sym w:font="Wingdings" w:char="F0E0"/>
      </w:r>
      <w:r w:rsidRPr="00307B8C">
        <w:rPr>
          <w:lang w:val="en-US"/>
        </w:rPr>
        <w:t xml:space="preserve"> voltage difference is </w:t>
      </w:r>
      <w:r w:rsidRPr="00307B8C">
        <w:rPr>
          <w:b/>
          <w:lang w:val="en-US"/>
        </w:rPr>
        <w:t>-70mV</w:t>
      </w:r>
    </w:p>
    <w:p w14:paraId="107A3EBF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Cytoplasm</w:t>
      </w:r>
      <w:r w:rsidRPr="00307B8C">
        <w:rPr>
          <w:lang w:val="en-US"/>
        </w:rPr>
        <w:t xml:space="preserve"> (inside the cell) and extracellular milieu are separated by the </w:t>
      </w:r>
      <w:r w:rsidRPr="00307B8C">
        <w:rPr>
          <w:b/>
          <w:lang w:val="en-US"/>
        </w:rPr>
        <w:t>neuronal membrane</w:t>
      </w:r>
      <w:r w:rsidRPr="00307B8C">
        <w:rPr>
          <w:lang w:val="en-US"/>
        </w:rPr>
        <w:t xml:space="preserve"> composed of lipids</w:t>
      </w:r>
    </w:p>
    <w:p w14:paraId="3CC5E3BA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Membrane maintains separation of intracellular and extracellular ions and electrical charge, however, it contains </w:t>
      </w:r>
      <w:r w:rsidRPr="00307B8C">
        <w:rPr>
          <w:b/>
          <w:lang w:val="en-US"/>
        </w:rPr>
        <w:t>trans membrane proteins</w:t>
      </w:r>
      <w:r w:rsidRPr="00307B8C">
        <w:rPr>
          <w:lang w:val="en-US"/>
        </w:rPr>
        <w:t xml:space="preserve">, which act as channels for ions; there are 2 types: </w:t>
      </w:r>
      <w:r w:rsidRPr="00307B8C">
        <w:rPr>
          <w:b/>
          <w:lang w:val="en-US"/>
        </w:rPr>
        <w:t>ion channels</w:t>
      </w:r>
      <w:r w:rsidRPr="00307B8C">
        <w:rPr>
          <w:lang w:val="en-US"/>
        </w:rPr>
        <w:t xml:space="preserve"> and </w:t>
      </w:r>
      <w:r w:rsidRPr="00307B8C">
        <w:rPr>
          <w:b/>
          <w:lang w:val="en-US"/>
        </w:rPr>
        <w:t>ion pumps</w:t>
      </w:r>
    </w:p>
    <w:p w14:paraId="0EBE3535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Ion channels</w:t>
      </w:r>
      <w:r w:rsidRPr="00307B8C">
        <w:rPr>
          <w:lang w:val="en-US"/>
        </w:rPr>
        <w:t xml:space="preserve"> allow certain ions to flow down their concentration gradient, they are </w:t>
      </w:r>
      <w:r w:rsidRPr="00307B8C">
        <w:rPr>
          <w:b/>
          <w:lang w:val="en-US"/>
        </w:rPr>
        <w:t>selectively permeable</w:t>
      </w:r>
      <w:r w:rsidRPr="00307B8C">
        <w:rPr>
          <w:lang w:val="en-US"/>
        </w:rPr>
        <w:t xml:space="preserve"> (neuronal membrane is more permeable to K+ ions)</w:t>
      </w:r>
    </w:p>
    <w:p w14:paraId="320BF58A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Unlike other cells in the body, neurons are excitable (can change permeability of their membranes) </w:t>
      </w:r>
      <w:r w:rsidRPr="00307B8C">
        <w:rPr>
          <w:lang w:val="en-US"/>
        </w:rPr>
        <w:sym w:font="Wingdings" w:char="F0E0"/>
      </w:r>
      <w:r w:rsidRPr="00307B8C">
        <w:rPr>
          <w:lang w:val="en-US"/>
        </w:rPr>
        <w:t xml:space="preserve"> due to </w:t>
      </w:r>
      <w:r w:rsidRPr="00307B8C">
        <w:rPr>
          <w:b/>
          <w:lang w:val="en-US"/>
        </w:rPr>
        <w:t>gated ion channels</w:t>
      </w:r>
      <w:r w:rsidRPr="00307B8C">
        <w:rPr>
          <w:lang w:val="en-US"/>
        </w:rPr>
        <w:t>, that open or close based on changes in the voltage</w:t>
      </w:r>
    </w:p>
    <w:p w14:paraId="0FD78D52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>Normally there are more Na+ and Cl- ions outside the cell and more K+ inside, however they are able to flow down their concentration gradient by ion channels</w:t>
      </w:r>
    </w:p>
    <w:p w14:paraId="5B5542A0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b/>
          <w:lang w:val="en-US"/>
        </w:rPr>
        <w:t>Ion pumps</w:t>
      </w:r>
      <w:r w:rsidRPr="00307B8C">
        <w:rPr>
          <w:lang w:val="en-US"/>
        </w:rPr>
        <w:t xml:space="preserve"> act against this: they use energy to actively transport K+ and Na+ against their concentration gradient</w:t>
      </w:r>
    </w:p>
    <w:p w14:paraId="70E9EB09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2 forces acting up on each other: </w:t>
      </w:r>
      <w:r w:rsidRPr="00307B8C">
        <w:rPr>
          <w:b/>
          <w:lang w:val="en-US"/>
        </w:rPr>
        <w:t>concentration gradient/entropy pressure</w:t>
      </w:r>
      <w:r w:rsidRPr="00307B8C">
        <w:rPr>
          <w:lang w:val="en-US"/>
        </w:rPr>
        <w:t xml:space="preserve"> (pushing Na+ in and K+ out), pump acts against it &amp; electrical </w:t>
      </w:r>
      <w:r w:rsidRPr="00307B8C">
        <w:rPr>
          <w:b/>
          <w:lang w:val="en-US"/>
        </w:rPr>
        <w:t>gradient/electrostatic pressure</w:t>
      </w:r>
      <w:r w:rsidRPr="00307B8C">
        <w:rPr>
          <w:lang w:val="en-US"/>
        </w:rPr>
        <w:t xml:space="preserve"> (pushing K+ back in the cell because it is more negative there) </w:t>
      </w:r>
      <w:r w:rsidRPr="00307B8C">
        <w:rPr>
          <w:lang w:val="en-US"/>
        </w:rPr>
        <w:sym w:font="Wingdings" w:char="F0E0"/>
      </w:r>
      <w:r w:rsidRPr="00307B8C">
        <w:rPr>
          <w:lang w:val="en-US"/>
        </w:rPr>
        <w:t xml:space="preserve"> eventually they equal out at -70mV (</w:t>
      </w:r>
      <w:r w:rsidRPr="00307B8C">
        <w:rPr>
          <w:b/>
          <w:lang w:val="en-US"/>
        </w:rPr>
        <w:t>equilibrium</w:t>
      </w:r>
      <w:r w:rsidRPr="00307B8C">
        <w:rPr>
          <w:lang w:val="en-US"/>
        </w:rPr>
        <w:t>)</w:t>
      </w:r>
    </w:p>
    <w:p w14:paraId="58EA9C39" w14:textId="77777777" w:rsidR="00307BA3" w:rsidRPr="00307B8C" w:rsidRDefault="00307BA3" w:rsidP="003C130B">
      <w:pPr>
        <w:rPr>
          <w:lang w:val="en-US"/>
        </w:rPr>
      </w:pPr>
    </w:p>
    <w:p w14:paraId="3B781C89" w14:textId="77777777" w:rsidR="00307BA3" w:rsidRPr="00307B8C" w:rsidRDefault="00307BA3" w:rsidP="003C130B">
      <w:pPr>
        <w:rPr>
          <w:b/>
          <w:lang w:val="en-US"/>
        </w:rPr>
      </w:pPr>
      <w:r w:rsidRPr="00307B8C">
        <w:rPr>
          <w:b/>
          <w:lang w:val="en-US"/>
        </w:rPr>
        <w:t>Action Potential</w:t>
      </w:r>
    </w:p>
    <w:p w14:paraId="09EB87D8" w14:textId="77777777" w:rsidR="00307BA3" w:rsidRPr="004528C0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4528C0">
        <w:rPr>
          <w:lang w:val="en-US"/>
        </w:rPr>
        <w:t xml:space="preserve">Internal </w:t>
      </w:r>
      <w:r>
        <w:rPr>
          <w:lang w:val="en-US"/>
        </w:rPr>
        <w:t>transmiss</w:t>
      </w:r>
      <w:r w:rsidRPr="004528C0">
        <w:rPr>
          <w:lang w:val="en-US"/>
        </w:rPr>
        <w:t>ion of output signals</w:t>
      </w:r>
    </w:p>
    <w:p w14:paraId="2BC7154E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Made possible by </w:t>
      </w:r>
      <w:r w:rsidRPr="00D56A9B">
        <w:rPr>
          <w:b/>
          <w:lang w:val="en-US"/>
        </w:rPr>
        <w:t>voltage-gated ion channels</w:t>
      </w:r>
      <w:r>
        <w:rPr>
          <w:lang w:val="en-US"/>
        </w:rPr>
        <w:t xml:space="preserve"> located in the neuronal membrane and found at the </w:t>
      </w:r>
      <w:r w:rsidRPr="00D56A9B">
        <w:rPr>
          <w:b/>
          <w:lang w:val="en-US"/>
        </w:rPr>
        <w:t>spike-triggering zone</w:t>
      </w:r>
      <w:r>
        <w:rPr>
          <w:lang w:val="en-US"/>
        </w:rPr>
        <w:t xml:space="preserve"> in the </w:t>
      </w:r>
      <w:r w:rsidRPr="00D56A9B">
        <w:rPr>
          <w:b/>
          <w:lang w:val="en-US"/>
        </w:rPr>
        <w:t>axon hillock</w:t>
      </w:r>
      <w:r>
        <w:rPr>
          <w:lang w:val="en-US"/>
        </w:rPr>
        <w:t xml:space="preserve"> and along the axon</w:t>
      </w:r>
    </w:p>
    <w:p w14:paraId="0F890EC8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Multiple input signals are needed at dendrites to produce an AP: </w:t>
      </w:r>
      <w:r w:rsidRPr="00D56A9B">
        <w:rPr>
          <w:b/>
          <w:lang w:val="en-US"/>
        </w:rPr>
        <w:t>EPSP</w:t>
      </w:r>
      <w:r>
        <w:rPr>
          <w:lang w:val="en-US"/>
        </w:rPr>
        <w:t xml:space="preserve"> depolarize, </w:t>
      </w:r>
      <w:r w:rsidRPr="00D56A9B">
        <w:rPr>
          <w:b/>
          <w:lang w:val="en-US"/>
        </w:rPr>
        <w:t>IPSP</w:t>
      </w:r>
      <w:r>
        <w:rPr>
          <w:lang w:val="en-US"/>
        </w:rPr>
        <w:t xml:space="preserve"> hyperpolarize; they can sum </w:t>
      </w:r>
      <w:r w:rsidRPr="00D56A9B">
        <w:rPr>
          <w:b/>
          <w:lang w:val="en-US"/>
        </w:rPr>
        <w:t>spatially</w:t>
      </w:r>
      <w:r>
        <w:rPr>
          <w:lang w:val="en-US"/>
        </w:rPr>
        <w:t xml:space="preserve"> (at different dendrites) or </w:t>
      </w:r>
      <w:r w:rsidRPr="00D56A9B">
        <w:rPr>
          <w:b/>
          <w:lang w:val="en-US"/>
        </w:rPr>
        <w:t>temporally</w:t>
      </w:r>
    </w:p>
    <w:p w14:paraId="1808C009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Passive electrical currents generated by EPSPs flow across the neuronal membrane in the </w:t>
      </w:r>
      <w:r w:rsidRPr="00D56A9B">
        <w:rPr>
          <w:b/>
          <w:lang w:val="en-US"/>
        </w:rPr>
        <w:t>spike-triggering zone</w:t>
      </w:r>
      <w:r>
        <w:rPr>
          <w:lang w:val="en-US"/>
        </w:rPr>
        <w:t xml:space="preserve"> depolarizing the membrane</w:t>
      </w:r>
    </w:p>
    <w:p w14:paraId="22BBE7A6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depolarization is strong enough an action potential (AP) is triggered; strong enough = at least -55mV (</w:t>
      </w:r>
      <w:r w:rsidRPr="00D56A9B">
        <w:rPr>
          <w:b/>
          <w:lang w:val="en-US"/>
        </w:rPr>
        <w:t>threshold</w:t>
      </w:r>
      <w:r>
        <w:rPr>
          <w:lang w:val="en-US"/>
        </w:rPr>
        <w:t xml:space="preserve">) </w:t>
      </w:r>
    </w:p>
    <w:p w14:paraId="1DB27EA2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the threshold is reached </w:t>
      </w:r>
      <w:r w:rsidRPr="00D56A9B">
        <w:rPr>
          <w:b/>
          <w:lang w:val="en-US"/>
        </w:rPr>
        <w:t>voltage-gated Na+ channels</w:t>
      </w:r>
      <w:r>
        <w:rPr>
          <w:lang w:val="en-US"/>
        </w:rPr>
        <w:t xml:space="preserve"> open and Na+ flows into the cell, depolarizing it even more </w:t>
      </w:r>
      <w:r w:rsidRPr="004528C0">
        <w:rPr>
          <w:lang w:val="en-US"/>
        </w:rPr>
        <w:sym w:font="Wingdings" w:char="F0E0"/>
      </w:r>
      <w:r>
        <w:rPr>
          <w:lang w:val="en-US"/>
        </w:rPr>
        <w:t xml:space="preserve"> more Na+ channels are opened… (</w:t>
      </w:r>
      <w:r w:rsidRPr="00D56A9B">
        <w:rPr>
          <w:b/>
          <w:lang w:val="en-US"/>
        </w:rPr>
        <w:t>Hodgkin-Huxley Cycle</w:t>
      </w:r>
      <w:r>
        <w:rPr>
          <w:lang w:val="en-US"/>
        </w:rPr>
        <w:t>)</w:t>
      </w:r>
    </w:p>
    <w:p w14:paraId="63B0D096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Next the </w:t>
      </w:r>
      <w:r w:rsidRPr="00D56A9B">
        <w:rPr>
          <w:b/>
          <w:lang w:val="en-US"/>
        </w:rPr>
        <w:t>voltage-gated K+ channels</w:t>
      </w:r>
      <w:r>
        <w:rPr>
          <w:lang w:val="en-US"/>
        </w:rPr>
        <w:t xml:space="preserve"> open, allowing K+ to flow out of the cell </w:t>
      </w:r>
      <w:r w:rsidRPr="000236D5">
        <w:rPr>
          <w:lang w:val="en-US"/>
        </w:rPr>
        <w:sym w:font="Wingdings" w:char="F0E0"/>
      </w:r>
      <w:r>
        <w:rPr>
          <w:lang w:val="en-US"/>
        </w:rPr>
        <w:t xml:space="preserve"> membrane potential shifts back toward RP</w:t>
      </w:r>
    </w:p>
    <w:p w14:paraId="113EEC20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Opening of K+ channels triggers closing of Na+ channels </w:t>
      </w:r>
      <w:r w:rsidRPr="000236D5">
        <w:rPr>
          <w:lang w:val="en-US"/>
        </w:rPr>
        <w:sym w:font="Wingdings" w:char="F0E0"/>
      </w:r>
      <w:r>
        <w:rPr>
          <w:lang w:val="en-US"/>
        </w:rPr>
        <w:t xml:space="preserve"> membrane potential gets even more negative than RP; </w:t>
      </w:r>
      <w:r w:rsidRPr="00D56A9B">
        <w:rPr>
          <w:b/>
          <w:lang w:val="en-US"/>
        </w:rPr>
        <w:t>hyperpolarized</w:t>
      </w:r>
      <w:r>
        <w:rPr>
          <w:lang w:val="en-US"/>
        </w:rPr>
        <w:t xml:space="preserve"> (</w:t>
      </w:r>
      <w:r w:rsidRPr="00D56A9B">
        <w:rPr>
          <w:b/>
          <w:lang w:val="en-US"/>
        </w:rPr>
        <w:t>equilibrium potential</w:t>
      </w:r>
      <w:r>
        <w:rPr>
          <w:lang w:val="en-US"/>
        </w:rPr>
        <w:t>)</w:t>
      </w:r>
    </w:p>
    <w:p w14:paraId="35F5551A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K+ channels close </w:t>
      </w:r>
      <w:r w:rsidRPr="000236D5">
        <w:rPr>
          <w:lang w:val="en-US"/>
        </w:rPr>
        <w:sym w:font="Wingdings" w:char="F0E0"/>
      </w:r>
      <w:r>
        <w:rPr>
          <w:lang w:val="en-US"/>
        </w:rPr>
        <w:t xml:space="preserve"> membrane potential returns to RP</w:t>
      </w:r>
    </w:p>
    <w:p w14:paraId="1FCE993E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hyperpolarization state Na+ channels are unable to open and another AP cannot be generated (</w:t>
      </w:r>
      <w:r w:rsidRPr="00D56A9B">
        <w:rPr>
          <w:b/>
          <w:lang w:val="en-US"/>
        </w:rPr>
        <w:t>absolute refractory period</w:t>
      </w:r>
      <w:r>
        <w:rPr>
          <w:lang w:val="en-US"/>
        </w:rPr>
        <w:t xml:space="preserve">), this is followed by the </w:t>
      </w:r>
      <w:r w:rsidRPr="00D56A9B">
        <w:rPr>
          <w:b/>
          <w:lang w:val="en-US"/>
        </w:rPr>
        <w:t>relative refractory period</w:t>
      </w:r>
      <w:r>
        <w:rPr>
          <w:lang w:val="en-US"/>
        </w:rPr>
        <w:t>, during which the neuron can generate APs but only with larger depolarization currents</w:t>
      </w:r>
    </w:p>
    <w:p w14:paraId="53D9AE59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Consequences of </w:t>
      </w:r>
      <w:r w:rsidRPr="00D56A9B">
        <w:rPr>
          <w:b/>
          <w:lang w:val="en-US"/>
        </w:rPr>
        <w:t>refractory periods</w:t>
      </w:r>
      <w:r>
        <w:rPr>
          <w:lang w:val="en-US"/>
        </w:rPr>
        <w:t>: neuron’s speed for generating APs is limited and AP can only flow in one direction (from axon hillock towards axon terminal)</w:t>
      </w:r>
    </w:p>
    <w:p w14:paraId="61026977" w14:textId="77777777" w:rsidR="00307BA3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APs must travel quickly; solution: </w:t>
      </w:r>
      <w:r w:rsidRPr="00D56A9B">
        <w:rPr>
          <w:b/>
          <w:lang w:val="en-US"/>
        </w:rPr>
        <w:t>saltatory conduction</w:t>
      </w:r>
      <w:r>
        <w:rPr>
          <w:lang w:val="en-US"/>
        </w:rPr>
        <w:t xml:space="preserve">: channels are only opened at nodes of Ranvier and therefore APs can travel a lot faster (otherwise </w:t>
      </w:r>
      <w:r w:rsidRPr="00D56A9B">
        <w:rPr>
          <w:b/>
          <w:lang w:val="en-US"/>
        </w:rPr>
        <w:t>passive conduction</w:t>
      </w:r>
      <w:r>
        <w:rPr>
          <w:lang w:val="en-US"/>
        </w:rPr>
        <w:t>)</w:t>
      </w:r>
    </w:p>
    <w:p w14:paraId="3494F1F8" w14:textId="77777777" w:rsidR="00307BA3" w:rsidRPr="00307B8C" w:rsidRDefault="00307BA3" w:rsidP="003C130B">
      <w:pPr>
        <w:rPr>
          <w:lang w:val="en-US"/>
        </w:rPr>
      </w:pPr>
    </w:p>
    <w:p w14:paraId="5113749C" w14:textId="77777777" w:rsidR="00307BA3" w:rsidRPr="00307B8C" w:rsidRDefault="00307BA3" w:rsidP="003C130B">
      <w:pPr>
        <w:rPr>
          <w:b/>
          <w:lang w:val="en-US"/>
        </w:rPr>
      </w:pPr>
      <w:r w:rsidRPr="00307B8C">
        <w:rPr>
          <w:b/>
          <w:lang w:val="en-US"/>
        </w:rPr>
        <w:t>Synapses</w:t>
      </w:r>
    </w:p>
    <w:p w14:paraId="726D6361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>2 major kinds of synapses: chemical and electrical</w:t>
      </w:r>
    </w:p>
    <w:p w14:paraId="698A70DA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Most </w:t>
      </w:r>
      <w:r>
        <w:rPr>
          <w:lang w:val="en-US"/>
        </w:rPr>
        <w:t>synapses</w:t>
      </w:r>
      <w:r w:rsidRPr="00307B8C">
        <w:rPr>
          <w:lang w:val="en-US"/>
        </w:rPr>
        <w:t xml:space="preserve"> are chemical:</w:t>
      </w:r>
    </w:p>
    <w:p w14:paraId="7F185BB2" w14:textId="77777777" w:rsidR="00307BA3" w:rsidRPr="00307B8C" w:rsidRDefault="00307BA3" w:rsidP="00307BA3">
      <w:pPr>
        <w:pStyle w:val="ListParagraph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Arrival of action potential depolarizes the </w:t>
      </w:r>
      <w:r w:rsidRPr="00076959">
        <w:rPr>
          <w:b/>
          <w:lang w:val="en-US"/>
        </w:rPr>
        <w:t>terminal membrane</w:t>
      </w:r>
      <w:r w:rsidRPr="00307B8C">
        <w:rPr>
          <w:lang w:val="en-US"/>
        </w:rPr>
        <w:t>, which causes Ca+ to flow into the cell</w:t>
      </w:r>
    </w:p>
    <w:p w14:paraId="6482A935" w14:textId="77777777" w:rsidR="00307BA3" w:rsidRPr="00307B8C" w:rsidRDefault="00307BA3" w:rsidP="00307BA3">
      <w:pPr>
        <w:pStyle w:val="ListParagraph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Ca+ causes </w:t>
      </w:r>
      <w:r w:rsidRPr="00076959">
        <w:rPr>
          <w:b/>
          <w:lang w:val="en-US"/>
        </w:rPr>
        <w:t>vesicles</w:t>
      </w:r>
      <w:r w:rsidRPr="00307B8C">
        <w:rPr>
          <w:lang w:val="en-US"/>
        </w:rPr>
        <w:t xml:space="preserve"> to bind the with the cell membrane at the synapse</w:t>
      </w:r>
    </w:p>
    <w:p w14:paraId="03A245AD" w14:textId="77777777" w:rsidR="00307BA3" w:rsidRPr="00307B8C" w:rsidRDefault="00307BA3" w:rsidP="00307BA3">
      <w:pPr>
        <w:pStyle w:val="ListParagraph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Release of </w:t>
      </w:r>
      <w:r w:rsidRPr="00076959">
        <w:rPr>
          <w:b/>
          <w:lang w:val="en-US"/>
        </w:rPr>
        <w:t>neurotransmitter</w:t>
      </w:r>
      <w:r w:rsidRPr="00307B8C">
        <w:rPr>
          <w:lang w:val="en-US"/>
        </w:rPr>
        <w:t xml:space="preserve"> (in the vesicles before) by </w:t>
      </w:r>
      <w:r w:rsidRPr="00076959">
        <w:rPr>
          <w:b/>
          <w:lang w:val="en-US"/>
        </w:rPr>
        <w:t>exocytosis</w:t>
      </w:r>
      <w:r w:rsidRPr="00307B8C">
        <w:rPr>
          <w:lang w:val="en-US"/>
        </w:rPr>
        <w:t xml:space="preserve"> into the </w:t>
      </w:r>
      <w:r w:rsidRPr="00076959">
        <w:rPr>
          <w:b/>
          <w:lang w:val="en-US"/>
        </w:rPr>
        <w:t>synaptic cleft</w:t>
      </w:r>
      <w:r w:rsidRPr="00307B8C">
        <w:rPr>
          <w:lang w:val="en-US"/>
        </w:rPr>
        <w:t xml:space="preserve"> </w:t>
      </w:r>
    </w:p>
    <w:p w14:paraId="0357B526" w14:textId="77777777" w:rsidR="00307BA3" w:rsidRPr="00307B8C" w:rsidRDefault="00307BA3" w:rsidP="00307BA3">
      <w:pPr>
        <w:pStyle w:val="ListParagraph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Neurotransmitter diffuse across the cleft and bind with the </w:t>
      </w:r>
      <w:r w:rsidRPr="00076959">
        <w:rPr>
          <w:b/>
          <w:lang w:val="en-US"/>
        </w:rPr>
        <w:t>receptor</w:t>
      </w:r>
    </w:p>
    <w:p w14:paraId="56CD283A" w14:textId="77777777" w:rsidR="00307BA3" w:rsidRPr="00307B8C" w:rsidRDefault="00307BA3" w:rsidP="00307BA3">
      <w:pPr>
        <w:pStyle w:val="ListParagraph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Binding induces a change in the receptor, which opens specific </w:t>
      </w:r>
      <w:r w:rsidRPr="00076959">
        <w:rPr>
          <w:b/>
          <w:lang w:val="en-US"/>
        </w:rPr>
        <w:t>ion channels</w:t>
      </w:r>
      <w:r w:rsidRPr="00307B8C">
        <w:rPr>
          <w:lang w:val="en-US"/>
        </w:rPr>
        <w:t xml:space="preserve"> leading to either </w:t>
      </w:r>
      <w:r w:rsidRPr="00076959">
        <w:rPr>
          <w:b/>
          <w:lang w:val="en-US"/>
        </w:rPr>
        <w:t>depolarization</w:t>
      </w:r>
      <w:r w:rsidRPr="00307B8C">
        <w:rPr>
          <w:lang w:val="en-US"/>
        </w:rPr>
        <w:t xml:space="preserve"> (excitation) or </w:t>
      </w:r>
      <w:r w:rsidRPr="00076959">
        <w:rPr>
          <w:b/>
          <w:lang w:val="en-US"/>
        </w:rPr>
        <w:t>hyperpolarization</w:t>
      </w:r>
      <w:r w:rsidRPr="00307B8C">
        <w:rPr>
          <w:lang w:val="en-US"/>
        </w:rPr>
        <w:t xml:space="preserve"> (inhibition) of the </w:t>
      </w:r>
      <w:r w:rsidRPr="00076959">
        <w:rPr>
          <w:b/>
          <w:lang w:val="en-US"/>
        </w:rPr>
        <w:t>postsynaptic cell</w:t>
      </w:r>
    </w:p>
    <w:p w14:paraId="178D2678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2 different kinds of receptors: </w:t>
      </w:r>
      <w:r w:rsidRPr="00076959">
        <w:rPr>
          <w:b/>
          <w:lang w:val="en-US"/>
        </w:rPr>
        <w:t>Ionotropic</w:t>
      </w:r>
      <w:r w:rsidRPr="00307B8C">
        <w:rPr>
          <w:lang w:val="en-US"/>
        </w:rPr>
        <w:t xml:space="preserve"> (from an ion channel pore, fast response) and </w:t>
      </w:r>
      <w:r w:rsidRPr="00076959">
        <w:rPr>
          <w:b/>
          <w:lang w:val="en-US"/>
        </w:rPr>
        <w:t>Metabotropic</w:t>
      </w:r>
      <w:r w:rsidRPr="00307B8C">
        <w:rPr>
          <w:lang w:val="en-US"/>
        </w:rPr>
        <w:t xml:space="preserve"> (indirectly linked with ion channels in the membrane, slow response)</w:t>
      </w:r>
    </w:p>
    <w:p w14:paraId="1D098491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>3 ways to end synaptic transmission: neurotransmitters are returned to postsynaptic or glial cell, enzymes inactivate neurotransmitter, neurotransmitter diffuse out of cleft</w:t>
      </w:r>
    </w:p>
    <w:p w14:paraId="112F6048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 xml:space="preserve">Neurotransmitter: are synthesized and located in presynaptic neurons, released when AP depolarizes terminal, postsynaptic neuron contains specific receptors for it </w:t>
      </w:r>
    </w:p>
    <w:p w14:paraId="618D6712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307B8C">
        <w:rPr>
          <w:lang w:val="en-US"/>
        </w:rPr>
        <w:t>Some important neurotransmitter:</w:t>
      </w:r>
    </w:p>
    <w:p w14:paraId="08B8113B" w14:textId="77777777" w:rsidR="00307BA3" w:rsidRPr="00307B8C" w:rsidRDefault="00307BA3" w:rsidP="00307BA3">
      <w:pPr>
        <w:pStyle w:val="ListParagraph"/>
        <w:numPr>
          <w:ilvl w:val="1"/>
          <w:numId w:val="2"/>
        </w:numPr>
        <w:rPr>
          <w:lang w:val="en-US"/>
        </w:rPr>
      </w:pPr>
      <w:r w:rsidRPr="00076959">
        <w:rPr>
          <w:b/>
          <w:lang w:val="en-US"/>
        </w:rPr>
        <w:t>Acetylcholine</w:t>
      </w:r>
      <w:r w:rsidRPr="00307B8C">
        <w:rPr>
          <w:lang w:val="en-US"/>
        </w:rPr>
        <w:t xml:space="preserve"> (muscle)</w:t>
      </w:r>
    </w:p>
    <w:p w14:paraId="1879C94C" w14:textId="77777777" w:rsidR="00307BA3" w:rsidRPr="00307B8C" w:rsidRDefault="00307BA3" w:rsidP="00307BA3">
      <w:pPr>
        <w:pStyle w:val="ListParagraph"/>
        <w:numPr>
          <w:ilvl w:val="1"/>
          <w:numId w:val="2"/>
        </w:numPr>
        <w:rPr>
          <w:lang w:val="en-US"/>
        </w:rPr>
      </w:pPr>
      <w:r w:rsidRPr="00076959">
        <w:rPr>
          <w:b/>
          <w:lang w:val="en-US"/>
        </w:rPr>
        <w:t>Monoamines</w:t>
      </w:r>
      <w:r w:rsidRPr="00307B8C">
        <w:rPr>
          <w:lang w:val="en-US"/>
        </w:rPr>
        <w:t>: dopamine (pleasure, addiction) &amp; serotonin (sleep, eating, depression)</w:t>
      </w:r>
    </w:p>
    <w:p w14:paraId="132C1951" w14:textId="77777777" w:rsidR="00307BA3" w:rsidRDefault="00307BA3" w:rsidP="00307BA3">
      <w:pPr>
        <w:pStyle w:val="ListParagraph"/>
        <w:numPr>
          <w:ilvl w:val="1"/>
          <w:numId w:val="2"/>
        </w:numPr>
        <w:rPr>
          <w:lang w:val="en-US"/>
        </w:rPr>
      </w:pPr>
      <w:r w:rsidRPr="00076959">
        <w:rPr>
          <w:b/>
          <w:lang w:val="en-US"/>
        </w:rPr>
        <w:t>Amino acids</w:t>
      </w:r>
      <w:r w:rsidRPr="00307B8C">
        <w:rPr>
          <w:lang w:val="en-US"/>
        </w:rPr>
        <w:t>: glutamate (main brain excitatory) &amp; GABA (main brain inhibitory)</w:t>
      </w:r>
    </w:p>
    <w:p w14:paraId="1DD3EE74" w14:textId="77777777" w:rsidR="00307BA3" w:rsidRPr="00307B8C" w:rsidRDefault="00307BA3" w:rsidP="00307BA3">
      <w:pPr>
        <w:pStyle w:val="ListParagraph"/>
        <w:numPr>
          <w:ilvl w:val="0"/>
          <w:numId w:val="2"/>
        </w:numPr>
        <w:rPr>
          <w:lang w:val="en-US"/>
        </w:rPr>
      </w:pPr>
      <w:r w:rsidRPr="00076959">
        <w:rPr>
          <w:b/>
          <w:lang w:val="en-US"/>
        </w:rPr>
        <w:t xml:space="preserve">Electrical synapses </w:t>
      </w:r>
      <w:r>
        <w:rPr>
          <w:lang w:val="en-US"/>
        </w:rPr>
        <w:t>operate by passing current directly from one neuron to another via specialized channels in gap junctions that connect the cytoplasm of one cell directly to each other</w:t>
      </w:r>
    </w:p>
    <w:p w14:paraId="666F8A31" w14:textId="77777777" w:rsidR="00307BA3" w:rsidRPr="00307B8C" w:rsidRDefault="00307BA3" w:rsidP="003C130B">
      <w:pPr>
        <w:rPr>
          <w:lang w:val="en-US"/>
        </w:rPr>
      </w:pPr>
    </w:p>
    <w:p w14:paraId="60156087" w14:textId="77777777" w:rsidR="00307BA3" w:rsidRPr="00307B8C" w:rsidRDefault="00307BA3" w:rsidP="003C130B">
      <w:pPr>
        <w:rPr>
          <w:lang w:val="en-US"/>
        </w:rPr>
      </w:pPr>
    </w:p>
    <w:p w14:paraId="2F24F602" w14:textId="77777777" w:rsidR="00307BA3" w:rsidRPr="00307B8C" w:rsidRDefault="00307BA3" w:rsidP="003C130B">
      <w:pPr>
        <w:rPr>
          <w:lang w:val="en-US"/>
        </w:rPr>
      </w:pPr>
    </w:p>
    <w:p w14:paraId="1022A5F3" w14:textId="77777777" w:rsidR="00307BA3" w:rsidRPr="00C656E5" w:rsidRDefault="00307BA3" w:rsidP="002559AA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KRCP Lecture 3</w:t>
      </w:r>
    </w:p>
    <w:p w14:paraId="1C450BE9" w14:textId="77777777" w:rsidR="00307BA3" w:rsidRPr="00C656E5" w:rsidRDefault="00307BA3" w:rsidP="002559AA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Sensation and Perception</w:t>
      </w:r>
    </w:p>
    <w:p w14:paraId="1FE698B4" w14:textId="77777777" w:rsidR="00307BA3" w:rsidRPr="00C656E5" w:rsidRDefault="00307BA3" w:rsidP="002559AA">
      <w:pPr>
        <w:jc w:val="center"/>
        <w:rPr>
          <w:b/>
          <w:lang w:val="en-US"/>
        </w:rPr>
      </w:pPr>
    </w:p>
    <w:p w14:paraId="6C7CE790" w14:textId="77777777" w:rsidR="00307BA3" w:rsidRDefault="00307BA3" w:rsidP="002559AA">
      <w:pPr>
        <w:rPr>
          <w:b/>
          <w:lang w:val="en-US"/>
        </w:rPr>
      </w:pPr>
      <w:r>
        <w:rPr>
          <w:b/>
          <w:lang w:val="en-US"/>
        </w:rPr>
        <w:t>Visible Light Spectrum</w:t>
      </w:r>
    </w:p>
    <w:p w14:paraId="0ECC65AB" w14:textId="77777777" w:rsidR="00307BA3" w:rsidRPr="0090567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905673">
        <w:rPr>
          <w:lang w:val="en-US"/>
        </w:rPr>
        <w:t>Longer wave lengths: red</w:t>
      </w:r>
    </w:p>
    <w:p w14:paraId="52650964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Shorter wave lengths: blue</w:t>
      </w:r>
    </w:p>
    <w:p w14:paraId="09262AFB" w14:textId="77777777" w:rsidR="00307BA3" w:rsidRPr="0090567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Only a small wave length spectrum, that is visible to us</w:t>
      </w:r>
    </w:p>
    <w:p w14:paraId="184B9702" w14:textId="77777777" w:rsidR="00307BA3" w:rsidRPr="00905673" w:rsidRDefault="00307BA3" w:rsidP="002559AA">
      <w:pPr>
        <w:rPr>
          <w:lang w:val="en-US"/>
        </w:rPr>
      </w:pPr>
    </w:p>
    <w:p w14:paraId="26ECE791" w14:textId="77777777" w:rsidR="00307BA3" w:rsidRDefault="00307BA3" w:rsidP="002559AA">
      <w:pPr>
        <w:rPr>
          <w:b/>
          <w:lang w:val="en-US"/>
        </w:rPr>
      </w:pPr>
      <w:r w:rsidRPr="000D12FD">
        <w:rPr>
          <w:b/>
          <w:lang w:val="en-US"/>
        </w:rPr>
        <w:t>Eye</w:t>
      </w:r>
    </w:p>
    <w:p w14:paraId="697C7639" w14:textId="77777777" w:rsidR="00307BA3" w:rsidRPr="007D0B58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013A53">
        <w:rPr>
          <w:b/>
          <w:lang w:val="en-US"/>
        </w:rPr>
        <w:t>Iris</w:t>
      </w:r>
      <w:r>
        <w:rPr>
          <w:lang w:val="en-US"/>
        </w:rPr>
        <w:t xml:space="preserve">: responsible for controlling the diameter and size of the </w:t>
      </w:r>
      <w:r w:rsidRPr="00013A53">
        <w:rPr>
          <w:b/>
          <w:lang w:val="en-US"/>
        </w:rPr>
        <w:t>pupil</w:t>
      </w:r>
      <w:r>
        <w:rPr>
          <w:lang w:val="en-US"/>
        </w:rPr>
        <w:t xml:space="preserve"> and thus the amount of light reaching the </w:t>
      </w:r>
      <w:r w:rsidRPr="00013A53">
        <w:rPr>
          <w:b/>
          <w:lang w:val="en-US"/>
        </w:rPr>
        <w:t>retina</w:t>
      </w:r>
    </w:p>
    <w:p w14:paraId="66D04CA9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013A53">
        <w:rPr>
          <w:b/>
          <w:lang w:val="en-US"/>
        </w:rPr>
        <w:t>Pupil</w:t>
      </w:r>
      <w:r>
        <w:rPr>
          <w:lang w:val="en-US"/>
        </w:rPr>
        <w:t xml:space="preserve">: hole located in the center of the iris that allows light to strike the </w:t>
      </w:r>
      <w:r w:rsidRPr="00013A53">
        <w:rPr>
          <w:b/>
          <w:lang w:val="en-US"/>
        </w:rPr>
        <w:t>retina</w:t>
      </w:r>
    </w:p>
    <w:p w14:paraId="6019D512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013A53">
        <w:rPr>
          <w:b/>
          <w:lang w:val="en-US"/>
        </w:rPr>
        <w:lastRenderedPageBreak/>
        <w:t>Cornea</w:t>
      </w:r>
      <w:r>
        <w:rPr>
          <w:lang w:val="en-US"/>
        </w:rPr>
        <w:t>: transparent front of the eye, contributes two thirds to the eye’s focusing power (in humans constant 43 diopters)</w:t>
      </w:r>
    </w:p>
    <w:p w14:paraId="5A100009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013A53">
        <w:rPr>
          <w:b/>
          <w:lang w:val="en-US"/>
        </w:rPr>
        <w:t>Lens</w:t>
      </w:r>
      <w:r>
        <w:rPr>
          <w:lang w:val="en-US"/>
        </w:rPr>
        <w:t xml:space="preserve">: helps together with the </w:t>
      </w:r>
      <w:r w:rsidRPr="0034443D">
        <w:rPr>
          <w:b/>
          <w:lang w:val="en-US"/>
        </w:rPr>
        <w:t>cornea</w:t>
      </w:r>
      <w:r>
        <w:rPr>
          <w:lang w:val="en-US"/>
        </w:rPr>
        <w:t xml:space="preserve"> to refract light to be focused on the </w:t>
      </w:r>
      <w:r w:rsidRPr="0034443D">
        <w:rPr>
          <w:b/>
          <w:lang w:val="en-US"/>
        </w:rPr>
        <w:t>retina</w:t>
      </w:r>
      <w:r>
        <w:rPr>
          <w:lang w:val="en-US"/>
        </w:rPr>
        <w:t>, changes shape to do that</w:t>
      </w:r>
    </w:p>
    <w:p w14:paraId="32DE33B6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013A53">
        <w:rPr>
          <w:b/>
          <w:lang w:val="en-US"/>
        </w:rPr>
        <w:t>Retina</w:t>
      </w:r>
      <w:r>
        <w:rPr>
          <w:lang w:val="en-US"/>
        </w:rPr>
        <w:t>: back surface of the eye, picture is projected inverted on it, made up of 10 layers of densely layered neurons</w:t>
      </w:r>
    </w:p>
    <w:p w14:paraId="117289D0" w14:textId="77777777" w:rsidR="00307BA3" w:rsidRPr="007D0B58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 is projected inverted on retina (left is right, up is down)</w:t>
      </w:r>
    </w:p>
    <w:p w14:paraId="721DA8FB" w14:textId="77777777" w:rsidR="00307BA3" w:rsidRPr="00905673" w:rsidRDefault="00307BA3" w:rsidP="002559AA">
      <w:pPr>
        <w:rPr>
          <w:lang w:val="en-US"/>
        </w:rPr>
      </w:pPr>
    </w:p>
    <w:p w14:paraId="76E89CC4" w14:textId="77777777" w:rsidR="00307BA3" w:rsidRDefault="00307BA3" w:rsidP="002559AA">
      <w:pPr>
        <w:rPr>
          <w:b/>
          <w:lang w:val="en-US"/>
        </w:rPr>
      </w:pPr>
      <w:r w:rsidRPr="000D12FD">
        <w:rPr>
          <w:b/>
          <w:lang w:val="en-US"/>
        </w:rPr>
        <w:t>Retina</w:t>
      </w:r>
    </w:p>
    <w:p w14:paraId="54D30782" w14:textId="77777777" w:rsidR="00307BA3" w:rsidRPr="007D0B58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34443D">
        <w:rPr>
          <w:b/>
          <w:lang w:val="en-US"/>
        </w:rPr>
        <w:t>Blind Spot</w:t>
      </w:r>
      <w:r w:rsidRPr="007D0B58">
        <w:rPr>
          <w:lang w:val="en-US"/>
        </w:rPr>
        <w:t xml:space="preserve">: </w:t>
      </w:r>
      <w:r w:rsidRPr="0034443D">
        <w:rPr>
          <w:b/>
          <w:lang w:val="en-US"/>
        </w:rPr>
        <w:t>optic nerve</w:t>
      </w:r>
      <w:r w:rsidRPr="007D0B58">
        <w:rPr>
          <w:lang w:val="en-US"/>
        </w:rPr>
        <w:t xml:space="preserve"> passes through </w:t>
      </w:r>
      <w:r w:rsidRPr="0034443D">
        <w:rPr>
          <w:b/>
          <w:lang w:val="en-US"/>
        </w:rPr>
        <w:t>optic disc</w:t>
      </w:r>
      <w:r w:rsidRPr="007D0B58">
        <w:rPr>
          <w:lang w:val="en-US"/>
        </w:rPr>
        <w:t xml:space="preserve"> </w:t>
      </w:r>
      <w:r w:rsidRPr="007D0B58">
        <w:rPr>
          <w:lang w:val="en-US"/>
        </w:rPr>
        <w:sym w:font="Wingdings" w:char="F0E0"/>
      </w:r>
      <w:r w:rsidRPr="007D0B58">
        <w:rPr>
          <w:lang w:val="en-US"/>
        </w:rPr>
        <w:t xml:space="preserve"> no nerve cells to detect light; brain interpolates it based on surrounding information and detail from the other eye</w:t>
      </w:r>
    </w:p>
    <w:p w14:paraId="3ED3ED41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34443D">
        <w:rPr>
          <w:b/>
          <w:lang w:val="en-US"/>
        </w:rPr>
        <w:t>Fovea</w:t>
      </w:r>
      <w:r>
        <w:rPr>
          <w:lang w:val="en-US"/>
        </w:rPr>
        <w:t xml:space="preserve">: area where </w:t>
      </w:r>
      <w:r w:rsidRPr="0034443D">
        <w:rPr>
          <w:b/>
          <w:lang w:val="en-US"/>
        </w:rPr>
        <w:t>cones</w:t>
      </w:r>
      <w:r>
        <w:rPr>
          <w:lang w:val="en-US"/>
        </w:rPr>
        <w:t xml:space="preserve"> are densely packed, near the middle of the retina</w:t>
      </w:r>
    </w:p>
    <w:p w14:paraId="6341A716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34443D">
        <w:rPr>
          <w:b/>
          <w:lang w:val="en-US"/>
        </w:rPr>
        <w:t>Photoreceptors</w:t>
      </w:r>
      <w:r>
        <w:rPr>
          <w:lang w:val="en-US"/>
        </w:rPr>
        <w:t xml:space="preserve">: make up deepest layer of neurons in </w:t>
      </w:r>
      <w:r w:rsidRPr="0034443D">
        <w:rPr>
          <w:b/>
          <w:lang w:val="en-US"/>
        </w:rPr>
        <w:t>retina</w:t>
      </w:r>
      <w:r>
        <w:rPr>
          <w:lang w:val="en-US"/>
        </w:rPr>
        <w:t xml:space="preserve">, contain </w:t>
      </w:r>
      <w:r w:rsidRPr="0034443D">
        <w:rPr>
          <w:b/>
          <w:lang w:val="en-US"/>
        </w:rPr>
        <w:t>photopigments</w:t>
      </w:r>
      <w:r>
        <w:rPr>
          <w:lang w:val="en-US"/>
        </w:rPr>
        <w:t xml:space="preserve"> (sensitive to light), do not fire APs (decomposition of photopigments alters the membrane potential and triggers APs in the downstream neurons) </w:t>
      </w:r>
      <w:r w:rsidRPr="007D0B58">
        <w:rPr>
          <w:lang w:val="en-US"/>
        </w:rPr>
        <w:sym w:font="Wingdings" w:char="F0E0"/>
      </w:r>
      <w:r>
        <w:rPr>
          <w:lang w:val="en-US"/>
        </w:rPr>
        <w:t xml:space="preserve"> provide translation of the external stimulus of light into an internal signal that the brain can interpret</w:t>
      </w:r>
    </w:p>
    <w:p w14:paraId="68B3D3FA" w14:textId="77777777" w:rsidR="00307BA3" w:rsidRDefault="00307BA3" w:rsidP="00307BA3">
      <w:pPr>
        <w:pStyle w:val="ListParagraph"/>
        <w:numPr>
          <w:ilvl w:val="1"/>
          <w:numId w:val="4"/>
        </w:numPr>
        <w:rPr>
          <w:lang w:val="en-US"/>
        </w:rPr>
      </w:pPr>
      <w:r w:rsidRPr="0034443D">
        <w:rPr>
          <w:b/>
          <w:lang w:val="en-US"/>
        </w:rPr>
        <w:t>Rods</w:t>
      </w:r>
      <w:r>
        <w:rPr>
          <w:lang w:val="en-US"/>
        </w:rPr>
        <w:t xml:space="preserve">: contain </w:t>
      </w:r>
      <w:r w:rsidRPr="0034443D">
        <w:rPr>
          <w:b/>
          <w:lang w:val="en-US"/>
        </w:rPr>
        <w:t>rhodopsin</w:t>
      </w:r>
      <w:r>
        <w:rPr>
          <w:lang w:val="en-US"/>
        </w:rPr>
        <w:t xml:space="preserve"> (destabilized by low levels of light) </w:t>
      </w:r>
      <w:r w:rsidRPr="007D0B58">
        <w:rPr>
          <w:lang w:val="en-US"/>
        </w:rPr>
        <w:sym w:font="Wingdings" w:char="F0E0"/>
      </w:r>
      <w:r>
        <w:rPr>
          <w:lang w:val="en-US"/>
        </w:rPr>
        <w:t xml:space="preserve"> useful for dim light </w:t>
      </w:r>
    </w:p>
    <w:p w14:paraId="55D8079E" w14:textId="77777777" w:rsidR="00307BA3" w:rsidRDefault="00307BA3" w:rsidP="00307BA3">
      <w:pPr>
        <w:pStyle w:val="ListParagraph"/>
        <w:numPr>
          <w:ilvl w:val="1"/>
          <w:numId w:val="4"/>
        </w:numPr>
        <w:rPr>
          <w:lang w:val="en-US"/>
        </w:rPr>
      </w:pPr>
      <w:r w:rsidRPr="0034443D">
        <w:rPr>
          <w:b/>
          <w:lang w:val="en-US"/>
        </w:rPr>
        <w:t>Cones</w:t>
      </w:r>
      <w:r>
        <w:rPr>
          <w:lang w:val="en-US"/>
        </w:rPr>
        <w:t xml:space="preserve">: contain </w:t>
      </w:r>
      <w:r w:rsidRPr="0034443D">
        <w:rPr>
          <w:b/>
          <w:lang w:val="en-US"/>
        </w:rPr>
        <w:t>photopsin</w:t>
      </w:r>
      <w:r>
        <w:rPr>
          <w:lang w:val="en-US"/>
        </w:rPr>
        <w:t xml:space="preserve"> </w:t>
      </w:r>
      <w:r w:rsidRPr="007D0B58">
        <w:rPr>
          <w:lang w:val="en-US"/>
        </w:rPr>
        <w:sym w:font="Wingdings" w:char="F0E0"/>
      </w:r>
      <w:r>
        <w:rPr>
          <w:lang w:val="en-US"/>
        </w:rPr>
        <w:t xml:space="preserve"> active during daytime vision; 3 types, defined by their sensitivity to different regions of the visible spectrum: short (blue), medium (green) and long (red) wavelengths </w:t>
      </w:r>
      <w:r w:rsidRPr="00A41B84">
        <w:rPr>
          <w:lang w:val="en-US"/>
        </w:rPr>
        <w:sym w:font="Wingdings" w:char="F0E0"/>
      </w:r>
      <w:r>
        <w:rPr>
          <w:lang w:val="en-US"/>
        </w:rPr>
        <w:t xml:space="preserve"> we can see color</w:t>
      </w:r>
    </w:p>
    <w:p w14:paraId="5BA92485" w14:textId="77777777" w:rsidR="00307BA3" w:rsidRDefault="00307BA3" w:rsidP="00307BA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Cones are packed at </w:t>
      </w:r>
      <w:r w:rsidRPr="0034443D">
        <w:rPr>
          <w:b/>
          <w:lang w:val="en-US"/>
        </w:rPr>
        <w:t>Fovea</w:t>
      </w:r>
      <w:r>
        <w:rPr>
          <w:lang w:val="en-US"/>
        </w:rPr>
        <w:t>, few cones are in the more peripheral region of the retina, Rods are equally distributed</w:t>
      </w:r>
    </w:p>
    <w:p w14:paraId="02EAE048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34443D">
        <w:rPr>
          <w:b/>
          <w:lang w:val="en-US"/>
        </w:rPr>
        <w:t>Ganglion Cells</w:t>
      </w:r>
      <w:r>
        <w:rPr>
          <w:lang w:val="en-US"/>
        </w:rPr>
        <w:t xml:space="preserve">: output layer of </w:t>
      </w:r>
      <w:r w:rsidRPr="0034443D">
        <w:rPr>
          <w:b/>
          <w:lang w:val="en-US"/>
        </w:rPr>
        <w:t>retina</w:t>
      </w:r>
      <w:r>
        <w:rPr>
          <w:lang w:val="en-US"/>
        </w:rPr>
        <w:t xml:space="preserve">, synapse with </w:t>
      </w:r>
      <w:r w:rsidRPr="0034443D">
        <w:rPr>
          <w:b/>
          <w:lang w:val="en-US"/>
        </w:rPr>
        <w:t>bipolar cells</w:t>
      </w:r>
      <w:r>
        <w:rPr>
          <w:lang w:val="en-US"/>
        </w:rPr>
        <w:t xml:space="preserve">, axons form a bundle: </w:t>
      </w:r>
      <w:r w:rsidRPr="0034443D">
        <w:rPr>
          <w:b/>
          <w:lang w:val="en-US"/>
        </w:rPr>
        <w:t>optic nerve</w:t>
      </w:r>
      <w:r>
        <w:rPr>
          <w:lang w:val="en-US"/>
        </w:rPr>
        <w:t xml:space="preserve"> (transmits information to CNS)</w:t>
      </w:r>
    </w:p>
    <w:p w14:paraId="07AAD518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34443D">
        <w:rPr>
          <w:b/>
          <w:lang w:val="en-US"/>
        </w:rPr>
        <w:t>Bipolar Cells</w:t>
      </w:r>
      <w:r>
        <w:rPr>
          <w:lang w:val="en-US"/>
        </w:rPr>
        <w:t xml:space="preserve">: connected with the </w:t>
      </w:r>
      <w:r w:rsidRPr="0034443D">
        <w:rPr>
          <w:b/>
          <w:lang w:val="en-US"/>
        </w:rPr>
        <w:t>rods</w:t>
      </w:r>
      <w:r>
        <w:rPr>
          <w:lang w:val="en-US"/>
        </w:rPr>
        <w:t xml:space="preserve"> and </w:t>
      </w:r>
      <w:r w:rsidRPr="0034443D">
        <w:rPr>
          <w:b/>
          <w:lang w:val="en-US"/>
        </w:rPr>
        <w:t>cones</w:t>
      </w:r>
      <w:r>
        <w:rPr>
          <w:lang w:val="en-US"/>
        </w:rPr>
        <w:t xml:space="preserve"> and synapse with </w:t>
      </w:r>
      <w:r w:rsidRPr="0034443D">
        <w:rPr>
          <w:b/>
          <w:lang w:val="en-US"/>
        </w:rPr>
        <w:t>ganglion cells</w:t>
      </w:r>
      <w:r>
        <w:rPr>
          <w:lang w:val="en-US"/>
        </w:rPr>
        <w:t xml:space="preserve">, part of the </w:t>
      </w:r>
      <w:r w:rsidRPr="0034443D">
        <w:rPr>
          <w:b/>
          <w:lang w:val="en-US"/>
        </w:rPr>
        <w:t>indirect and direct pathway</w:t>
      </w:r>
    </w:p>
    <w:p w14:paraId="3FBDB045" w14:textId="77777777" w:rsidR="00307BA3" w:rsidRPr="000D12FD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0D12FD">
        <w:rPr>
          <w:lang w:val="en-US"/>
        </w:rPr>
        <w:t xml:space="preserve">Horizontal Cells: located in the middle layer of the retina, part of the indirect pathway </w:t>
      </w:r>
    </w:p>
    <w:p w14:paraId="6B201A86" w14:textId="77777777" w:rsidR="00307BA3" w:rsidRPr="000D12FD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0D12FD">
        <w:rPr>
          <w:lang w:val="en-US"/>
        </w:rPr>
        <w:t>Amacrine Cells: located in the middle layer of the retina, synapses with bipolar cells</w:t>
      </w:r>
    </w:p>
    <w:p w14:paraId="49A684EF" w14:textId="77777777" w:rsidR="00307BA3" w:rsidRPr="007D0B58" w:rsidRDefault="00307BA3" w:rsidP="002559AA">
      <w:pPr>
        <w:rPr>
          <w:lang w:val="en-US"/>
        </w:rPr>
      </w:pPr>
    </w:p>
    <w:p w14:paraId="1446A137" w14:textId="77777777" w:rsidR="00307BA3" w:rsidRDefault="00307BA3" w:rsidP="002559AA">
      <w:pPr>
        <w:rPr>
          <w:b/>
          <w:lang w:val="en-US"/>
        </w:rPr>
      </w:pPr>
      <w:r w:rsidRPr="00E265DE">
        <w:rPr>
          <w:b/>
          <w:lang w:val="en-US"/>
        </w:rPr>
        <w:t>Visual System</w:t>
      </w:r>
    </w:p>
    <w:p w14:paraId="74A36D08" w14:textId="77777777" w:rsidR="00307BA3" w:rsidRPr="00BF6BB0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E265DE">
        <w:rPr>
          <w:b/>
          <w:lang w:val="en-US"/>
        </w:rPr>
        <w:t>Eye</w:t>
      </w:r>
      <w:r w:rsidRPr="00BF6BB0">
        <w:rPr>
          <w:lang w:val="en-US"/>
        </w:rPr>
        <w:t>: organ of vision (detect light and convert it into electro-chemical impulses)</w:t>
      </w:r>
    </w:p>
    <w:p w14:paraId="3C9AB2A2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E265DE">
        <w:rPr>
          <w:b/>
          <w:lang w:val="en-US"/>
        </w:rPr>
        <w:t>Optic chiasm</w:t>
      </w:r>
      <w:r>
        <w:rPr>
          <w:lang w:val="en-US"/>
        </w:rPr>
        <w:t>: part of the brain where the optic nerves crosses</w:t>
      </w:r>
    </w:p>
    <w:p w14:paraId="15C3CBE4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 w:rsidRPr="00E265DE">
        <w:rPr>
          <w:b/>
          <w:lang w:val="en-US"/>
        </w:rPr>
        <w:t>Lateral geniculate nucleus</w:t>
      </w:r>
      <w:r>
        <w:rPr>
          <w:lang w:val="en-US"/>
        </w:rPr>
        <w:t xml:space="preserve"> (LGN): relay center in the thalamus for the visual pathway, receives major sensory input from the retina, main central connection for the optic nerve to the occipital lobe</w:t>
      </w:r>
    </w:p>
    <w:p w14:paraId="1371B7E8" w14:textId="77777777" w:rsidR="00307BA3" w:rsidRPr="00E265DE" w:rsidRDefault="00307BA3" w:rsidP="00307BA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E265DE">
        <w:rPr>
          <w:b/>
          <w:lang w:val="en-US"/>
        </w:rPr>
        <w:t>Visual cortex</w:t>
      </w:r>
    </w:p>
    <w:p w14:paraId="0CA8FD1A" w14:textId="77777777" w:rsidR="00307BA3" w:rsidRDefault="00307BA3" w:rsidP="00307BA3">
      <w:pPr>
        <w:pStyle w:val="ListParagraph"/>
        <w:numPr>
          <w:ilvl w:val="1"/>
          <w:numId w:val="4"/>
        </w:numPr>
        <w:rPr>
          <w:lang w:val="en-US"/>
        </w:rPr>
      </w:pPr>
      <w:r w:rsidRPr="00E265DE">
        <w:rPr>
          <w:b/>
          <w:lang w:val="en-US"/>
        </w:rPr>
        <w:t>Micro-electrode recording</w:t>
      </w:r>
      <w:r>
        <w:rPr>
          <w:lang w:val="en-US"/>
        </w:rPr>
        <w:t xml:space="preserve">: Hubel and Wiesel 1970’s, recorded the brain activity of a monkey </w:t>
      </w:r>
      <w:r w:rsidRPr="00B6268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265DE">
        <w:rPr>
          <w:b/>
          <w:lang w:val="en-US"/>
        </w:rPr>
        <w:t>Receptive fields</w:t>
      </w:r>
      <w:r>
        <w:rPr>
          <w:lang w:val="en-US"/>
        </w:rPr>
        <w:t xml:space="preserve">: center surround (due to lateral inhibition) </w:t>
      </w:r>
    </w:p>
    <w:p w14:paraId="4A027C4D" w14:textId="77777777" w:rsidR="00307BA3" w:rsidRPr="00E265DE" w:rsidRDefault="00307BA3" w:rsidP="00307BA3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E265DE">
        <w:rPr>
          <w:b/>
          <w:lang w:val="en-US"/>
        </w:rPr>
        <w:t>V1</w:t>
      </w:r>
      <w:r>
        <w:rPr>
          <w:lang w:val="en-US"/>
        </w:rPr>
        <w:t>: primary visual cortex</w:t>
      </w:r>
    </w:p>
    <w:p w14:paraId="5C67761B" w14:textId="77777777" w:rsidR="00307BA3" w:rsidRPr="00E265DE" w:rsidRDefault="00307BA3" w:rsidP="00307BA3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b/>
          <w:lang w:val="en-US"/>
        </w:rPr>
        <w:t>Simple cell</w:t>
      </w:r>
      <w:r>
        <w:rPr>
          <w:lang w:val="en-US"/>
        </w:rPr>
        <w:t>: responds primarily to oriented edges and gratings</w:t>
      </w:r>
    </w:p>
    <w:p w14:paraId="082AC560" w14:textId="77777777" w:rsidR="00307BA3" w:rsidRPr="00E265DE" w:rsidRDefault="00307BA3" w:rsidP="00307BA3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b/>
          <w:lang w:val="en-US"/>
        </w:rPr>
        <w:t>Complex cell</w:t>
      </w:r>
      <w:r w:rsidRPr="00E265DE">
        <w:rPr>
          <w:lang w:val="en-US"/>
        </w:rPr>
        <w:t>:</w:t>
      </w:r>
      <w:r>
        <w:rPr>
          <w:lang w:val="en-US"/>
        </w:rPr>
        <w:t xml:space="preserve"> respond to movement in a certain direction</w:t>
      </w:r>
    </w:p>
    <w:p w14:paraId="6BE2A600" w14:textId="77777777" w:rsidR="00307BA3" w:rsidRPr="00E265DE" w:rsidRDefault="00307BA3" w:rsidP="00307BA3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b/>
          <w:lang w:val="en-US"/>
        </w:rPr>
        <w:t>End-stopped cell</w:t>
      </w:r>
      <w:r w:rsidRPr="00E265DE">
        <w:rPr>
          <w:lang w:val="en-US"/>
        </w:rPr>
        <w:t xml:space="preserve">: </w:t>
      </w:r>
      <w:r>
        <w:rPr>
          <w:lang w:val="en-US"/>
        </w:rPr>
        <w:t>the longer the stimulus line the better the response</w:t>
      </w:r>
    </w:p>
    <w:p w14:paraId="71073BB1" w14:textId="77777777" w:rsidR="00307BA3" w:rsidRPr="00E265DE" w:rsidRDefault="00307BA3" w:rsidP="00307BA3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b/>
          <w:lang w:val="en-US"/>
        </w:rPr>
        <w:lastRenderedPageBreak/>
        <w:t>Oriented columns</w:t>
      </w:r>
      <w:r>
        <w:rPr>
          <w:lang w:val="en-US"/>
        </w:rPr>
        <w:t>: respond to visual line stimuli of various angles</w:t>
      </w:r>
    </w:p>
    <w:p w14:paraId="3D89F282" w14:textId="77777777" w:rsidR="00307BA3" w:rsidRPr="00E265DE" w:rsidRDefault="00307BA3" w:rsidP="00307BA3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Visual filed is projected contralateral and upside-down</w:t>
      </w:r>
    </w:p>
    <w:p w14:paraId="70292CC8" w14:textId="77777777" w:rsidR="00307BA3" w:rsidRPr="00E265DE" w:rsidRDefault="00307BA3" w:rsidP="00307BA3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Retinotopy</w:t>
      </w:r>
      <w:r w:rsidRPr="00E265DE">
        <w:rPr>
          <w:lang w:val="en-US"/>
        </w:rPr>
        <w:t>:</w:t>
      </w:r>
      <w:r>
        <w:rPr>
          <w:lang w:val="en-US"/>
        </w:rPr>
        <w:t xml:space="preserve"> mapping of visual input from the retina to neurons </w:t>
      </w:r>
    </w:p>
    <w:p w14:paraId="76A7E066" w14:textId="77777777" w:rsidR="00307BA3" w:rsidRDefault="00307BA3" w:rsidP="00307B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 pathways</w:t>
      </w:r>
    </w:p>
    <w:p w14:paraId="2158B10D" w14:textId="77777777" w:rsidR="00307BA3" w:rsidRPr="00B62689" w:rsidRDefault="00307BA3" w:rsidP="00307BA3">
      <w:pPr>
        <w:pStyle w:val="ListParagraph"/>
        <w:numPr>
          <w:ilvl w:val="1"/>
          <w:numId w:val="4"/>
        </w:numPr>
        <w:rPr>
          <w:lang w:val="en-US"/>
        </w:rPr>
      </w:pPr>
      <w:r w:rsidRPr="00B62689">
        <w:rPr>
          <w:lang w:val="en-US"/>
        </w:rPr>
        <w:t xml:space="preserve">3 pathways from </w:t>
      </w:r>
      <w:r w:rsidRPr="00B62689">
        <w:rPr>
          <w:b/>
          <w:lang w:val="en-US"/>
        </w:rPr>
        <w:t>eye to cortex</w:t>
      </w:r>
      <w:r w:rsidRPr="00B62689">
        <w:rPr>
          <w:lang w:val="en-US"/>
        </w:rPr>
        <w:t xml:space="preserve">: </w:t>
      </w:r>
      <w:r w:rsidRPr="00B62689">
        <w:rPr>
          <w:b/>
          <w:lang w:val="en-US"/>
        </w:rPr>
        <w:t>Magnocellular</w:t>
      </w:r>
      <w:r w:rsidRPr="00B62689">
        <w:rPr>
          <w:lang w:val="en-US"/>
        </w:rPr>
        <w:t xml:space="preserve">, </w:t>
      </w:r>
      <w:r w:rsidRPr="00B62689">
        <w:rPr>
          <w:b/>
          <w:lang w:val="en-US"/>
        </w:rPr>
        <w:t>Parvocellular</w:t>
      </w:r>
      <w:r w:rsidRPr="00B62689">
        <w:rPr>
          <w:lang w:val="en-US"/>
        </w:rPr>
        <w:t xml:space="preserve"> and </w:t>
      </w:r>
      <w:r w:rsidRPr="00B62689">
        <w:rPr>
          <w:b/>
          <w:lang w:val="en-US"/>
        </w:rPr>
        <w:t>Koniocellular</w:t>
      </w:r>
    </w:p>
    <w:p w14:paraId="628D0D46" w14:textId="77777777" w:rsidR="00307BA3" w:rsidRPr="00B62689" w:rsidRDefault="00307BA3" w:rsidP="00307BA3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3 pathways </w:t>
      </w:r>
      <w:r w:rsidRPr="00B62689">
        <w:rPr>
          <w:b/>
          <w:lang w:val="en-US"/>
        </w:rPr>
        <w:t>after V1 and V2</w:t>
      </w:r>
      <w:r>
        <w:rPr>
          <w:lang w:val="en-US"/>
        </w:rPr>
        <w:t xml:space="preserve">: </w:t>
      </w:r>
      <w:r w:rsidRPr="00B62689">
        <w:rPr>
          <w:b/>
          <w:lang w:val="en-US"/>
        </w:rPr>
        <w:t>Dorsal</w:t>
      </w:r>
      <w:r>
        <w:rPr>
          <w:lang w:val="en-US"/>
        </w:rPr>
        <w:t xml:space="preserve"> (motion, location, “where”, “how”), </w:t>
      </w:r>
      <w:r w:rsidRPr="00B62689">
        <w:rPr>
          <w:b/>
          <w:lang w:val="en-US"/>
        </w:rPr>
        <w:t>Ventral</w:t>
      </w:r>
      <w:r>
        <w:rPr>
          <w:lang w:val="en-US"/>
        </w:rPr>
        <w:t xml:space="preserve"> (complex shape, object perception, “what”) and </w:t>
      </w:r>
      <w:r w:rsidRPr="00B62689">
        <w:rPr>
          <w:b/>
          <w:lang w:val="en-US"/>
        </w:rPr>
        <w:t>Color and Brightness</w:t>
      </w:r>
    </w:p>
    <w:p w14:paraId="58431031" w14:textId="77777777" w:rsidR="00307BA3" w:rsidRDefault="00307BA3" w:rsidP="00BF6BB0">
      <w:pPr>
        <w:rPr>
          <w:lang w:val="en-US"/>
        </w:rPr>
      </w:pPr>
    </w:p>
    <w:p w14:paraId="1FD118DF" w14:textId="77777777" w:rsidR="00307BA3" w:rsidRDefault="00307BA3"/>
    <w:p w14:paraId="57FDEBD8" w14:textId="77777777" w:rsidR="00307BA3" w:rsidRDefault="00307BA3" w:rsidP="00664275">
      <w:pPr>
        <w:jc w:val="center"/>
        <w:rPr>
          <w:i/>
          <w:sz w:val="28"/>
          <w:lang w:val="en-US"/>
        </w:rPr>
      </w:pPr>
      <w:r w:rsidRPr="00206290">
        <w:rPr>
          <w:i/>
          <w:sz w:val="28"/>
          <w:lang w:val="en-US"/>
        </w:rPr>
        <w:t>KRCP Lecture 4</w:t>
      </w:r>
    </w:p>
    <w:p w14:paraId="434D9642" w14:textId="77777777" w:rsidR="00307BA3" w:rsidRPr="00206290" w:rsidRDefault="00307BA3" w:rsidP="00664275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Attention</w:t>
      </w:r>
    </w:p>
    <w:p w14:paraId="128A452F" w14:textId="77777777" w:rsidR="00307BA3" w:rsidRPr="00206290" w:rsidRDefault="00307BA3" w:rsidP="00664275">
      <w:pPr>
        <w:jc w:val="center"/>
        <w:rPr>
          <w:b/>
          <w:lang w:val="en-US"/>
        </w:rPr>
      </w:pPr>
    </w:p>
    <w:p w14:paraId="5D8CE26E" w14:textId="77777777" w:rsidR="00307BA3" w:rsidRPr="00206290" w:rsidRDefault="00307BA3" w:rsidP="00664275">
      <w:pPr>
        <w:rPr>
          <w:b/>
          <w:lang w:val="en-US"/>
        </w:rPr>
      </w:pPr>
      <w:r w:rsidRPr="00206290">
        <w:rPr>
          <w:b/>
          <w:lang w:val="en-US"/>
        </w:rPr>
        <w:t>Kinds of Attention</w:t>
      </w:r>
    </w:p>
    <w:p w14:paraId="00D7854F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Voluntary</w:t>
      </w:r>
      <w:r w:rsidRPr="00206290">
        <w:rPr>
          <w:lang w:val="en-US"/>
        </w:rPr>
        <w:t xml:space="preserve"> (controlled) or </w:t>
      </w:r>
      <w:r w:rsidRPr="00D16920">
        <w:rPr>
          <w:b/>
          <w:lang w:val="en-US"/>
        </w:rPr>
        <w:t>Reflexive</w:t>
      </w:r>
      <w:r w:rsidRPr="00206290">
        <w:rPr>
          <w:lang w:val="en-US"/>
        </w:rPr>
        <w:t xml:space="preserve"> (automatic)</w:t>
      </w:r>
    </w:p>
    <w:p w14:paraId="6721D807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Overt</w:t>
      </w:r>
      <w:r w:rsidRPr="00206290">
        <w:rPr>
          <w:lang w:val="en-US"/>
        </w:rPr>
        <w:t xml:space="preserve"> (direction of attention visible from outside) or </w:t>
      </w:r>
      <w:r w:rsidRPr="00D16920">
        <w:rPr>
          <w:b/>
          <w:lang w:val="en-US"/>
        </w:rPr>
        <w:t>cover</w:t>
      </w:r>
      <w:r w:rsidRPr="00206290">
        <w:rPr>
          <w:lang w:val="en-US"/>
        </w:rPr>
        <w:t xml:space="preserve"> (not)</w:t>
      </w:r>
    </w:p>
    <w:p w14:paraId="18696475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Feature-based</w:t>
      </w:r>
      <w:r w:rsidRPr="00206290">
        <w:rPr>
          <w:lang w:val="en-US"/>
        </w:rPr>
        <w:t xml:space="preserve"> (to feature), </w:t>
      </w:r>
      <w:r w:rsidRPr="00D16920">
        <w:rPr>
          <w:b/>
          <w:lang w:val="en-US"/>
        </w:rPr>
        <w:t>spatial</w:t>
      </w:r>
      <w:r w:rsidRPr="00206290">
        <w:rPr>
          <w:lang w:val="en-US"/>
        </w:rPr>
        <w:t xml:space="preserve"> (location) or </w:t>
      </w:r>
      <w:r w:rsidRPr="00D16920">
        <w:rPr>
          <w:b/>
          <w:lang w:val="en-US"/>
        </w:rPr>
        <w:t>object-based</w:t>
      </w:r>
      <w:r w:rsidRPr="00206290">
        <w:rPr>
          <w:lang w:val="en-US"/>
        </w:rPr>
        <w:t xml:space="preserve"> (object)</w:t>
      </w:r>
    </w:p>
    <w:p w14:paraId="1E3F8844" w14:textId="77777777" w:rsidR="00307BA3" w:rsidRPr="00206290" w:rsidRDefault="00307BA3" w:rsidP="00664275">
      <w:pPr>
        <w:rPr>
          <w:lang w:val="en-US"/>
        </w:rPr>
      </w:pPr>
    </w:p>
    <w:p w14:paraId="065B4F2E" w14:textId="77777777" w:rsidR="00307BA3" w:rsidRPr="00206290" w:rsidRDefault="00307BA3" w:rsidP="00664275">
      <w:pPr>
        <w:rPr>
          <w:b/>
          <w:lang w:val="en-US"/>
        </w:rPr>
      </w:pPr>
      <w:r w:rsidRPr="00206290">
        <w:rPr>
          <w:b/>
          <w:lang w:val="en-US"/>
        </w:rPr>
        <w:t>Functions of Attention</w:t>
      </w:r>
    </w:p>
    <w:p w14:paraId="77F94D35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Vigilance</w:t>
      </w:r>
      <w:r w:rsidRPr="00206290">
        <w:rPr>
          <w:lang w:val="en-US"/>
        </w:rPr>
        <w:t xml:space="preserve"> (signal detection)</w:t>
      </w:r>
    </w:p>
    <w:p w14:paraId="3213DE9E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Search</w:t>
      </w:r>
      <w:r w:rsidRPr="00206290">
        <w:rPr>
          <w:lang w:val="en-US"/>
        </w:rPr>
        <w:t>: Actively looking for a signal</w:t>
      </w:r>
    </w:p>
    <w:p w14:paraId="3F5030AF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Selective Attention</w:t>
      </w:r>
      <w:r w:rsidRPr="00206290">
        <w:rPr>
          <w:lang w:val="en-US"/>
        </w:rPr>
        <w:t>: Actively focus on some information and ignoring other</w:t>
      </w:r>
    </w:p>
    <w:p w14:paraId="026888E3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Divided Attention</w:t>
      </w:r>
      <w:r w:rsidRPr="00206290">
        <w:rPr>
          <w:lang w:val="en-US"/>
        </w:rPr>
        <w:t>: Shift attention between multiple tasks</w:t>
      </w:r>
    </w:p>
    <w:p w14:paraId="7F5821BC" w14:textId="77777777" w:rsidR="00307BA3" w:rsidRPr="00206290" w:rsidRDefault="00307BA3" w:rsidP="00664275">
      <w:pPr>
        <w:rPr>
          <w:lang w:val="en-US"/>
        </w:rPr>
      </w:pPr>
    </w:p>
    <w:p w14:paraId="73132F1E" w14:textId="77777777" w:rsidR="00307BA3" w:rsidRPr="00206290" w:rsidRDefault="00307BA3" w:rsidP="00664275">
      <w:pPr>
        <w:rPr>
          <w:b/>
          <w:lang w:val="en-US"/>
        </w:rPr>
      </w:pPr>
      <w:r w:rsidRPr="00206290">
        <w:rPr>
          <w:b/>
          <w:lang w:val="en-US"/>
        </w:rPr>
        <w:t>Signal detection theory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879"/>
        <w:gridCol w:w="2588"/>
      </w:tblGrid>
      <w:tr w:rsidR="00307BA3" w:rsidRPr="00206290" w14:paraId="0FE1B138" w14:textId="77777777" w:rsidTr="00664275">
        <w:tc>
          <w:tcPr>
            <w:tcW w:w="1162" w:type="dxa"/>
            <w:vAlign w:val="center"/>
          </w:tcPr>
          <w:p w14:paraId="4203928D" w14:textId="77777777" w:rsidR="00307BA3" w:rsidRPr="00206290" w:rsidRDefault="00307BA3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Signal</w:t>
            </w:r>
          </w:p>
        </w:tc>
        <w:tc>
          <w:tcPr>
            <w:tcW w:w="1879" w:type="dxa"/>
            <w:vAlign w:val="center"/>
          </w:tcPr>
          <w:p w14:paraId="1E1A006B" w14:textId="77777777" w:rsidR="00307BA3" w:rsidRPr="00206290" w:rsidRDefault="00307BA3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Detect a Signal</w:t>
            </w:r>
          </w:p>
        </w:tc>
        <w:tc>
          <w:tcPr>
            <w:tcW w:w="2588" w:type="dxa"/>
            <w:vAlign w:val="center"/>
          </w:tcPr>
          <w:p w14:paraId="668ED080" w14:textId="77777777" w:rsidR="00307BA3" w:rsidRPr="00206290" w:rsidRDefault="00307BA3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Do not detect a Signal</w:t>
            </w:r>
          </w:p>
        </w:tc>
      </w:tr>
      <w:tr w:rsidR="00307BA3" w:rsidRPr="00206290" w14:paraId="52C3FD3B" w14:textId="77777777" w:rsidTr="00664275">
        <w:tc>
          <w:tcPr>
            <w:tcW w:w="1162" w:type="dxa"/>
            <w:vAlign w:val="center"/>
          </w:tcPr>
          <w:p w14:paraId="60586857" w14:textId="77777777" w:rsidR="00307BA3" w:rsidRPr="00206290" w:rsidRDefault="00307BA3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Present</w:t>
            </w:r>
          </w:p>
        </w:tc>
        <w:tc>
          <w:tcPr>
            <w:tcW w:w="1879" w:type="dxa"/>
            <w:vAlign w:val="center"/>
          </w:tcPr>
          <w:p w14:paraId="3AA7B7E2" w14:textId="77777777" w:rsidR="00307BA3" w:rsidRPr="00206290" w:rsidRDefault="00307BA3" w:rsidP="00664275">
            <w:pPr>
              <w:jc w:val="center"/>
              <w:rPr>
                <w:i/>
                <w:lang w:val="en-US"/>
              </w:rPr>
            </w:pPr>
            <w:r w:rsidRPr="00206290">
              <w:rPr>
                <w:i/>
                <w:lang w:val="en-US"/>
              </w:rPr>
              <w:t>Hit</w:t>
            </w:r>
          </w:p>
        </w:tc>
        <w:tc>
          <w:tcPr>
            <w:tcW w:w="2588" w:type="dxa"/>
            <w:vAlign w:val="center"/>
          </w:tcPr>
          <w:p w14:paraId="4F46309E" w14:textId="77777777" w:rsidR="00307BA3" w:rsidRPr="00206290" w:rsidRDefault="00307BA3" w:rsidP="00664275">
            <w:pPr>
              <w:jc w:val="center"/>
              <w:rPr>
                <w:i/>
                <w:lang w:val="en-US"/>
              </w:rPr>
            </w:pPr>
            <w:r w:rsidRPr="00206290">
              <w:rPr>
                <w:i/>
                <w:lang w:val="en-US"/>
              </w:rPr>
              <w:t>Miss</w:t>
            </w:r>
          </w:p>
        </w:tc>
      </w:tr>
      <w:tr w:rsidR="00307BA3" w:rsidRPr="00206290" w14:paraId="5B2E0004" w14:textId="77777777" w:rsidTr="00664275">
        <w:tc>
          <w:tcPr>
            <w:tcW w:w="1162" w:type="dxa"/>
            <w:vAlign w:val="center"/>
          </w:tcPr>
          <w:p w14:paraId="43D6A67C" w14:textId="77777777" w:rsidR="00307BA3" w:rsidRPr="00206290" w:rsidRDefault="00307BA3" w:rsidP="00664275">
            <w:pPr>
              <w:jc w:val="center"/>
              <w:rPr>
                <w:lang w:val="en-US"/>
              </w:rPr>
            </w:pPr>
            <w:r w:rsidRPr="00206290">
              <w:rPr>
                <w:lang w:val="en-US"/>
              </w:rPr>
              <w:t>Absent</w:t>
            </w:r>
          </w:p>
        </w:tc>
        <w:tc>
          <w:tcPr>
            <w:tcW w:w="1879" w:type="dxa"/>
            <w:vAlign w:val="center"/>
          </w:tcPr>
          <w:p w14:paraId="1CBDCC06" w14:textId="77777777" w:rsidR="00307BA3" w:rsidRPr="00206290" w:rsidRDefault="00307BA3" w:rsidP="00664275">
            <w:pPr>
              <w:jc w:val="center"/>
              <w:rPr>
                <w:i/>
                <w:lang w:val="en-US"/>
              </w:rPr>
            </w:pPr>
            <w:r w:rsidRPr="00206290">
              <w:rPr>
                <w:i/>
                <w:lang w:val="en-US"/>
              </w:rPr>
              <w:t>False alarm</w:t>
            </w:r>
          </w:p>
        </w:tc>
        <w:tc>
          <w:tcPr>
            <w:tcW w:w="2588" w:type="dxa"/>
            <w:vAlign w:val="center"/>
          </w:tcPr>
          <w:p w14:paraId="3848C803" w14:textId="77777777" w:rsidR="00307BA3" w:rsidRPr="00206290" w:rsidRDefault="00307BA3" w:rsidP="00664275">
            <w:pPr>
              <w:jc w:val="center"/>
              <w:rPr>
                <w:i/>
                <w:lang w:val="en-US"/>
              </w:rPr>
            </w:pPr>
            <w:r w:rsidRPr="00206290">
              <w:rPr>
                <w:i/>
                <w:lang w:val="en-US"/>
              </w:rPr>
              <w:t>Correct rejection</w:t>
            </w:r>
          </w:p>
        </w:tc>
      </w:tr>
    </w:tbl>
    <w:p w14:paraId="0EC38CFF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Sensitivity</w:t>
      </w:r>
      <w:r w:rsidRPr="00206290">
        <w:rPr>
          <w:lang w:val="en-US"/>
        </w:rPr>
        <w:t>: many hits, few false alarms</w:t>
      </w:r>
    </w:p>
    <w:p w14:paraId="7F04C98E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Specificity</w:t>
      </w:r>
      <w:r w:rsidRPr="00206290">
        <w:rPr>
          <w:lang w:val="en-US"/>
        </w:rPr>
        <w:t>: few misses, many correct rejections</w:t>
      </w:r>
    </w:p>
    <w:p w14:paraId="75B55241" w14:textId="77777777" w:rsidR="00307BA3" w:rsidRPr="00206290" w:rsidRDefault="00307BA3" w:rsidP="00664275">
      <w:pPr>
        <w:rPr>
          <w:lang w:val="en-US"/>
        </w:rPr>
      </w:pPr>
    </w:p>
    <w:p w14:paraId="4821899D" w14:textId="77777777" w:rsidR="00307BA3" w:rsidRPr="00366D38" w:rsidRDefault="00307BA3" w:rsidP="00664275">
      <w:pPr>
        <w:rPr>
          <w:b/>
          <w:lang w:val="en-US"/>
        </w:rPr>
      </w:pPr>
      <w:r w:rsidRPr="00366D38">
        <w:rPr>
          <w:b/>
          <w:lang w:val="en-US"/>
        </w:rPr>
        <w:t>Search</w:t>
      </w:r>
    </w:p>
    <w:p w14:paraId="49A92B92" w14:textId="77777777" w:rsidR="00307BA3" w:rsidRPr="00366D38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366D38">
        <w:rPr>
          <w:b/>
          <w:lang w:val="en-US"/>
        </w:rPr>
        <w:t>Targets</w:t>
      </w:r>
      <w:r w:rsidRPr="00366D38">
        <w:rPr>
          <w:lang w:val="en-US"/>
        </w:rPr>
        <w:t xml:space="preserve"> and </w:t>
      </w:r>
      <w:r w:rsidRPr="00366D38">
        <w:rPr>
          <w:b/>
          <w:lang w:val="en-US"/>
        </w:rPr>
        <w:t>Distracters</w:t>
      </w:r>
    </w:p>
    <w:p w14:paraId="79F94A37" w14:textId="77777777" w:rsidR="00307BA3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366D38">
        <w:rPr>
          <w:b/>
          <w:lang w:val="en-US"/>
        </w:rPr>
        <w:t>Array size effect</w:t>
      </w:r>
      <w:r>
        <w:rPr>
          <w:lang w:val="en-US"/>
        </w:rPr>
        <w:t>: the larger the array the more difficult</w:t>
      </w:r>
    </w:p>
    <w:p w14:paraId="6BA11970" w14:textId="77777777" w:rsidR="00307BA3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366D38">
        <w:rPr>
          <w:b/>
          <w:lang w:val="en-US"/>
        </w:rPr>
        <w:t>Feature (pop-out) search</w:t>
      </w:r>
      <w:r>
        <w:rPr>
          <w:lang w:val="en-US"/>
        </w:rPr>
        <w:t xml:space="preserve"> (targets and distractors are maximally different </w:t>
      </w:r>
      <w:r w:rsidRPr="00366D38">
        <w:rPr>
          <w:lang w:val="en-US"/>
        </w:rPr>
        <w:sym w:font="Wingdings" w:char="F0E0"/>
      </w:r>
      <w:r>
        <w:rPr>
          <w:lang w:val="en-US"/>
        </w:rPr>
        <w:t xml:space="preserve"> parallel process) and </w:t>
      </w:r>
      <w:r w:rsidRPr="00366D38">
        <w:rPr>
          <w:b/>
          <w:lang w:val="en-US"/>
        </w:rPr>
        <w:t>conjunction search</w:t>
      </w:r>
      <w:r>
        <w:rPr>
          <w:lang w:val="en-US"/>
        </w:rPr>
        <w:t xml:space="preserve"> (targets and distractors share similarities)</w:t>
      </w:r>
    </w:p>
    <w:p w14:paraId="1E59C876" w14:textId="77777777" w:rsidR="00307BA3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366D38">
        <w:rPr>
          <w:b/>
          <w:lang w:val="en-US"/>
        </w:rPr>
        <w:t>Feature integration theory</w:t>
      </w:r>
      <w:r>
        <w:rPr>
          <w:lang w:val="en-US"/>
        </w:rPr>
        <w:t xml:space="preserve"> (Treisman): object perception differs from object recognition and features are “registered early, automatically and in parallel, while object are identified separately”</w:t>
      </w:r>
    </w:p>
    <w:p w14:paraId="756C2A8F" w14:textId="77777777" w:rsidR="00307BA3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977477">
        <w:rPr>
          <w:b/>
          <w:lang w:val="en-US"/>
        </w:rPr>
        <w:t>Similarity theory</w:t>
      </w:r>
      <w:r>
        <w:rPr>
          <w:lang w:val="en-US"/>
        </w:rPr>
        <w:t>: People are attracted by similar people</w:t>
      </w:r>
    </w:p>
    <w:p w14:paraId="51A9AC08" w14:textId="77777777" w:rsidR="00307BA3" w:rsidRPr="00977477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977477">
        <w:rPr>
          <w:b/>
          <w:lang w:val="en-US"/>
        </w:rPr>
        <w:t>Guided search theory</w:t>
      </w:r>
      <w:r w:rsidRPr="00977477">
        <w:rPr>
          <w:lang w:val="en-US"/>
        </w:rPr>
        <w:t>: we first process multiple basic features simultaneously across a large field, we then look for one specific element or combination of basic features at a time in a smaller area</w:t>
      </w:r>
      <w:r w:rsidRPr="00977477"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753980F3" w14:textId="77777777" w:rsidR="00307BA3" w:rsidRPr="00206290" w:rsidRDefault="00307BA3" w:rsidP="00664275">
      <w:pPr>
        <w:rPr>
          <w:lang w:val="en-US"/>
        </w:rPr>
      </w:pPr>
    </w:p>
    <w:p w14:paraId="3A14E682" w14:textId="77777777" w:rsidR="00307BA3" w:rsidRPr="00206290" w:rsidRDefault="00307BA3" w:rsidP="00664275">
      <w:pPr>
        <w:rPr>
          <w:b/>
          <w:lang w:val="en-US"/>
        </w:rPr>
      </w:pPr>
      <w:r w:rsidRPr="00206290">
        <w:rPr>
          <w:b/>
          <w:lang w:val="en-US"/>
        </w:rPr>
        <w:t>Selective Attention</w:t>
      </w:r>
    </w:p>
    <w:p w14:paraId="4EDBE95C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Cocktail party problem</w:t>
      </w:r>
      <w:r w:rsidRPr="00206290">
        <w:rPr>
          <w:lang w:val="en-US"/>
        </w:rPr>
        <w:t>: many people are talking, listening to one</w:t>
      </w:r>
    </w:p>
    <w:p w14:paraId="659449FB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Dichotic listening task</w:t>
      </w:r>
      <w:r w:rsidRPr="00206290">
        <w:rPr>
          <w:lang w:val="en-US"/>
        </w:rPr>
        <w:t xml:space="preserve">: present 2 different messages to each ear, “shadow” one message </w:t>
      </w:r>
      <w:r w:rsidRPr="00206290">
        <w:rPr>
          <w:lang w:val="en-US"/>
        </w:rPr>
        <w:sym w:font="Wingdings" w:char="F0E0"/>
      </w:r>
      <w:r w:rsidRPr="00206290">
        <w:rPr>
          <w:lang w:val="en-US"/>
        </w:rPr>
        <w:t xml:space="preserve"> other messages receives little processing</w:t>
      </w:r>
    </w:p>
    <w:p w14:paraId="04E7210B" w14:textId="77777777" w:rsidR="00307BA3" w:rsidRPr="00977477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977477">
        <w:rPr>
          <w:b/>
          <w:lang w:val="en-US"/>
        </w:rPr>
        <w:lastRenderedPageBreak/>
        <w:t>Posner Cuing Task/Endogenous Cuing</w:t>
      </w:r>
      <w:r w:rsidRPr="00977477">
        <w:rPr>
          <w:lang w:val="en-US"/>
        </w:rPr>
        <w:t>:</w:t>
      </w:r>
      <w:r>
        <w:rPr>
          <w:lang w:val="en-US"/>
        </w:rPr>
        <w:t xml:space="preserve"> arrow showing where to focus, then object, 3 different trials: valid, invalid or neutral trials; Reaction times for expected locations are a lot faster than for unexpected or neutral locations</w:t>
      </w:r>
    </w:p>
    <w:p w14:paraId="31EB43F7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Early Filtering</w:t>
      </w:r>
      <w:r w:rsidRPr="00206290">
        <w:rPr>
          <w:lang w:val="en-US"/>
        </w:rPr>
        <w:t xml:space="preserve"> (Broadbent): Sensory Register, Filter, Perceptual process, STM (Short Term Memory)</w:t>
      </w:r>
    </w:p>
    <w:p w14:paraId="299B3193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Late Filtering</w:t>
      </w:r>
      <w:r w:rsidRPr="00206290">
        <w:rPr>
          <w:lang w:val="en-US"/>
        </w:rPr>
        <w:t xml:space="preserve"> (Deutsch and Deutsch): Sensory Register, Perceptual process, Filter, STM</w:t>
      </w:r>
    </w:p>
    <w:p w14:paraId="41C99BE2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Attenuation Theory</w:t>
      </w:r>
      <w:r w:rsidRPr="00206290">
        <w:rPr>
          <w:lang w:val="en-US"/>
        </w:rPr>
        <w:t xml:space="preserve"> (Treisman): Sensory Register, Perceptual process interacting with Filter Modulates, STM</w:t>
      </w:r>
    </w:p>
    <w:p w14:paraId="6E6E11E1" w14:textId="77777777" w:rsidR="00307BA3" w:rsidRDefault="00307BA3" w:rsidP="00DE146B">
      <w:pPr>
        <w:rPr>
          <w:lang w:val="en-US"/>
        </w:rPr>
      </w:pPr>
    </w:p>
    <w:p w14:paraId="0FB0CA58" w14:textId="77777777" w:rsidR="00307BA3" w:rsidRPr="00206290" w:rsidRDefault="00307BA3" w:rsidP="00DE146B">
      <w:pPr>
        <w:rPr>
          <w:lang w:val="en-US"/>
        </w:rPr>
      </w:pPr>
    </w:p>
    <w:p w14:paraId="0C4F5123" w14:textId="77777777" w:rsidR="00307BA3" w:rsidRPr="00C378D5" w:rsidRDefault="00307BA3" w:rsidP="00DE146B">
      <w:pPr>
        <w:rPr>
          <w:b/>
          <w:lang w:val="en-US"/>
        </w:rPr>
      </w:pPr>
      <w:r w:rsidRPr="00C378D5">
        <w:rPr>
          <w:b/>
          <w:lang w:val="en-US"/>
        </w:rPr>
        <w:t>Anatomy of Attention</w:t>
      </w:r>
    </w:p>
    <w:p w14:paraId="59E863E9" w14:textId="77777777" w:rsidR="00307BA3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977477">
        <w:rPr>
          <w:b/>
          <w:lang w:val="en-US"/>
        </w:rPr>
        <w:t>Cortex</w:t>
      </w:r>
      <w:r w:rsidRPr="00977477">
        <w:rPr>
          <w:lang w:val="en-US"/>
        </w:rPr>
        <w:t xml:space="preserve">: 2 areas: </w:t>
      </w:r>
      <w:r w:rsidRPr="00977477">
        <w:rPr>
          <w:b/>
          <w:lang w:val="en-US"/>
        </w:rPr>
        <w:t>Posterior parietal lobe</w:t>
      </w:r>
      <w:r w:rsidRPr="00977477">
        <w:rPr>
          <w:lang w:val="en-US"/>
        </w:rPr>
        <w:t xml:space="preserve"> of the cortex (orienting visual attention and shifting it from one location to another) </w:t>
      </w:r>
      <w:r>
        <w:rPr>
          <w:lang w:val="en-US"/>
        </w:rPr>
        <w:t xml:space="preserve">and </w:t>
      </w:r>
      <w:r w:rsidRPr="00977477">
        <w:rPr>
          <w:b/>
          <w:lang w:val="en-US"/>
        </w:rPr>
        <w:t>right frontal cortex</w:t>
      </w:r>
      <w:r>
        <w:rPr>
          <w:lang w:val="en-US"/>
        </w:rPr>
        <w:t xml:space="preserve"> (maintaining alertness)</w:t>
      </w:r>
    </w:p>
    <w:p w14:paraId="434DC453" w14:textId="77777777" w:rsidR="00307BA3" w:rsidRPr="00977477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977477">
        <w:rPr>
          <w:b/>
          <w:lang w:val="en-US"/>
        </w:rPr>
        <w:t>Dorsal frontoparietal network</w:t>
      </w:r>
      <w:r w:rsidRPr="00977477">
        <w:rPr>
          <w:lang w:val="en-US"/>
        </w:rPr>
        <w:t>: goal directed control of spatial attention; Superior dorsal parietal and frontal lobe</w:t>
      </w:r>
    </w:p>
    <w:p w14:paraId="19718676" w14:textId="77777777" w:rsidR="00307BA3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C378D5">
        <w:rPr>
          <w:b/>
          <w:lang w:val="en-US"/>
        </w:rPr>
        <w:t>Ventral frontoparietal network</w:t>
      </w:r>
      <w:r>
        <w:rPr>
          <w:lang w:val="en-US"/>
        </w:rPr>
        <w:t>: stimulus driven control; Inferior ventral parietal and frontal cortex (lateralized to the right)</w:t>
      </w:r>
    </w:p>
    <w:p w14:paraId="33401C55" w14:textId="77777777" w:rsidR="00307BA3" w:rsidRPr="00206290" w:rsidRDefault="00307BA3" w:rsidP="00206290">
      <w:pPr>
        <w:rPr>
          <w:lang w:val="en-US"/>
        </w:rPr>
      </w:pPr>
    </w:p>
    <w:p w14:paraId="3D8BBCF3" w14:textId="77777777" w:rsidR="00307BA3" w:rsidRPr="00206290" w:rsidRDefault="00307BA3" w:rsidP="00206290">
      <w:pPr>
        <w:rPr>
          <w:b/>
          <w:lang w:val="en-US"/>
        </w:rPr>
      </w:pPr>
      <w:r w:rsidRPr="00206290">
        <w:rPr>
          <w:b/>
          <w:lang w:val="en-US"/>
        </w:rPr>
        <w:t>Automatic and Controlled Processes</w:t>
      </w:r>
    </w:p>
    <w:p w14:paraId="34DC887A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Automatic Processes</w:t>
      </w:r>
      <w:r w:rsidRPr="00206290">
        <w:rPr>
          <w:lang w:val="en-US"/>
        </w:rPr>
        <w:t>: require no attention or conscious control, can perform multiple at once</w:t>
      </w:r>
    </w:p>
    <w:p w14:paraId="0B6C6DC4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Controlled Processes</w:t>
      </w:r>
      <w:r w:rsidRPr="00206290">
        <w:rPr>
          <w:lang w:val="en-US"/>
        </w:rPr>
        <w:t>: require attention or conscious control, can only perform one at a time</w:t>
      </w:r>
    </w:p>
    <w:p w14:paraId="59BBA994" w14:textId="77777777" w:rsidR="00307BA3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Automatization</w:t>
      </w:r>
      <w:r w:rsidRPr="00206290">
        <w:rPr>
          <w:lang w:val="en-US"/>
        </w:rPr>
        <w:t xml:space="preserve">: </w:t>
      </w:r>
      <w:r>
        <w:rPr>
          <w:lang w:val="en-US"/>
        </w:rPr>
        <w:t>controlled processes becoming automatic</w:t>
      </w:r>
    </w:p>
    <w:p w14:paraId="0F658782" w14:textId="77777777" w:rsidR="00307BA3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Practice effects</w:t>
      </w:r>
      <w:r>
        <w:rPr>
          <w:lang w:val="en-US"/>
        </w:rPr>
        <w:t>: rate of learning slows</w:t>
      </w:r>
    </w:p>
    <w:p w14:paraId="450C398D" w14:textId="77777777" w:rsidR="00307BA3" w:rsidRPr="00206290" w:rsidRDefault="00307BA3" w:rsidP="00307BA3">
      <w:pPr>
        <w:pStyle w:val="ListParagraph"/>
        <w:numPr>
          <w:ilvl w:val="0"/>
          <w:numId w:val="5"/>
        </w:numPr>
        <w:rPr>
          <w:lang w:val="en-US"/>
        </w:rPr>
      </w:pPr>
      <w:r w:rsidRPr="00D16920">
        <w:rPr>
          <w:b/>
          <w:lang w:val="en-US"/>
        </w:rPr>
        <w:t>Stroop effect</w:t>
      </w:r>
      <w:r>
        <w:rPr>
          <w:lang w:val="en-US"/>
        </w:rPr>
        <w:t>: demonstration of interference in the reaction time of a task</w:t>
      </w:r>
    </w:p>
    <w:p w14:paraId="2E757893" w14:textId="77777777" w:rsidR="00307BA3" w:rsidRDefault="00307BA3" w:rsidP="00F8204C">
      <w:pPr>
        <w:jc w:val="center"/>
        <w:rPr>
          <w:i/>
          <w:sz w:val="28"/>
          <w:lang w:val="en-US"/>
        </w:rPr>
      </w:pPr>
      <w:r w:rsidRPr="00F8204C">
        <w:rPr>
          <w:i/>
          <w:sz w:val="28"/>
          <w:lang w:val="en-US"/>
        </w:rPr>
        <w:t>KRCP Lecture 5</w:t>
      </w:r>
    </w:p>
    <w:p w14:paraId="6B9F5B7E" w14:textId="77777777" w:rsidR="00307BA3" w:rsidRPr="00F8204C" w:rsidRDefault="00307BA3" w:rsidP="00F8204C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Memory</w:t>
      </w:r>
    </w:p>
    <w:p w14:paraId="5B85E489" w14:textId="77777777" w:rsidR="00307BA3" w:rsidRPr="00F8204C" w:rsidRDefault="00307BA3" w:rsidP="00F8204C">
      <w:pPr>
        <w:jc w:val="center"/>
        <w:rPr>
          <w:b/>
          <w:lang w:val="en-US"/>
        </w:rPr>
      </w:pPr>
    </w:p>
    <w:p w14:paraId="3A9D4E09" w14:textId="77777777" w:rsidR="00307BA3" w:rsidRPr="00F8204C" w:rsidRDefault="00307BA3" w:rsidP="00F8204C">
      <w:pPr>
        <w:rPr>
          <w:b/>
          <w:lang w:val="en-US"/>
        </w:rPr>
      </w:pPr>
      <w:r>
        <w:rPr>
          <w:b/>
          <w:lang w:val="en-US"/>
        </w:rPr>
        <w:t>Memory</w:t>
      </w:r>
    </w:p>
    <w:p w14:paraId="3FC7892F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CB03F0">
        <w:rPr>
          <w:b/>
          <w:lang w:val="en-US"/>
        </w:rPr>
        <w:t>Encoding</w:t>
      </w:r>
      <w:r>
        <w:rPr>
          <w:lang w:val="en-US"/>
        </w:rPr>
        <w:t xml:space="preserve">: processing of new information, 2 forms: </w:t>
      </w:r>
      <w:r w:rsidRPr="00CB03F0">
        <w:rPr>
          <w:b/>
          <w:lang w:val="en-US"/>
        </w:rPr>
        <w:t>Acquisition</w:t>
      </w:r>
      <w:r>
        <w:rPr>
          <w:lang w:val="en-US"/>
        </w:rPr>
        <w:t xml:space="preserve"> and </w:t>
      </w:r>
      <w:r w:rsidRPr="00CB03F0">
        <w:rPr>
          <w:b/>
          <w:lang w:val="en-US"/>
        </w:rPr>
        <w:t>Consolidation</w:t>
      </w:r>
    </w:p>
    <w:p w14:paraId="64E6A8B6" w14:textId="77777777" w:rsidR="00307BA3" w:rsidRPr="00F8204C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CB03F0">
        <w:rPr>
          <w:b/>
          <w:lang w:val="en-US"/>
        </w:rPr>
        <w:t>Acquisition</w:t>
      </w:r>
      <w:r>
        <w:rPr>
          <w:lang w:val="en-US"/>
        </w:rPr>
        <w:t>: sustaining some of the sensory stimuli to enter into memory</w:t>
      </w:r>
    </w:p>
    <w:p w14:paraId="7FE349BF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CB03F0">
        <w:rPr>
          <w:b/>
          <w:lang w:val="en-US"/>
        </w:rPr>
        <w:t>Consolidation</w:t>
      </w:r>
      <w:r>
        <w:rPr>
          <w:lang w:val="en-US"/>
        </w:rPr>
        <w:t>: stabilize a memory over time resulting on long term memory</w:t>
      </w:r>
    </w:p>
    <w:p w14:paraId="4D911959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CB03F0">
        <w:rPr>
          <w:b/>
          <w:lang w:val="en-US"/>
        </w:rPr>
        <w:t>Storage</w:t>
      </w:r>
      <w:r>
        <w:rPr>
          <w:lang w:val="en-US"/>
        </w:rPr>
        <w:t>: record the information</w:t>
      </w:r>
    </w:p>
    <w:p w14:paraId="52865A00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CB03F0">
        <w:rPr>
          <w:b/>
          <w:lang w:val="en-US"/>
        </w:rPr>
        <w:t>Retrieval</w:t>
      </w:r>
      <w:r>
        <w:rPr>
          <w:lang w:val="en-US"/>
        </w:rPr>
        <w:t>: accessing stored information</w:t>
      </w:r>
    </w:p>
    <w:p w14:paraId="073796B5" w14:textId="77777777" w:rsidR="00307BA3" w:rsidRDefault="00307BA3" w:rsidP="00F8204C">
      <w:pPr>
        <w:rPr>
          <w:lang w:val="en-US"/>
        </w:rPr>
      </w:pPr>
    </w:p>
    <w:p w14:paraId="7A9D5606" w14:textId="77777777" w:rsidR="00307BA3" w:rsidRPr="003605FF" w:rsidRDefault="00307BA3" w:rsidP="00F8204C">
      <w:pPr>
        <w:rPr>
          <w:b/>
          <w:lang w:val="en-US"/>
        </w:rPr>
      </w:pPr>
      <w:r w:rsidRPr="003605FF">
        <w:rPr>
          <w:b/>
          <w:lang w:val="en-US"/>
        </w:rPr>
        <w:t>Types of Memory</w:t>
      </w:r>
    </w:p>
    <w:p w14:paraId="00FA0DD5" w14:textId="77777777" w:rsidR="00307BA3" w:rsidRPr="00DF2341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DF2341">
        <w:rPr>
          <w:b/>
          <w:lang w:val="en-US"/>
        </w:rPr>
        <w:t>Long term memory:</w:t>
      </w:r>
      <w:r w:rsidRPr="00DF2341">
        <w:rPr>
          <w:lang w:val="en-US"/>
        </w:rPr>
        <w:t xml:space="preserve"> holds information permanently, unlimited capacity, 2 different types</w:t>
      </w:r>
      <w:r>
        <w:rPr>
          <w:lang w:val="en-US"/>
        </w:rPr>
        <w:t xml:space="preserve">: </w:t>
      </w:r>
      <w:r w:rsidRPr="00DF2341">
        <w:rPr>
          <w:b/>
          <w:lang w:val="en-US"/>
        </w:rPr>
        <w:t>Declarative</w:t>
      </w:r>
      <w:r>
        <w:rPr>
          <w:lang w:val="en-US"/>
        </w:rPr>
        <w:t xml:space="preserve"> and </w:t>
      </w:r>
      <w:r w:rsidRPr="00DF2341">
        <w:rPr>
          <w:b/>
          <w:lang w:val="en-US"/>
        </w:rPr>
        <w:t>Nondeclarative</w:t>
      </w:r>
      <w:r>
        <w:rPr>
          <w:lang w:val="en-US"/>
        </w:rPr>
        <w:t xml:space="preserve"> memory</w:t>
      </w:r>
    </w:p>
    <w:p w14:paraId="13F15C5A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DF2341">
        <w:rPr>
          <w:b/>
          <w:lang w:val="en-US"/>
        </w:rPr>
        <w:t>Declarative (explicit) memory</w:t>
      </w:r>
      <w:r>
        <w:rPr>
          <w:lang w:val="en-US"/>
        </w:rPr>
        <w:t xml:space="preserve">: things you can describe, 2 types: </w:t>
      </w:r>
      <w:r w:rsidRPr="00DF2341">
        <w:rPr>
          <w:b/>
          <w:lang w:val="en-US"/>
        </w:rPr>
        <w:t>episodic</w:t>
      </w:r>
      <w:r>
        <w:rPr>
          <w:lang w:val="en-US"/>
        </w:rPr>
        <w:t xml:space="preserve"> (events in your life) and </w:t>
      </w:r>
      <w:r w:rsidRPr="00DF2341">
        <w:rPr>
          <w:b/>
          <w:lang w:val="en-US"/>
        </w:rPr>
        <w:t>semantic</w:t>
      </w:r>
      <w:r>
        <w:rPr>
          <w:lang w:val="en-US"/>
        </w:rPr>
        <w:t xml:space="preserve"> (facts you know) memory</w:t>
      </w:r>
    </w:p>
    <w:p w14:paraId="2D70B679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DF2341">
        <w:rPr>
          <w:b/>
          <w:lang w:val="en-US"/>
        </w:rPr>
        <w:t>Nondeclarative (implicit) memory</w:t>
      </w:r>
      <w:r>
        <w:rPr>
          <w:lang w:val="en-US"/>
        </w:rPr>
        <w:t xml:space="preserve">: things you can do, 2 types: </w:t>
      </w:r>
      <w:r w:rsidRPr="00DF2341">
        <w:rPr>
          <w:b/>
          <w:lang w:val="en-US"/>
        </w:rPr>
        <w:t>procedural memory</w:t>
      </w:r>
      <w:r>
        <w:rPr>
          <w:lang w:val="en-US"/>
        </w:rPr>
        <w:t xml:space="preserve"> (skills) and </w:t>
      </w:r>
      <w:r w:rsidRPr="00DF2341">
        <w:rPr>
          <w:b/>
          <w:lang w:val="en-US"/>
        </w:rPr>
        <w:t>classical conditioning</w:t>
      </w:r>
      <w:r>
        <w:rPr>
          <w:lang w:val="en-US"/>
        </w:rPr>
        <w:t xml:space="preserve"> (conditioned responses between 2 stimuli)</w:t>
      </w:r>
    </w:p>
    <w:p w14:paraId="581513C3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A753E">
        <w:rPr>
          <w:b/>
          <w:lang w:val="en-US"/>
        </w:rPr>
        <w:t>Short term memory</w:t>
      </w:r>
      <w:r>
        <w:rPr>
          <w:lang w:val="en-US"/>
        </w:rPr>
        <w:t xml:space="preserve">: distraction causes to forget, limited capacity, 2 different types: </w:t>
      </w:r>
      <w:r w:rsidRPr="009A753E">
        <w:rPr>
          <w:b/>
          <w:lang w:val="en-US"/>
        </w:rPr>
        <w:t>Sensory</w:t>
      </w:r>
      <w:r>
        <w:rPr>
          <w:lang w:val="en-US"/>
        </w:rPr>
        <w:t xml:space="preserve"> and </w:t>
      </w:r>
      <w:r w:rsidRPr="009A753E">
        <w:rPr>
          <w:b/>
          <w:lang w:val="en-US"/>
        </w:rPr>
        <w:t>Working</w:t>
      </w:r>
      <w:r>
        <w:rPr>
          <w:lang w:val="en-US"/>
        </w:rPr>
        <w:t xml:space="preserve"> memory</w:t>
      </w:r>
    </w:p>
    <w:p w14:paraId="3BA41331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A753E">
        <w:rPr>
          <w:b/>
          <w:lang w:val="en-US"/>
        </w:rPr>
        <w:t>Sensory memory</w:t>
      </w:r>
      <w:r>
        <w:rPr>
          <w:lang w:val="en-US"/>
        </w:rPr>
        <w:t xml:space="preserve">: 2 types: </w:t>
      </w:r>
      <w:r w:rsidRPr="009A753E">
        <w:rPr>
          <w:b/>
          <w:lang w:val="en-US"/>
        </w:rPr>
        <w:t>iconic</w:t>
      </w:r>
      <w:r>
        <w:rPr>
          <w:lang w:val="en-US"/>
        </w:rPr>
        <w:t xml:space="preserve"> (visual) and </w:t>
      </w:r>
      <w:r w:rsidRPr="009A753E">
        <w:rPr>
          <w:i/>
          <w:lang w:val="en-US"/>
        </w:rPr>
        <w:t>echoic</w:t>
      </w:r>
      <w:r>
        <w:rPr>
          <w:lang w:val="en-US"/>
        </w:rPr>
        <w:t xml:space="preserve"> (auditory) memory</w:t>
      </w:r>
    </w:p>
    <w:p w14:paraId="20811DD0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A753E">
        <w:rPr>
          <w:b/>
          <w:lang w:val="en-US"/>
        </w:rPr>
        <w:lastRenderedPageBreak/>
        <w:t>Working memory</w:t>
      </w:r>
      <w:r>
        <w:rPr>
          <w:lang w:val="en-US"/>
        </w:rPr>
        <w:t>: storage and processing of new and already-stored information, important for reasoning</w:t>
      </w:r>
    </w:p>
    <w:p w14:paraId="14617454" w14:textId="77777777" w:rsidR="00307BA3" w:rsidRDefault="00307BA3" w:rsidP="009A753E">
      <w:pPr>
        <w:rPr>
          <w:lang w:val="en-US"/>
        </w:rPr>
      </w:pPr>
    </w:p>
    <w:p w14:paraId="79B88418" w14:textId="77777777" w:rsidR="00307BA3" w:rsidRPr="009A753E" w:rsidRDefault="00307BA3" w:rsidP="009A753E">
      <w:pPr>
        <w:rPr>
          <w:b/>
          <w:lang w:val="en-US"/>
        </w:rPr>
      </w:pPr>
      <w:r w:rsidRPr="00951A0F">
        <w:rPr>
          <w:b/>
          <w:lang w:val="en-US"/>
        </w:rPr>
        <w:t>Atkinson &amp; Shiffrin’s modal (or multi-store) model</w:t>
      </w:r>
    </w:p>
    <w:p w14:paraId="36B074CC" w14:textId="77777777" w:rsidR="00307BA3" w:rsidRPr="009A753E" w:rsidRDefault="00307BA3" w:rsidP="009A753E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6C684A70" wp14:editId="77FC9216">
                <wp:extent cx="2974128" cy="1581362"/>
                <wp:effectExtent l="0" t="0" r="23495" b="19050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128" cy="15813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A08A0" w14:textId="77777777" w:rsidR="00307BA3" w:rsidRPr="00951A0F" w:rsidRDefault="00307BA3" w:rsidP="00951A0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51A0F">
                              <w:rPr>
                                <w:i/>
                                <w:lang w:val="en-US"/>
                              </w:rPr>
                              <w:t>Sensory</w:t>
                            </w:r>
                            <w:r w:rsidRPr="00951A0F">
                              <w:rPr>
                                <w:i/>
                              </w:rPr>
                              <w:t xml:space="preserve"> Inputs</w:t>
                            </w:r>
                          </w:p>
                          <w:p w14:paraId="1CB9DF08" w14:textId="77777777" w:rsidR="00307BA3" w:rsidRPr="00951A0F" w:rsidRDefault="00307BA3" w:rsidP="00951A0F">
                            <w:pPr>
                              <w:jc w:val="center"/>
                            </w:pPr>
                            <w:r w:rsidRPr="00951A0F">
                              <w:rPr>
                                <w:rFonts w:ascii="Wingdings" w:hAnsi="Wingdings"/>
                              </w:rPr>
                              <w:t></w:t>
                            </w:r>
                            <w:r w:rsidRPr="00951A0F">
                              <w:rPr>
                                <w:rFonts w:ascii="Wingdings" w:hAnsi="Wingdings"/>
                              </w:rPr>
                              <w:t></w:t>
                            </w:r>
                            <w:r w:rsidRPr="00951A0F"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</w:p>
                          <w:p w14:paraId="21AE07F4" w14:textId="77777777" w:rsidR="00307BA3" w:rsidRDefault="00307BA3" w:rsidP="00951A0F">
                            <w:pPr>
                              <w:jc w:val="right"/>
                            </w:pPr>
                            <w:r>
                              <w:t xml:space="preserve">                     Sensory Register     </w:t>
                            </w:r>
                            <w:r w:rsidRPr="00456005">
                              <w:rPr>
                                <w:i/>
                              </w:rPr>
                              <w:t>Attention</w:t>
                            </w:r>
                          </w:p>
                          <w:p w14:paraId="2C73F183" w14:textId="77777777" w:rsidR="00307BA3" w:rsidRDefault="00307BA3" w:rsidP="00951A0F">
                            <w:pPr>
                              <w:jc w:val="right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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</w:p>
                          <w:p w14:paraId="7704E835" w14:textId="77777777" w:rsidR="00307BA3" w:rsidRDefault="00307BA3" w:rsidP="00456005">
                            <w:pPr>
                              <w:jc w:val="center"/>
                            </w:pPr>
                            <w:r>
                              <w:t>Short-term Storage</w:t>
                            </w:r>
                          </w:p>
                          <w:p w14:paraId="124D2D3F" w14:textId="77777777" w:rsidR="00307BA3" w:rsidRPr="00951A0F" w:rsidRDefault="00307BA3" w:rsidP="00456005">
                            <w:pPr>
                              <w:ind w:left="1416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</w:t>
                            </w:r>
                            <w:r>
                              <w:rPr>
                                <w:rFonts w:ascii="Wingdings" w:hAnsi="Wingdings"/>
                              </w:rPr>
                              <w:t></w:t>
                            </w:r>
                            <w:r>
                              <w:rPr>
                                <w:rFonts w:ascii="Wingdings" w:hAnsi="Wingdings"/>
                              </w:rPr>
                              <w:t>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 w:rsidRPr="00456005">
                              <w:rPr>
                                <w:i/>
                              </w:rPr>
                              <w:t>Rehearsal</w:t>
                            </w:r>
                            <w:r>
                              <w:t xml:space="preserve"> </w:t>
                            </w:r>
                          </w:p>
                          <w:p w14:paraId="35CD8442" w14:textId="77777777" w:rsidR="00307BA3" w:rsidRDefault="00307BA3" w:rsidP="00456005">
                            <w:pPr>
                              <w:ind w:left="1416"/>
                            </w:pP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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</w:p>
                          <w:p w14:paraId="28579E90" w14:textId="77777777" w:rsidR="00307BA3" w:rsidRDefault="00307BA3" w:rsidP="00951A0F">
                            <w:pPr>
                              <w:jc w:val="center"/>
                            </w:pPr>
                            <w:r>
                              <w:t>Long-term Storage</w:t>
                            </w:r>
                          </w:p>
                          <w:p w14:paraId="446AB1D6" w14:textId="77777777" w:rsidR="00307BA3" w:rsidRDefault="00307BA3" w:rsidP="00951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684A70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width:234.2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WsugIAAMwFAAAOAAAAZHJzL2Uyb0RvYy54bWysVN9P2zAQfp+0/8Hye0nStUAjUhSKOk1C&#10;gAYTz65j02iOz7PdNt20/31nJykV44VpL8nZ99357rsfF5dto8hWWFeDLmh2klIiNIeq1s8F/fa4&#10;HJ1T4jzTFVOgRUH3wtHL+ccPFzuTizGsQVXCEnSiXb4zBV17b/IkcXwtGuZOwAiNSgm2YR6P9jmp&#10;LNuh90Yl4zQ9TXZgK2OBC+fw9rpT0nn0L6Xg/k5KJzxRBcXYfPza+F2FbzK/YPmzZWZd8z4M9g9R&#10;NKzW+OjB1TXzjGxs/ZerpuYWHEh/wqFJQMqai5gDZpOlr7J5WDMjYi5IjjMHmtz/c8tvt/eW1BXW&#10;jhLNGizRo2i9FKoiWWBnZ1yOoAeDMN9eQRuQ/b3Dy5B0K20T/pgOQT3yvD9wi84Ix8vx7GySjbEb&#10;OOqy6Xn26XQc/CQv5sY6/1lAQ4JQUIvFi5yy7Y3zHXSAhNc0LGul8J7lSoevA1VX4S4eQgeJhbJk&#10;y7D2vo1R42tHKDx1liJ2SvcKyzFkFIOTEHys4q/F9Gxcnk1no9Nymo0mWXo+Kst0PLpelmmZTpaL&#10;2eTqd5/PYJ8E7jqOouT3SnTRfhUSOY9UvREr41xoP8SrNKIDSmJm7zHs8TGPmN97jDtGhpdB+4Nx&#10;U2uwsS5xSF8orr4PIcsOj8U9yjuIvl21fe+soNpjS1noRtIZvqyx7DfM+XtmcQaxi3Cv+Dv8SAW7&#10;gkIvUbIG+/Ot+4DH0UAtJTuc6YK6HxtmBSXqi8ahmWWTSVgC8TDBiuLBHmtWxxq9aRaArYODgdFF&#10;MeC9GkRpoXnC9VOGV1HFNMe3sdcGceG7TYPri4uyjCAce8P8jX4wPLgO1QlN/dg+MWv6zvfYQbcw&#10;TD/LXw1Ahw2WGsqNB1nH6QgEd6z2xOPKiPPVr7ewk47PEfWyhOd/AAAA//8DAFBLAwQUAAYACAAA&#10;ACEAl7AHod4AAAAFAQAADwAAAGRycy9kb3ducmV2LnhtbEyPQWvCQBCF7wX/wzKF3uqmEqKN2Uir&#10;CEXsQS3S45gdk2B2NmRXjf/ebS/tZeDxHu99k81604gLda62rOBlGIEgLqyuuVTwtVs+T0A4j6yx&#10;sUwKbuRglg8eMky1vfKGLltfilDCLkUFlfdtKqUrKjLohrYlDt7RdgZ9kF0pdYfXUG4aOYqiRBqs&#10;OSxU2NK8ouK0PRsFH7vbajOefyZm9b74Xu+l2y8Xa6WeHvu3KQhPvf8Lww9+QIc8MB3smbUTjYLw&#10;iP+9wYuTSQzioGAUv0Yg80z+p8/vAAAA//8DAFBLAQItABQABgAIAAAAIQC2gziS/gAAAOEBAAAT&#10;AAAAAAAAAAAAAAAAAAAAAABbQ29udGVudF9UeXBlc10ueG1sUEsBAi0AFAAGAAgAAAAhADj9If/W&#10;AAAAlAEAAAsAAAAAAAAAAAAAAAAALwEAAF9yZWxzLy5yZWxzUEsBAi0AFAAGAAgAAAAhAEoltay6&#10;AgAAzAUAAA4AAAAAAAAAAAAAAAAALgIAAGRycy9lMm9Eb2MueG1sUEsBAi0AFAAGAAgAAAAhAJew&#10;B6HeAAAABQEAAA8AAAAAAAAAAAAAAAAAFAUAAGRycy9kb3ducmV2LnhtbFBLBQYAAAAABAAEAPMA&#10;AAAfBgAAAAA=&#10;" filled="f" strokecolor="black [3213]">
                <v:textbox>
                  <w:txbxContent>
                    <w:p w14:paraId="77CA08A0" w14:textId="77777777" w:rsidR="00307BA3" w:rsidRPr="00951A0F" w:rsidRDefault="00307BA3" w:rsidP="00951A0F">
                      <w:pPr>
                        <w:jc w:val="center"/>
                        <w:rPr>
                          <w:i/>
                        </w:rPr>
                      </w:pPr>
                      <w:r w:rsidRPr="00951A0F">
                        <w:rPr>
                          <w:i/>
                          <w:lang w:val="en-US"/>
                        </w:rPr>
                        <w:t>Sensory</w:t>
                      </w:r>
                      <w:r w:rsidRPr="00951A0F">
                        <w:rPr>
                          <w:i/>
                        </w:rPr>
                        <w:t xml:space="preserve"> Inputs</w:t>
                      </w:r>
                    </w:p>
                    <w:p w14:paraId="1CB9DF08" w14:textId="77777777" w:rsidR="00307BA3" w:rsidRPr="00951A0F" w:rsidRDefault="00307BA3" w:rsidP="00951A0F">
                      <w:pPr>
                        <w:jc w:val="center"/>
                      </w:pPr>
                      <w:r w:rsidRPr="00951A0F">
                        <w:rPr>
                          <w:rFonts w:ascii="Wingdings" w:hAnsi="Wingdings"/>
                        </w:rPr>
                        <w:t></w:t>
                      </w:r>
                      <w:r w:rsidRPr="00951A0F">
                        <w:rPr>
                          <w:rFonts w:ascii="Wingdings" w:hAnsi="Wingdings"/>
                        </w:rPr>
                        <w:t></w:t>
                      </w:r>
                      <w:r w:rsidRPr="00951A0F"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</w:p>
                    <w:p w14:paraId="21AE07F4" w14:textId="77777777" w:rsidR="00307BA3" w:rsidRDefault="00307BA3" w:rsidP="00951A0F">
                      <w:pPr>
                        <w:jc w:val="right"/>
                      </w:pPr>
                      <w:r>
                        <w:t xml:space="preserve">                     Sensory Register     </w:t>
                      </w:r>
                      <w:r w:rsidRPr="00456005">
                        <w:rPr>
                          <w:i/>
                        </w:rPr>
                        <w:t>Attention</w:t>
                      </w:r>
                    </w:p>
                    <w:p w14:paraId="2C73F183" w14:textId="77777777" w:rsidR="00307BA3" w:rsidRDefault="00307BA3" w:rsidP="00951A0F">
                      <w:pPr>
                        <w:jc w:val="right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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</w:p>
                    <w:p w14:paraId="7704E835" w14:textId="77777777" w:rsidR="00307BA3" w:rsidRDefault="00307BA3" w:rsidP="00456005">
                      <w:pPr>
                        <w:jc w:val="center"/>
                      </w:pPr>
                      <w:r>
                        <w:t>Short-term Storage</w:t>
                      </w:r>
                    </w:p>
                    <w:p w14:paraId="124D2D3F" w14:textId="77777777" w:rsidR="00307BA3" w:rsidRPr="00951A0F" w:rsidRDefault="00307BA3" w:rsidP="00456005">
                      <w:pPr>
                        <w:ind w:left="1416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</w:t>
                      </w:r>
                      <w:r>
                        <w:rPr>
                          <w:rFonts w:ascii="Wingdings" w:hAnsi="Wingdings"/>
                        </w:rPr>
                        <w:t></w:t>
                      </w:r>
                      <w:r>
                        <w:rPr>
                          <w:rFonts w:ascii="Wingdings" w:hAnsi="Wingdings"/>
                        </w:rPr>
                        <w:t>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 w:rsidRPr="00456005">
                        <w:rPr>
                          <w:i/>
                        </w:rPr>
                        <w:t>Rehearsal</w:t>
                      </w:r>
                      <w:r>
                        <w:t xml:space="preserve"> </w:t>
                      </w:r>
                    </w:p>
                    <w:p w14:paraId="35CD8442" w14:textId="77777777" w:rsidR="00307BA3" w:rsidRDefault="00307BA3" w:rsidP="00456005">
                      <w:pPr>
                        <w:ind w:left="1416"/>
                      </w:pP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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</w:p>
                    <w:p w14:paraId="28579E90" w14:textId="77777777" w:rsidR="00307BA3" w:rsidRDefault="00307BA3" w:rsidP="00951A0F">
                      <w:pPr>
                        <w:jc w:val="center"/>
                      </w:pPr>
                      <w:r>
                        <w:t>Long-term Storage</w:t>
                      </w:r>
                    </w:p>
                    <w:p w14:paraId="446AB1D6" w14:textId="77777777" w:rsidR="00307BA3" w:rsidRDefault="00307BA3" w:rsidP="00951A0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7D7520" w14:textId="77777777" w:rsidR="00307BA3" w:rsidRPr="009A753E" w:rsidRDefault="00307BA3" w:rsidP="009A753E">
      <w:pPr>
        <w:rPr>
          <w:lang w:val="en-US"/>
        </w:rPr>
      </w:pPr>
    </w:p>
    <w:p w14:paraId="2A031D40" w14:textId="77777777" w:rsidR="00307BA3" w:rsidRDefault="00307BA3" w:rsidP="009A753E">
      <w:pPr>
        <w:rPr>
          <w:b/>
          <w:lang w:val="en-US"/>
        </w:rPr>
      </w:pPr>
      <w:r w:rsidRPr="00EC6EE5">
        <w:rPr>
          <w:b/>
          <w:lang w:val="en-US"/>
        </w:rPr>
        <w:t>Baddeley’s working memory model</w:t>
      </w:r>
    </w:p>
    <w:p w14:paraId="5485E4CF" w14:textId="77777777" w:rsidR="00307BA3" w:rsidRDefault="00307BA3" w:rsidP="009A753E">
      <w:pPr>
        <w:rPr>
          <w:lang w:val="en-US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2F7D494F" wp14:editId="74722427">
            <wp:extent cx="1891829" cy="1440000"/>
            <wp:effectExtent l="25400" t="25400" r="13335" b="33655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29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FA7BAC2" w14:textId="77777777" w:rsidR="00307BA3" w:rsidRPr="00284D4F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EC6EE5">
        <w:rPr>
          <w:b/>
          <w:lang w:val="en-US"/>
        </w:rPr>
        <w:t>Central Executive</w:t>
      </w:r>
      <w:r w:rsidRPr="00284D4F">
        <w:rPr>
          <w:lang w:val="en-US"/>
        </w:rPr>
        <w:t xml:space="preserve">: drives the whole system and allocates data to the subsystems </w:t>
      </w:r>
    </w:p>
    <w:p w14:paraId="50B46AFC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EC6EE5">
        <w:rPr>
          <w:b/>
          <w:lang w:val="en-US"/>
        </w:rPr>
        <w:t>Phonological loop</w:t>
      </w:r>
      <w:r>
        <w:rPr>
          <w:lang w:val="en-US"/>
        </w:rPr>
        <w:t>: part of working memory that deals with spoken and written material</w:t>
      </w:r>
    </w:p>
    <w:p w14:paraId="34791C77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EC6EE5">
        <w:rPr>
          <w:b/>
          <w:lang w:val="en-US"/>
        </w:rPr>
        <w:t>Visual-spatial sketchpad</w:t>
      </w:r>
      <w:r>
        <w:rPr>
          <w:lang w:val="en-US"/>
        </w:rPr>
        <w:t>: deals with visual and spatial information</w:t>
      </w:r>
    </w:p>
    <w:p w14:paraId="2545CFAF" w14:textId="77777777" w:rsidR="00307BA3" w:rsidRPr="00EC6EE5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EC6EE5">
        <w:rPr>
          <w:b/>
          <w:lang w:val="en-US"/>
        </w:rPr>
        <w:t>Episodic buffer</w:t>
      </w:r>
      <w:r>
        <w:rPr>
          <w:lang w:val="en-US"/>
        </w:rPr>
        <w:t>: “backup” store</w:t>
      </w:r>
    </w:p>
    <w:p w14:paraId="023D26DF" w14:textId="77777777" w:rsidR="00307BA3" w:rsidRPr="00943CEA" w:rsidRDefault="00307BA3" w:rsidP="009A753E">
      <w:pPr>
        <w:rPr>
          <w:b/>
          <w:lang w:val="en-US"/>
        </w:rPr>
      </w:pPr>
      <w:r w:rsidRPr="00943CEA">
        <w:rPr>
          <w:b/>
          <w:lang w:val="en-US"/>
        </w:rPr>
        <w:t>Consolidation by studying/rehearsal</w:t>
      </w:r>
    </w:p>
    <w:p w14:paraId="7F08F89F" w14:textId="77777777" w:rsidR="00307BA3" w:rsidRPr="00943CEA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43CEA">
        <w:rPr>
          <w:b/>
          <w:lang w:val="en-US"/>
        </w:rPr>
        <w:t>Consolidation</w:t>
      </w:r>
      <w:r w:rsidRPr="00943CEA">
        <w:rPr>
          <w:lang w:val="en-US"/>
        </w:rPr>
        <w:t xml:space="preserve">: integrating new </w:t>
      </w:r>
      <w:r>
        <w:rPr>
          <w:lang w:val="en-US"/>
        </w:rPr>
        <w:t>information</w:t>
      </w:r>
    </w:p>
    <w:p w14:paraId="1636F423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43CEA">
        <w:rPr>
          <w:b/>
          <w:lang w:val="en-US"/>
        </w:rPr>
        <w:t>Rehearsal</w:t>
      </w:r>
      <w:r>
        <w:rPr>
          <w:lang w:val="en-US"/>
        </w:rPr>
        <w:t xml:space="preserve">: </w:t>
      </w:r>
      <w:r w:rsidRPr="00943CEA">
        <w:rPr>
          <w:b/>
          <w:lang w:val="en-US"/>
        </w:rPr>
        <w:t>elaborative</w:t>
      </w:r>
      <w:r>
        <w:rPr>
          <w:lang w:val="en-US"/>
        </w:rPr>
        <w:t xml:space="preserve"> (thinking about the meaning) or </w:t>
      </w:r>
      <w:r w:rsidRPr="00943CEA">
        <w:rPr>
          <w:b/>
          <w:lang w:val="en-US"/>
        </w:rPr>
        <w:t>maintenance</w:t>
      </w:r>
      <w:r>
        <w:rPr>
          <w:lang w:val="en-US"/>
        </w:rPr>
        <w:t xml:space="preserve"> (repeatedly verbalizing or thinking about something)</w:t>
      </w:r>
    </w:p>
    <w:p w14:paraId="55409D62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43CEA">
        <w:rPr>
          <w:b/>
          <w:lang w:val="en-US"/>
        </w:rPr>
        <w:t>Distributed</w:t>
      </w:r>
      <w:r>
        <w:rPr>
          <w:lang w:val="en-US"/>
        </w:rPr>
        <w:t xml:space="preserve"> practice is more effective than </w:t>
      </w:r>
      <w:r w:rsidRPr="00943CEA">
        <w:rPr>
          <w:b/>
          <w:lang w:val="en-US"/>
        </w:rPr>
        <w:t>massed</w:t>
      </w:r>
    </w:p>
    <w:p w14:paraId="2AE29B0F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43CEA">
        <w:rPr>
          <w:b/>
          <w:lang w:val="en-US"/>
        </w:rPr>
        <w:t>Mnemonics</w:t>
      </w:r>
      <w:r>
        <w:rPr>
          <w:lang w:val="en-US"/>
        </w:rPr>
        <w:t>: add meaning to lists</w:t>
      </w:r>
    </w:p>
    <w:p w14:paraId="52635BD9" w14:textId="77777777" w:rsidR="00307BA3" w:rsidRDefault="00307BA3" w:rsidP="00943CEA">
      <w:pPr>
        <w:rPr>
          <w:lang w:val="en-US"/>
        </w:rPr>
      </w:pPr>
    </w:p>
    <w:p w14:paraId="48C78606" w14:textId="77777777" w:rsidR="00307BA3" w:rsidRPr="00943CEA" w:rsidRDefault="00307BA3" w:rsidP="00943CEA">
      <w:pPr>
        <w:rPr>
          <w:b/>
          <w:lang w:val="en-US"/>
        </w:rPr>
      </w:pPr>
      <w:r w:rsidRPr="00943CEA">
        <w:rPr>
          <w:b/>
          <w:lang w:val="en-US"/>
        </w:rPr>
        <w:t>Free recall experiments</w:t>
      </w:r>
    </w:p>
    <w:p w14:paraId="296D6721" w14:textId="77777777" w:rsidR="00307BA3" w:rsidRPr="00943CEA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</w:t>
      </w:r>
      <w:r w:rsidRPr="00943CEA">
        <w:rPr>
          <w:lang w:val="en-US"/>
        </w:rPr>
        <w:t>how serial position curve</w:t>
      </w:r>
    </w:p>
    <w:p w14:paraId="651A1362" w14:textId="77777777" w:rsidR="00307BA3" w:rsidRPr="00943CEA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43CEA">
        <w:rPr>
          <w:b/>
          <w:lang w:val="en-US"/>
        </w:rPr>
        <w:t>Primacy effect</w:t>
      </w:r>
      <w:r>
        <w:rPr>
          <w:lang w:val="en-US"/>
        </w:rPr>
        <w:t>: superior recall of items near beginning</w:t>
      </w:r>
    </w:p>
    <w:p w14:paraId="346691DC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43CEA">
        <w:rPr>
          <w:b/>
          <w:lang w:val="en-US"/>
        </w:rPr>
        <w:t>Recency effect</w:t>
      </w:r>
      <w:r>
        <w:rPr>
          <w:lang w:val="en-US"/>
        </w:rPr>
        <w:t>: superior recall of items near end</w:t>
      </w:r>
    </w:p>
    <w:p w14:paraId="5DF6770B" w14:textId="77777777" w:rsidR="00307BA3" w:rsidRPr="00943CEA" w:rsidRDefault="00307BA3" w:rsidP="00943CEA">
      <w:pPr>
        <w:rPr>
          <w:lang w:val="en-US"/>
        </w:rPr>
      </w:pPr>
    </w:p>
    <w:p w14:paraId="5341BDD5" w14:textId="77777777" w:rsidR="00307BA3" w:rsidRPr="00943CEA" w:rsidRDefault="00307BA3" w:rsidP="00943CEA">
      <w:pPr>
        <w:rPr>
          <w:b/>
          <w:lang w:val="en-US"/>
        </w:rPr>
      </w:pPr>
      <w:r w:rsidRPr="00943CEA">
        <w:rPr>
          <w:b/>
          <w:lang w:val="en-US"/>
        </w:rPr>
        <w:t>Forgetting</w:t>
      </w:r>
    </w:p>
    <w:p w14:paraId="1C1C703E" w14:textId="77777777" w:rsidR="00307BA3" w:rsidRPr="00943CEA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43CEA">
        <w:rPr>
          <w:lang w:val="en-US"/>
        </w:rPr>
        <w:t xml:space="preserve">2 theories: </w:t>
      </w:r>
      <w:r w:rsidRPr="00943CEA">
        <w:rPr>
          <w:b/>
          <w:lang w:val="en-US"/>
        </w:rPr>
        <w:t>interference</w:t>
      </w:r>
      <w:r w:rsidRPr="00943CEA">
        <w:rPr>
          <w:lang w:val="en-US"/>
        </w:rPr>
        <w:t xml:space="preserve"> and </w:t>
      </w:r>
      <w:r w:rsidRPr="00943CEA">
        <w:rPr>
          <w:b/>
          <w:lang w:val="en-US"/>
        </w:rPr>
        <w:t>decay</w:t>
      </w:r>
    </w:p>
    <w:p w14:paraId="0A0AC887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43CEA">
        <w:rPr>
          <w:b/>
          <w:lang w:val="en-US"/>
        </w:rPr>
        <w:t>Interference</w:t>
      </w:r>
      <w:r>
        <w:rPr>
          <w:lang w:val="en-US"/>
        </w:rPr>
        <w:t xml:space="preserve">: competing information, 2 types: </w:t>
      </w:r>
      <w:r w:rsidRPr="00943CEA">
        <w:rPr>
          <w:b/>
          <w:lang w:val="en-US"/>
        </w:rPr>
        <w:t>retroactive</w:t>
      </w:r>
      <w:r>
        <w:rPr>
          <w:lang w:val="en-US"/>
        </w:rPr>
        <w:t xml:space="preserve"> (new interferes with something already learned) and </w:t>
      </w:r>
      <w:r w:rsidRPr="00943CEA">
        <w:rPr>
          <w:b/>
          <w:lang w:val="en-US"/>
        </w:rPr>
        <w:t>proactive</w:t>
      </w:r>
      <w:r>
        <w:rPr>
          <w:lang w:val="en-US"/>
        </w:rPr>
        <w:t xml:space="preserve"> (already learned interferes with something new)</w:t>
      </w:r>
    </w:p>
    <w:p w14:paraId="5ABB99E4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943CEA">
        <w:rPr>
          <w:b/>
          <w:lang w:val="en-US"/>
        </w:rPr>
        <w:t>Decay</w:t>
      </w:r>
      <w:r>
        <w:rPr>
          <w:lang w:val="en-US"/>
        </w:rPr>
        <w:t>: memory trace gradually fades away</w:t>
      </w:r>
    </w:p>
    <w:p w14:paraId="6A0B982B" w14:textId="77777777" w:rsidR="00307BA3" w:rsidRDefault="00307BA3" w:rsidP="00943CEA">
      <w:pPr>
        <w:rPr>
          <w:lang w:val="en-US"/>
        </w:rPr>
      </w:pPr>
    </w:p>
    <w:p w14:paraId="59D98961" w14:textId="77777777" w:rsidR="00307BA3" w:rsidRPr="00F8044C" w:rsidRDefault="00307BA3" w:rsidP="00943CEA">
      <w:pPr>
        <w:rPr>
          <w:b/>
          <w:lang w:val="en-US"/>
        </w:rPr>
      </w:pPr>
      <w:r w:rsidRPr="00F8044C">
        <w:rPr>
          <w:b/>
          <w:lang w:val="en-US"/>
        </w:rPr>
        <w:t>Constructive memory</w:t>
      </w:r>
    </w:p>
    <w:p w14:paraId="09782D53" w14:textId="77777777" w:rsidR="00307BA3" w:rsidRPr="00F8044C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F8044C">
        <w:rPr>
          <w:lang w:val="en-US"/>
        </w:rPr>
        <w:t>Memory is not only reconstructive</w:t>
      </w:r>
    </w:p>
    <w:p w14:paraId="626F8FE2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F8044C">
        <w:rPr>
          <w:b/>
          <w:lang w:val="en-US"/>
        </w:rPr>
        <w:t>Prior experience</w:t>
      </w:r>
      <w:r>
        <w:rPr>
          <w:lang w:val="en-US"/>
        </w:rPr>
        <w:t xml:space="preserve"> has an influence on memory</w:t>
      </w:r>
    </w:p>
    <w:p w14:paraId="6CEFBCEC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F8044C">
        <w:rPr>
          <w:b/>
          <w:lang w:val="en-US"/>
        </w:rPr>
        <w:lastRenderedPageBreak/>
        <w:t>Flashbulb memories</w:t>
      </w:r>
      <w:r>
        <w:rPr>
          <w:lang w:val="en-US"/>
        </w:rPr>
        <w:t xml:space="preserve"> (eg. Where were you at 9/11?)</w:t>
      </w:r>
    </w:p>
    <w:p w14:paraId="442F922F" w14:textId="77777777" w:rsidR="00307BA3" w:rsidRPr="00F8044C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F8044C">
        <w:rPr>
          <w:b/>
          <w:lang w:val="en-US"/>
        </w:rPr>
        <w:t>Encoding specificity</w:t>
      </w:r>
      <w:r>
        <w:rPr>
          <w:lang w:val="en-US"/>
        </w:rPr>
        <w:t xml:space="preserve">: memory performance is optimal when there is a match in processes/context between learning and retrieving (experiment Godden and Baddeley) </w:t>
      </w:r>
    </w:p>
    <w:p w14:paraId="7007F701" w14:textId="77777777" w:rsidR="00307BA3" w:rsidRDefault="00307BA3" w:rsidP="00943CEA">
      <w:pPr>
        <w:rPr>
          <w:lang w:val="en-US"/>
        </w:rPr>
      </w:pPr>
    </w:p>
    <w:p w14:paraId="7C9BCAB6" w14:textId="77777777" w:rsidR="00307BA3" w:rsidRPr="00F8044C" w:rsidRDefault="00307BA3" w:rsidP="00943CEA">
      <w:pPr>
        <w:rPr>
          <w:b/>
          <w:lang w:val="en-US"/>
        </w:rPr>
      </w:pPr>
      <w:r w:rsidRPr="00EC6EE5">
        <w:rPr>
          <w:b/>
          <w:lang w:val="en-US"/>
        </w:rPr>
        <w:t>Anatomy of memory</w:t>
      </w:r>
    </w:p>
    <w:p w14:paraId="7FBC90F0" w14:textId="77777777" w:rsidR="00307BA3" w:rsidRPr="00EC6EE5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EC6EE5">
        <w:rPr>
          <w:b/>
          <w:lang w:val="en-US"/>
        </w:rPr>
        <w:t>Hippocampus</w:t>
      </w:r>
      <w:r w:rsidRPr="00EC6EE5">
        <w:rPr>
          <w:lang w:val="en-US"/>
        </w:rPr>
        <w:t xml:space="preserve"> is essential for memory consolidation</w:t>
      </w:r>
    </w:p>
    <w:p w14:paraId="00114BE4" w14:textId="77777777" w:rsidR="00307BA3" w:rsidRPr="00EC6EE5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Standard consolidation theory (Squire): Memory consolidation in hippocampus via </w:t>
      </w:r>
      <w:r w:rsidRPr="00EC6EE5">
        <w:rPr>
          <w:b/>
          <w:lang w:val="en-US"/>
        </w:rPr>
        <w:t>entorhinal cortex</w:t>
      </w:r>
      <w:r>
        <w:rPr>
          <w:lang w:val="en-US"/>
        </w:rPr>
        <w:t xml:space="preserve">; during sleep consolidation in </w:t>
      </w:r>
      <w:r w:rsidRPr="00EC6EE5">
        <w:rPr>
          <w:b/>
          <w:lang w:val="en-US"/>
        </w:rPr>
        <w:t>other parts</w:t>
      </w:r>
      <w:r>
        <w:rPr>
          <w:b/>
          <w:lang w:val="en-US"/>
        </w:rPr>
        <w:t xml:space="preserve"> of cortex</w:t>
      </w:r>
    </w:p>
    <w:p w14:paraId="32991151" w14:textId="77777777" w:rsidR="00307BA3" w:rsidRDefault="00307BA3" w:rsidP="00943CEA">
      <w:pPr>
        <w:rPr>
          <w:lang w:val="en-US"/>
        </w:rPr>
      </w:pPr>
    </w:p>
    <w:p w14:paraId="353A1FB4" w14:textId="77777777" w:rsidR="00307BA3" w:rsidRPr="00F8044C" w:rsidRDefault="00307BA3" w:rsidP="00943CEA">
      <w:pPr>
        <w:rPr>
          <w:b/>
          <w:lang w:val="en-US"/>
        </w:rPr>
      </w:pPr>
      <w:r w:rsidRPr="00F8044C">
        <w:rPr>
          <w:b/>
          <w:lang w:val="en-US"/>
        </w:rPr>
        <w:t>Memory deficits</w:t>
      </w:r>
    </w:p>
    <w:p w14:paraId="11DF0440" w14:textId="77777777" w:rsidR="00307BA3" w:rsidRDefault="00307BA3" w:rsidP="00307BA3">
      <w:pPr>
        <w:pStyle w:val="ListParagraph"/>
        <w:numPr>
          <w:ilvl w:val="0"/>
          <w:numId w:val="6"/>
        </w:numPr>
        <w:rPr>
          <w:lang w:val="en-US"/>
        </w:rPr>
      </w:pPr>
      <w:r w:rsidRPr="00F8044C">
        <w:rPr>
          <w:b/>
          <w:lang w:val="en-US"/>
        </w:rPr>
        <w:t>Amnesia</w:t>
      </w:r>
      <w:r w:rsidRPr="00F8044C">
        <w:rPr>
          <w:lang w:val="en-US"/>
        </w:rPr>
        <w:t xml:space="preserve">: </w:t>
      </w:r>
      <w:r w:rsidRPr="00F8044C">
        <w:rPr>
          <w:b/>
          <w:lang w:val="en-US"/>
        </w:rPr>
        <w:t>anterograde</w:t>
      </w:r>
      <w:r w:rsidRPr="00F8044C">
        <w:rPr>
          <w:lang w:val="en-US"/>
        </w:rPr>
        <w:t xml:space="preserve"> (no new memories formed </w:t>
      </w:r>
      <w:r w:rsidRPr="00F8044C">
        <w:rPr>
          <w:lang w:val="en-US"/>
        </w:rPr>
        <w:sym w:font="Wingdings" w:char="F0E0"/>
      </w:r>
      <w:r w:rsidRPr="00F8044C">
        <w:rPr>
          <w:lang w:val="en-US"/>
        </w:rPr>
        <w:t xml:space="preserve"> no consolidation)</w:t>
      </w:r>
      <w:r>
        <w:rPr>
          <w:lang w:val="en-US"/>
        </w:rPr>
        <w:t xml:space="preserve"> and </w:t>
      </w:r>
      <w:r w:rsidRPr="00F8044C">
        <w:rPr>
          <w:b/>
          <w:lang w:val="en-US"/>
        </w:rPr>
        <w:t>retrograde</w:t>
      </w:r>
      <w:r>
        <w:rPr>
          <w:lang w:val="en-US"/>
        </w:rPr>
        <w:t xml:space="preserve"> (no old memories remembered </w:t>
      </w:r>
      <w:r w:rsidRPr="00F8044C">
        <w:rPr>
          <w:lang w:val="en-US"/>
        </w:rPr>
        <w:sym w:font="Wingdings" w:char="F0E0"/>
      </w:r>
      <w:r>
        <w:rPr>
          <w:lang w:val="en-US"/>
        </w:rPr>
        <w:t xml:space="preserve"> no retrieval)</w:t>
      </w:r>
    </w:p>
    <w:p w14:paraId="33B2C625" w14:textId="77777777" w:rsidR="00307BA3" w:rsidRPr="00EC6EE5" w:rsidRDefault="00307BA3" w:rsidP="00307BA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C6EE5">
        <w:rPr>
          <w:b/>
          <w:lang w:val="en-US"/>
        </w:rPr>
        <w:t>Alzheimer disease</w:t>
      </w:r>
      <w:r>
        <w:rPr>
          <w:lang w:val="en-US"/>
        </w:rPr>
        <w:t xml:space="preserve">: Amyloid plaques and neurofibrillary tangles in brain </w:t>
      </w:r>
      <w:r w:rsidRPr="00EC6EE5">
        <w:rPr>
          <w:lang w:val="en-US"/>
        </w:rPr>
        <w:sym w:font="Wingdings" w:char="F0E0"/>
      </w:r>
      <w:r>
        <w:rPr>
          <w:lang w:val="en-US"/>
        </w:rPr>
        <w:t xml:space="preserve"> memory impairment and general impairment (starts with episodic memory)</w:t>
      </w:r>
    </w:p>
    <w:p w14:paraId="5FCCB833" w14:textId="77777777" w:rsidR="00307BA3" w:rsidRDefault="00307BA3" w:rsidP="00992BE4">
      <w:pPr>
        <w:jc w:val="center"/>
        <w:rPr>
          <w:i/>
          <w:sz w:val="28"/>
          <w:lang w:val="en-US"/>
        </w:rPr>
      </w:pPr>
      <w:r w:rsidRPr="00861A2C">
        <w:rPr>
          <w:i/>
          <w:sz w:val="28"/>
          <w:lang w:val="en-US"/>
        </w:rPr>
        <w:t>KRCP Lecture 6</w:t>
      </w:r>
    </w:p>
    <w:p w14:paraId="4BC36AAC" w14:textId="77777777" w:rsidR="00307BA3" w:rsidRPr="00861A2C" w:rsidRDefault="00307BA3" w:rsidP="00992BE4">
      <w:pPr>
        <w:jc w:val="center"/>
        <w:rPr>
          <w:i/>
          <w:sz w:val="28"/>
          <w:lang w:val="en-US"/>
        </w:rPr>
      </w:pPr>
      <w:r w:rsidRPr="00861A2C">
        <w:rPr>
          <w:i/>
          <w:sz w:val="28"/>
          <w:lang w:val="en-US"/>
        </w:rPr>
        <w:t xml:space="preserve"> Learning</w:t>
      </w:r>
    </w:p>
    <w:p w14:paraId="22E022C6" w14:textId="77777777" w:rsidR="00307BA3" w:rsidRPr="00861A2C" w:rsidRDefault="00307BA3" w:rsidP="00992BE4">
      <w:pPr>
        <w:jc w:val="center"/>
        <w:rPr>
          <w:b/>
          <w:lang w:val="en-US"/>
        </w:rPr>
      </w:pPr>
    </w:p>
    <w:p w14:paraId="0BA2DB0D" w14:textId="77777777" w:rsidR="00307BA3" w:rsidRPr="00861A2C" w:rsidRDefault="00307BA3" w:rsidP="00992BE4">
      <w:pPr>
        <w:rPr>
          <w:b/>
          <w:lang w:val="en-US"/>
        </w:rPr>
      </w:pPr>
      <w:r w:rsidRPr="00861A2C">
        <w:rPr>
          <w:b/>
          <w:lang w:val="en-US"/>
        </w:rPr>
        <w:t>Types of learning in mammals</w:t>
      </w:r>
    </w:p>
    <w:p w14:paraId="01BA4264" w14:textId="77777777" w:rsidR="00307BA3" w:rsidRPr="00861A2C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2B219E">
        <w:rPr>
          <w:b/>
          <w:lang w:val="en-US"/>
        </w:rPr>
        <w:t>Associative Learning</w:t>
      </w:r>
      <w:r w:rsidRPr="00861A2C">
        <w:rPr>
          <w:lang w:val="en-US"/>
        </w:rPr>
        <w:t>: Classical Conditioning and Operant Condition (modify occurrence of behavior)</w:t>
      </w:r>
    </w:p>
    <w:p w14:paraId="6191A070" w14:textId="77777777" w:rsidR="00307BA3" w:rsidRPr="00861A2C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2B219E">
        <w:rPr>
          <w:b/>
          <w:lang w:val="en-US"/>
        </w:rPr>
        <w:t>Non-associative Learning</w:t>
      </w:r>
      <w:r w:rsidRPr="00861A2C">
        <w:rPr>
          <w:lang w:val="en-US"/>
        </w:rPr>
        <w:t>: Habituation (decrease in response to repeated stimulus) and Sensitization (amplification of response to repeated stimulus)</w:t>
      </w:r>
    </w:p>
    <w:p w14:paraId="2AC4C5AD" w14:textId="77777777" w:rsidR="00307BA3" w:rsidRPr="00861A2C" w:rsidRDefault="00307BA3" w:rsidP="00861A2C">
      <w:pPr>
        <w:rPr>
          <w:lang w:val="en-US"/>
        </w:rPr>
      </w:pPr>
    </w:p>
    <w:p w14:paraId="59E05849" w14:textId="77777777" w:rsidR="00307BA3" w:rsidRPr="00861A2C" w:rsidRDefault="00307BA3" w:rsidP="00861A2C">
      <w:pPr>
        <w:rPr>
          <w:b/>
          <w:lang w:val="en-US"/>
        </w:rPr>
      </w:pPr>
      <w:r w:rsidRPr="002B219E">
        <w:rPr>
          <w:b/>
          <w:lang w:val="en-US"/>
        </w:rPr>
        <w:t>Learning over different time scales</w:t>
      </w:r>
    </w:p>
    <w:p w14:paraId="0EA7CB94" w14:textId="77777777" w:rsidR="00307BA3" w:rsidRPr="002B219E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F76BB1">
        <w:rPr>
          <w:b/>
          <w:lang w:val="en-US"/>
        </w:rPr>
        <w:t>Development learning</w:t>
      </w:r>
      <w:r w:rsidRPr="002B219E">
        <w:rPr>
          <w:lang w:val="en-US"/>
        </w:rPr>
        <w:t>: learning that takes place as a normal part of cognitive development</w:t>
      </w:r>
    </w:p>
    <w:p w14:paraId="5639A530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F76BB1">
        <w:rPr>
          <w:b/>
          <w:lang w:val="en-US"/>
        </w:rPr>
        <w:t>Behavioral learning</w:t>
      </w:r>
      <w:r>
        <w:rPr>
          <w:lang w:val="en-US"/>
        </w:rPr>
        <w:t>: observable change in behavior</w:t>
      </w:r>
    </w:p>
    <w:p w14:paraId="7C82F3A8" w14:textId="77777777" w:rsidR="00307BA3" w:rsidRPr="00F76BB1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F76BB1">
        <w:rPr>
          <w:b/>
          <w:lang w:val="en-US"/>
        </w:rPr>
        <w:t>Evolutionary learning</w:t>
      </w:r>
      <w:r w:rsidRPr="00F76BB1">
        <w:rPr>
          <w:lang w:val="en-US"/>
        </w:rPr>
        <w:t>:</w:t>
      </w:r>
      <w:r>
        <w:rPr>
          <w:lang w:val="en-US"/>
        </w:rPr>
        <w:t xml:space="preserve"> learning that takes multiple generations</w:t>
      </w:r>
    </w:p>
    <w:p w14:paraId="46CA7056" w14:textId="77777777" w:rsidR="00307BA3" w:rsidRPr="00861A2C" w:rsidRDefault="00307BA3" w:rsidP="00861A2C">
      <w:pPr>
        <w:rPr>
          <w:lang w:val="en-US"/>
        </w:rPr>
      </w:pPr>
    </w:p>
    <w:p w14:paraId="5F447A44" w14:textId="77777777" w:rsidR="00307BA3" w:rsidRPr="00861A2C" w:rsidRDefault="00307BA3" w:rsidP="00861A2C">
      <w:pPr>
        <w:rPr>
          <w:b/>
          <w:lang w:val="en-US"/>
        </w:rPr>
      </w:pPr>
      <w:r w:rsidRPr="00861A2C">
        <w:rPr>
          <w:b/>
          <w:lang w:val="en-US"/>
        </w:rPr>
        <w:t>Hebbian learning</w:t>
      </w:r>
    </w:p>
    <w:p w14:paraId="6113798A" w14:textId="77777777" w:rsidR="00307BA3" w:rsidRPr="00861A2C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861A2C">
        <w:rPr>
          <w:lang w:val="en-US"/>
        </w:rPr>
        <w:t>“Cells that wire together fire together”</w:t>
      </w:r>
    </w:p>
    <w:p w14:paraId="432A801E" w14:textId="77777777" w:rsidR="00307BA3" w:rsidRPr="00861A2C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861A2C">
        <w:rPr>
          <w:lang w:val="en-US"/>
        </w:rPr>
        <w:t>Cells that fire together strengthen synapses</w:t>
      </w:r>
    </w:p>
    <w:p w14:paraId="5081E8B2" w14:textId="77777777" w:rsidR="00307BA3" w:rsidRPr="00861A2C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861A2C">
        <w:rPr>
          <w:lang w:val="en-US"/>
        </w:rPr>
        <w:t>Cells that fire separately lose synapses</w:t>
      </w:r>
    </w:p>
    <w:p w14:paraId="22C8E0CA" w14:textId="77777777" w:rsidR="00307BA3" w:rsidRPr="00861A2C" w:rsidRDefault="00307BA3" w:rsidP="00861A2C">
      <w:pPr>
        <w:rPr>
          <w:lang w:val="en-US"/>
        </w:rPr>
      </w:pPr>
    </w:p>
    <w:p w14:paraId="0F645CFC" w14:textId="77777777" w:rsidR="00307BA3" w:rsidRPr="00861A2C" w:rsidRDefault="00307BA3">
      <w:pPr>
        <w:rPr>
          <w:b/>
          <w:lang w:val="en-US"/>
        </w:rPr>
      </w:pPr>
      <w:r w:rsidRPr="00861A2C">
        <w:rPr>
          <w:b/>
          <w:lang w:val="en-US"/>
        </w:rPr>
        <w:t>Long-term potentiation/depression (LTP/LTD)</w:t>
      </w:r>
    </w:p>
    <w:p w14:paraId="184FDA7C" w14:textId="77777777" w:rsidR="00307BA3" w:rsidRPr="00861A2C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861A2C">
        <w:rPr>
          <w:lang w:val="en-US"/>
        </w:rPr>
        <w:t>Molecular mechanism for (Hebbian) learning</w:t>
      </w:r>
    </w:p>
    <w:p w14:paraId="4A7D7D98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26426F">
        <w:rPr>
          <w:b/>
          <w:lang w:val="en-US"/>
        </w:rPr>
        <w:t>LTP</w:t>
      </w:r>
      <w:r>
        <w:rPr>
          <w:lang w:val="en-US"/>
        </w:rPr>
        <w:t xml:space="preserve">: (E)PSP is increased after presynaptic stimulation </w:t>
      </w:r>
      <w:r w:rsidRPr="00861A2C">
        <w:rPr>
          <w:lang w:val="en-US"/>
        </w:rPr>
        <w:sym w:font="Wingdings" w:char="F0E0"/>
      </w:r>
      <w:r>
        <w:rPr>
          <w:lang w:val="en-US"/>
        </w:rPr>
        <w:t xml:space="preserve"> Long-term synaptic strengthening</w:t>
      </w:r>
    </w:p>
    <w:p w14:paraId="4B48130C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26426F">
        <w:rPr>
          <w:b/>
          <w:lang w:val="en-US"/>
        </w:rPr>
        <w:t>LTD</w:t>
      </w:r>
      <w:r>
        <w:rPr>
          <w:lang w:val="en-US"/>
        </w:rPr>
        <w:t xml:space="preserve">: (E)PSP is decreased after presynaptic stimulation </w:t>
      </w:r>
      <w:r w:rsidRPr="00861A2C">
        <w:rPr>
          <w:lang w:val="en-US"/>
        </w:rPr>
        <w:sym w:font="Wingdings" w:char="F0E0"/>
      </w:r>
      <w:r>
        <w:rPr>
          <w:lang w:val="en-US"/>
        </w:rPr>
        <w:t xml:space="preserve"> Long-term synaptic weakening</w:t>
      </w:r>
    </w:p>
    <w:p w14:paraId="270FA39B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26426F">
        <w:rPr>
          <w:b/>
          <w:lang w:val="en-US"/>
        </w:rPr>
        <w:t>Associative LTP</w:t>
      </w:r>
      <w:r>
        <w:rPr>
          <w:lang w:val="en-US"/>
        </w:rPr>
        <w:t xml:space="preserve">: Implementation and Extensions of Hebb’s law, 3 properties: </w:t>
      </w:r>
      <w:r w:rsidRPr="0026426F">
        <w:rPr>
          <w:b/>
          <w:lang w:val="en-US"/>
        </w:rPr>
        <w:t>Cooperativity</w:t>
      </w:r>
      <w:r>
        <w:rPr>
          <w:lang w:val="en-US"/>
        </w:rPr>
        <w:t xml:space="preserve"> (works when more than 1 input is simultaneously active), </w:t>
      </w:r>
      <w:r w:rsidRPr="0026426F">
        <w:rPr>
          <w:b/>
          <w:lang w:val="en-US"/>
        </w:rPr>
        <w:t>Associativity</w:t>
      </w:r>
      <w:r>
        <w:rPr>
          <w:lang w:val="en-US"/>
        </w:rPr>
        <w:t xml:space="preserve"> (weak inputs are potentiated when occurring with string inputs) and </w:t>
      </w:r>
      <w:r w:rsidRPr="0026426F">
        <w:rPr>
          <w:b/>
          <w:lang w:val="en-US"/>
        </w:rPr>
        <w:t>Specificity</w:t>
      </w:r>
      <w:r>
        <w:rPr>
          <w:lang w:val="en-US"/>
        </w:rPr>
        <w:t xml:space="preserve"> (only stimulated synapse shows potentiation) </w:t>
      </w:r>
    </w:p>
    <w:p w14:paraId="1E042888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8F38D8">
        <w:rPr>
          <w:lang w:val="en-US"/>
        </w:rPr>
        <w:t>NMDA receptor</w:t>
      </w:r>
      <w:r>
        <w:rPr>
          <w:lang w:val="en-US"/>
        </w:rPr>
        <w:t>: Central to producing LTP</w:t>
      </w:r>
    </w:p>
    <w:p w14:paraId="2093BE3A" w14:textId="77777777" w:rsidR="00307BA3" w:rsidRDefault="00307BA3" w:rsidP="00307B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Glutamate binds on receptors</w:t>
      </w:r>
    </w:p>
    <w:p w14:paraId="5EF58239" w14:textId="77777777" w:rsidR="00307BA3" w:rsidRDefault="00307BA3" w:rsidP="00307B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Post-synaptic cell is depolarized</w:t>
      </w:r>
    </w:p>
    <w:p w14:paraId="0B91A5AB" w14:textId="77777777" w:rsidR="00307BA3" w:rsidRDefault="00307BA3" w:rsidP="00307B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Mg2+ ejected out of channel</w:t>
      </w:r>
    </w:p>
    <w:p w14:paraId="6D8D463E" w14:textId="77777777" w:rsidR="00307BA3" w:rsidRPr="008F38D8" w:rsidRDefault="00307BA3" w:rsidP="00307B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Ca2+ enters and facilitates LTP</w:t>
      </w:r>
    </w:p>
    <w:p w14:paraId="5FCCB068" w14:textId="77777777" w:rsidR="00307BA3" w:rsidRDefault="00307BA3" w:rsidP="00861A2C">
      <w:pPr>
        <w:rPr>
          <w:highlight w:val="yellow"/>
          <w:lang w:val="en-US"/>
        </w:rPr>
      </w:pPr>
    </w:p>
    <w:p w14:paraId="4A987799" w14:textId="77777777" w:rsidR="00307BA3" w:rsidRPr="008F38D8" w:rsidRDefault="00307BA3" w:rsidP="00861A2C">
      <w:pPr>
        <w:rPr>
          <w:b/>
          <w:lang w:val="en-US"/>
        </w:rPr>
      </w:pPr>
      <w:r w:rsidRPr="008F38D8">
        <w:rPr>
          <w:b/>
          <w:lang w:val="en-US"/>
        </w:rPr>
        <w:t>3 projection pathways in Hippocampus</w:t>
      </w:r>
    </w:p>
    <w:p w14:paraId="5630FF0C" w14:textId="77777777" w:rsidR="00307BA3" w:rsidRPr="008F38D8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8F38D8">
        <w:rPr>
          <w:b/>
          <w:lang w:val="en-US"/>
        </w:rPr>
        <w:t>Perforant pathway</w:t>
      </w:r>
      <w:r w:rsidRPr="008F38D8">
        <w:rPr>
          <w:lang w:val="en-US"/>
        </w:rPr>
        <w:t xml:space="preserve"> synapses in the dentate gyrus</w:t>
      </w:r>
    </w:p>
    <w:p w14:paraId="30B560BA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8F38D8">
        <w:rPr>
          <w:b/>
          <w:lang w:val="en-US"/>
        </w:rPr>
        <w:t>Mossy fiber pathway</w:t>
      </w:r>
      <w:r>
        <w:rPr>
          <w:lang w:val="en-US"/>
        </w:rPr>
        <w:t xml:space="preserve"> synapses in CA3</w:t>
      </w:r>
    </w:p>
    <w:p w14:paraId="394C9297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8F38D8">
        <w:rPr>
          <w:b/>
          <w:lang w:val="en-US"/>
        </w:rPr>
        <w:t>Schaffer collateral pathway</w:t>
      </w:r>
      <w:r>
        <w:rPr>
          <w:lang w:val="en-US"/>
        </w:rPr>
        <w:t xml:space="preserve"> synapses in CA1</w:t>
      </w:r>
    </w:p>
    <w:p w14:paraId="49A08E96" w14:textId="77777777" w:rsidR="00307BA3" w:rsidRPr="008F38D8" w:rsidRDefault="00307BA3" w:rsidP="008F38D8">
      <w:pPr>
        <w:rPr>
          <w:lang w:val="en-US"/>
        </w:rPr>
      </w:pPr>
    </w:p>
    <w:p w14:paraId="2F8AE144" w14:textId="77777777" w:rsidR="00307BA3" w:rsidRPr="0026426F" w:rsidRDefault="00307BA3" w:rsidP="00861A2C">
      <w:pPr>
        <w:rPr>
          <w:b/>
          <w:lang w:val="en-US"/>
        </w:rPr>
      </w:pPr>
      <w:r w:rsidRPr="0026426F">
        <w:rPr>
          <w:b/>
          <w:lang w:val="en-US"/>
        </w:rPr>
        <w:t>Types of Machine Learning</w:t>
      </w:r>
    </w:p>
    <w:p w14:paraId="7DF0C032" w14:textId="77777777" w:rsidR="00307BA3" w:rsidRPr="0026426F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26426F">
        <w:rPr>
          <w:b/>
          <w:lang w:val="en-US"/>
        </w:rPr>
        <w:t>Supervised Learning</w:t>
      </w:r>
      <w:r w:rsidRPr="0026426F">
        <w:rPr>
          <w:lang w:val="en-US"/>
        </w:rPr>
        <w:t>: teacher</w:t>
      </w:r>
    </w:p>
    <w:p w14:paraId="180A3DD8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26426F">
        <w:rPr>
          <w:b/>
          <w:lang w:val="en-US"/>
        </w:rPr>
        <w:t>Reinforcement Learning</w:t>
      </w:r>
      <w:r>
        <w:rPr>
          <w:lang w:val="en-US"/>
        </w:rPr>
        <w:t>: a bit of help (rewards)</w:t>
      </w:r>
    </w:p>
    <w:p w14:paraId="5BF34EB9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26426F">
        <w:rPr>
          <w:b/>
          <w:lang w:val="en-US"/>
        </w:rPr>
        <w:t>Unsupervised learning</w:t>
      </w:r>
      <w:r>
        <w:rPr>
          <w:lang w:val="en-US"/>
        </w:rPr>
        <w:t>: all on your own (Content addressable memories)</w:t>
      </w:r>
    </w:p>
    <w:p w14:paraId="20200572" w14:textId="77777777" w:rsidR="00307BA3" w:rsidRDefault="00307BA3" w:rsidP="0026426F">
      <w:pPr>
        <w:rPr>
          <w:lang w:val="en-US"/>
        </w:rPr>
      </w:pPr>
    </w:p>
    <w:p w14:paraId="077DB205" w14:textId="77777777" w:rsidR="00307BA3" w:rsidRPr="004F196B" w:rsidRDefault="00307BA3" w:rsidP="0026426F">
      <w:pPr>
        <w:rPr>
          <w:b/>
          <w:lang w:val="en-US"/>
        </w:rPr>
      </w:pPr>
      <w:r w:rsidRPr="004F196B">
        <w:rPr>
          <w:b/>
          <w:lang w:val="en-US"/>
        </w:rPr>
        <w:t>Artificial Neural Networks</w:t>
      </w:r>
    </w:p>
    <w:p w14:paraId="7C2327DB" w14:textId="77777777" w:rsidR="00307BA3" w:rsidRPr="004F196B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4F196B">
        <w:rPr>
          <w:b/>
          <w:lang w:val="en-US"/>
        </w:rPr>
        <w:t>Units/Nodes</w:t>
      </w:r>
      <w:r>
        <w:rPr>
          <w:lang w:val="en-US"/>
        </w:rPr>
        <w:t>: have input/output and perform</w:t>
      </w:r>
      <w:r w:rsidRPr="004F196B">
        <w:rPr>
          <w:lang w:val="en-US"/>
        </w:rPr>
        <w:t xml:space="preserve"> simple computations</w:t>
      </w:r>
    </w:p>
    <w:p w14:paraId="6BBCE5AE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4F196B">
        <w:rPr>
          <w:b/>
          <w:lang w:val="en-US"/>
        </w:rPr>
        <w:t>Connection weights</w:t>
      </w:r>
      <w:r>
        <w:rPr>
          <w:lang w:val="en-US"/>
        </w:rPr>
        <w:t>: synaptic strength between 2 nodes</w:t>
      </w:r>
    </w:p>
    <w:p w14:paraId="48C43E6B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4F196B">
        <w:rPr>
          <w:b/>
          <w:lang w:val="en-US"/>
        </w:rPr>
        <w:t>Activation function</w:t>
      </w:r>
      <w:r>
        <w:rPr>
          <w:lang w:val="en-US"/>
        </w:rPr>
        <w:t>: transforms weighted sum into an activation value, 3 types: step, sign and sigmoid function</w:t>
      </w:r>
    </w:p>
    <w:p w14:paraId="2B9B729A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4F196B">
        <w:rPr>
          <w:b/>
          <w:lang w:val="en-US"/>
        </w:rPr>
        <w:t>Layers</w:t>
      </w:r>
      <w:r>
        <w:rPr>
          <w:lang w:val="en-US"/>
        </w:rPr>
        <w:t>: single ANN has two, input and output, and multilayer ANNs have hidden layers between those two</w:t>
      </w:r>
    </w:p>
    <w:p w14:paraId="05884EB9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4F196B">
        <w:rPr>
          <w:b/>
          <w:lang w:val="en-US"/>
        </w:rPr>
        <w:t>Bias node</w:t>
      </w:r>
      <w:r>
        <w:rPr>
          <w:lang w:val="en-US"/>
        </w:rPr>
        <w:t>: constant output of 1 or -1</w:t>
      </w:r>
    </w:p>
    <w:p w14:paraId="5940BB57" w14:textId="77777777" w:rsidR="00307BA3" w:rsidRDefault="00307BA3" w:rsidP="00307BA3">
      <w:pPr>
        <w:pStyle w:val="ListParagraph"/>
        <w:numPr>
          <w:ilvl w:val="0"/>
          <w:numId w:val="7"/>
        </w:numPr>
        <w:rPr>
          <w:lang w:val="en-US"/>
        </w:rPr>
      </w:pPr>
      <w:r w:rsidRPr="004F196B">
        <w:rPr>
          <w:b/>
          <w:lang w:val="en-US"/>
        </w:rPr>
        <w:t>Types of general structure</w:t>
      </w:r>
      <w:r>
        <w:rPr>
          <w:lang w:val="en-US"/>
        </w:rPr>
        <w:t xml:space="preserve">: </w:t>
      </w:r>
      <w:r w:rsidRPr="004F196B">
        <w:rPr>
          <w:b/>
          <w:lang w:val="en-US"/>
        </w:rPr>
        <w:t>fully connected</w:t>
      </w:r>
      <w:r>
        <w:rPr>
          <w:lang w:val="en-US"/>
        </w:rPr>
        <w:t xml:space="preserve"> (all units to all), </w:t>
      </w:r>
      <w:r w:rsidRPr="004F196B">
        <w:rPr>
          <w:b/>
          <w:lang w:val="en-US"/>
        </w:rPr>
        <w:t>feed-forward</w:t>
      </w:r>
      <w:r>
        <w:rPr>
          <w:lang w:val="en-US"/>
        </w:rPr>
        <w:t xml:space="preserve"> (one layer to next) and </w:t>
      </w:r>
      <w:r w:rsidRPr="004F196B">
        <w:rPr>
          <w:b/>
          <w:lang w:val="en-US"/>
        </w:rPr>
        <w:t>recurrent-network</w:t>
      </w:r>
      <w:r>
        <w:rPr>
          <w:lang w:val="en-US"/>
        </w:rPr>
        <w:t xml:space="preserve"> (some back connection)</w:t>
      </w:r>
    </w:p>
    <w:p w14:paraId="235FD1EC" w14:textId="77777777" w:rsidR="00307BA3" w:rsidRPr="008F38D8" w:rsidRDefault="00307BA3" w:rsidP="00307BA3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8F38D8">
        <w:rPr>
          <w:b/>
          <w:lang w:val="en-US"/>
        </w:rPr>
        <w:t>Perceptron</w:t>
      </w:r>
    </w:p>
    <w:p w14:paraId="2E0511FE" w14:textId="77777777" w:rsidR="00307BA3" w:rsidRPr="008F38D8" w:rsidRDefault="00307BA3" w:rsidP="00307BA3">
      <w:pPr>
        <w:pStyle w:val="ListParagraph"/>
        <w:numPr>
          <w:ilvl w:val="1"/>
          <w:numId w:val="7"/>
        </w:numPr>
        <w:rPr>
          <w:b/>
          <w:lang w:val="en-US"/>
        </w:rPr>
      </w:pPr>
      <w:r w:rsidRPr="008F38D8">
        <w:rPr>
          <w:lang w:val="en-US"/>
        </w:rPr>
        <w:t>Most simple form of an ANN</w:t>
      </w:r>
    </w:p>
    <w:p w14:paraId="13900D26" w14:textId="77777777" w:rsidR="00307BA3" w:rsidRPr="008F38D8" w:rsidRDefault="00307BA3" w:rsidP="00307BA3">
      <w:pPr>
        <w:pStyle w:val="ListParagraph"/>
        <w:numPr>
          <w:ilvl w:val="1"/>
          <w:numId w:val="7"/>
        </w:numPr>
        <w:rPr>
          <w:b/>
          <w:lang w:val="en-US"/>
        </w:rPr>
      </w:pPr>
      <w:r w:rsidRPr="008F38D8">
        <w:rPr>
          <w:b/>
          <w:lang w:val="en-US"/>
        </w:rPr>
        <w:t>Weight learning rule</w:t>
      </w:r>
      <w:r>
        <w:rPr>
          <w:lang w:val="en-US"/>
        </w:rPr>
        <w:t>: learning constant * error * output</w:t>
      </w:r>
    </w:p>
    <w:p w14:paraId="18553669" w14:textId="77777777" w:rsidR="00307BA3" w:rsidRPr="008F38D8" w:rsidRDefault="00307BA3" w:rsidP="00307BA3">
      <w:pPr>
        <w:pStyle w:val="ListParagraph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 xml:space="preserve">Perceptron can only classify </w:t>
      </w:r>
      <w:r w:rsidRPr="008F38D8">
        <w:rPr>
          <w:b/>
          <w:lang w:val="en-US"/>
        </w:rPr>
        <w:t>linear separable</w:t>
      </w:r>
      <w:r>
        <w:rPr>
          <w:lang w:val="en-US"/>
        </w:rPr>
        <w:t xml:space="preserve"> problems</w:t>
      </w:r>
    </w:p>
    <w:p w14:paraId="18151830" w14:textId="77777777" w:rsidR="00307BA3" w:rsidRPr="008F38D8" w:rsidRDefault="00307BA3" w:rsidP="00307BA3">
      <w:pPr>
        <w:pStyle w:val="ListParagraph"/>
        <w:numPr>
          <w:ilvl w:val="1"/>
          <w:numId w:val="7"/>
        </w:numPr>
        <w:rPr>
          <w:b/>
          <w:lang w:val="en-US"/>
        </w:rPr>
      </w:pPr>
      <w:r w:rsidRPr="008F38D8">
        <w:rPr>
          <w:lang w:val="en-US"/>
        </w:rPr>
        <w:t>Multi layer perceptron</w:t>
      </w:r>
      <w:r>
        <w:rPr>
          <w:lang w:val="en-US"/>
        </w:rPr>
        <w:t xml:space="preserve">: </w:t>
      </w:r>
    </w:p>
    <w:p w14:paraId="7C4DAC32" w14:textId="77777777" w:rsidR="00307BA3" w:rsidRPr="008F38D8" w:rsidRDefault="00307BA3" w:rsidP="00307BA3">
      <w:pPr>
        <w:pStyle w:val="ListParagraph"/>
        <w:numPr>
          <w:ilvl w:val="2"/>
          <w:numId w:val="7"/>
        </w:numPr>
        <w:rPr>
          <w:b/>
          <w:lang w:val="en-US"/>
        </w:rPr>
      </w:pPr>
      <w:r>
        <w:rPr>
          <w:lang w:val="en-US"/>
        </w:rPr>
        <w:t xml:space="preserve">Add one or multiple </w:t>
      </w:r>
      <w:r w:rsidRPr="008F38D8">
        <w:rPr>
          <w:b/>
          <w:lang w:val="en-US"/>
        </w:rPr>
        <w:t>hidden layers</w:t>
      </w:r>
    </w:p>
    <w:p w14:paraId="4AD3F44C" w14:textId="77777777" w:rsidR="00307BA3" w:rsidRPr="008F38D8" w:rsidRDefault="00307BA3" w:rsidP="00307BA3">
      <w:pPr>
        <w:pStyle w:val="ListParagraph"/>
        <w:numPr>
          <w:ilvl w:val="2"/>
          <w:numId w:val="7"/>
        </w:numPr>
        <w:rPr>
          <w:b/>
          <w:lang w:val="en-US"/>
        </w:rPr>
      </w:pPr>
      <w:r>
        <w:rPr>
          <w:lang w:val="en-US"/>
        </w:rPr>
        <w:t xml:space="preserve">Needs a </w:t>
      </w:r>
      <w:r w:rsidRPr="008F38D8">
        <w:rPr>
          <w:b/>
          <w:lang w:val="en-US"/>
        </w:rPr>
        <w:t>differentiable activation function</w:t>
      </w:r>
    </w:p>
    <w:p w14:paraId="404FE472" w14:textId="77777777" w:rsidR="00307BA3" w:rsidRPr="00F76BB1" w:rsidRDefault="00307BA3" w:rsidP="00307BA3">
      <w:pPr>
        <w:pStyle w:val="ListParagraph"/>
        <w:numPr>
          <w:ilvl w:val="2"/>
          <w:numId w:val="7"/>
        </w:numPr>
        <w:rPr>
          <w:b/>
          <w:lang w:val="en-US"/>
        </w:rPr>
      </w:pPr>
      <w:r>
        <w:rPr>
          <w:lang w:val="en-US"/>
        </w:rPr>
        <w:t>Back-propagation rule (weight change): learning constant * error</w:t>
      </w:r>
    </w:p>
    <w:p w14:paraId="53FBC546" w14:textId="77777777" w:rsidR="00307BA3" w:rsidRPr="00F76BB1" w:rsidRDefault="00307BA3" w:rsidP="00307BA3">
      <w:pPr>
        <w:pStyle w:val="ListParagraph"/>
        <w:numPr>
          <w:ilvl w:val="2"/>
          <w:numId w:val="7"/>
        </w:numPr>
        <w:rPr>
          <w:b/>
          <w:lang w:val="en-US"/>
        </w:rPr>
      </w:pPr>
      <w:r>
        <w:rPr>
          <w:lang w:val="en-US"/>
        </w:rPr>
        <w:t>Pro: easily parallelizable, can calculate anything</w:t>
      </w:r>
    </w:p>
    <w:p w14:paraId="7CCC02CA" w14:textId="77777777" w:rsidR="00307BA3" w:rsidRPr="00F76BB1" w:rsidRDefault="00307BA3" w:rsidP="00307BA3">
      <w:pPr>
        <w:pStyle w:val="ListParagraph"/>
        <w:numPr>
          <w:ilvl w:val="2"/>
          <w:numId w:val="7"/>
        </w:numPr>
        <w:rPr>
          <w:b/>
          <w:lang w:val="en-US"/>
        </w:rPr>
      </w:pPr>
      <w:r>
        <w:rPr>
          <w:lang w:val="en-US"/>
        </w:rPr>
        <w:t>Con: Learning takes a long time and depends on initial weights, black-box, cannot find global optimal solution (only local minimum)</w:t>
      </w:r>
    </w:p>
    <w:p w14:paraId="6F67AAF7" w14:textId="77777777" w:rsidR="00307BA3" w:rsidRDefault="00307BA3" w:rsidP="007B1E91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KRCP Lecture 7</w:t>
      </w:r>
    </w:p>
    <w:p w14:paraId="7716B2F9" w14:textId="77777777" w:rsidR="00307BA3" w:rsidRPr="00861A2C" w:rsidRDefault="00307BA3" w:rsidP="007B1E91">
      <w:pPr>
        <w:jc w:val="center"/>
        <w:rPr>
          <w:i/>
          <w:sz w:val="28"/>
          <w:lang w:val="en-US"/>
        </w:rPr>
      </w:pPr>
      <w:r w:rsidRPr="00861A2C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Research Methods</w:t>
      </w:r>
    </w:p>
    <w:p w14:paraId="3CDCF45E" w14:textId="77777777" w:rsidR="00307BA3" w:rsidRPr="00861A2C" w:rsidRDefault="00307BA3" w:rsidP="007B1E91">
      <w:pPr>
        <w:jc w:val="center"/>
        <w:rPr>
          <w:b/>
          <w:lang w:val="en-US"/>
        </w:rPr>
      </w:pPr>
    </w:p>
    <w:p w14:paraId="03978202" w14:textId="77777777" w:rsidR="00307BA3" w:rsidRDefault="00307BA3" w:rsidP="007B1E91">
      <w:pPr>
        <w:rPr>
          <w:b/>
          <w:lang w:val="en-US"/>
        </w:rPr>
      </w:pPr>
      <w:r>
        <w:rPr>
          <w:b/>
          <w:lang w:val="en-US"/>
        </w:rPr>
        <w:t>Research design</w:t>
      </w:r>
    </w:p>
    <w:p w14:paraId="6663419E" w14:textId="77777777" w:rsidR="00307BA3" w:rsidRPr="007B1E91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7B1E91">
        <w:rPr>
          <w:b/>
          <w:lang w:val="en-US"/>
        </w:rPr>
        <w:t>Correlational</w:t>
      </w:r>
      <w:r>
        <w:rPr>
          <w:lang w:val="en-US"/>
        </w:rPr>
        <w:t>: used to determine if there is a relation, one can never infer a causal relationship</w:t>
      </w:r>
    </w:p>
    <w:p w14:paraId="08D941C3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7B1E91">
        <w:rPr>
          <w:b/>
          <w:lang w:val="en-US"/>
        </w:rPr>
        <w:t>Experimental</w:t>
      </w:r>
      <w:r>
        <w:rPr>
          <w:lang w:val="en-US"/>
        </w:rPr>
        <w:t>: manipulate one variable, keep others constant, can show a causal relationship</w:t>
      </w:r>
    </w:p>
    <w:p w14:paraId="11BC96E1" w14:textId="77777777" w:rsidR="00307BA3" w:rsidRDefault="00307BA3" w:rsidP="007B1E91">
      <w:pPr>
        <w:rPr>
          <w:lang w:val="en-US"/>
        </w:rPr>
      </w:pPr>
    </w:p>
    <w:p w14:paraId="0AF502B1" w14:textId="77777777" w:rsidR="00307BA3" w:rsidRPr="007B1E91" w:rsidRDefault="00307BA3" w:rsidP="007B1E91">
      <w:pPr>
        <w:rPr>
          <w:b/>
          <w:lang w:val="en-US"/>
        </w:rPr>
      </w:pPr>
      <w:r w:rsidRPr="007B1E91">
        <w:rPr>
          <w:b/>
          <w:lang w:val="en-US"/>
        </w:rPr>
        <w:t>Computer modeling</w:t>
      </w:r>
    </w:p>
    <w:p w14:paraId="747508AE" w14:textId="77777777" w:rsidR="00307BA3" w:rsidRPr="007B1E91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7B1E91">
        <w:rPr>
          <w:lang w:val="en-US"/>
        </w:rPr>
        <w:t xml:space="preserve">3 main streams: </w:t>
      </w:r>
      <w:r w:rsidRPr="006F305B">
        <w:rPr>
          <w:b/>
          <w:lang w:val="en-US"/>
        </w:rPr>
        <w:t>Symbolic modeling</w:t>
      </w:r>
      <w:r w:rsidRPr="007B1E91">
        <w:rPr>
          <w:lang w:val="en-US"/>
        </w:rPr>
        <w:t xml:space="preserve">, </w:t>
      </w:r>
      <w:r w:rsidRPr="006F305B">
        <w:rPr>
          <w:b/>
          <w:lang w:val="en-US"/>
        </w:rPr>
        <w:t>Connectionism</w:t>
      </w:r>
      <w:r w:rsidRPr="007B1E91">
        <w:rPr>
          <w:lang w:val="en-US"/>
        </w:rPr>
        <w:t xml:space="preserve"> </w:t>
      </w:r>
      <w:r>
        <w:rPr>
          <w:lang w:val="en-US"/>
        </w:rPr>
        <w:t xml:space="preserve">(both algorithmic level) </w:t>
      </w:r>
      <w:r w:rsidRPr="007B1E91">
        <w:rPr>
          <w:lang w:val="en-US"/>
        </w:rPr>
        <w:t xml:space="preserve">and </w:t>
      </w:r>
      <w:r w:rsidRPr="006F305B">
        <w:rPr>
          <w:b/>
          <w:lang w:val="en-US"/>
        </w:rPr>
        <w:t>Realistic neuronal modeling</w:t>
      </w:r>
      <w:r>
        <w:rPr>
          <w:lang w:val="en-US"/>
        </w:rPr>
        <w:t xml:space="preserve"> (implementation level)</w:t>
      </w:r>
    </w:p>
    <w:p w14:paraId="48DAE6E2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t>Symbolic modeling</w:t>
      </w:r>
      <w:r>
        <w:rPr>
          <w:lang w:val="en-US"/>
        </w:rPr>
        <w:t>: serial and abstract processing (Expert systems)</w:t>
      </w:r>
    </w:p>
    <w:p w14:paraId="10D846B1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t>Connectionism</w:t>
      </w:r>
      <w:r>
        <w:rPr>
          <w:lang w:val="en-US"/>
        </w:rPr>
        <w:t>: parallel and distributed processing (ANNs)</w:t>
      </w:r>
    </w:p>
    <w:p w14:paraId="541CBEEE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t>Realistic neuronal modeling</w:t>
      </w:r>
      <w:r>
        <w:rPr>
          <w:lang w:val="en-US"/>
        </w:rPr>
        <w:t xml:space="preserve"> (EU brain project) </w:t>
      </w:r>
    </w:p>
    <w:p w14:paraId="6DD58700" w14:textId="77777777" w:rsidR="00307BA3" w:rsidRPr="006F305B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t>Braitenberg vehicles</w:t>
      </w:r>
      <w:r w:rsidRPr="006F305B">
        <w:rPr>
          <w:lang w:val="en-US"/>
        </w:rPr>
        <w:t>: simple model, aggression (goes to sensory input), fear (runs away)</w:t>
      </w:r>
    </w:p>
    <w:p w14:paraId="33A90356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lastRenderedPageBreak/>
        <w:t>Pro</w:t>
      </w:r>
      <w:r>
        <w:rPr>
          <w:lang w:val="en-US"/>
        </w:rPr>
        <w:t>: models become more powerful with computers, testbed for studies about human cognition</w:t>
      </w:r>
    </w:p>
    <w:p w14:paraId="75F1C94A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t>Con</w:t>
      </w:r>
      <w:r>
        <w:rPr>
          <w:lang w:val="en-US"/>
        </w:rPr>
        <w:t>: Models always simplify, may not be biological plausible, different models can generate same behavior</w:t>
      </w:r>
    </w:p>
    <w:p w14:paraId="57C40DEC" w14:textId="77777777" w:rsidR="00307BA3" w:rsidRDefault="00307BA3" w:rsidP="007B1E91">
      <w:pPr>
        <w:rPr>
          <w:lang w:val="en-US"/>
        </w:rPr>
      </w:pPr>
    </w:p>
    <w:p w14:paraId="17570242" w14:textId="77777777" w:rsidR="00307BA3" w:rsidRPr="006F305B" w:rsidRDefault="00307BA3" w:rsidP="007B1E91">
      <w:pPr>
        <w:rPr>
          <w:b/>
          <w:lang w:val="en-US"/>
        </w:rPr>
      </w:pPr>
      <w:r w:rsidRPr="006F305B">
        <w:rPr>
          <w:b/>
          <w:lang w:val="en-US"/>
        </w:rPr>
        <w:t>Lesion Studies</w:t>
      </w:r>
    </w:p>
    <w:p w14:paraId="7FFE6A8D" w14:textId="77777777" w:rsidR="00307BA3" w:rsidRPr="000518FF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t>No dissociation</w:t>
      </w:r>
      <w:r w:rsidRPr="000518FF">
        <w:rPr>
          <w:lang w:val="en-US"/>
        </w:rPr>
        <w:t>: one lesion impairs A and B</w:t>
      </w:r>
    </w:p>
    <w:p w14:paraId="5E4A957D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t>Single dissociation</w:t>
      </w:r>
      <w:r>
        <w:rPr>
          <w:lang w:val="en-US"/>
        </w:rPr>
        <w:t>: one lesion impairs A and B, other only B</w:t>
      </w:r>
    </w:p>
    <w:p w14:paraId="6E55B666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t>Double dissociation</w:t>
      </w:r>
      <w:r>
        <w:rPr>
          <w:lang w:val="en-US"/>
        </w:rPr>
        <w:t>: one lesion impairs only A, other only B</w:t>
      </w:r>
    </w:p>
    <w:p w14:paraId="694346A9" w14:textId="77777777" w:rsidR="00307BA3" w:rsidRPr="001F094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1F0943">
        <w:rPr>
          <w:b/>
          <w:lang w:val="en-US"/>
        </w:rPr>
        <w:t>Pro</w:t>
      </w:r>
      <w:r w:rsidRPr="001F0943">
        <w:rPr>
          <w:lang w:val="en-US"/>
        </w:rPr>
        <w:t xml:space="preserve">: </w:t>
      </w:r>
      <w:r>
        <w:rPr>
          <w:lang w:val="en-US"/>
        </w:rPr>
        <w:t>provide information about different brain parts</w:t>
      </w:r>
    </w:p>
    <w:p w14:paraId="54FAB8E7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305B">
        <w:rPr>
          <w:b/>
          <w:lang w:val="en-US"/>
        </w:rPr>
        <w:t>Con</w:t>
      </w:r>
      <w:r w:rsidRPr="000518FF">
        <w:rPr>
          <w:lang w:val="en-US"/>
        </w:rPr>
        <w:t>:</w:t>
      </w:r>
      <w:r>
        <w:rPr>
          <w:lang w:val="en-US"/>
        </w:rPr>
        <w:t xml:space="preserve"> which function ideas?, can have an effect on other regions, it is not a normal, healthy brain</w:t>
      </w:r>
    </w:p>
    <w:p w14:paraId="31946B42" w14:textId="77777777" w:rsidR="00307BA3" w:rsidRDefault="00307BA3" w:rsidP="000518FF">
      <w:pPr>
        <w:rPr>
          <w:lang w:val="en-US"/>
        </w:rPr>
      </w:pPr>
    </w:p>
    <w:p w14:paraId="25E387B0" w14:textId="77777777" w:rsidR="00307BA3" w:rsidRPr="006F305B" w:rsidRDefault="00307BA3" w:rsidP="000518FF">
      <w:pPr>
        <w:rPr>
          <w:b/>
          <w:lang w:val="en-US"/>
        </w:rPr>
      </w:pPr>
      <w:r w:rsidRPr="006F305B">
        <w:rPr>
          <w:b/>
          <w:lang w:val="en-US"/>
        </w:rPr>
        <w:t>Structural Imaging</w:t>
      </w:r>
    </w:p>
    <w:p w14:paraId="24D93412" w14:textId="77777777" w:rsidR="00307BA3" w:rsidRPr="006F60FC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0518FF">
        <w:rPr>
          <w:b/>
          <w:lang w:val="en-US"/>
        </w:rPr>
        <w:t>Computer Tomography</w:t>
      </w:r>
      <w:r w:rsidRPr="000518FF">
        <w:rPr>
          <w:lang w:val="en-US"/>
        </w:rPr>
        <w:t xml:space="preserve"> (CT or CAT scan): uses X-rays, principle: different </w:t>
      </w:r>
      <w:r w:rsidRPr="006F60FC">
        <w:rPr>
          <w:lang w:val="en-US"/>
        </w:rPr>
        <w:t>tissues absorb different amount of X-rays</w:t>
      </w:r>
    </w:p>
    <w:p w14:paraId="3BAF54CE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6F60FC">
        <w:rPr>
          <w:b/>
          <w:lang w:val="en-US"/>
        </w:rPr>
        <w:t>Structural Magnetic Resonance Imaging</w:t>
      </w:r>
      <w:r w:rsidRPr="006F60FC">
        <w:rPr>
          <w:lang w:val="en-US"/>
        </w:rPr>
        <w:t xml:space="preserve"> (MRI scan)</w:t>
      </w:r>
    </w:p>
    <w:p w14:paraId="50553A80" w14:textId="77777777" w:rsidR="00307BA3" w:rsidRPr="006F60FC" w:rsidRDefault="00307BA3" w:rsidP="006F60FC">
      <w:pPr>
        <w:rPr>
          <w:lang w:val="en-US"/>
        </w:rPr>
      </w:pPr>
    </w:p>
    <w:p w14:paraId="70B22E44" w14:textId="77777777" w:rsidR="00307BA3" w:rsidRPr="006F305B" w:rsidRDefault="00307BA3" w:rsidP="000518FF">
      <w:pPr>
        <w:rPr>
          <w:b/>
          <w:lang w:val="en-US"/>
        </w:rPr>
      </w:pPr>
      <w:r w:rsidRPr="006F305B">
        <w:rPr>
          <w:b/>
          <w:lang w:val="en-US"/>
        </w:rPr>
        <w:t>Functional Imaging</w:t>
      </w:r>
    </w:p>
    <w:p w14:paraId="7EA5EAE0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0518FF">
        <w:rPr>
          <w:b/>
          <w:lang w:val="en-US"/>
        </w:rPr>
        <w:t>Single cell recording</w:t>
      </w:r>
      <w:r w:rsidRPr="000518FF">
        <w:rPr>
          <w:lang w:val="en-US"/>
        </w:rPr>
        <w:t xml:space="preserve">: </w:t>
      </w:r>
    </w:p>
    <w:p w14:paraId="3E307D19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0518FF">
        <w:rPr>
          <w:lang w:val="en-US"/>
        </w:rPr>
        <w:t>Pro: highe</w:t>
      </w:r>
      <w:r>
        <w:rPr>
          <w:lang w:val="en-US"/>
        </w:rPr>
        <w:t>st possible temporal solution</w:t>
      </w:r>
    </w:p>
    <w:p w14:paraId="653C0D4F" w14:textId="77777777" w:rsidR="00307BA3" w:rsidRPr="000518FF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</w:t>
      </w:r>
      <w:r w:rsidRPr="000518FF">
        <w:rPr>
          <w:lang w:val="en-US"/>
        </w:rPr>
        <w:t>on: no bigger picture, highly invasive</w:t>
      </w:r>
    </w:p>
    <w:p w14:paraId="4BD778C0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Electro-</w:t>
      </w:r>
      <w:r w:rsidRPr="000518FF">
        <w:rPr>
          <w:b/>
          <w:lang w:val="en-US"/>
        </w:rPr>
        <w:t>Encephalo</w:t>
      </w:r>
      <w:r>
        <w:rPr>
          <w:b/>
          <w:lang w:val="en-US"/>
        </w:rPr>
        <w:t>-</w:t>
      </w:r>
      <w:r w:rsidRPr="000518FF">
        <w:rPr>
          <w:b/>
          <w:lang w:val="en-US"/>
        </w:rPr>
        <w:t>Gram</w:t>
      </w:r>
      <w:r>
        <w:rPr>
          <w:lang w:val="en-US"/>
        </w:rPr>
        <w:t xml:space="preserve"> (EEG): </w:t>
      </w:r>
    </w:p>
    <w:p w14:paraId="24402A8E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Measures overall brain activity</w:t>
      </w:r>
    </w:p>
    <w:p w14:paraId="4CAD4408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Uses electrodes to measure activity of groups of neurons that fire in parallel</w:t>
      </w:r>
    </w:p>
    <w:p w14:paraId="2E17B475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0518FF">
        <w:rPr>
          <w:b/>
          <w:lang w:val="en-US"/>
        </w:rPr>
        <w:t>Event Related Potential</w:t>
      </w:r>
      <w:r>
        <w:rPr>
          <w:lang w:val="en-US"/>
        </w:rPr>
        <w:t xml:space="preserve"> (ERP)</w:t>
      </w:r>
      <w:r w:rsidRPr="000518FF">
        <w:rPr>
          <w:lang w:val="en-US"/>
        </w:rPr>
        <w:t xml:space="preserve">: </w:t>
      </w:r>
      <w:r>
        <w:rPr>
          <w:lang w:val="en-US"/>
        </w:rPr>
        <w:t>the measured brain response is the direct result of a specific event</w:t>
      </w:r>
    </w:p>
    <w:p w14:paraId="5E72C644" w14:textId="77777777" w:rsidR="00307BA3" w:rsidRPr="0081165B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81165B">
        <w:rPr>
          <w:b/>
          <w:lang w:val="en-US"/>
        </w:rPr>
        <w:t>Time-frequency analysis</w:t>
      </w:r>
      <w:r>
        <w:rPr>
          <w:lang w:val="en-US"/>
        </w:rPr>
        <w:t>: one need to repeat the experiment multiple times and average them together in order to “see” something</w:t>
      </w:r>
    </w:p>
    <w:p w14:paraId="742D0FC4" w14:textId="77777777" w:rsidR="00307BA3" w:rsidRPr="003B3407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1F0943">
        <w:rPr>
          <w:b/>
          <w:lang w:val="en-US"/>
        </w:rPr>
        <w:t>Electrocorticography</w:t>
      </w:r>
      <w:r w:rsidRPr="003B3407">
        <w:rPr>
          <w:lang w:val="en-US"/>
        </w:rPr>
        <w:t xml:space="preserve"> (ECoG): type of electrophysical monitoring that uses electrodes placed directly on the exposed surface of the brain to record electrical activity from the cerebral cortex</w:t>
      </w:r>
    </w:p>
    <w:p w14:paraId="7FC2D613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1F0943">
        <w:rPr>
          <w:b/>
          <w:lang w:val="en-US"/>
        </w:rPr>
        <w:t>Pro</w:t>
      </w:r>
      <w:r>
        <w:rPr>
          <w:lang w:val="en-US"/>
        </w:rPr>
        <w:t>: very cheap, very high temporal solution, non invasive</w:t>
      </w:r>
    </w:p>
    <w:p w14:paraId="709B8B1D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1F0943">
        <w:rPr>
          <w:b/>
          <w:lang w:val="en-US"/>
        </w:rPr>
        <w:t>Con</w:t>
      </w:r>
      <w:r>
        <w:rPr>
          <w:lang w:val="en-US"/>
        </w:rPr>
        <w:t>: very poor spatial solution (flow of current is disturbed by tissue), very noise sensitive</w:t>
      </w:r>
    </w:p>
    <w:p w14:paraId="1A34CD40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0518FF">
        <w:rPr>
          <w:b/>
          <w:lang w:val="en-US"/>
        </w:rPr>
        <w:t>Magneto-Encephalo-Gram</w:t>
      </w:r>
      <w:r>
        <w:rPr>
          <w:lang w:val="en-US"/>
        </w:rPr>
        <w:t xml:space="preserve"> (MEG):</w:t>
      </w:r>
    </w:p>
    <w:p w14:paraId="76B2D182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Measures the same activity as EEG (in a different way)</w:t>
      </w:r>
    </w:p>
    <w:p w14:paraId="451C7072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Pro: magnetic fields are not disturbed by tissue, measures selective parts of brain (easier to locate source)</w:t>
      </w:r>
    </w:p>
    <w:p w14:paraId="6F12A7F1" w14:textId="77777777" w:rsidR="00307BA3" w:rsidRPr="000518FF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Con: measures selective parts of the brain</w:t>
      </w:r>
    </w:p>
    <w:p w14:paraId="39C1C349" w14:textId="77777777" w:rsidR="00307BA3" w:rsidRPr="006F305B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FF6AF4">
        <w:rPr>
          <w:b/>
          <w:lang w:val="en-US"/>
        </w:rPr>
        <w:t>Positron-Emission-Topography</w:t>
      </w:r>
      <w:r w:rsidRPr="006F305B">
        <w:rPr>
          <w:lang w:val="en-US"/>
        </w:rPr>
        <w:t xml:space="preserve"> (PET):</w:t>
      </w:r>
    </w:p>
    <w:p w14:paraId="596D8F60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Uses tracers (short-lived radioactive material) to map functional processes in the brain (measures indirectly), when the material undergoes radioactive decay a position is emitted, which can be picked up by the detector</w:t>
      </w:r>
    </w:p>
    <w:p w14:paraId="5B223721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One can vary what to measure by varying the tracer</w:t>
      </w:r>
    </w:p>
    <w:p w14:paraId="4AA9E459" w14:textId="77777777" w:rsidR="00307BA3" w:rsidRPr="001F094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1F0943">
        <w:rPr>
          <w:lang w:val="en-US"/>
        </w:rPr>
        <w:t xml:space="preserve">Uses </w:t>
      </w:r>
      <w:r w:rsidRPr="001F0943">
        <w:rPr>
          <w:b/>
          <w:lang w:val="en-US"/>
        </w:rPr>
        <w:t>subtraction method</w:t>
      </w:r>
    </w:p>
    <w:p w14:paraId="72AA11BB" w14:textId="77777777" w:rsidR="00307BA3" w:rsidRPr="00FF6AF4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FF6AF4">
        <w:rPr>
          <w:lang w:val="en-US"/>
        </w:rPr>
        <w:t>Pro:</w:t>
      </w:r>
      <w:r>
        <w:rPr>
          <w:lang w:val="en-US"/>
        </w:rPr>
        <w:t xml:space="preserve"> good spatial resolution, variation of what to measure</w:t>
      </w:r>
    </w:p>
    <w:p w14:paraId="01772641" w14:textId="77777777" w:rsidR="00307BA3" w:rsidRPr="00FF6AF4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FF6AF4">
        <w:rPr>
          <w:lang w:val="en-US"/>
        </w:rPr>
        <w:t>Con:</w:t>
      </w:r>
      <w:r>
        <w:rPr>
          <w:lang w:val="en-US"/>
        </w:rPr>
        <w:t xml:space="preserve"> invasive, short experiment, very expensive</w:t>
      </w:r>
    </w:p>
    <w:p w14:paraId="53032DB4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FF6AF4">
        <w:rPr>
          <w:b/>
          <w:lang w:val="en-US"/>
        </w:rPr>
        <w:lastRenderedPageBreak/>
        <w:t>Functional MRI</w:t>
      </w:r>
      <w:r w:rsidRPr="00FF6AF4">
        <w:rPr>
          <w:lang w:val="en-US"/>
        </w:rPr>
        <w:t xml:space="preserve"> (fMRI):</w:t>
      </w:r>
    </w:p>
    <w:p w14:paraId="3BFD4508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Based on the principles of MRI</w:t>
      </w:r>
    </w:p>
    <w:p w14:paraId="7E4E25C2" w14:textId="77777777" w:rsidR="00307BA3" w:rsidRPr="001F0943" w:rsidRDefault="00307BA3" w:rsidP="00307BA3">
      <w:pPr>
        <w:pStyle w:val="ListParagraph"/>
        <w:numPr>
          <w:ilvl w:val="1"/>
          <w:numId w:val="9"/>
        </w:numPr>
        <w:rPr>
          <w:b/>
          <w:lang w:val="en-US"/>
        </w:rPr>
      </w:pPr>
      <w:r w:rsidRPr="001F0943">
        <w:rPr>
          <w:b/>
          <w:lang w:val="en-US"/>
        </w:rPr>
        <w:t>Blood-Oxygen</w:t>
      </w:r>
      <w:r>
        <w:rPr>
          <w:b/>
          <w:lang w:val="en-US"/>
        </w:rPr>
        <w:t>ation</w:t>
      </w:r>
      <w:r w:rsidRPr="001F0943">
        <w:rPr>
          <w:b/>
          <w:lang w:val="en-US"/>
        </w:rPr>
        <w:t>-Level-Dependent (BOLD</w:t>
      </w:r>
      <w:r>
        <w:rPr>
          <w:b/>
          <w:lang w:val="en-US"/>
        </w:rPr>
        <w:t>) Response</w:t>
      </w:r>
      <w:r>
        <w:rPr>
          <w:lang w:val="en-US"/>
        </w:rPr>
        <w:t>: images the change of blood flow related to energy use in brain cells, uses the change in magnetization between oxygen-rich and oxygen-poor blood as its basic measure, arises 2-3s after activation, reaches peak at 5-6s</w:t>
      </w:r>
    </w:p>
    <w:p w14:paraId="170B8C39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FF6AF4">
        <w:rPr>
          <w:b/>
          <w:lang w:val="en-US"/>
        </w:rPr>
        <w:t>Pro</w:t>
      </w:r>
      <w:r>
        <w:rPr>
          <w:lang w:val="en-US"/>
        </w:rPr>
        <w:t>: very high spatial solution, relatively high temporal solution, noninvasive</w:t>
      </w:r>
    </w:p>
    <w:p w14:paraId="310F2D37" w14:textId="77777777" w:rsidR="00307BA3" w:rsidRPr="00FF6AF4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FF6AF4">
        <w:rPr>
          <w:b/>
          <w:lang w:val="en-US"/>
        </w:rPr>
        <w:t>Con</w:t>
      </w:r>
      <w:r>
        <w:rPr>
          <w:lang w:val="en-US"/>
        </w:rPr>
        <w:t>: relationship between BOLD response neuronal activity is indirect, temporally limited</w:t>
      </w:r>
    </w:p>
    <w:p w14:paraId="2E466DE6" w14:textId="77777777" w:rsidR="00307BA3" w:rsidRPr="00FF6AF4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FF6AF4">
        <w:rPr>
          <w:b/>
          <w:lang w:val="en-US"/>
        </w:rPr>
        <w:t>Spatial</w:t>
      </w:r>
      <w:r w:rsidRPr="00FF6AF4">
        <w:rPr>
          <w:lang w:val="en-US"/>
        </w:rPr>
        <w:t xml:space="preserve"> (ability to distinguish small detail of an object) and </w:t>
      </w:r>
      <w:r w:rsidRPr="00FF6AF4">
        <w:rPr>
          <w:b/>
          <w:lang w:val="en-US"/>
        </w:rPr>
        <w:t>temporal</w:t>
      </w:r>
      <w:r w:rsidRPr="00FF6AF4">
        <w:rPr>
          <w:lang w:val="en-US"/>
        </w:rPr>
        <w:t xml:space="preserve"> (precision of a measurement with respect to time) </w:t>
      </w:r>
      <w:r w:rsidRPr="00FF6AF4">
        <w:rPr>
          <w:b/>
          <w:lang w:val="en-US"/>
        </w:rPr>
        <w:t>resolution</w:t>
      </w:r>
    </w:p>
    <w:p w14:paraId="5EF2DF01" w14:textId="77777777" w:rsidR="00307BA3" w:rsidRDefault="00307BA3" w:rsidP="00FD5A1A">
      <w:pPr>
        <w:rPr>
          <w:lang w:val="en-US"/>
        </w:rPr>
      </w:pPr>
    </w:p>
    <w:p w14:paraId="26620A06" w14:textId="77777777" w:rsidR="00307BA3" w:rsidRPr="00FD5A1A" w:rsidRDefault="00307BA3" w:rsidP="00FD5A1A">
      <w:pPr>
        <w:rPr>
          <w:b/>
          <w:lang w:val="en-US"/>
        </w:rPr>
      </w:pPr>
      <w:r w:rsidRPr="00FD5A1A">
        <w:rPr>
          <w:b/>
          <w:lang w:val="en-US"/>
        </w:rPr>
        <w:t>Methods to perturb function</w:t>
      </w:r>
    </w:p>
    <w:p w14:paraId="1A2747CC" w14:textId="77777777" w:rsidR="00307BA3" w:rsidRPr="003008B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3008B3">
        <w:rPr>
          <w:b/>
          <w:lang w:val="en-US"/>
        </w:rPr>
        <w:t>Pharmacological studies</w:t>
      </w:r>
      <w:r>
        <w:rPr>
          <w:lang w:val="en-US"/>
        </w:rPr>
        <w:t xml:space="preserve">: Influencing the brain function’s with medication </w:t>
      </w:r>
    </w:p>
    <w:p w14:paraId="6FFA18C0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FD5A1A">
        <w:rPr>
          <w:b/>
          <w:lang w:val="en-US"/>
        </w:rPr>
        <w:t>Transcranial Magnetic Stimulation</w:t>
      </w:r>
      <w:r>
        <w:rPr>
          <w:lang w:val="en-US"/>
        </w:rPr>
        <w:t xml:space="preserve"> (TMS):</w:t>
      </w:r>
    </w:p>
    <w:p w14:paraId="68946E11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Uses a magnetic coil to generate an electrical current inside the subject’s brain</w:t>
      </w:r>
    </w:p>
    <w:p w14:paraId="214F66CF" w14:textId="77777777" w:rsidR="00307BA3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One can stimulate (</w:t>
      </w:r>
      <w:r w:rsidRPr="00FD5A1A">
        <w:rPr>
          <w:b/>
          <w:lang w:val="en-US"/>
        </w:rPr>
        <w:t>pulsed TMS</w:t>
      </w:r>
      <w:r>
        <w:rPr>
          <w:lang w:val="en-US"/>
        </w:rPr>
        <w:t>) or disable (</w:t>
      </w:r>
      <w:r w:rsidRPr="00FD5A1A">
        <w:rPr>
          <w:b/>
          <w:lang w:val="en-US"/>
        </w:rPr>
        <w:t>repetitive TMS</w:t>
      </w:r>
      <w:r>
        <w:rPr>
          <w:lang w:val="en-US"/>
        </w:rPr>
        <w:t>) the target part of the brain</w:t>
      </w:r>
    </w:p>
    <w:p w14:paraId="7E27C480" w14:textId="77777777" w:rsidR="00307BA3" w:rsidRPr="00F433A9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F433A9">
        <w:rPr>
          <w:b/>
          <w:lang w:val="en-US"/>
        </w:rPr>
        <w:t>Transcranial direct current stimulation</w:t>
      </w:r>
      <w:r>
        <w:rPr>
          <w:lang w:val="en-US"/>
        </w:rPr>
        <w:t xml:space="preserve"> (</w:t>
      </w:r>
      <w:r w:rsidRPr="00F433A9">
        <w:rPr>
          <w:lang w:val="en-US"/>
        </w:rPr>
        <w:t>tDCS</w:t>
      </w:r>
      <w:r>
        <w:rPr>
          <w:lang w:val="en-US"/>
        </w:rPr>
        <w:t xml:space="preserve">): from of neuro-stimulation which uses constant, low current delivered to the brain area of interest via electrodes, can increase cognitive performance on a variety of tasks </w:t>
      </w:r>
    </w:p>
    <w:p w14:paraId="56AA5045" w14:textId="77777777" w:rsidR="00307BA3" w:rsidRDefault="00307BA3" w:rsidP="00307BA3">
      <w:pPr>
        <w:pStyle w:val="ListParagraph"/>
        <w:numPr>
          <w:ilvl w:val="0"/>
          <w:numId w:val="9"/>
        </w:numPr>
        <w:rPr>
          <w:lang w:val="en-US"/>
        </w:rPr>
      </w:pPr>
      <w:r w:rsidRPr="00F433A9">
        <w:rPr>
          <w:b/>
          <w:lang w:val="en-US"/>
        </w:rPr>
        <w:t>Genetic manipulation</w:t>
      </w:r>
      <w:r>
        <w:rPr>
          <w:lang w:val="en-US"/>
        </w:rPr>
        <w:t>: manipulation the genome of an organism in order to produce desired traits</w:t>
      </w:r>
    </w:p>
    <w:p w14:paraId="5ED644F3" w14:textId="77777777" w:rsidR="00307BA3" w:rsidRPr="00F433A9" w:rsidRDefault="00307BA3" w:rsidP="00307BA3">
      <w:pPr>
        <w:pStyle w:val="ListParagraph"/>
        <w:numPr>
          <w:ilvl w:val="1"/>
          <w:numId w:val="9"/>
        </w:numPr>
        <w:rPr>
          <w:lang w:val="en-US"/>
        </w:rPr>
      </w:pPr>
      <w:r w:rsidRPr="00F433A9">
        <w:rPr>
          <w:b/>
          <w:lang w:val="en-US"/>
        </w:rPr>
        <w:t>Knockout-procedure</w:t>
      </w:r>
      <w:r>
        <w:rPr>
          <w:lang w:val="en-US"/>
        </w:rPr>
        <w:t>: genetic technique in which one of an organism’s gene is made inoperative; used in learning about a gene that has been sequenced</w:t>
      </w:r>
    </w:p>
    <w:p w14:paraId="5D200EF8" w14:textId="77777777" w:rsidR="00307BA3" w:rsidRDefault="00307BA3"/>
    <w:p w14:paraId="4BE242D2" w14:textId="77777777" w:rsidR="00307BA3" w:rsidRPr="00C656E5" w:rsidRDefault="00307BA3" w:rsidP="00C656E5">
      <w:pPr>
        <w:jc w:val="center"/>
        <w:rPr>
          <w:i/>
          <w:sz w:val="28"/>
          <w:lang w:val="en-US"/>
        </w:rPr>
      </w:pPr>
      <w:r w:rsidRPr="00C656E5">
        <w:rPr>
          <w:i/>
          <w:sz w:val="28"/>
          <w:lang w:val="en-US"/>
        </w:rPr>
        <w:t>KRCP Lecture 8</w:t>
      </w:r>
    </w:p>
    <w:p w14:paraId="422A4C81" w14:textId="77777777" w:rsidR="00307BA3" w:rsidRPr="00C656E5" w:rsidRDefault="00307BA3" w:rsidP="00C656E5">
      <w:pPr>
        <w:jc w:val="center"/>
        <w:rPr>
          <w:i/>
          <w:sz w:val="28"/>
          <w:lang w:val="en-US"/>
        </w:rPr>
      </w:pPr>
      <w:r w:rsidRPr="00C656E5">
        <w:rPr>
          <w:i/>
          <w:sz w:val="28"/>
          <w:lang w:val="en-US"/>
        </w:rPr>
        <w:t>Evolution &amp; Development</w:t>
      </w:r>
    </w:p>
    <w:p w14:paraId="6BC5BF03" w14:textId="77777777" w:rsidR="00307BA3" w:rsidRPr="00C656E5" w:rsidRDefault="00307BA3" w:rsidP="00C656E5">
      <w:pPr>
        <w:jc w:val="center"/>
        <w:rPr>
          <w:b/>
          <w:lang w:val="en-US"/>
        </w:rPr>
      </w:pPr>
    </w:p>
    <w:p w14:paraId="1C3DC13D" w14:textId="77777777" w:rsidR="00307BA3" w:rsidRPr="00C656E5" w:rsidRDefault="00307BA3" w:rsidP="00C656E5">
      <w:pPr>
        <w:rPr>
          <w:b/>
          <w:lang w:val="en-US"/>
        </w:rPr>
      </w:pPr>
      <w:r w:rsidRPr="00C656E5">
        <w:rPr>
          <w:b/>
          <w:lang w:val="en-US"/>
        </w:rPr>
        <w:t>Brain Evolution</w:t>
      </w:r>
    </w:p>
    <w:p w14:paraId="082B1169" w14:textId="77777777" w:rsidR="00307BA3" w:rsidRPr="00C50251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50251">
        <w:rPr>
          <w:lang w:val="en-US"/>
        </w:rPr>
        <w:t>Brain size to body issue: Homo sapiens has the largest</w:t>
      </w:r>
    </w:p>
    <w:p w14:paraId="7747B139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Brain increased exponentially in hominids</w:t>
      </w:r>
    </w:p>
    <w:p w14:paraId="1466CDDF" w14:textId="77777777" w:rsidR="00307BA3" w:rsidRPr="00C50251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Bigger brain: </w:t>
      </w:r>
      <w:r w:rsidRPr="00C50251">
        <w:rPr>
          <w:lang w:val="en-US"/>
        </w:rPr>
        <w:t>Mass increased, however, neurons did not increase that much and distribution is also similar</w:t>
      </w:r>
      <w:r>
        <w:rPr>
          <w:lang w:val="en-US"/>
        </w:rPr>
        <w:t>; human brain as much more arborized dendrites and synapses</w:t>
      </w:r>
    </w:p>
    <w:p w14:paraId="46F4A8B9" w14:textId="77777777" w:rsidR="00307BA3" w:rsidRPr="00C50251" w:rsidRDefault="00307BA3" w:rsidP="00C50251">
      <w:pPr>
        <w:rPr>
          <w:lang w:val="en-US"/>
        </w:rPr>
      </w:pPr>
    </w:p>
    <w:p w14:paraId="32F98A57" w14:textId="77777777" w:rsidR="00307BA3" w:rsidRPr="003E4A3B" w:rsidRDefault="00307BA3" w:rsidP="00C656E5">
      <w:pPr>
        <w:rPr>
          <w:b/>
          <w:lang w:val="en-US"/>
        </w:rPr>
      </w:pPr>
      <w:r w:rsidRPr="0011178E">
        <w:rPr>
          <w:b/>
          <w:lang w:val="en-US"/>
        </w:rPr>
        <w:t>Radial Unit Hypothesis</w:t>
      </w:r>
    </w:p>
    <w:p w14:paraId="2A3CE9DF" w14:textId="77777777" w:rsidR="00307BA3" w:rsidRPr="0011178E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</w:t>
      </w:r>
      <w:r w:rsidRPr="0011178E">
        <w:rPr>
          <w:lang w:val="en-US"/>
        </w:rPr>
        <w:t>xplains the human brain expansion</w:t>
      </w:r>
    </w:p>
    <w:p w14:paraId="7DE4E7AD" w14:textId="77777777" w:rsidR="00307BA3" w:rsidRDefault="00307BA3" w:rsidP="00307BA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Cells divide </w:t>
      </w:r>
      <w:r w:rsidRPr="0011178E">
        <w:rPr>
          <w:b/>
          <w:lang w:val="en-US"/>
        </w:rPr>
        <w:t>symmetrically</w:t>
      </w:r>
      <w:r>
        <w:rPr>
          <w:lang w:val="en-US"/>
        </w:rPr>
        <w:t xml:space="preserve"> in the </w:t>
      </w:r>
      <w:r>
        <w:rPr>
          <w:b/>
          <w:lang w:val="en-US"/>
        </w:rPr>
        <w:t>Ventricular</w:t>
      </w:r>
      <w:r w:rsidRPr="0011178E">
        <w:rPr>
          <w:b/>
          <w:lang w:val="en-US"/>
        </w:rPr>
        <w:t xml:space="preserve"> Zone</w:t>
      </w:r>
      <w:r>
        <w:rPr>
          <w:b/>
          <w:lang w:val="en-US"/>
        </w:rPr>
        <w:t xml:space="preserve"> </w:t>
      </w:r>
      <w:r>
        <w:rPr>
          <w:lang w:val="en-US"/>
        </w:rPr>
        <w:t>(keep same function)</w:t>
      </w:r>
    </w:p>
    <w:p w14:paraId="5198C59E" w14:textId="77777777" w:rsidR="00307BA3" w:rsidRDefault="00307BA3" w:rsidP="00307BA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After that they divide </w:t>
      </w:r>
      <w:r w:rsidRPr="0011178E">
        <w:rPr>
          <w:b/>
          <w:lang w:val="en-US"/>
        </w:rPr>
        <w:t>asymmetrically</w:t>
      </w:r>
      <w:r>
        <w:rPr>
          <w:lang w:val="en-US"/>
        </w:rPr>
        <w:t xml:space="preserve"> (one cell gets a different function)</w:t>
      </w:r>
    </w:p>
    <w:p w14:paraId="6CE21C48" w14:textId="77777777" w:rsidR="00307BA3" w:rsidRDefault="00307BA3" w:rsidP="00307BA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cortex is formed from an inside out matter (from the </w:t>
      </w:r>
      <w:r w:rsidRPr="0011178E">
        <w:rPr>
          <w:b/>
          <w:lang w:val="en-US"/>
        </w:rPr>
        <w:t>ventricular zone</w:t>
      </w:r>
      <w:r>
        <w:rPr>
          <w:lang w:val="en-US"/>
        </w:rPr>
        <w:t xml:space="preserve"> to the </w:t>
      </w:r>
      <w:r w:rsidRPr="0011178E">
        <w:rPr>
          <w:b/>
          <w:lang w:val="en-US"/>
        </w:rPr>
        <w:t>cortical layer</w:t>
      </w:r>
      <w:r>
        <w:rPr>
          <w:lang w:val="en-US"/>
        </w:rPr>
        <w:t>, through the sub ventricular zone and the intermediate zone)</w:t>
      </w:r>
    </w:p>
    <w:p w14:paraId="3963E6D9" w14:textId="77777777" w:rsidR="00307BA3" w:rsidRDefault="00307BA3" w:rsidP="00307BA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New neurons migrate to the </w:t>
      </w:r>
      <w:r w:rsidRPr="0011178E">
        <w:rPr>
          <w:b/>
          <w:lang w:val="en-US"/>
        </w:rPr>
        <w:t>Cortical Plate</w:t>
      </w:r>
      <w:r>
        <w:rPr>
          <w:lang w:val="en-US"/>
        </w:rPr>
        <w:t xml:space="preserve"> radially into the newly forming cortex</w:t>
      </w:r>
    </w:p>
    <w:p w14:paraId="489BF3DD" w14:textId="77777777" w:rsidR="00307BA3" w:rsidRPr="0011178E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11178E">
        <w:rPr>
          <w:lang w:val="en-US"/>
        </w:rPr>
        <w:t xml:space="preserve">Neuron </w:t>
      </w:r>
      <w:r w:rsidRPr="0011178E">
        <w:rPr>
          <w:b/>
          <w:lang w:val="en-US"/>
        </w:rPr>
        <w:t>(radial) migration</w:t>
      </w:r>
      <w:r w:rsidRPr="0011178E">
        <w:rPr>
          <w:lang w:val="en-US"/>
        </w:rPr>
        <w:t xml:space="preserve"> happens along </w:t>
      </w:r>
      <w:r w:rsidRPr="0011178E">
        <w:rPr>
          <w:b/>
          <w:lang w:val="en-US"/>
        </w:rPr>
        <w:t>radial glial cells</w:t>
      </w:r>
    </w:p>
    <w:p w14:paraId="21E747BE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Radial glial cells form </w:t>
      </w:r>
      <w:r w:rsidRPr="00134912">
        <w:rPr>
          <w:b/>
          <w:lang w:val="en-US"/>
        </w:rPr>
        <w:t>radial units</w:t>
      </w:r>
      <w:r>
        <w:rPr>
          <w:lang w:val="en-US"/>
        </w:rPr>
        <w:t xml:space="preserve"> from the Ventricular Zone (VZ) through the intermediate zone to the Cortical Plate (CP); explains why cortex is organized into </w:t>
      </w:r>
      <w:r w:rsidRPr="00134912">
        <w:rPr>
          <w:b/>
          <w:lang w:val="en-US"/>
        </w:rPr>
        <w:t>columns</w:t>
      </w:r>
    </w:p>
    <w:p w14:paraId="40B8116D" w14:textId="77777777" w:rsidR="00307BA3" w:rsidRPr="0011178E" w:rsidRDefault="00307BA3" w:rsidP="0011178E">
      <w:pPr>
        <w:rPr>
          <w:lang w:val="en-US"/>
        </w:rPr>
      </w:pPr>
    </w:p>
    <w:p w14:paraId="70814E6C" w14:textId="77777777" w:rsidR="00307BA3" w:rsidRPr="00C656E5" w:rsidRDefault="00307BA3" w:rsidP="00C656E5">
      <w:pPr>
        <w:rPr>
          <w:lang w:val="en-US"/>
        </w:rPr>
      </w:pPr>
    </w:p>
    <w:p w14:paraId="2BAA7E8B" w14:textId="77777777" w:rsidR="00307BA3" w:rsidRPr="003E4A3B" w:rsidRDefault="00307BA3" w:rsidP="00C656E5">
      <w:pPr>
        <w:rPr>
          <w:b/>
          <w:lang w:val="en-US"/>
        </w:rPr>
      </w:pPr>
      <w:r>
        <w:rPr>
          <w:b/>
          <w:lang w:val="en-US"/>
        </w:rPr>
        <w:t>Development of the Brain</w:t>
      </w:r>
    </w:p>
    <w:p w14:paraId="46C57755" w14:textId="77777777" w:rsidR="00307BA3" w:rsidRPr="00C50251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50251">
        <w:rPr>
          <w:b/>
          <w:lang w:val="en-US"/>
        </w:rPr>
        <w:t>Synaptogenesis</w:t>
      </w:r>
      <w:r w:rsidRPr="00C50251">
        <w:rPr>
          <w:lang w:val="en-US"/>
        </w:rPr>
        <w:t>: increase of synapses (maximum at about one year)</w:t>
      </w:r>
    </w:p>
    <w:p w14:paraId="207FD3BE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50251">
        <w:rPr>
          <w:b/>
          <w:lang w:val="en-US"/>
        </w:rPr>
        <w:t>Synapse elimination/pruning</w:t>
      </w:r>
      <w:r>
        <w:rPr>
          <w:lang w:val="en-US"/>
        </w:rPr>
        <w:t>: decline of synapses, continues for the first decade of life, competitive process, allows for learning development of higher cognitive functions, “Use it or lose it!”</w:t>
      </w:r>
    </w:p>
    <w:p w14:paraId="62EAEE06" w14:textId="77777777" w:rsidR="00307BA3" w:rsidRPr="00C50251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50251">
        <w:rPr>
          <w:b/>
          <w:lang w:val="en-US"/>
        </w:rPr>
        <w:t>Myelination</w:t>
      </w:r>
      <w:r>
        <w:rPr>
          <w:lang w:val="en-US"/>
        </w:rPr>
        <w:t>: extends way further into life, axons in different areas myelinate at different times (sensory and motor areas first, frontal and parietal areas last)</w:t>
      </w:r>
    </w:p>
    <w:p w14:paraId="69BA3963" w14:textId="77777777" w:rsidR="00307BA3" w:rsidRPr="00C50251" w:rsidRDefault="00307BA3" w:rsidP="00C50251">
      <w:pPr>
        <w:rPr>
          <w:lang w:val="en-US"/>
        </w:rPr>
      </w:pPr>
    </w:p>
    <w:p w14:paraId="283889AC" w14:textId="77777777" w:rsidR="00307BA3" w:rsidRPr="003E4A3B" w:rsidRDefault="00307BA3" w:rsidP="00C656E5">
      <w:pPr>
        <w:rPr>
          <w:b/>
          <w:lang w:val="en-US"/>
        </w:rPr>
      </w:pPr>
      <w:r w:rsidRPr="003E4A3B">
        <w:rPr>
          <w:b/>
          <w:lang w:val="en-US"/>
        </w:rPr>
        <w:t xml:space="preserve">Brain Plasticity </w:t>
      </w:r>
    </w:p>
    <w:p w14:paraId="1C0644E2" w14:textId="77777777" w:rsidR="00307BA3" w:rsidRPr="00C50251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50251">
        <w:rPr>
          <w:lang w:val="en-US"/>
        </w:rPr>
        <w:t>Brain constantly changes (due to learning, and connectivity)</w:t>
      </w:r>
    </w:p>
    <w:p w14:paraId="378D4AD3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 also repair or reorganize after an accident</w:t>
      </w:r>
    </w:p>
    <w:p w14:paraId="427C4763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Recruit other areas that are/were used for something else (</w:t>
      </w:r>
      <w:r w:rsidRPr="00C50251">
        <w:rPr>
          <w:b/>
          <w:lang w:val="en-US"/>
        </w:rPr>
        <w:t>phantom-limb experience</w:t>
      </w:r>
      <w:r>
        <w:rPr>
          <w:lang w:val="en-US"/>
        </w:rPr>
        <w:t>: feel amputated limb)</w:t>
      </w:r>
    </w:p>
    <w:p w14:paraId="34CB666D" w14:textId="77777777" w:rsidR="00307BA3" w:rsidRPr="00C50251" w:rsidRDefault="00307BA3" w:rsidP="00C50251">
      <w:pPr>
        <w:rPr>
          <w:lang w:val="en-US"/>
        </w:rPr>
      </w:pPr>
    </w:p>
    <w:p w14:paraId="7A2525AE" w14:textId="77777777" w:rsidR="00307BA3" w:rsidRPr="003E4A3B" w:rsidRDefault="00307BA3" w:rsidP="00C656E5">
      <w:pPr>
        <w:rPr>
          <w:b/>
          <w:lang w:val="en-US"/>
        </w:rPr>
      </w:pPr>
      <w:r w:rsidRPr="003E4A3B">
        <w:rPr>
          <w:b/>
          <w:lang w:val="en-US"/>
        </w:rPr>
        <w:t>Basic Genetics</w:t>
      </w:r>
    </w:p>
    <w:p w14:paraId="7E238C5A" w14:textId="77777777" w:rsidR="00307BA3" w:rsidRPr="00C50251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D0CA6">
        <w:rPr>
          <w:b/>
          <w:lang w:val="en-US"/>
        </w:rPr>
        <w:t>Chromosomes</w:t>
      </w:r>
      <w:r w:rsidRPr="00C50251">
        <w:rPr>
          <w:lang w:val="en-US"/>
        </w:rPr>
        <w:t xml:space="preserve"> contain genome (make me an individual)</w:t>
      </w:r>
    </w:p>
    <w:p w14:paraId="34CC5A8C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Each chromosome consist of </w:t>
      </w:r>
      <w:r w:rsidRPr="00CD0CA6">
        <w:rPr>
          <w:b/>
          <w:lang w:val="en-US"/>
        </w:rPr>
        <w:t>genes</w:t>
      </w:r>
      <w:r>
        <w:rPr>
          <w:lang w:val="en-US"/>
        </w:rPr>
        <w:t xml:space="preserve"> that encode a functional element (protein)</w:t>
      </w:r>
    </w:p>
    <w:p w14:paraId="1EBA7E75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Code = triplet (of nucleic acids)</w:t>
      </w:r>
    </w:p>
    <w:p w14:paraId="739220EC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D0CA6">
        <w:rPr>
          <w:b/>
          <w:lang w:val="en-US"/>
        </w:rPr>
        <w:t>DNA</w:t>
      </w:r>
      <w:r>
        <w:rPr>
          <w:lang w:val="en-US"/>
        </w:rPr>
        <w:t xml:space="preserve"> = Deoxyribonucleic Acid, storage of genome, consist of 4 base pairs: Adenine, Thymine, Cytosine and Guanine (A and T and C and G pair)</w:t>
      </w:r>
    </w:p>
    <w:p w14:paraId="4805F672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we reproduce our DNA is recombined with that of our partner</w:t>
      </w:r>
    </w:p>
    <w:p w14:paraId="27CC3EDE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D0CA6">
        <w:rPr>
          <w:b/>
          <w:lang w:val="en-US"/>
        </w:rPr>
        <w:t>Genotype</w:t>
      </w:r>
      <w:r>
        <w:rPr>
          <w:lang w:val="en-US"/>
        </w:rPr>
        <w:t>: genetic makeup</w:t>
      </w:r>
    </w:p>
    <w:p w14:paraId="6194A11D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D0CA6">
        <w:rPr>
          <w:b/>
          <w:lang w:val="en-US"/>
        </w:rPr>
        <w:t>Phenotype</w:t>
      </w:r>
      <w:r>
        <w:rPr>
          <w:lang w:val="en-US"/>
        </w:rPr>
        <w:t>: expression of the genotype</w:t>
      </w:r>
    </w:p>
    <w:p w14:paraId="1DF5C6E7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CD0CA6">
        <w:rPr>
          <w:b/>
          <w:lang w:val="en-US"/>
        </w:rPr>
        <w:t>Recombination</w:t>
      </w:r>
      <w:r>
        <w:rPr>
          <w:lang w:val="en-US"/>
        </w:rPr>
        <w:t xml:space="preserve">: Combination of 2 different DNAs; </w:t>
      </w:r>
      <w:r w:rsidRPr="00CD0CA6">
        <w:rPr>
          <w:b/>
          <w:lang w:val="en-US"/>
        </w:rPr>
        <w:t>Crossover</w:t>
      </w:r>
      <w:r>
        <w:rPr>
          <w:lang w:val="en-US"/>
        </w:rPr>
        <w:t>: DNA is recombined ones more by exchange parts of it after recombination</w:t>
      </w:r>
    </w:p>
    <w:p w14:paraId="78DC5EEF" w14:textId="77777777" w:rsidR="00307BA3" w:rsidRPr="00CD0CA6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Mutation</w:t>
      </w:r>
      <w:r>
        <w:rPr>
          <w:lang w:val="en-US"/>
        </w:rPr>
        <w:t>: parts of the DNA can mutate (change) due to mutagens</w:t>
      </w:r>
    </w:p>
    <w:p w14:paraId="393300EB" w14:textId="77777777" w:rsidR="00307BA3" w:rsidRDefault="00307BA3" w:rsidP="00C656E5">
      <w:pPr>
        <w:rPr>
          <w:lang w:val="en-US"/>
        </w:rPr>
      </w:pPr>
    </w:p>
    <w:p w14:paraId="74B70837" w14:textId="77777777" w:rsidR="00307BA3" w:rsidRDefault="00307BA3" w:rsidP="00C656E5">
      <w:pPr>
        <w:rPr>
          <w:b/>
          <w:lang w:val="en-US"/>
        </w:rPr>
      </w:pPr>
      <w:r w:rsidRPr="003E4A3B">
        <w:rPr>
          <w:b/>
          <w:lang w:val="en-US"/>
        </w:rPr>
        <w:t>Genetic Algorithms</w:t>
      </w:r>
    </w:p>
    <w:p w14:paraId="2CC325CF" w14:textId="77777777" w:rsidR="00307BA3" w:rsidRPr="00B51AD6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B51AD6">
        <w:rPr>
          <w:lang w:val="en-US"/>
        </w:rPr>
        <w:t xml:space="preserve">An </w:t>
      </w:r>
      <w:r w:rsidRPr="003142F0">
        <w:rPr>
          <w:b/>
          <w:lang w:val="en-US"/>
        </w:rPr>
        <w:t>individual</w:t>
      </w:r>
      <w:r w:rsidRPr="00B51AD6">
        <w:rPr>
          <w:lang w:val="en-US"/>
        </w:rPr>
        <w:t xml:space="preserve"> is represented by a (binary) </w:t>
      </w:r>
      <w:r w:rsidRPr="003142F0">
        <w:rPr>
          <w:b/>
          <w:lang w:val="en-US"/>
        </w:rPr>
        <w:t>string</w:t>
      </w:r>
      <w:r w:rsidRPr="00B51AD6">
        <w:rPr>
          <w:lang w:val="en-US"/>
        </w:rPr>
        <w:t xml:space="preserve">, this is the </w:t>
      </w:r>
      <w:r w:rsidRPr="003142F0">
        <w:rPr>
          <w:b/>
          <w:lang w:val="en-US"/>
        </w:rPr>
        <w:t>genotype</w:t>
      </w:r>
    </w:p>
    <w:p w14:paraId="558E4B8B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expression of the code is the </w:t>
      </w:r>
      <w:r w:rsidRPr="003142F0">
        <w:rPr>
          <w:b/>
          <w:lang w:val="en-US"/>
        </w:rPr>
        <w:t>phenotype</w:t>
      </w:r>
    </w:p>
    <w:p w14:paraId="4EF4E910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3142F0">
        <w:rPr>
          <w:b/>
          <w:lang w:val="en-US"/>
        </w:rPr>
        <w:t>Population</w:t>
      </w:r>
      <w:r>
        <w:rPr>
          <w:lang w:val="en-US"/>
        </w:rPr>
        <w:t>: collection of individuals</w:t>
      </w:r>
    </w:p>
    <w:p w14:paraId="249DF54A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Each individual has a </w:t>
      </w:r>
      <w:r w:rsidRPr="003142F0">
        <w:rPr>
          <w:b/>
          <w:lang w:val="en-US"/>
        </w:rPr>
        <w:t>fitness value</w:t>
      </w:r>
      <w:r>
        <w:rPr>
          <w:lang w:val="en-US"/>
        </w:rPr>
        <w:t xml:space="preserve"> assigned to its phenotype</w:t>
      </w:r>
    </w:p>
    <w:p w14:paraId="5AD7CFA1" w14:textId="77777777" w:rsidR="00307BA3" w:rsidRDefault="00307BA3" w:rsidP="00307BA3">
      <w:pPr>
        <w:pStyle w:val="ListParagraph"/>
        <w:numPr>
          <w:ilvl w:val="0"/>
          <w:numId w:val="10"/>
        </w:numPr>
        <w:rPr>
          <w:lang w:val="en-US"/>
        </w:rPr>
      </w:pPr>
      <w:r w:rsidRPr="003142F0">
        <w:rPr>
          <w:b/>
          <w:lang w:val="en-US"/>
        </w:rPr>
        <w:t>Reproduction</w:t>
      </w:r>
      <w:r>
        <w:rPr>
          <w:lang w:val="en-US"/>
        </w:rPr>
        <w:t>:</w:t>
      </w:r>
    </w:p>
    <w:p w14:paraId="244532B9" w14:textId="77777777" w:rsidR="00307BA3" w:rsidRDefault="00307BA3" w:rsidP="00307BA3">
      <w:pPr>
        <w:pStyle w:val="ListParagraph"/>
        <w:numPr>
          <w:ilvl w:val="1"/>
          <w:numId w:val="10"/>
        </w:numPr>
        <w:rPr>
          <w:lang w:val="en-US"/>
        </w:rPr>
      </w:pPr>
      <w:r w:rsidRPr="00F2409E">
        <w:rPr>
          <w:b/>
          <w:lang w:val="en-US"/>
        </w:rPr>
        <w:t>Cross-over</w:t>
      </w:r>
      <w:r>
        <w:rPr>
          <w:lang w:val="en-US"/>
        </w:rPr>
        <w:t>: various forms (single/multiple point)</w:t>
      </w:r>
    </w:p>
    <w:p w14:paraId="0DB7B7E1" w14:textId="77777777" w:rsidR="00307BA3" w:rsidRDefault="00307BA3" w:rsidP="00307BA3">
      <w:pPr>
        <w:pStyle w:val="ListParagraph"/>
        <w:numPr>
          <w:ilvl w:val="1"/>
          <w:numId w:val="10"/>
        </w:numPr>
        <w:rPr>
          <w:lang w:val="en-US"/>
        </w:rPr>
      </w:pPr>
      <w:r w:rsidRPr="00F2409E">
        <w:rPr>
          <w:b/>
          <w:lang w:val="en-US"/>
        </w:rPr>
        <w:t>Mutation</w:t>
      </w:r>
      <w:r>
        <w:rPr>
          <w:lang w:val="en-US"/>
        </w:rPr>
        <w:t>: depends on representation</w:t>
      </w:r>
    </w:p>
    <w:p w14:paraId="5C15EFF4" w14:textId="77777777" w:rsidR="00307BA3" w:rsidRDefault="00307BA3" w:rsidP="00307BA3">
      <w:pPr>
        <w:pStyle w:val="ListParagraph"/>
        <w:numPr>
          <w:ilvl w:val="1"/>
          <w:numId w:val="10"/>
        </w:numPr>
        <w:rPr>
          <w:lang w:val="en-US"/>
        </w:rPr>
      </w:pPr>
      <w:r w:rsidRPr="00F2409E">
        <w:rPr>
          <w:b/>
          <w:lang w:val="en-US"/>
        </w:rPr>
        <w:t>Inversion</w:t>
      </w:r>
      <w:r>
        <w:rPr>
          <w:lang w:val="en-US"/>
        </w:rPr>
        <w:t>: invert the string</w:t>
      </w:r>
    </w:p>
    <w:p w14:paraId="50A34CD7" w14:textId="77777777" w:rsidR="00307BA3" w:rsidRDefault="00307BA3" w:rsidP="00307BA3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142F0">
        <w:rPr>
          <w:b/>
          <w:lang w:val="en-US"/>
        </w:rPr>
        <w:t>Selection strategies:</w:t>
      </w:r>
    </w:p>
    <w:p w14:paraId="23C7AED8" w14:textId="77777777" w:rsidR="00307BA3" w:rsidRPr="003142F0" w:rsidRDefault="00307BA3" w:rsidP="00307BA3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F2409E">
        <w:rPr>
          <w:b/>
          <w:lang w:val="en-US"/>
        </w:rPr>
        <w:t>Elitist</w:t>
      </w:r>
      <w:r>
        <w:rPr>
          <w:lang w:val="en-US"/>
        </w:rPr>
        <w:t>: select top most individuals (very fast, easy/loss of genetic information, genetic degeneration)</w:t>
      </w:r>
    </w:p>
    <w:p w14:paraId="3E8B6D09" w14:textId="77777777" w:rsidR="00307BA3" w:rsidRPr="003142F0" w:rsidRDefault="00307BA3" w:rsidP="00307BA3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F2409E">
        <w:rPr>
          <w:b/>
          <w:lang w:val="en-US"/>
        </w:rPr>
        <w:t>Roulette Wheel</w:t>
      </w:r>
      <w:r>
        <w:rPr>
          <w:lang w:val="en-US"/>
        </w:rPr>
        <w:t>: every individual gets share according to its fitness on the wheel, wheel is rotated, individual at selection point is selected (better/close to elitist selection if fitness values are unequal)</w:t>
      </w:r>
    </w:p>
    <w:p w14:paraId="05E2C093" w14:textId="77777777" w:rsidR="00307BA3" w:rsidRPr="003142F0" w:rsidRDefault="00307BA3" w:rsidP="00307BA3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F2409E">
        <w:rPr>
          <w:b/>
          <w:lang w:val="en-US"/>
        </w:rPr>
        <w:t>Tournament</w:t>
      </w:r>
      <w:r>
        <w:rPr>
          <w:lang w:val="en-US"/>
        </w:rPr>
        <w:t>: select k individuals at random, select best form that selection (very straight forward/a large k boils down to random selection)</w:t>
      </w:r>
    </w:p>
    <w:p w14:paraId="670273C2" w14:textId="77777777" w:rsidR="00307BA3" w:rsidRPr="003142F0" w:rsidRDefault="00307BA3" w:rsidP="00307BA3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F2409E">
        <w:rPr>
          <w:b/>
          <w:lang w:val="en-US"/>
        </w:rPr>
        <w:t>Pro</w:t>
      </w:r>
      <w:r>
        <w:rPr>
          <w:lang w:val="en-US"/>
        </w:rPr>
        <w:t>:</w:t>
      </w:r>
    </w:p>
    <w:p w14:paraId="641FC7B2" w14:textId="77777777" w:rsidR="00307BA3" w:rsidRPr="00F2409E" w:rsidRDefault="00307BA3" w:rsidP="00307BA3">
      <w:pPr>
        <w:pStyle w:val="ListParagraph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Widely applicable</w:t>
      </w:r>
    </w:p>
    <w:p w14:paraId="323CD8EC" w14:textId="77777777" w:rsidR="00307BA3" w:rsidRPr="00F2409E" w:rsidRDefault="00307BA3" w:rsidP="00307BA3">
      <w:pPr>
        <w:pStyle w:val="ListParagraph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Easy to implement</w:t>
      </w:r>
    </w:p>
    <w:p w14:paraId="635AA6BB" w14:textId="77777777" w:rsidR="00307BA3" w:rsidRPr="00F2409E" w:rsidRDefault="00307BA3" w:rsidP="00307BA3">
      <w:pPr>
        <w:pStyle w:val="ListParagraph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Easy to parallelize</w:t>
      </w:r>
    </w:p>
    <w:p w14:paraId="27BB3B56" w14:textId="77777777" w:rsidR="00307BA3" w:rsidRPr="003142F0" w:rsidRDefault="00307BA3" w:rsidP="00307BA3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F2409E">
        <w:rPr>
          <w:b/>
          <w:lang w:val="en-US"/>
        </w:rPr>
        <w:lastRenderedPageBreak/>
        <w:t>Con</w:t>
      </w:r>
      <w:r>
        <w:rPr>
          <w:lang w:val="en-US"/>
        </w:rPr>
        <w:t>:</w:t>
      </w:r>
    </w:p>
    <w:p w14:paraId="54E01F31" w14:textId="77777777" w:rsidR="00307BA3" w:rsidRPr="00F2409E" w:rsidRDefault="00307BA3" w:rsidP="00307BA3">
      <w:pPr>
        <w:pStyle w:val="ListParagraph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Local minima problem</w:t>
      </w:r>
    </w:p>
    <w:p w14:paraId="3519898C" w14:textId="77777777" w:rsidR="00307BA3" w:rsidRPr="00F2409E" w:rsidRDefault="00307BA3" w:rsidP="00307BA3">
      <w:pPr>
        <w:pStyle w:val="ListParagraph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Lots of variation</w:t>
      </w:r>
    </w:p>
    <w:p w14:paraId="2FBE852B" w14:textId="77777777" w:rsidR="00307BA3" w:rsidRPr="003142F0" w:rsidRDefault="00307BA3" w:rsidP="00307BA3">
      <w:pPr>
        <w:pStyle w:val="ListParagraph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Difficult to find right encoding</w:t>
      </w:r>
    </w:p>
    <w:p w14:paraId="7CC4890A" w14:textId="77777777" w:rsidR="00307BA3" w:rsidRPr="00C656E5" w:rsidRDefault="00307BA3" w:rsidP="002A39C0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KRCP Lecture 9</w:t>
      </w:r>
    </w:p>
    <w:p w14:paraId="1ACA41FE" w14:textId="77777777" w:rsidR="00307BA3" w:rsidRPr="00C656E5" w:rsidRDefault="00307BA3" w:rsidP="002A39C0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Language</w:t>
      </w:r>
    </w:p>
    <w:p w14:paraId="5C525C67" w14:textId="77777777" w:rsidR="00307BA3" w:rsidRPr="00C656E5" w:rsidRDefault="00307BA3" w:rsidP="002A39C0">
      <w:pPr>
        <w:jc w:val="center"/>
        <w:rPr>
          <w:b/>
          <w:lang w:val="en-US"/>
        </w:rPr>
      </w:pPr>
    </w:p>
    <w:p w14:paraId="5EAFBEEC" w14:textId="77777777" w:rsidR="00307BA3" w:rsidRDefault="00307BA3" w:rsidP="002A39C0">
      <w:pPr>
        <w:rPr>
          <w:b/>
          <w:lang w:val="en-US"/>
        </w:rPr>
      </w:pPr>
      <w:r>
        <w:rPr>
          <w:b/>
          <w:lang w:val="en-US"/>
        </w:rPr>
        <w:t>Language and Linguistics</w:t>
      </w:r>
    </w:p>
    <w:p w14:paraId="173C45F8" w14:textId="77777777" w:rsidR="00307BA3" w:rsidRPr="00F93CA7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F93CA7">
        <w:rPr>
          <w:b/>
          <w:lang w:val="en-US"/>
        </w:rPr>
        <w:t>Syntax</w:t>
      </w:r>
      <w:r w:rsidRPr="00F93CA7">
        <w:rPr>
          <w:lang w:val="en-US"/>
        </w:rPr>
        <w:t>: rules that tell us how to organize words (gramma</w:t>
      </w:r>
      <w:r>
        <w:rPr>
          <w:lang w:val="en-US"/>
        </w:rPr>
        <w:t>r</w:t>
      </w:r>
      <w:r w:rsidRPr="00F93CA7">
        <w:rPr>
          <w:lang w:val="en-US"/>
        </w:rPr>
        <w:t>)</w:t>
      </w:r>
    </w:p>
    <w:p w14:paraId="7E54F396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F93CA7">
        <w:rPr>
          <w:b/>
          <w:lang w:val="en-US"/>
        </w:rPr>
        <w:t>Phoneme</w:t>
      </w:r>
      <w:r>
        <w:rPr>
          <w:lang w:val="en-US"/>
        </w:rPr>
        <w:t>: smallest unit of speech</w:t>
      </w:r>
    </w:p>
    <w:p w14:paraId="1C11C00C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F93CA7">
        <w:rPr>
          <w:b/>
          <w:lang w:val="en-US"/>
        </w:rPr>
        <w:t>Grapheme</w:t>
      </w:r>
      <w:r>
        <w:rPr>
          <w:lang w:val="en-US"/>
        </w:rPr>
        <w:t>: smallest unit of written language</w:t>
      </w:r>
    </w:p>
    <w:p w14:paraId="70015E41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F93CA7">
        <w:rPr>
          <w:b/>
          <w:lang w:val="en-US"/>
        </w:rPr>
        <w:t>Semantics</w:t>
      </w:r>
      <w:r>
        <w:rPr>
          <w:lang w:val="en-US"/>
        </w:rPr>
        <w:t>: meaning of language</w:t>
      </w:r>
    </w:p>
    <w:p w14:paraId="7F89D1E7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F93CA7">
        <w:rPr>
          <w:b/>
          <w:lang w:val="en-US"/>
        </w:rPr>
        <w:t>Morpheme</w:t>
      </w:r>
      <w:r>
        <w:rPr>
          <w:lang w:val="en-US"/>
        </w:rPr>
        <w:t>: smallest unit of meaning</w:t>
      </w:r>
    </w:p>
    <w:p w14:paraId="65469981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F93CA7">
        <w:rPr>
          <w:b/>
          <w:lang w:val="en-US"/>
        </w:rPr>
        <w:t>Lexicon</w:t>
      </w:r>
      <w:r>
        <w:rPr>
          <w:lang w:val="en-US"/>
        </w:rPr>
        <w:t>: mental store of word information that includes: semantic info (word’s meaning), syntactic info (how to make words into sentences) and word forms (spelling and sound patterns); semantic network</w:t>
      </w:r>
    </w:p>
    <w:p w14:paraId="607BDD2D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F93CA7">
        <w:rPr>
          <w:b/>
          <w:lang w:val="en-US"/>
        </w:rPr>
        <w:t>Prosody</w:t>
      </w:r>
      <w:r>
        <w:rPr>
          <w:lang w:val="en-US"/>
        </w:rPr>
        <w:t>: rhythm and pitch of speech</w:t>
      </w:r>
    </w:p>
    <w:p w14:paraId="0AE0F618" w14:textId="77777777" w:rsidR="00307BA3" w:rsidRPr="00F93CA7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F93CA7">
        <w:rPr>
          <w:b/>
          <w:lang w:val="en-US"/>
        </w:rPr>
        <w:t>Pragmatics</w:t>
      </w:r>
      <w:r>
        <w:rPr>
          <w:lang w:val="en-US"/>
        </w:rPr>
        <w:t>: knowledge of social rules</w:t>
      </w:r>
    </w:p>
    <w:p w14:paraId="734DBC06" w14:textId="77777777" w:rsidR="00307BA3" w:rsidRPr="00F93CA7" w:rsidRDefault="00307BA3" w:rsidP="0091304A">
      <w:pPr>
        <w:rPr>
          <w:lang w:val="en-US"/>
        </w:rPr>
      </w:pPr>
    </w:p>
    <w:p w14:paraId="0833330F" w14:textId="77777777" w:rsidR="00307BA3" w:rsidRDefault="00307BA3" w:rsidP="0091304A">
      <w:pPr>
        <w:rPr>
          <w:b/>
          <w:lang w:val="en-US"/>
        </w:rPr>
      </w:pPr>
      <w:r>
        <w:rPr>
          <w:b/>
          <w:lang w:val="en-US"/>
        </w:rPr>
        <w:t>Language acquisition</w:t>
      </w:r>
    </w:p>
    <w:p w14:paraId="2F3A8A1C" w14:textId="77777777" w:rsidR="00307BA3" w:rsidRPr="00EF390F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EF390F">
        <w:rPr>
          <w:lang w:val="en-US"/>
        </w:rPr>
        <w:t xml:space="preserve">We </w:t>
      </w:r>
      <w:r>
        <w:rPr>
          <w:lang w:val="en-US"/>
        </w:rPr>
        <w:t xml:space="preserve">acquire language in </w:t>
      </w:r>
      <w:r w:rsidRPr="00EF390F">
        <w:rPr>
          <w:b/>
          <w:lang w:val="en-US"/>
        </w:rPr>
        <w:t>several states</w:t>
      </w:r>
      <w:r w:rsidRPr="00EF390F">
        <w:rPr>
          <w:lang w:val="en-US"/>
        </w:rPr>
        <w:t>:</w:t>
      </w:r>
    </w:p>
    <w:p w14:paraId="73D12ED5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Cooing</w:t>
      </w:r>
    </w:p>
    <w:p w14:paraId="3AFE9957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Babbling (6 months)</w:t>
      </w:r>
    </w:p>
    <w:p w14:paraId="544D711A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One-word utterances (1 year)</w:t>
      </w:r>
    </w:p>
    <w:p w14:paraId="39F8CBC3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Two-word utterances (2-3 years)</w:t>
      </w:r>
    </w:p>
    <w:p w14:paraId="18ADBF19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Basic adult structure</w:t>
      </w:r>
    </w:p>
    <w:p w14:paraId="5C88F1F4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EF390F">
        <w:rPr>
          <w:b/>
          <w:lang w:val="en-US"/>
        </w:rPr>
        <w:t>Overextension errors</w:t>
      </w:r>
      <w:r>
        <w:rPr>
          <w:lang w:val="en-US"/>
        </w:rPr>
        <w:t>: Use of wrong semantic word</w:t>
      </w:r>
    </w:p>
    <w:p w14:paraId="0CB70F9C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EF390F">
        <w:rPr>
          <w:b/>
          <w:lang w:val="en-US"/>
        </w:rPr>
        <w:t>Irregular verb errors</w:t>
      </w:r>
      <w:r>
        <w:rPr>
          <w:lang w:val="en-US"/>
        </w:rPr>
        <w:t>: Overgeneralization of grammatical rules</w:t>
      </w:r>
    </w:p>
    <w:p w14:paraId="65DE91B6" w14:textId="77777777" w:rsidR="00307BA3" w:rsidRPr="00EF390F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seems to be a </w:t>
      </w:r>
      <w:r w:rsidRPr="00EF390F">
        <w:rPr>
          <w:b/>
          <w:lang w:val="en-US"/>
        </w:rPr>
        <w:t>critical period</w:t>
      </w:r>
      <w:r>
        <w:rPr>
          <w:lang w:val="en-US"/>
        </w:rPr>
        <w:t>, but one may learn language at an older age, however, never with the same mastery</w:t>
      </w:r>
    </w:p>
    <w:p w14:paraId="2688DC3E" w14:textId="77777777" w:rsidR="00307BA3" w:rsidRPr="00EF390F" w:rsidRDefault="00307BA3" w:rsidP="0091304A">
      <w:pPr>
        <w:rPr>
          <w:lang w:val="en-US"/>
        </w:rPr>
      </w:pPr>
    </w:p>
    <w:p w14:paraId="6B760A4A" w14:textId="77777777" w:rsidR="00307BA3" w:rsidRDefault="00307BA3" w:rsidP="0091304A">
      <w:pPr>
        <w:rPr>
          <w:b/>
          <w:lang w:val="en-US"/>
        </w:rPr>
      </w:pPr>
      <w:r>
        <w:rPr>
          <w:b/>
          <w:lang w:val="en-US"/>
        </w:rPr>
        <w:t>Anatomy of Language</w:t>
      </w:r>
    </w:p>
    <w:p w14:paraId="2A75BBEF" w14:textId="77777777" w:rsidR="00307BA3" w:rsidRPr="00EF390F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EF390F">
        <w:rPr>
          <w:lang w:val="en-US"/>
        </w:rPr>
        <w:t>Language is left later</w:t>
      </w:r>
      <w:r>
        <w:rPr>
          <w:lang w:val="en-US"/>
        </w:rPr>
        <w:t>al</w:t>
      </w:r>
      <w:r w:rsidRPr="00EF390F">
        <w:rPr>
          <w:lang w:val="en-US"/>
        </w:rPr>
        <w:t>ized</w:t>
      </w:r>
    </w:p>
    <w:p w14:paraId="01B78DD4" w14:textId="77777777" w:rsidR="00307BA3" w:rsidRPr="00A16C97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A16C97">
        <w:rPr>
          <w:lang w:val="en-US"/>
        </w:rPr>
        <w:t>Left Peri-sylvian language network: Inferior frontal cortex, Broca’s area, Inferior parietal lobe, Superior temporal gyrus, Wernicke’s area, Arcuate fasciculus</w:t>
      </w:r>
    </w:p>
    <w:p w14:paraId="79C8B4DC" w14:textId="77777777" w:rsidR="00307BA3" w:rsidRPr="00EF390F" w:rsidRDefault="00307BA3" w:rsidP="0091304A">
      <w:pPr>
        <w:rPr>
          <w:lang w:val="en-US"/>
        </w:rPr>
      </w:pPr>
    </w:p>
    <w:p w14:paraId="23CF5AA1" w14:textId="77777777" w:rsidR="00307BA3" w:rsidRDefault="00307BA3" w:rsidP="0091304A">
      <w:pPr>
        <w:rPr>
          <w:b/>
          <w:lang w:val="en-US"/>
        </w:rPr>
      </w:pPr>
      <w:r>
        <w:rPr>
          <w:b/>
          <w:lang w:val="en-US"/>
        </w:rPr>
        <w:t>Aphasia</w:t>
      </w:r>
    </w:p>
    <w:p w14:paraId="64D4A2E2" w14:textId="77777777" w:rsidR="00307BA3" w:rsidRPr="00F93CA7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EF390F">
        <w:rPr>
          <w:b/>
          <w:lang w:val="en-US"/>
        </w:rPr>
        <w:t>Aphasia</w:t>
      </w:r>
      <w:r w:rsidRPr="00F93CA7">
        <w:rPr>
          <w:lang w:val="en-US"/>
        </w:rPr>
        <w:t xml:space="preserve">: language deficits in production and comprehension even though </w:t>
      </w:r>
      <w:r>
        <w:rPr>
          <w:lang w:val="en-US"/>
        </w:rPr>
        <w:t>articulatory</w:t>
      </w:r>
      <w:r w:rsidRPr="00F93CA7">
        <w:rPr>
          <w:lang w:val="en-US"/>
        </w:rPr>
        <w:t xml:space="preserve"> mechanisms are intact</w:t>
      </w:r>
    </w:p>
    <w:p w14:paraId="4C79B47B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EF390F">
        <w:rPr>
          <w:b/>
          <w:lang w:val="en-US"/>
        </w:rPr>
        <w:t>Broca’s aphasia</w:t>
      </w:r>
      <w:r>
        <w:rPr>
          <w:lang w:val="en-US"/>
        </w:rPr>
        <w:t xml:space="preserve"> (anterior, expressive): Damage of Broca’s area, deficits in speech production, also comprehension deficits related to syntax</w:t>
      </w:r>
    </w:p>
    <w:p w14:paraId="740DC09A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EF390F">
        <w:rPr>
          <w:b/>
          <w:lang w:val="en-US"/>
        </w:rPr>
        <w:t>Wernicke’s aphasia</w:t>
      </w:r>
      <w:r>
        <w:rPr>
          <w:lang w:val="en-US"/>
        </w:rPr>
        <w:t xml:space="preserve"> (posterior, receptive): Damage of Wernicke’s aphasia, deficits in speech comprehension, also production deficits related to semantics</w:t>
      </w:r>
    </w:p>
    <w:p w14:paraId="4EA2BFB1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EF390F">
        <w:rPr>
          <w:b/>
          <w:lang w:val="en-US"/>
        </w:rPr>
        <w:t>Conduction aphasia</w:t>
      </w:r>
      <w:r>
        <w:rPr>
          <w:lang w:val="en-US"/>
        </w:rPr>
        <w:t>: Damage of arcuate fasciculus, mainly production deficits (producing and repeating speech)</w:t>
      </w:r>
    </w:p>
    <w:p w14:paraId="54A0CAEE" w14:textId="77777777" w:rsidR="00307BA3" w:rsidRPr="00EF390F" w:rsidRDefault="00307BA3" w:rsidP="00EF390F">
      <w:pPr>
        <w:rPr>
          <w:lang w:val="en-US"/>
        </w:rPr>
      </w:pPr>
    </w:p>
    <w:p w14:paraId="3796004D" w14:textId="77777777" w:rsidR="00307BA3" w:rsidRDefault="00307BA3" w:rsidP="0091304A">
      <w:pPr>
        <w:rPr>
          <w:b/>
          <w:lang w:val="en-US"/>
        </w:rPr>
      </w:pPr>
      <w:r>
        <w:rPr>
          <w:b/>
          <w:lang w:val="en-US"/>
        </w:rPr>
        <w:t>Language Comprehension</w:t>
      </w:r>
    </w:p>
    <w:p w14:paraId="10965CC6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9348D8">
        <w:rPr>
          <w:lang w:val="en-US"/>
        </w:rPr>
        <w:t>Semantics: the meaning of a word/</w:t>
      </w:r>
      <w:r>
        <w:rPr>
          <w:lang w:val="en-US"/>
        </w:rPr>
        <w:t>sentence; Denotation (literal meaning) and Connotation (emotional overtone)</w:t>
      </w:r>
    </w:p>
    <w:p w14:paraId="7371C063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Syntax: how can words be combines and sequenced into a sentence; Grammar (the set of rules to do this)</w:t>
      </w:r>
    </w:p>
    <w:p w14:paraId="6DEE9976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Phrase structure grammar: hierarchical, tree</w:t>
      </w:r>
    </w:p>
    <w:p w14:paraId="75823BAD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Chomsky’s transformational grammar: one must understand syntactical relationship between words, transformation rule: how can an underlying proposition be arranged in a sentence</w:t>
      </w:r>
    </w:p>
    <w:p w14:paraId="203846C6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A16C97">
        <w:rPr>
          <w:lang w:val="en-US"/>
        </w:rPr>
        <w:t xml:space="preserve">Perceptual analysis: </w:t>
      </w:r>
      <w:r>
        <w:rPr>
          <w:lang w:val="en-US"/>
        </w:rPr>
        <w:t>speech and reading only differ in the first steps</w:t>
      </w:r>
    </w:p>
    <w:p w14:paraId="29FFD533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 w:rsidRPr="00A16C97">
        <w:rPr>
          <w:b/>
          <w:lang w:val="en-US"/>
        </w:rPr>
        <w:t>Speech</w:t>
      </w:r>
      <w:r>
        <w:rPr>
          <w:lang w:val="en-US"/>
        </w:rPr>
        <w:t xml:space="preserve">: Spoken word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A1235">
        <w:rPr>
          <w:b/>
          <w:lang w:val="en-US"/>
        </w:rPr>
        <w:t>Acoustic analysis</w:t>
      </w:r>
      <w:r>
        <w:rPr>
          <w:lang w:val="en-US"/>
        </w:rPr>
        <w:t xml:space="preserve">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A1235">
        <w:rPr>
          <w:b/>
          <w:lang w:val="en-US"/>
        </w:rPr>
        <w:t>Phonological input code</w:t>
      </w:r>
      <w:r>
        <w:rPr>
          <w:lang w:val="en-US"/>
        </w:rPr>
        <w:t xml:space="preserve">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DA1235">
        <w:rPr>
          <w:b/>
          <w:lang w:val="en-US"/>
        </w:rPr>
        <w:t>uditory word form</w:t>
      </w:r>
    </w:p>
    <w:p w14:paraId="56A2D301" w14:textId="77777777" w:rsidR="00307BA3" w:rsidRDefault="00307BA3" w:rsidP="00307BA3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Problems: </w:t>
      </w:r>
      <w:r w:rsidRPr="00A16C97">
        <w:rPr>
          <w:b/>
          <w:lang w:val="en-US"/>
        </w:rPr>
        <w:t>Coarticulation/Segmentation problem</w:t>
      </w:r>
      <w:r>
        <w:rPr>
          <w:lang w:val="en-US"/>
        </w:rPr>
        <w:t xml:space="preserve">: identifying the boundaries between words, syllables or phonemes in spoken language; </w:t>
      </w:r>
      <w:r w:rsidRPr="00A16C97">
        <w:rPr>
          <w:b/>
          <w:lang w:val="en-US"/>
        </w:rPr>
        <w:t>Invariance problem</w:t>
      </w:r>
      <w:r>
        <w:rPr>
          <w:lang w:val="en-US"/>
        </w:rPr>
        <w:t xml:space="preserve">: same phoneme can have different acoustic patterns in different syllable contexts </w:t>
      </w:r>
    </w:p>
    <w:p w14:paraId="3F85A029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 w:rsidRPr="00A16C97">
        <w:rPr>
          <w:b/>
          <w:lang w:val="en-US"/>
        </w:rPr>
        <w:t>Reading</w:t>
      </w:r>
      <w:r>
        <w:rPr>
          <w:lang w:val="en-US"/>
        </w:rPr>
        <w:t xml:space="preserve">: Written word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A1235">
        <w:rPr>
          <w:b/>
          <w:lang w:val="en-US"/>
        </w:rPr>
        <w:t>Visual analysis</w:t>
      </w:r>
      <w:r>
        <w:rPr>
          <w:lang w:val="en-US"/>
        </w:rPr>
        <w:t xml:space="preserve">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A1235">
        <w:rPr>
          <w:b/>
          <w:lang w:val="en-US"/>
        </w:rPr>
        <w:t>Orthographic input code</w:t>
      </w:r>
      <w:r>
        <w:rPr>
          <w:lang w:val="en-US"/>
        </w:rPr>
        <w:t xml:space="preserve">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A1235">
        <w:rPr>
          <w:b/>
          <w:lang w:val="en-US"/>
        </w:rPr>
        <w:t>visual word form</w:t>
      </w:r>
    </w:p>
    <w:p w14:paraId="045E13B9" w14:textId="77777777" w:rsidR="00307BA3" w:rsidRPr="00004641" w:rsidRDefault="00307BA3" w:rsidP="00307BA3">
      <w:pPr>
        <w:pStyle w:val="ListParagraph"/>
        <w:numPr>
          <w:ilvl w:val="2"/>
          <w:numId w:val="12"/>
        </w:numPr>
        <w:rPr>
          <w:lang w:val="en-US"/>
        </w:rPr>
      </w:pPr>
      <w:r w:rsidRPr="00004641">
        <w:rPr>
          <w:b/>
          <w:lang w:val="en-US"/>
        </w:rPr>
        <w:t>Pattern Recognition: Selfridge’s pandemonium model</w:t>
      </w:r>
      <w:r>
        <w:rPr>
          <w:lang w:val="en-US"/>
        </w:rPr>
        <w:t xml:space="preserve"> (Pattern recognition by “deamons”, purely feed forward, bottom-up), </w:t>
      </w:r>
      <w:r w:rsidRPr="00004641">
        <w:rPr>
          <w:b/>
          <w:lang w:val="en-US"/>
        </w:rPr>
        <w:t>McLelland and Rumelhart connectionist model</w:t>
      </w:r>
      <w:r>
        <w:rPr>
          <w:lang w:val="en-US"/>
        </w:rPr>
        <w:t xml:space="preserve"> (Pattern recognition by recursive ANN, purely feed forward &amp; feedback, bottom-up &amp; top-down)</w:t>
      </w:r>
    </w:p>
    <w:p w14:paraId="282756FB" w14:textId="77777777" w:rsidR="00307BA3" w:rsidRPr="00A16C97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 w:rsidRPr="00DA1235">
        <w:rPr>
          <w:b/>
          <w:lang w:val="en-US"/>
        </w:rPr>
        <w:t>Lexical analysis</w:t>
      </w:r>
      <w:r>
        <w:rPr>
          <w:lang w:val="en-US"/>
        </w:rPr>
        <w:t xml:space="preserve"> (</w:t>
      </w:r>
      <w:r w:rsidRPr="00DA1235">
        <w:rPr>
          <w:b/>
          <w:lang w:val="en-US"/>
        </w:rPr>
        <w:t>lexical access:</w:t>
      </w:r>
      <w:r>
        <w:rPr>
          <w:lang w:val="en-US"/>
        </w:rPr>
        <w:t xml:space="preserve"> activating word-form representations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A1235">
        <w:rPr>
          <w:b/>
          <w:lang w:val="en-US"/>
        </w:rPr>
        <w:t>lexical selection</w:t>
      </w:r>
      <w:r>
        <w:rPr>
          <w:lang w:val="en-US"/>
        </w:rPr>
        <w:t xml:space="preserve">: selecting the best matching lexical representation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A1235">
        <w:rPr>
          <w:b/>
          <w:lang w:val="en-US"/>
        </w:rPr>
        <w:t>lexical integration</w:t>
      </w:r>
      <w:r>
        <w:rPr>
          <w:lang w:val="en-US"/>
        </w:rPr>
        <w:t xml:space="preserve">: integrate words into sentence or discourse)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A1235">
        <w:rPr>
          <w:b/>
          <w:lang w:val="en-US"/>
        </w:rPr>
        <w:t>Conceptual analysis</w:t>
      </w:r>
      <w:r>
        <w:rPr>
          <w:lang w:val="en-US"/>
        </w:rPr>
        <w:t xml:space="preserve"> </w:t>
      </w:r>
      <w:r w:rsidRPr="00A16C97">
        <w:rPr>
          <w:lang w:val="en-US"/>
        </w:rPr>
        <w:sym w:font="Wingdings" w:char="F0E0"/>
      </w:r>
      <w:r>
        <w:rPr>
          <w:lang w:val="en-US"/>
        </w:rPr>
        <w:t xml:space="preserve"> Concept</w:t>
      </w:r>
    </w:p>
    <w:p w14:paraId="0840AC8F" w14:textId="77777777" w:rsidR="00307BA3" w:rsidRPr="009348D8" w:rsidRDefault="00307BA3" w:rsidP="0091304A">
      <w:pPr>
        <w:rPr>
          <w:lang w:val="en-US"/>
        </w:rPr>
      </w:pPr>
    </w:p>
    <w:p w14:paraId="3428A777" w14:textId="77777777" w:rsidR="00307BA3" w:rsidRDefault="00307BA3" w:rsidP="0091304A">
      <w:pPr>
        <w:rPr>
          <w:b/>
          <w:lang w:val="en-US"/>
        </w:rPr>
      </w:pPr>
      <w:r>
        <w:rPr>
          <w:b/>
          <w:lang w:val="en-US"/>
        </w:rPr>
        <w:t>Speech Production</w:t>
      </w:r>
    </w:p>
    <w:p w14:paraId="16AD5EF1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DA1235">
        <w:rPr>
          <w:lang w:val="en-US"/>
        </w:rPr>
        <w:t>Slips of the tongue help us to make models of language</w:t>
      </w:r>
      <w:r>
        <w:rPr>
          <w:lang w:val="en-US"/>
        </w:rPr>
        <w:t>:</w:t>
      </w:r>
    </w:p>
    <w:p w14:paraId="14200DCF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 w:rsidRPr="00DA1235">
        <w:rPr>
          <w:b/>
          <w:lang w:val="en-US"/>
        </w:rPr>
        <w:t>Anticipation</w:t>
      </w:r>
      <w:r>
        <w:rPr>
          <w:lang w:val="en-US"/>
        </w:rPr>
        <w:t xml:space="preserve">: </w:t>
      </w:r>
      <w:r w:rsidRPr="00DA1235">
        <w:rPr>
          <w:b/>
          <w:lang w:val="en-US"/>
        </w:rPr>
        <w:t>b</w:t>
      </w:r>
      <w:r>
        <w:rPr>
          <w:lang w:val="en-US"/>
        </w:rPr>
        <w:t>ake my bike</w:t>
      </w:r>
    </w:p>
    <w:p w14:paraId="2CBE71E7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b/>
          <w:lang w:val="en-US"/>
        </w:rPr>
        <w:t>Preservation</w:t>
      </w:r>
      <w:r w:rsidRPr="00DA1235">
        <w:rPr>
          <w:lang w:val="en-US"/>
        </w:rPr>
        <w:t>:</w:t>
      </w:r>
      <w:r>
        <w:rPr>
          <w:lang w:val="en-US"/>
        </w:rPr>
        <w:t xml:space="preserve"> cold </w:t>
      </w:r>
      <w:r w:rsidRPr="00DA1235">
        <w:rPr>
          <w:b/>
          <w:lang w:val="en-US"/>
        </w:rPr>
        <w:t>c</w:t>
      </w:r>
      <w:r>
        <w:rPr>
          <w:lang w:val="en-US"/>
        </w:rPr>
        <w:t>urkey</w:t>
      </w:r>
    </w:p>
    <w:p w14:paraId="21246B22" w14:textId="77777777" w:rsidR="00307BA3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Substitution: he is going </w:t>
      </w:r>
      <w:r w:rsidRPr="00DA1235">
        <w:rPr>
          <w:b/>
          <w:lang w:val="en-US"/>
        </w:rPr>
        <w:t>up</w:t>
      </w:r>
      <w:r>
        <w:rPr>
          <w:lang w:val="en-US"/>
        </w:rPr>
        <w:t xml:space="preserve"> town</w:t>
      </w:r>
    </w:p>
    <w:p w14:paraId="0D2EC462" w14:textId="77777777" w:rsidR="00307BA3" w:rsidRPr="00DA1235" w:rsidRDefault="00307BA3" w:rsidP="00307B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Reversal/Spoonerism: The Lord is a </w:t>
      </w:r>
      <w:r w:rsidRPr="00DA1235">
        <w:rPr>
          <w:b/>
          <w:lang w:val="en-US"/>
        </w:rPr>
        <w:t>sh</w:t>
      </w:r>
      <w:r>
        <w:rPr>
          <w:lang w:val="en-US"/>
        </w:rPr>
        <w:t xml:space="preserve">oving </w:t>
      </w:r>
      <w:r w:rsidRPr="00DA1235">
        <w:rPr>
          <w:b/>
          <w:lang w:val="en-US"/>
        </w:rPr>
        <w:t>l</w:t>
      </w:r>
      <w:r>
        <w:rPr>
          <w:lang w:val="en-US"/>
        </w:rPr>
        <w:t>eopard</w:t>
      </w:r>
    </w:p>
    <w:p w14:paraId="56308C96" w14:textId="77777777" w:rsidR="00307BA3" w:rsidRPr="00DA1235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DA1235">
        <w:rPr>
          <w:b/>
          <w:lang w:val="en-US"/>
        </w:rPr>
        <w:t>Levelt’s model</w:t>
      </w:r>
      <w:r>
        <w:rPr>
          <w:lang w:val="en-US"/>
        </w:rPr>
        <w:t xml:space="preserve">: Conceptual preparing </w:t>
      </w:r>
      <w:r w:rsidRPr="00DA1235">
        <w:rPr>
          <w:lang w:val="en-US"/>
        </w:rPr>
        <w:sym w:font="Wingdings" w:char="F0E0"/>
      </w:r>
      <w:r>
        <w:rPr>
          <w:lang w:val="en-US"/>
        </w:rPr>
        <w:t xml:space="preserve"> Lexical encoding (Lexical selection </w:t>
      </w:r>
      <w:r w:rsidRPr="00DA1235">
        <w:rPr>
          <w:lang w:val="en-US"/>
        </w:rPr>
        <w:sym w:font="Wingdings" w:char="F0E0"/>
      </w:r>
      <w:r>
        <w:rPr>
          <w:lang w:val="en-US"/>
        </w:rPr>
        <w:t xml:space="preserve"> Morphological encoding </w:t>
      </w:r>
      <w:r w:rsidRPr="00DA1235">
        <w:rPr>
          <w:lang w:val="en-US"/>
        </w:rPr>
        <w:sym w:font="Wingdings" w:char="F0E0"/>
      </w:r>
      <w:r>
        <w:rPr>
          <w:lang w:val="en-US"/>
        </w:rPr>
        <w:t xml:space="preserve"> Phonological encoding) </w:t>
      </w:r>
      <w:r w:rsidRPr="00DA1235">
        <w:rPr>
          <w:lang w:val="en-US"/>
        </w:rPr>
        <w:sym w:font="Wingdings" w:char="F0E0"/>
      </w:r>
      <w:r>
        <w:rPr>
          <w:lang w:val="en-US"/>
        </w:rPr>
        <w:t xml:space="preserve"> Articulation / </w:t>
      </w:r>
      <w:r w:rsidRPr="00DA1235">
        <w:rPr>
          <w:b/>
          <w:lang w:val="en-US"/>
        </w:rPr>
        <w:t>Self monitoring:</w:t>
      </w:r>
      <w:r>
        <w:rPr>
          <w:lang w:val="en-US"/>
        </w:rPr>
        <w:t xml:space="preserve"> back to start</w:t>
      </w:r>
    </w:p>
    <w:p w14:paraId="1F8E3E0C" w14:textId="77777777" w:rsidR="00307BA3" w:rsidRPr="009348D8" w:rsidRDefault="00307BA3" w:rsidP="0091304A">
      <w:pPr>
        <w:rPr>
          <w:lang w:val="en-US"/>
        </w:rPr>
      </w:pPr>
    </w:p>
    <w:p w14:paraId="2EEF06E3" w14:textId="77777777" w:rsidR="00307BA3" w:rsidRDefault="00307BA3">
      <w:pPr>
        <w:rPr>
          <w:b/>
          <w:lang w:val="en-US"/>
        </w:rPr>
      </w:pPr>
      <w:r w:rsidRPr="00DA1235">
        <w:rPr>
          <w:b/>
          <w:lang w:val="en-US"/>
        </w:rPr>
        <w:t>Can computers understand language?</w:t>
      </w:r>
    </w:p>
    <w:p w14:paraId="22E7F29B" w14:textId="77777777" w:rsidR="00307BA3" w:rsidRPr="00DA1235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Alan Truing</w:t>
      </w:r>
      <w:r w:rsidRPr="00004641">
        <w:rPr>
          <w:b/>
          <w:lang w:val="en-US"/>
        </w:rPr>
        <w:t>: Turing Test</w:t>
      </w:r>
    </w:p>
    <w:p w14:paraId="3752EA5E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004641">
        <w:rPr>
          <w:b/>
          <w:lang w:val="en-US"/>
        </w:rPr>
        <w:t>ELIZA</w:t>
      </w:r>
      <w:r>
        <w:rPr>
          <w:lang w:val="en-US"/>
        </w:rPr>
        <w:t>: structured dictionary, looks for words in sentence and then searches for synonyms, categories and asks question</w:t>
      </w:r>
    </w:p>
    <w:p w14:paraId="02F5EB9F" w14:textId="77777777" w:rsidR="00307BA3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004641">
        <w:rPr>
          <w:b/>
          <w:lang w:val="en-US"/>
        </w:rPr>
        <w:t>ALICE</w:t>
      </w:r>
      <w:r>
        <w:rPr>
          <w:lang w:val="en-US"/>
        </w:rPr>
        <w:t>: chatbot inspired by alice</w:t>
      </w:r>
    </w:p>
    <w:p w14:paraId="2F5CF393" w14:textId="77777777" w:rsidR="00307BA3" w:rsidRPr="00DA1235" w:rsidRDefault="00307BA3" w:rsidP="00307BA3">
      <w:pPr>
        <w:pStyle w:val="ListParagraph"/>
        <w:numPr>
          <w:ilvl w:val="0"/>
          <w:numId w:val="12"/>
        </w:numPr>
        <w:rPr>
          <w:lang w:val="en-US"/>
        </w:rPr>
      </w:pPr>
      <w:r w:rsidRPr="00004641">
        <w:rPr>
          <w:b/>
          <w:lang w:val="en-US"/>
        </w:rPr>
        <w:t>WATSON</w:t>
      </w:r>
      <w:r>
        <w:rPr>
          <w:lang w:val="en-US"/>
        </w:rPr>
        <w:t>: question answer computer, answers questions in natural language</w:t>
      </w:r>
    </w:p>
    <w:p w14:paraId="1BF92CD1" w14:textId="77777777" w:rsidR="00307BA3" w:rsidRPr="009348D8" w:rsidRDefault="00307BA3">
      <w:pPr>
        <w:rPr>
          <w:lang w:val="en-US"/>
        </w:rPr>
      </w:pPr>
    </w:p>
    <w:p w14:paraId="4E65A68C" w14:textId="77777777" w:rsidR="00307BA3" w:rsidRPr="00C656E5" w:rsidRDefault="00307BA3" w:rsidP="00E227DA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KRCP Lecture 10</w:t>
      </w:r>
    </w:p>
    <w:p w14:paraId="2CB3221A" w14:textId="77777777" w:rsidR="00307BA3" w:rsidRPr="00C656E5" w:rsidRDefault="00307BA3" w:rsidP="00E227DA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Consciousness</w:t>
      </w:r>
    </w:p>
    <w:p w14:paraId="6F2FFFBB" w14:textId="77777777" w:rsidR="00307BA3" w:rsidRPr="00C656E5" w:rsidRDefault="00307BA3" w:rsidP="00E227DA">
      <w:pPr>
        <w:jc w:val="center"/>
        <w:rPr>
          <w:b/>
          <w:lang w:val="en-US"/>
        </w:rPr>
      </w:pPr>
    </w:p>
    <w:p w14:paraId="1F72A34B" w14:textId="77777777" w:rsidR="00307BA3" w:rsidRDefault="00307BA3" w:rsidP="00E227DA">
      <w:pPr>
        <w:rPr>
          <w:b/>
          <w:lang w:val="en-US"/>
        </w:rPr>
      </w:pPr>
      <w:r>
        <w:rPr>
          <w:b/>
          <w:lang w:val="en-US"/>
        </w:rPr>
        <w:t>Anatomy of Consciousness</w:t>
      </w:r>
    </w:p>
    <w:p w14:paraId="0BEF3F8D" w14:textId="77777777" w:rsidR="00307BA3" w:rsidRPr="001077D9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1077D9">
        <w:rPr>
          <w:b/>
          <w:lang w:val="en-US"/>
        </w:rPr>
        <w:t>Core Consciousness</w:t>
      </w:r>
      <w:r w:rsidRPr="001077D9">
        <w:rPr>
          <w:lang w:val="en-US"/>
        </w:rPr>
        <w:t xml:space="preserve">: </w:t>
      </w:r>
      <w:r w:rsidRPr="001077D9">
        <w:rPr>
          <w:b/>
          <w:lang w:val="en-US"/>
        </w:rPr>
        <w:t>Brainstem</w:t>
      </w:r>
      <w:r w:rsidRPr="001077D9">
        <w:rPr>
          <w:lang w:val="en-US"/>
        </w:rPr>
        <w:t xml:space="preserve"> and </w:t>
      </w:r>
      <w:r w:rsidRPr="001077D9">
        <w:rPr>
          <w:b/>
          <w:lang w:val="en-US"/>
        </w:rPr>
        <w:t>Thalamus</w:t>
      </w:r>
      <w:r w:rsidRPr="001077D9">
        <w:rPr>
          <w:lang w:val="en-US"/>
        </w:rPr>
        <w:t xml:space="preserve">, </w:t>
      </w:r>
      <w:r w:rsidRPr="001077D9">
        <w:rPr>
          <w:b/>
          <w:lang w:val="en-US"/>
        </w:rPr>
        <w:t>Reticular Activating System</w:t>
      </w:r>
      <w:r w:rsidRPr="001077D9">
        <w:rPr>
          <w:lang w:val="en-US"/>
        </w:rPr>
        <w:t xml:space="preserve"> (RAS, modulates arousal and attention through direct connections to the cortex)</w:t>
      </w:r>
    </w:p>
    <w:p w14:paraId="7465CCC0" w14:textId="77777777" w:rsidR="00307BA3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1077D9">
        <w:rPr>
          <w:b/>
          <w:lang w:val="en-US"/>
        </w:rPr>
        <w:t>Extended Consciousness</w:t>
      </w:r>
      <w:r>
        <w:rPr>
          <w:lang w:val="en-US"/>
        </w:rPr>
        <w:t xml:space="preserve">: </w:t>
      </w:r>
      <w:r w:rsidRPr="001077D9">
        <w:rPr>
          <w:b/>
          <w:lang w:val="en-US"/>
        </w:rPr>
        <w:t>Cerebral Cortex</w:t>
      </w:r>
    </w:p>
    <w:p w14:paraId="006CDB5D" w14:textId="77777777" w:rsidR="00307BA3" w:rsidRPr="001077D9" w:rsidRDefault="00307BA3" w:rsidP="001077D9">
      <w:pPr>
        <w:rPr>
          <w:lang w:val="en-US"/>
        </w:rPr>
      </w:pPr>
    </w:p>
    <w:p w14:paraId="6B282AC4" w14:textId="77777777" w:rsidR="00307BA3" w:rsidRDefault="00307BA3" w:rsidP="00E227DA">
      <w:pPr>
        <w:rPr>
          <w:b/>
          <w:lang w:val="en-US"/>
        </w:rPr>
      </w:pPr>
      <w:r>
        <w:rPr>
          <w:b/>
          <w:lang w:val="en-US"/>
        </w:rPr>
        <w:lastRenderedPageBreak/>
        <w:t>Clinical Perspective</w:t>
      </w:r>
    </w:p>
    <w:p w14:paraId="7EFD92F1" w14:textId="77777777" w:rsidR="00307BA3" w:rsidRPr="001077D9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1077D9">
        <w:rPr>
          <w:b/>
          <w:lang w:val="en-US"/>
        </w:rPr>
        <w:t>Impairments</w:t>
      </w:r>
      <w:r w:rsidRPr="001077D9">
        <w:rPr>
          <w:lang w:val="en-US"/>
        </w:rPr>
        <w:t>:</w:t>
      </w:r>
    </w:p>
    <w:p w14:paraId="60FB28F3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1077D9">
        <w:rPr>
          <w:b/>
          <w:lang w:val="en-US"/>
        </w:rPr>
        <w:t>Somnolence</w:t>
      </w:r>
      <w:r>
        <w:rPr>
          <w:lang w:val="en-US"/>
        </w:rPr>
        <w:t>: abnormal sleepiness, but acoustically arousable</w:t>
      </w:r>
    </w:p>
    <w:p w14:paraId="1E5EE6CB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1077D9">
        <w:rPr>
          <w:b/>
          <w:lang w:val="en-US"/>
        </w:rPr>
        <w:t>Sopor</w:t>
      </w:r>
      <w:r>
        <w:rPr>
          <w:lang w:val="en-US"/>
        </w:rPr>
        <w:t>: no spontaneous movements, reaction to pain stimuli adequate</w:t>
      </w:r>
    </w:p>
    <w:p w14:paraId="39C8BE88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1077D9">
        <w:rPr>
          <w:b/>
          <w:lang w:val="en-US"/>
        </w:rPr>
        <w:t>Coma</w:t>
      </w:r>
      <w:r>
        <w:rPr>
          <w:lang w:val="en-US"/>
        </w:rPr>
        <w:t>: no reaction to visual, acoustic or pain stimuli, EEG</w:t>
      </w:r>
    </w:p>
    <w:p w14:paraId="65423781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1077D9">
        <w:rPr>
          <w:b/>
          <w:lang w:val="en-US"/>
        </w:rPr>
        <w:t>Brain death</w:t>
      </w:r>
      <w:r>
        <w:rPr>
          <w:lang w:val="en-US"/>
        </w:rPr>
        <w:t>: no EEG, dies if no life support</w:t>
      </w:r>
    </w:p>
    <w:p w14:paraId="3858305F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1077D9">
        <w:rPr>
          <w:b/>
          <w:lang w:val="en-US"/>
        </w:rPr>
        <w:t>Vegetative state</w:t>
      </w:r>
      <w:r>
        <w:rPr>
          <w:lang w:val="en-US"/>
        </w:rPr>
        <w:t>: no voluntary behavior, unconscious, reflexive response, unresponsive to stimuli except pain</w:t>
      </w:r>
    </w:p>
    <w:p w14:paraId="2A44848E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1077D9">
        <w:rPr>
          <w:b/>
          <w:lang w:val="en-US"/>
        </w:rPr>
        <w:t>Locked-in-Syndrome</w:t>
      </w:r>
      <w:r>
        <w:rPr>
          <w:lang w:val="en-US"/>
        </w:rPr>
        <w:t>: patient is fully conscious, but cannot move or express himself, can use EEG or real-time fMRI to communicate</w:t>
      </w:r>
    </w:p>
    <w:p w14:paraId="219DFF79" w14:textId="77777777" w:rsidR="00307BA3" w:rsidRPr="001077D9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4A08E7">
        <w:rPr>
          <w:b/>
          <w:lang w:val="en-US"/>
        </w:rPr>
        <w:t>Terri Schiavo Case</w:t>
      </w:r>
      <w:r>
        <w:rPr>
          <w:lang w:val="en-US"/>
        </w:rPr>
        <w:t>: persistent vegetative state, without prospect of recovery, husband and parent fought whether her life support should be stopped, husband: no prospect if recovery, parents: some signs of consciousness (probably vegetative reflexes), died after 15 years</w:t>
      </w:r>
    </w:p>
    <w:p w14:paraId="455E8E29" w14:textId="77777777" w:rsidR="00307BA3" w:rsidRPr="001077D9" w:rsidRDefault="00307BA3" w:rsidP="00E227DA">
      <w:pPr>
        <w:rPr>
          <w:lang w:val="en-US"/>
        </w:rPr>
      </w:pPr>
    </w:p>
    <w:p w14:paraId="5780A67E" w14:textId="77777777" w:rsidR="00307BA3" w:rsidRDefault="00307BA3" w:rsidP="00E227DA">
      <w:pPr>
        <w:rPr>
          <w:b/>
          <w:lang w:val="en-US"/>
        </w:rPr>
      </w:pPr>
      <w:r>
        <w:rPr>
          <w:b/>
          <w:lang w:val="en-US"/>
        </w:rPr>
        <w:t>Sleep</w:t>
      </w:r>
    </w:p>
    <w:p w14:paraId="7D800351" w14:textId="77777777" w:rsidR="00307BA3" w:rsidRPr="002D614D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556D10">
        <w:rPr>
          <w:b/>
          <w:lang w:val="en-US"/>
        </w:rPr>
        <w:t>Stages</w:t>
      </w:r>
      <w:r w:rsidRPr="002D614D">
        <w:rPr>
          <w:lang w:val="en-US"/>
        </w:rPr>
        <w:t>:</w:t>
      </w:r>
    </w:p>
    <w:p w14:paraId="330C2892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556D10">
        <w:rPr>
          <w:b/>
          <w:lang w:val="en-US"/>
        </w:rPr>
        <w:t>1</w:t>
      </w:r>
      <w:r>
        <w:rPr>
          <w:lang w:val="en-US"/>
        </w:rPr>
        <w:t>: light sleep, awoken easily</w:t>
      </w:r>
    </w:p>
    <w:p w14:paraId="747D437A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556D10">
        <w:rPr>
          <w:b/>
          <w:lang w:val="en-US"/>
        </w:rPr>
        <w:t>2</w:t>
      </w:r>
      <w:r>
        <w:rPr>
          <w:lang w:val="en-US"/>
        </w:rPr>
        <w:t xml:space="preserve">: </w:t>
      </w:r>
      <w:r w:rsidRPr="00556D10">
        <w:rPr>
          <w:b/>
          <w:lang w:val="en-US"/>
        </w:rPr>
        <w:t>sleep spindle</w:t>
      </w:r>
      <w:r>
        <w:rPr>
          <w:lang w:val="en-US"/>
        </w:rPr>
        <w:t xml:space="preserve"> (burst of oscillatory brain activity generated in thalamus), </w:t>
      </w:r>
      <w:r w:rsidRPr="00556D10">
        <w:rPr>
          <w:b/>
          <w:lang w:val="en-US"/>
        </w:rPr>
        <w:t>K-complexes</w:t>
      </w:r>
      <w:r>
        <w:rPr>
          <w:lang w:val="en-US"/>
        </w:rPr>
        <w:t xml:space="preserve"> (suppressing cortical arousal in response to stimuli that the sleeping brain evaluates not to signal danger, aiding sleep-based memory consolidation)</w:t>
      </w:r>
    </w:p>
    <w:p w14:paraId="04928261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556D10">
        <w:rPr>
          <w:b/>
          <w:lang w:val="en-US"/>
        </w:rPr>
        <w:t>3&amp;4</w:t>
      </w:r>
      <w:r>
        <w:rPr>
          <w:lang w:val="en-US"/>
        </w:rPr>
        <w:t>: deep sleep, slow brain eaves</w:t>
      </w:r>
    </w:p>
    <w:p w14:paraId="03A07BD0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556D10">
        <w:rPr>
          <w:b/>
          <w:lang w:val="en-US"/>
        </w:rPr>
        <w:t>REM</w:t>
      </w:r>
      <w:r>
        <w:rPr>
          <w:lang w:val="en-US"/>
        </w:rPr>
        <w:t xml:space="preserve"> (Rapid Eye Movement)/</w:t>
      </w:r>
      <w:r w:rsidRPr="00556D10">
        <w:rPr>
          <w:b/>
          <w:lang w:val="en-US"/>
        </w:rPr>
        <w:t>paradoxical sleep</w:t>
      </w:r>
      <w:r>
        <w:rPr>
          <w:lang w:val="en-US"/>
        </w:rPr>
        <w:t>: Increased activity in pons/reticular formation, temporal and parietal cortex, dreaming, cleaning up memory? (</w:t>
      </w:r>
      <w:r w:rsidRPr="00556D10">
        <w:rPr>
          <w:b/>
          <w:lang w:val="en-US"/>
        </w:rPr>
        <w:t>Echidna</w:t>
      </w:r>
      <w:r>
        <w:rPr>
          <w:lang w:val="en-US"/>
        </w:rPr>
        <w:t xml:space="preserve"> does not have REM sleep)</w:t>
      </w:r>
    </w:p>
    <w:p w14:paraId="3EBA935C" w14:textId="77777777" w:rsidR="00307BA3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556D10">
        <w:rPr>
          <w:b/>
          <w:lang w:val="en-US"/>
        </w:rPr>
        <w:t>Eye movements and EEG</w:t>
      </w:r>
      <w:r>
        <w:rPr>
          <w:lang w:val="en-US"/>
        </w:rPr>
        <w:t xml:space="preserve"> are recorded during sleep to differentiate between the stages</w:t>
      </w:r>
    </w:p>
    <w:p w14:paraId="16B3FE20" w14:textId="77777777" w:rsidR="00307BA3" w:rsidRPr="004A08E7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4A08E7">
        <w:rPr>
          <w:b/>
          <w:lang w:val="en-US"/>
        </w:rPr>
        <w:t>Sleep cycles thr</w:t>
      </w:r>
      <w:r>
        <w:rPr>
          <w:b/>
          <w:lang w:val="en-US"/>
        </w:rPr>
        <w:t>ough the stag</w:t>
      </w:r>
      <w:r w:rsidRPr="004A08E7">
        <w:rPr>
          <w:b/>
          <w:lang w:val="en-US"/>
        </w:rPr>
        <w:t>es</w:t>
      </w:r>
      <w:r>
        <w:rPr>
          <w:lang w:val="en-US"/>
        </w:rPr>
        <w:t>: starts with 1, then 2, then usually 3,4&amp;2 mix up before going to REM sleep (20-25% of sleep), the usually change between 2,3 and REM</w:t>
      </w:r>
    </w:p>
    <w:p w14:paraId="1228D2F7" w14:textId="77777777" w:rsidR="00307BA3" w:rsidRPr="002D614D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556D10">
        <w:rPr>
          <w:b/>
          <w:lang w:val="en-US"/>
        </w:rPr>
        <w:t>Functions</w:t>
      </w:r>
      <w:r>
        <w:rPr>
          <w:lang w:val="en-US"/>
        </w:rPr>
        <w:t xml:space="preserve"> of sleep: energy saving, brain restoration, memory: strengthen and weaken connections</w:t>
      </w:r>
    </w:p>
    <w:p w14:paraId="43321031" w14:textId="77777777" w:rsidR="00307BA3" w:rsidRDefault="00307BA3" w:rsidP="002D614D">
      <w:pPr>
        <w:rPr>
          <w:lang w:val="en-US"/>
        </w:rPr>
      </w:pPr>
    </w:p>
    <w:p w14:paraId="72A4060F" w14:textId="77777777" w:rsidR="00307BA3" w:rsidRDefault="00307BA3" w:rsidP="00E227DA">
      <w:pPr>
        <w:rPr>
          <w:b/>
          <w:lang w:val="en-US"/>
        </w:rPr>
      </w:pPr>
      <w:r w:rsidRPr="004A08E7">
        <w:rPr>
          <w:b/>
          <w:lang w:val="en-US"/>
        </w:rPr>
        <w:t>Binding Problem</w:t>
      </w:r>
    </w:p>
    <w:p w14:paraId="19895A9F" w14:textId="77777777" w:rsidR="00307BA3" w:rsidRPr="004A08E7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4A08E7">
        <w:rPr>
          <w:lang w:val="en-US"/>
        </w:rPr>
        <w:t>Refers to the process used by the brain to combine (or “bind”) the results of many sensory operations into a single percept</w:t>
      </w:r>
    </w:p>
    <w:p w14:paraId="45665243" w14:textId="77777777" w:rsidR="00307BA3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896023">
        <w:rPr>
          <w:lang w:val="en-US"/>
        </w:rPr>
        <w:t>Clinical neuropsychological evidence for the binding problem</w:t>
      </w:r>
      <w:r>
        <w:rPr>
          <w:lang w:val="en-US"/>
        </w:rPr>
        <w:t>:</w:t>
      </w:r>
    </w:p>
    <w:p w14:paraId="016EBFA4" w14:textId="77777777" w:rsidR="00307BA3" w:rsidRPr="0089602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b/>
          <w:lang w:val="en-US"/>
        </w:rPr>
        <w:t xml:space="preserve">Apperceptive agnosia </w:t>
      </w:r>
      <w:r w:rsidRPr="00896023">
        <w:rPr>
          <w:lang w:val="en-US"/>
        </w:rPr>
        <w:sym w:font="Wingdings" w:char="F0E0"/>
      </w:r>
      <w:r w:rsidRPr="00896023">
        <w:rPr>
          <w:lang w:val="en-US"/>
        </w:rPr>
        <w:t xml:space="preserve"> shapes </w:t>
      </w:r>
      <w:r w:rsidRPr="00896023">
        <w:rPr>
          <w:lang w:val="en-US"/>
        </w:rPr>
        <w:sym w:font="Wingdings" w:char="F0E0"/>
      </w:r>
      <w:r w:rsidRPr="00896023">
        <w:rPr>
          <w:lang w:val="en-US"/>
        </w:rPr>
        <w:t xml:space="preserve"> spatial grouping</w:t>
      </w:r>
    </w:p>
    <w:p w14:paraId="10BAAE41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896023">
        <w:rPr>
          <w:b/>
          <w:lang w:val="en-US"/>
        </w:rPr>
        <w:t>Achromatopsia</w:t>
      </w:r>
      <w:r>
        <w:rPr>
          <w:lang w:val="en-US"/>
        </w:rPr>
        <w:t xml:space="preserve"> </w:t>
      </w:r>
      <w:r w:rsidRPr="00896023">
        <w:rPr>
          <w:lang w:val="en-US"/>
        </w:rPr>
        <w:sym w:font="Wingdings" w:char="F0E0"/>
      </w:r>
      <w:r>
        <w:rPr>
          <w:lang w:val="en-US"/>
        </w:rPr>
        <w:t xml:space="preserve"> colors </w:t>
      </w:r>
      <w:r w:rsidRPr="00896023">
        <w:rPr>
          <w:lang w:val="en-US"/>
        </w:rPr>
        <w:sym w:font="Wingdings" w:char="F0E0"/>
      </w:r>
      <w:r>
        <w:rPr>
          <w:lang w:val="en-US"/>
        </w:rPr>
        <w:t xml:space="preserve"> feature integration</w:t>
      </w:r>
    </w:p>
    <w:p w14:paraId="64BBA584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896023">
        <w:rPr>
          <w:b/>
          <w:lang w:val="en-US"/>
        </w:rPr>
        <w:t>Prosopagnosia</w:t>
      </w:r>
      <w:r>
        <w:rPr>
          <w:lang w:val="en-US"/>
        </w:rPr>
        <w:t xml:space="preserve"> </w:t>
      </w:r>
      <w:r w:rsidRPr="00896023">
        <w:rPr>
          <w:lang w:val="en-US"/>
        </w:rPr>
        <w:sym w:font="Wingdings" w:char="F0E0"/>
      </w:r>
      <w:r>
        <w:rPr>
          <w:lang w:val="en-US"/>
        </w:rPr>
        <w:t xml:space="preserve"> faces </w:t>
      </w:r>
      <w:r w:rsidRPr="00896023">
        <w:rPr>
          <w:lang w:val="en-US"/>
        </w:rPr>
        <w:sym w:font="Wingdings" w:char="F0E0"/>
      </w:r>
      <w:r>
        <w:rPr>
          <w:lang w:val="en-US"/>
        </w:rPr>
        <w:t xml:space="preserve"> part binding</w:t>
      </w:r>
    </w:p>
    <w:p w14:paraId="0DC99D3F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896023">
        <w:rPr>
          <w:b/>
          <w:lang w:val="en-US"/>
        </w:rPr>
        <w:t>Semantic dementia</w:t>
      </w:r>
      <w:r>
        <w:rPr>
          <w:lang w:val="en-US"/>
        </w:rPr>
        <w:t xml:space="preserve"> </w:t>
      </w:r>
      <w:r w:rsidRPr="00896023">
        <w:rPr>
          <w:lang w:val="en-US"/>
        </w:rPr>
        <w:sym w:font="Wingdings" w:char="F0E0"/>
      </w:r>
      <w:r>
        <w:rPr>
          <w:lang w:val="en-US"/>
        </w:rPr>
        <w:t xml:space="preserve"> semantic-conceptual binding</w:t>
      </w:r>
    </w:p>
    <w:p w14:paraId="0AA2456B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896023">
        <w:rPr>
          <w:b/>
          <w:lang w:val="en-US"/>
        </w:rPr>
        <w:t>Simultanagnosia</w:t>
      </w:r>
      <w:r>
        <w:rPr>
          <w:lang w:val="en-US"/>
        </w:rPr>
        <w:t xml:space="preserve"> (Balint’s syndrome) </w:t>
      </w:r>
      <w:r w:rsidRPr="00896023">
        <w:rPr>
          <w:lang w:val="en-US"/>
        </w:rPr>
        <w:sym w:font="Wingdings" w:char="F0E0"/>
      </w:r>
      <w:r>
        <w:rPr>
          <w:lang w:val="en-US"/>
        </w:rPr>
        <w:t xml:space="preserve"> location binding</w:t>
      </w:r>
    </w:p>
    <w:p w14:paraId="0E4DD0F2" w14:textId="77777777" w:rsidR="00307BA3" w:rsidRPr="0089602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896023">
        <w:rPr>
          <w:b/>
          <w:lang w:val="en-US"/>
        </w:rPr>
        <w:t>Akinetopsia</w:t>
      </w:r>
      <w:r>
        <w:rPr>
          <w:lang w:val="en-US"/>
        </w:rPr>
        <w:t xml:space="preserve"> </w:t>
      </w:r>
      <w:r w:rsidRPr="00896023">
        <w:rPr>
          <w:lang w:val="en-US"/>
        </w:rPr>
        <w:sym w:font="Wingdings" w:char="F0E0"/>
      </w:r>
      <w:r>
        <w:rPr>
          <w:lang w:val="en-US"/>
        </w:rPr>
        <w:t xml:space="preserve"> motion </w:t>
      </w:r>
      <w:r w:rsidRPr="00896023">
        <w:rPr>
          <w:lang w:val="en-US"/>
        </w:rPr>
        <w:sym w:font="Wingdings" w:char="F0E0"/>
      </w:r>
      <w:r>
        <w:rPr>
          <w:lang w:val="en-US"/>
        </w:rPr>
        <w:t xml:space="preserve"> serial, event binding</w:t>
      </w:r>
    </w:p>
    <w:p w14:paraId="5A559ACC" w14:textId="77777777" w:rsidR="00307BA3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366D38">
        <w:rPr>
          <w:b/>
          <w:lang w:val="en-US"/>
        </w:rPr>
        <w:t>Feature integration theory</w:t>
      </w:r>
      <w:r>
        <w:rPr>
          <w:lang w:val="en-US"/>
        </w:rPr>
        <w:t xml:space="preserve"> (Treisman): object perception differs from object recognition and features are “registered early, automatically and in parallel, while object are identified separately”</w:t>
      </w:r>
    </w:p>
    <w:p w14:paraId="21205782" w14:textId="77777777" w:rsidR="00307BA3" w:rsidRPr="00DA1819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DA1819">
        <w:rPr>
          <w:b/>
          <w:lang w:val="en-US"/>
        </w:rPr>
        <w:t>Binding by neuronal synchronization</w:t>
      </w:r>
      <w:r>
        <w:rPr>
          <w:lang w:val="en-US"/>
        </w:rPr>
        <w:t>: binding is achieved in temporal dimension, Synchronous oscillation of neurons</w:t>
      </w:r>
    </w:p>
    <w:p w14:paraId="70C9D012" w14:textId="77777777" w:rsidR="00307BA3" w:rsidRDefault="00307BA3" w:rsidP="00E227DA">
      <w:pPr>
        <w:rPr>
          <w:lang w:val="en-US"/>
        </w:rPr>
      </w:pPr>
    </w:p>
    <w:p w14:paraId="09402513" w14:textId="77777777" w:rsidR="00307BA3" w:rsidRDefault="00307BA3" w:rsidP="00E227DA">
      <w:pPr>
        <w:rPr>
          <w:b/>
          <w:lang w:val="en-US"/>
        </w:rPr>
      </w:pPr>
      <w:r w:rsidRPr="00B23493">
        <w:rPr>
          <w:b/>
          <w:lang w:val="en-US"/>
        </w:rPr>
        <w:lastRenderedPageBreak/>
        <w:t>Free Will</w:t>
      </w:r>
    </w:p>
    <w:p w14:paraId="7CDAF7FB" w14:textId="77777777" w:rsidR="00307BA3" w:rsidRPr="00B23493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EA47B1">
        <w:rPr>
          <w:b/>
          <w:lang w:val="en-US"/>
        </w:rPr>
        <w:t>Readiness potential</w:t>
      </w:r>
      <w:r>
        <w:rPr>
          <w:lang w:val="en-US"/>
        </w:rPr>
        <w:t xml:space="preserve"> (RP)</w:t>
      </w:r>
      <w:r w:rsidRPr="00B23493">
        <w:rPr>
          <w:lang w:val="en-US"/>
        </w:rPr>
        <w:t>: Combination of EEG and MEG, 1 second before muscle activity</w:t>
      </w:r>
      <w:r>
        <w:rPr>
          <w:lang w:val="en-US"/>
        </w:rPr>
        <w:t xml:space="preserve"> (Kornhuber)</w:t>
      </w:r>
    </w:p>
    <w:p w14:paraId="77684D38" w14:textId="77777777" w:rsidR="00307BA3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EA47B1">
        <w:rPr>
          <w:b/>
          <w:lang w:val="en-US"/>
        </w:rPr>
        <w:t>Libet</w:t>
      </w:r>
      <w:r>
        <w:rPr>
          <w:lang w:val="en-US"/>
        </w:rPr>
        <w:t xml:space="preserve">: </w:t>
      </w:r>
    </w:p>
    <w:p w14:paraId="7767530E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Experiment: measure time of decision making and compare with RP; move your finger when you want and remember position of clock </w:t>
      </w:r>
      <w:r w:rsidRPr="0054165E">
        <w:rPr>
          <w:lang w:val="en-US"/>
        </w:rPr>
        <w:sym w:font="Wingdings" w:char="F0E0"/>
      </w:r>
      <w:r>
        <w:rPr>
          <w:lang w:val="en-US"/>
        </w:rPr>
        <w:t xml:space="preserve"> Determine relationship RP and subjective experience of free will</w:t>
      </w:r>
    </w:p>
    <w:p w14:paraId="51EA27B6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EA47B1">
        <w:rPr>
          <w:b/>
          <w:lang w:val="en-US"/>
        </w:rPr>
        <w:t>RP</w:t>
      </w:r>
      <w:r>
        <w:rPr>
          <w:lang w:val="en-US"/>
        </w:rPr>
        <w:t xml:space="preserve"> -550ms; </w:t>
      </w:r>
      <w:r w:rsidRPr="00EA47B1">
        <w:rPr>
          <w:b/>
          <w:lang w:val="en-US"/>
        </w:rPr>
        <w:t>Will to move</w:t>
      </w:r>
      <w:r>
        <w:rPr>
          <w:lang w:val="en-US"/>
        </w:rPr>
        <w:t xml:space="preserve"> -200ms; </w:t>
      </w:r>
      <w:r w:rsidRPr="00EA47B1">
        <w:rPr>
          <w:b/>
          <w:lang w:val="en-US"/>
        </w:rPr>
        <w:t>EMG</w:t>
      </w:r>
      <w:r>
        <w:rPr>
          <w:lang w:val="en-US"/>
        </w:rPr>
        <w:t xml:space="preserve"> (Muscle Activity) 0; </w:t>
      </w:r>
      <w:r w:rsidRPr="00EA47B1">
        <w:rPr>
          <w:b/>
          <w:lang w:val="en-US"/>
        </w:rPr>
        <w:t>WS</w:t>
      </w:r>
      <w:r>
        <w:rPr>
          <w:lang w:val="en-US"/>
        </w:rPr>
        <w:t xml:space="preserve"> (Correct will to move) -150ms</w:t>
      </w:r>
    </w:p>
    <w:p w14:paraId="1F02530D" w14:textId="77777777" w:rsidR="00307BA3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896023">
        <w:rPr>
          <w:b/>
          <w:lang w:val="en-US"/>
        </w:rPr>
        <w:t>Soon’s fMRI experiment</w:t>
      </w:r>
      <w:r>
        <w:rPr>
          <w:lang w:val="en-US"/>
        </w:rPr>
        <w:t>:</w:t>
      </w:r>
    </w:p>
    <w:p w14:paraId="3738DCB6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Stream of letters every 500ms</w:t>
      </w:r>
    </w:p>
    <w:p w14:paraId="1B77F46E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Press button when you want, left or right</w:t>
      </w:r>
    </w:p>
    <w:p w14:paraId="63E8F048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Remember letter when you pressed the button</w:t>
      </w:r>
    </w:p>
    <w:p w14:paraId="7A56EF91" w14:textId="77777777" w:rsidR="00307BA3" w:rsidRPr="0089602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Correct prediction 7s before decision, 10s with BOLD </w:t>
      </w:r>
    </w:p>
    <w:p w14:paraId="74317FB7" w14:textId="77777777" w:rsidR="00307BA3" w:rsidRDefault="00307BA3" w:rsidP="00307BA3">
      <w:pPr>
        <w:pStyle w:val="ListParagraph"/>
        <w:numPr>
          <w:ilvl w:val="0"/>
          <w:numId w:val="13"/>
        </w:numPr>
        <w:rPr>
          <w:lang w:val="en-US"/>
        </w:rPr>
      </w:pPr>
      <w:r w:rsidRPr="00EA47B1">
        <w:rPr>
          <w:b/>
          <w:lang w:val="en-US"/>
        </w:rPr>
        <w:t>Qualia</w:t>
      </w:r>
      <w:r>
        <w:rPr>
          <w:lang w:val="en-US"/>
        </w:rPr>
        <w:t>:</w:t>
      </w:r>
    </w:p>
    <w:p w14:paraId="29FD7B01" w14:textId="77777777" w:rsidR="00307BA3" w:rsidRPr="0089602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896023">
        <w:rPr>
          <w:b/>
          <w:lang w:val="en-US"/>
        </w:rPr>
        <w:t>Chalmers</w:t>
      </w:r>
      <w:r w:rsidRPr="00896023">
        <w:rPr>
          <w:lang w:val="en-US"/>
        </w:rPr>
        <w:t>: easy problem and hard problem</w:t>
      </w:r>
    </w:p>
    <w:p w14:paraId="7C64A203" w14:textId="77777777" w:rsidR="00307BA3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EA47B1">
        <w:rPr>
          <w:b/>
          <w:lang w:val="en-US"/>
        </w:rPr>
        <w:t>Nagel</w:t>
      </w:r>
      <w:r>
        <w:rPr>
          <w:lang w:val="en-US"/>
        </w:rPr>
        <w:t>: what is it like to be a bat?</w:t>
      </w:r>
    </w:p>
    <w:p w14:paraId="3BA84653" w14:textId="77777777" w:rsidR="00307BA3" w:rsidRPr="0054165E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EA47B1">
        <w:rPr>
          <w:b/>
          <w:lang w:val="en-US"/>
        </w:rPr>
        <w:t>Inverted Spectrum problem</w:t>
      </w:r>
      <w:r w:rsidRPr="0054165E">
        <w:rPr>
          <w:lang w:val="en-US"/>
        </w:rPr>
        <w:t>: maybe other people see white like we see black</w:t>
      </w:r>
    </w:p>
    <w:p w14:paraId="419EB418" w14:textId="77777777" w:rsidR="00307BA3" w:rsidRPr="0054165E" w:rsidRDefault="00307BA3" w:rsidP="00307BA3">
      <w:pPr>
        <w:pStyle w:val="ListParagraph"/>
        <w:numPr>
          <w:ilvl w:val="1"/>
          <w:numId w:val="13"/>
        </w:numPr>
        <w:rPr>
          <w:lang w:val="en-US"/>
        </w:rPr>
      </w:pPr>
      <w:r w:rsidRPr="00EA47B1">
        <w:rPr>
          <w:b/>
          <w:lang w:val="en-US"/>
        </w:rPr>
        <w:t>Mary the color scientist</w:t>
      </w:r>
      <w:r>
        <w:rPr>
          <w:lang w:val="en-US"/>
        </w:rPr>
        <w:t>: lived in a black and white world but know all about color, does she learn something new when experiencing color for the first time?</w:t>
      </w:r>
    </w:p>
    <w:p w14:paraId="006FE3AD" w14:textId="77777777" w:rsidR="00307BA3" w:rsidRDefault="00307BA3"/>
    <w:p w14:paraId="47F160D6" w14:textId="77777777" w:rsidR="00307BA3" w:rsidRPr="00C656E5" w:rsidRDefault="00307BA3" w:rsidP="007007FC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KRCP Lecture 11</w:t>
      </w:r>
    </w:p>
    <w:p w14:paraId="121CB9E7" w14:textId="77777777" w:rsidR="00307BA3" w:rsidRPr="00C656E5" w:rsidRDefault="00307BA3" w:rsidP="007007FC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Reasoning &amp; Intelligence</w:t>
      </w:r>
    </w:p>
    <w:p w14:paraId="73148352" w14:textId="77777777" w:rsidR="00307BA3" w:rsidRPr="00C656E5" w:rsidRDefault="00307BA3" w:rsidP="007007FC">
      <w:pPr>
        <w:jc w:val="center"/>
        <w:rPr>
          <w:b/>
          <w:lang w:val="en-US"/>
        </w:rPr>
      </w:pPr>
    </w:p>
    <w:p w14:paraId="74FEC7AA" w14:textId="77777777" w:rsidR="00307BA3" w:rsidRDefault="00307BA3" w:rsidP="007007FC">
      <w:pPr>
        <w:rPr>
          <w:b/>
          <w:lang w:val="en-US"/>
        </w:rPr>
      </w:pPr>
      <w:r>
        <w:rPr>
          <w:b/>
          <w:lang w:val="en-US"/>
        </w:rPr>
        <w:t>Deductive Reasoning</w:t>
      </w:r>
    </w:p>
    <w:p w14:paraId="6D3EADBB" w14:textId="77777777" w:rsidR="00307BA3" w:rsidRPr="003E134D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</w:t>
      </w:r>
      <w:r w:rsidRPr="003E134D">
        <w:rPr>
          <w:lang w:val="en-US"/>
        </w:rPr>
        <w:t>onclusion follows certainly from premises</w:t>
      </w:r>
    </w:p>
    <w:p w14:paraId="189BCB35" w14:textId="77777777" w:rsidR="00307BA3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33392D">
        <w:rPr>
          <w:b/>
          <w:lang w:val="en-US"/>
        </w:rPr>
        <w:t>Syllogism</w:t>
      </w:r>
      <w:r>
        <w:rPr>
          <w:lang w:val="en-US"/>
        </w:rPr>
        <w:t>: consist of premises (containing quantifiers) followed by a conclusion</w:t>
      </w:r>
    </w:p>
    <w:p w14:paraId="2BCF75DD" w14:textId="77777777" w:rsidR="00307BA3" w:rsidRPr="0017361B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17361B">
        <w:rPr>
          <w:b/>
          <w:lang w:val="en-US"/>
        </w:rPr>
        <w:t>Atmosphere effect</w:t>
      </w:r>
      <w:r w:rsidRPr="0017361B">
        <w:rPr>
          <w:lang w:val="en-US"/>
        </w:rPr>
        <w:t xml:space="preserve">: </w:t>
      </w:r>
      <w:r>
        <w:rPr>
          <w:lang w:val="en-US"/>
        </w:rPr>
        <w:t>Some premises imply a special atmosphere and influence a person in the process of decision making</w:t>
      </w:r>
    </w:p>
    <w:p w14:paraId="50E96F4F" w14:textId="77777777" w:rsidR="00307BA3" w:rsidRPr="003E134D" w:rsidRDefault="00307BA3" w:rsidP="00307BA3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33392D">
        <w:rPr>
          <w:b/>
          <w:lang w:val="en-US"/>
        </w:rPr>
        <w:t>Categorical reasoning</w:t>
      </w:r>
      <w:r>
        <w:rPr>
          <w:lang w:val="en-US"/>
        </w:rPr>
        <w:t>: take two bits of information and conclude a third bit, validity is here not connected to soundness</w:t>
      </w:r>
    </w:p>
    <w:p w14:paraId="2660033E" w14:textId="77777777" w:rsidR="00307BA3" w:rsidRPr="003E134D" w:rsidRDefault="00307BA3" w:rsidP="00307BA3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33392D">
        <w:rPr>
          <w:b/>
          <w:lang w:val="en-US"/>
        </w:rPr>
        <w:t>Conditional reasoning</w:t>
      </w:r>
      <w:r>
        <w:rPr>
          <w:lang w:val="en-US"/>
        </w:rPr>
        <w:t>: Syllogistic reasoning</w:t>
      </w:r>
    </w:p>
    <w:p w14:paraId="4C691752" w14:textId="77777777" w:rsidR="00307BA3" w:rsidRPr="003E134D" w:rsidRDefault="00307BA3" w:rsidP="00307BA3">
      <w:pPr>
        <w:pStyle w:val="ListParagraph"/>
        <w:numPr>
          <w:ilvl w:val="1"/>
          <w:numId w:val="14"/>
        </w:numPr>
        <w:rPr>
          <w:b/>
          <w:lang w:val="en-US"/>
        </w:rPr>
      </w:pPr>
      <w:r w:rsidRPr="0033392D">
        <w:rPr>
          <w:b/>
          <w:lang w:val="en-US"/>
        </w:rPr>
        <w:t>Antecedent</w:t>
      </w:r>
      <w:r>
        <w:rPr>
          <w:lang w:val="en-US"/>
        </w:rPr>
        <w:t xml:space="preserve"> = p, </w:t>
      </w:r>
      <w:r w:rsidRPr="0033392D">
        <w:rPr>
          <w:b/>
          <w:lang w:val="en-US"/>
        </w:rPr>
        <w:t>Consequent</w:t>
      </w:r>
      <w:r>
        <w:rPr>
          <w:lang w:val="en-US"/>
        </w:rPr>
        <w:t xml:space="preserve"> = q, Result, If p then q</w:t>
      </w:r>
    </w:p>
    <w:p w14:paraId="76B08EA9" w14:textId="77777777" w:rsidR="00307BA3" w:rsidRPr="003E134D" w:rsidRDefault="00307BA3" w:rsidP="00307BA3">
      <w:pPr>
        <w:pStyle w:val="ListParagraph"/>
        <w:numPr>
          <w:ilvl w:val="1"/>
          <w:numId w:val="14"/>
        </w:numPr>
        <w:rPr>
          <w:b/>
          <w:lang w:val="en-US"/>
        </w:rPr>
      </w:pPr>
      <w:r w:rsidRPr="0033392D">
        <w:rPr>
          <w:b/>
          <w:lang w:val="en-US"/>
        </w:rPr>
        <w:t xml:space="preserve">Modus ponens </w:t>
      </w:r>
      <w:r w:rsidRPr="0033392D">
        <w:rPr>
          <w:lang w:val="en-US"/>
        </w:rPr>
        <w:t>(Method of affirming):</w:t>
      </w:r>
      <w:r>
        <w:rPr>
          <w:lang w:val="en-US"/>
        </w:rPr>
        <w:t xml:space="preserve"> P2=p, then the conclusion=q</w:t>
      </w:r>
    </w:p>
    <w:p w14:paraId="6E5DDC7B" w14:textId="77777777" w:rsidR="00307BA3" w:rsidRPr="003E134D" w:rsidRDefault="00307BA3" w:rsidP="00307BA3">
      <w:pPr>
        <w:pStyle w:val="ListParagraph"/>
        <w:numPr>
          <w:ilvl w:val="1"/>
          <w:numId w:val="14"/>
        </w:numPr>
        <w:rPr>
          <w:b/>
          <w:lang w:val="en-US"/>
        </w:rPr>
      </w:pPr>
      <w:r w:rsidRPr="0033392D">
        <w:rPr>
          <w:b/>
          <w:lang w:val="en-US"/>
        </w:rPr>
        <w:t xml:space="preserve">Modus Tollens </w:t>
      </w:r>
      <w:r w:rsidRPr="0033392D">
        <w:rPr>
          <w:lang w:val="en-US"/>
        </w:rPr>
        <w:t>(Method of denying):</w:t>
      </w:r>
      <w:r>
        <w:rPr>
          <w:lang w:val="en-US"/>
        </w:rPr>
        <w:t xml:space="preserve"> P2=not q, then the conclusion=not p</w:t>
      </w:r>
    </w:p>
    <w:p w14:paraId="21E05AE3" w14:textId="77777777" w:rsidR="00307BA3" w:rsidRPr="003E134D" w:rsidRDefault="00307BA3" w:rsidP="00307BA3">
      <w:pPr>
        <w:pStyle w:val="ListParagraph"/>
        <w:numPr>
          <w:ilvl w:val="1"/>
          <w:numId w:val="14"/>
        </w:numPr>
        <w:rPr>
          <w:b/>
          <w:lang w:val="en-US"/>
        </w:rPr>
      </w:pPr>
      <w:r w:rsidRPr="0033392D">
        <w:rPr>
          <w:b/>
          <w:lang w:val="en-US"/>
        </w:rPr>
        <w:t>Denying the antecedent</w:t>
      </w:r>
      <w:r>
        <w:rPr>
          <w:lang w:val="en-US"/>
        </w:rPr>
        <w:t xml:space="preserve"> error: P2=not p, C=not q</w:t>
      </w:r>
    </w:p>
    <w:p w14:paraId="370B8836" w14:textId="77777777" w:rsidR="00307BA3" w:rsidRPr="003E134D" w:rsidRDefault="00307BA3" w:rsidP="00307BA3">
      <w:pPr>
        <w:pStyle w:val="ListParagraph"/>
        <w:numPr>
          <w:ilvl w:val="1"/>
          <w:numId w:val="14"/>
        </w:numPr>
        <w:rPr>
          <w:b/>
          <w:lang w:val="en-US"/>
        </w:rPr>
      </w:pPr>
      <w:r w:rsidRPr="0033392D">
        <w:rPr>
          <w:b/>
          <w:lang w:val="en-US"/>
        </w:rPr>
        <w:t>Affirming the consequent</w:t>
      </w:r>
      <w:r>
        <w:rPr>
          <w:lang w:val="en-US"/>
        </w:rPr>
        <w:t xml:space="preserve"> error: P2=q, C=p</w:t>
      </w:r>
    </w:p>
    <w:p w14:paraId="50755FF9" w14:textId="77777777" w:rsidR="00307BA3" w:rsidRPr="0017361B" w:rsidRDefault="00307BA3" w:rsidP="00307BA3">
      <w:pPr>
        <w:pStyle w:val="ListParagraph"/>
        <w:numPr>
          <w:ilvl w:val="1"/>
          <w:numId w:val="14"/>
        </w:numPr>
        <w:rPr>
          <w:b/>
          <w:lang w:val="en-US"/>
        </w:rPr>
      </w:pPr>
      <w:r w:rsidRPr="00353A83">
        <w:rPr>
          <w:b/>
          <w:lang w:val="en-US"/>
        </w:rPr>
        <w:t>Wason Selection task</w:t>
      </w:r>
      <w:r>
        <w:rPr>
          <w:lang w:val="en-US"/>
        </w:rPr>
        <w:t>:</w:t>
      </w:r>
    </w:p>
    <w:p w14:paraId="41EFC3ED" w14:textId="77777777" w:rsidR="00307BA3" w:rsidRPr="00353A83" w:rsidRDefault="00307BA3" w:rsidP="00307BA3">
      <w:pPr>
        <w:pStyle w:val="ListParagraph"/>
        <w:numPr>
          <w:ilvl w:val="2"/>
          <w:numId w:val="14"/>
        </w:numPr>
        <w:rPr>
          <w:b/>
          <w:lang w:val="en-US"/>
        </w:rPr>
      </w:pPr>
      <w:r>
        <w:rPr>
          <w:lang w:val="en-US"/>
        </w:rPr>
        <w:t>4 cards on the table (letters on one side, numbers on the other)</w:t>
      </w:r>
    </w:p>
    <w:p w14:paraId="263C273A" w14:textId="77777777" w:rsidR="00307BA3" w:rsidRPr="00353A83" w:rsidRDefault="00307BA3" w:rsidP="00307BA3">
      <w:pPr>
        <w:pStyle w:val="ListParagraph"/>
        <w:numPr>
          <w:ilvl w:val="2"/>
          <w:numId w:val="14"/>
        </w:numPr>
        <w:rPr>
          <w:b/>
          <w:lang w:val="en-US"/>
        </w:rPr>
      </w:pPr>
      <w:r>
        <w:rPr>
          <w:lang w:val="en-US"/>
        </w:rPr>
        <w:t>Tell participants a rule</w:t>
      </w:r>
    </w:p>
    <w:p w14:paraId="6CB9A486" w14:textId="77777777" w:rsidR="00307BA3" w:rsidRPr="00353A83" w:rsidRDefault="00307BA3" w:rsidP="00307BA3">
      <w:pPr>
        <w:pStyle w:val="ListParagraph"/>
        <w:numPr>
          <w:ilvl w:val="2"/>
          <w:numId w:val="14"/>
        </w:numPr>
        <w:rPr>
          <w:b/>
          <w:lang w:val="en-US"/>
        </w:rPr>
      </w:pPr>
      <w:r>
        <w:rPr>
          <w:lang w:val="en-US"/>
        </w:rPr>
        <w:t>Which cards do you have to turn in order to test if rule is correct</w:t>
      </w:r>
    </w:p>
    <w:p w14:paraId="28E99B52" w14:textId="77777777" w:rsidR="00307BA3" w:rsidRPr="003E134D" w:rsidRDefault="00307BA3" w:rsidP="007007FC">
      <w:pPr>
        <w:rPr>
          <w:lang w:val="en-US"/>
        </w:rPr>
      </w:pPr>
    </w:p>
    <w:p w14:paraId="24F86F55" w14:textId="77777777" w:rsidR="00307BA3" w:rsidRDefault="00307BA3" w:rsidP="007007FC">
      <w:pPr>
        <w:rPr>
          <w:b/>
          <w:lang w:val="en-US"/>
        </w:rPr>
      </w:pPr>
      <w:r>
        <w:rPr>
          <w:b/>
          <w:lang w:val="en-US"/>
        </w:rPr>
        <w:t>Inductive Reasoning</w:t>
      </w:r>
    </w:p>
    <w:p w14:paraId="69D3E1D9" w14:textId="77777777" w:rsidR="00307BA3" w:rsidRPr="003E134D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3E134D">
        <w:rPr>
          <w:lang w:val="en-US"/>
        </w:rPr>
        <w:t>From a large body of evidence, we make conclusions that are probably true</w:t>
      </w:r>
    </w:p>
    <w:p w14:paraId="008C3719" w14:textId="77777777" w:rsidR="00307BA3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33392D">
        <w:rPr>
          <w:b/>
          <w:lang w:val="en-US"/>
        </w:rPr>
        <w:t>Heuristics and Bias</w:t>
      </w:r>
      <w:r>
        <w:rPr>
          <w:lang w:val="en-US"/>
        </w:rPr>
        <w:t xml:space="preserve"> (Heuristics are “rule of thumb”)</w:t>
      </w:r>
    </w:p>
    <w:p w14:paraId="1E2A77D3" w14:textId="77777777" w:rsidR="00307BA3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33392D">
        <w:rPr>
          <w:b/>
          <w:lang w:val="en-US"/>
        </w:rPr>
        <w:t>Availability heuristics</w:t>
      </w:r>
      <w:r>
        <w:rPr>
          <w:lang w:val="en-US"/>
        </w:rPr>
        <w:t>: biased by recency and frequency</w:t>
      </w:r>
    </w:p>
    <w:p w14:paraId="5E43A6E7" w14:textId="77777777" w:rsidR="00307BA3" w:rsidRPr="006C27B2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33392D">
        <w:rPr>
          <w:b/>
          <w:lang w:val="en-US"/>
        </w:rPr>
        <w:t>Representativeness heuristics</w:t>
      </w:r>
      <w:r>
        <w:rPr>
          <w:lang w:val="en-US"/>
        </w:rPr>
        <w:t>: biased by an existing prototype in our minds</w:t>
      </w:r>
      <w:r w:rsidRPr="006C27B2">
        <w:rPr>
          <w:lang w:val="en-US"/>
        </w:rPr>
        <w:t xml:space="preserve"> </w:t>
      </w:r>
    </w:p>
    <w:p w14:paraId="6466DBAC" w14:textId="77777777" w:rsidR="00307BA3" w:rsidRPr="003E134D" w:rsidRDefault="00307BA3" w:rsidP="007007FC">
      <w:pPr>
        <w:rPr>
          <w:lang w:val="en-US"/>
        </w:rPr>
      </w:pPr>
    </w:p>
    <w:p w14:paraId="59063F48" w14:textId="77777777" w:rsidR="00307BA3" w:rsidRDefault="00307BA3" w:rsidP="007007FC">
      <w:pPr>
        <w:rPr>
          <w:b/>
          <w:lang w:val="en-US"/>
        </w:rPr>
      </w:pPr>
      <w:r>
        <w:rPr>
          <w:b/>
          <w:lang w:val="en-US"/>
        </w:rPr>
        <w:lastRenderedPageBreak/>
        <w:t>Expertise</w:t>
      </w:r>
    </w:p>
    <w:p w14:paraId="5FB69947" w14:textId="77777777" w:rsidR="00307BA3" w:rsidRPr="006C27B2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6C27B2">
        <w:rPr>
          <w:lang w:val="en-US"/>
        </w:rPr>
        <w:t>3 stages of skill acquisition:</w:t>
      </w:r>
    </w:p>
    <w:p w14:paraId="7B2316C0" w14:textId="77777777" w:rsidR="00307BA3" w:rsidRDefault="00307BA3" w:rsidP="00307BA3">
      <w:pPr>
        <w:pStyle w:val="ListParagraph"/>
        <w:numPr>
          <w:ilvl w:val="0"/>
          <w:numId w:val="15"/>
        </w:numPr>
        <w:rPr>
          <w:lang w:val="en-US"/>
        </w:rPr>
      </w:pPr>
      <w:r w:rsidRPr="0033392D">
        <w:rPr>
          <w:b/>
          <w:lang w:val="en-US"/>
        </w:rPr>
        <w:t>Cognitive stage</w:t>
      </w:r>
      <w:r>
        <w:rPr>
          <w:lang w:val="en-US"/>
        </w:rPr>
        <w:t>: develop declarative encoding</w:t>
      </w:r>
    </w:p>
    <w:p w14:paraId="0C2CBB6A" w14:textId="77777777" w:rsidR="00307BA3" w:rsidRDefault="00307BA3" w:rsidP="00307BA3">
      <w:pPr>
        <w:pStyle w:val="ListParagraph"/>
        <w:numPr>
          <w:ilvl w:val="0"/>
          <w:numId w:val="15"/>
        </w:numPr>
        <w:rPr>
          <w:lang w:val="en-US"/>
        </w:rPr>
      </w:pPr>
      <w:r w:rsidRPr="0033392D">
        <w:rPr>
          <w:b/>
          <w:lang w:val="en-US"/>
        </w:rPr>
        <w:t>Associative stage</w:t>
      </w:r>
      <w:r>
        <w:rPr>
          <w:lang w:val="en-US"/>
        </w:rPr>
        <w:t>: errors eliminated and good actions strengthened</w:t>
      </w:r>
    </w:p>
    <w:p w14:paraId="2B1E8822" w14:textId="77777777" w:rsidR="00307BA3" w:rsidRDefault="00307BA3" w:rsidP="00307BA3">
      <w:pPr>
        <w:pStyle w:val="ListParagraph"/>
        <w:numPr>
          <w:ilvl w:val="0"/>
          <w:numId w:val="15"/>
        </w:numPr>
        <w:rPr>
          <w:lang w:val="en-US"/>
        </w:rPr>
      </w:pPr>
      <w:r w:rsidRPr="0033392D">
        <w:rPr>
          <w:b/>
          <w:lang w:val="en-US"/>
        </w:rPr>
        <w:t>Autonomous stage</w:t>
      </w:r>
      <w:r>
        <w:rPr>
          <w:lang w:val="en-US"/>
        </w:rPr>
        <w:t>: no more thinking required (procedural skills)</w:t>
      </w:r>
    </w:p>
    <w:p w14:paraId="4D5943C9" w14:textId="77777777" w:rsidR="00307BA3" w:rsidRPr="0033392D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33392D">
        <w:rPr>
          <w:b/>
          <w:lang w:val="en-US"/>
        </w:rPr>
        <w:t>Power law of learning</w:t>
      </w:r>
      <w:r w:rsidRPr="0033392D">
        <w:rPr>
          <w:lang w:val="en-US"/>
        </w:rPr>
        <w:t>: T=aP</w:t>
      </w:r>
      <w:r w:rsidRPr="0033392D">
        <w:rPr>
          <w:vertAlign w:val="superscript"/>
          <w:lang w:val="en-US"/>
        </w:rPr>
        <w:t>-b</w:t>
      </w:r>
    </w:p>
    <w:p w14:paraId="748A6223" w14:textId="77777777" w:rsidR="00307BA3" w:rsidRDefault="00307BA3" w:rsidP="00307BA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T=time needed to solve/perform a task</w:t>
      </w:r>
    </w:p>
    <w:p w14:paraId="7BE3DD09" w14:textId="77777777" w:rsidR="00307BA3" w:rsidRDefault="00307BA3" w:rsidP="00307BA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a=learning constant</w:t>
      </w:r>
    </w:p>
    <w:p w14:paraId="6FA39A14" w14:textId="77777777" w:rsidR="00307BA3" w:rsidRDefault="00307BA3" w:rsidP="00307BA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P=practice</w:t>
      </w:r>
    </w:p>
    <w:p w14:paraId="725ADC30" w14:textId="77777777" w:rsidR="00307BA3" w:rsidRDefault="00307BA3" w:rsidP="00307BA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b=scaling constant</w:t>
      </w:r>
    </w:p>
    <w:p w14:paraId="22BDFF12" w14:textId="77777777" w:rsidR="00307BA3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33392D">
        <w:rPr>
          <w:b/>
          <w:lang w:val="en-US"/>
        </w:rPr>
        <w:t>Tactical learning</w:t>
      </w:r>
      <w:r>
        <w:rPr>
          <w:lang w:val="en-US"/>
        </w:rPr>
        <w:t>: you learn the sequence to solve a particular problem</w:t>
      </w:r>
    </w:p>
    <w:p w14:paraId="6DEF2316" w14:textId="77777777" w:rsidR="00307BA3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33392D">
        <w:rPr>
          <w:b/>
          <w:lang w:val="en-US"/>
        </w:rPr>
        <w:t>Strategic learning</w:t>
      </w:r>
      <w:r>
        <w:rPr>
          <w:lang w:val="en-US"/>
        </w:rPr>
        <w:t>: you learn to organize solution differently</w:t>
      </w:r>
    </w:p>
    <w:p w14:paraId="0A220320" w14:textId="77777777" w:rsidR="00307BA3" w:rsidRPr="0033392D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33392D">
        <w:rPr>
          <w:b/>
          <w:lang w:val="en-US"/>
        </w:rPr>
        <w:t>Deliberate practice</w:t>
      </w:r>
      <w:r>
        <w:rPr>
          <w:lang w:val="en-US"/>
        </w:rPr>
        <w:t>: motivated to learn, given feedback on performance, focus on improving performance</w:t>
      </w:r>
    </w:p>
    <w:p w14:paraId="55DE871D" w14:textId="77777777" w:rsidR="00307BA3" w:rsidRPr="006C27B2" w:rsidRDefault="00307BA3" w:rsidP="007007FC">
      <w:pPr>
        <w:rPr>
          <w:lang w:val="en-US"/>
        </w:rPr>
      </w:pPr>
    </w:p>
    <w:p w14:paraId="54F24EFB" w14:textId="77777777" w:rsidR="00307BA3" w:rsidRDefault="00307BA3" w:rsidP="007007FC">
      <w:pPr>
        <w:rPr>
          <w:b/>
          <w:lang w:val="en-US"/>
        </w:rPr>
      </w:pPr>
      <w:r>
        <w:rPr>
          <w:b/>
          <w:lang w:val="en-US"/>
        </w:rPr>
        <w:t>Intelligence</w:t>
      </w:r>
    </w:p>
    <w:p w14:paraId="6ECCDF27" w14:textId="77777777" w:rsidR="00307BA3" w:rsidRPr="00EA7C39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EA7C39">
        <w:rPr>
          <w:lang w:val="en-US"/>
        </w:rPr>
        <w:t>IQ Test</w:t>
      </w:r>
    </w:p>
    <w:p w14:paraId="4499D18E" w14:textId="77777777" w:rsidR="00307BA3" w:rsidRDefault="00307BA3" w:rsidP="00307BA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Result is compared to </w:t>
      </w:r>
      <w:r w:rsidRPr="00EA7C39">
        <w:rPr>
          <w:b/>
          <w:lang w:val="en-US"/>
        </w:rPr>
        <w:t>relative/normative</w:t>
      </w:r>
      <w:r>
        <w:rPr>
          <w:lang w:val="en-US"/>
        </w:rPr>
        <w:t xml:space="preserve"> group</w:t>
      </w:r>
    </w:p>
    <w:p w14:paraId="5C090E20" w14:textId="77777777" w:rsidR="00307BA3" w:rsidRDefault="00307BA3" w:rsidP="00307BA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Different </w:t>
      </w:r>
      <w:r w:rsidRPr="00EA7C39">
        <w:rPr>
          <w:b/>
          <w:lang w:val="en-US"/>
        </w:rPr>
        <w:t>subtests</w:t>
      </w:r>
      <w:r>
        <w:rPr>
          <w:lang w:val="en-US"/>
        </w:rPr>
        <w:t xml:space="preserve"> that try to test different abilities, show correlation amongst them; combined into </w:t>
      </w:r>
      <w:r w:rsidRPr="00EA7C39">
        <w:rPr>
          <w:b/>
          <w:lang w:val="en-US"/>
        </w:rPr>
        <w:t>factors</w:t>
      </w:r>
      <w:r>
        <w:rPr>
          <w:lang w:val="en-US"/>
        </w:rPr>
        <w:t xml:space="preserve"> (one factor (g), multiple factors, or 2 </w:t>
      </w:r>
      <w:r w:rsidRPr="00EA7C39">
        <w:rPr>
          <w:b/>
          <w:lang w:val="en-US"/>
        </w:rPr>
        <w:t>crystallized</w:t>
      </w:r>
      <w:r>
        <w:rPr>
          <w:lang w:val="en-US"/>
        </w:rPr>
        <w:t xml:space="preserve"> </w:t>
      </w:r>
      <w:r w:rsidRPr="00EA7C39">
        <w:rPr>
          <w:b/>
          <w:lang w:val="en-US"/>
        </w:rPr>
        <w:t>intelligence</w:t>
      </w:r>
      <w:r>
        <w:rPr>
          <w:lang w:val="en-US"/>
        </w:rPr>
        <w:t xml:space="preserve"> (acquire knowledge) and </w:t>
      </w:r>
      <w:r w:rsidRPr="00EA7C39">
        <w:rPr>
          <w:b/>
          <w:lang w:val="en-US"/>
        </w:rPr>
        <w:t>fluid intelligence</w:t>
      </w:r>
      <w:r>
        <w:rPr>
          <w:lang w:val="en-US"/>
        </w:rPr>
        <w:t xml:space="preserve"> (ability to reason in novel domain) according to psychologist)</w:t>
      </w:r>
    </w:p>
    <w:p w14:paraId="626FBDC9" w14:textId="77777777" w:rsidR="00307BA3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r w:rsidRPr="00EA7C39">
        <w:rPr>
          <w:b/>
          <w:lang w:val="en-US"/>
        </w:rPr>
        <w:t>Flynn effect</w:t>
      </w:r>
      <w:r>
        <w:rPr>
          <w:lang w:val="en-US"/>
        </w:rPr>
        <w:t>: substantial and long-sustained increase in both fluid and crystallized intelligence test scores measured from 1930 to the present day</w:t>
      </w:r>
    </w:p>
    <w:p w14:paraId="73D0B1E4" w14:textId="77777777" w:rsidR="00307BA3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EA7C39">
        <w:rPr>
          <w:b/>
          <w:lang w:val="en-US"/>
        </w:rPr>
        <w:t>Construct validity</w:t>
      </w:r>
      <w:r>
        <w:rPr>
          <w:lang w:val="en-US"/>
        </w:rPr>
        <w:t>: degree to which a test measures what it claims to be measuring</w:t>
      </w:r>
    </w:p>
    <w:p w14:paraId="28456AEB" w14:textId="77777777" w:rsidR="00307BA3" w:rsidRPr="00353A83" w:rsidRDefault="00307BA3" w:rsidP="007007FC">
      <w:pPr>
        <w:rPr>
          <w:lang w:val="en-US"/>
        </w:rPr>
      </w:pPr>
    </w:p>
    <w:p w14:paraId="0A239337" w14:textId="77777777" w:rsidR="00307BA3" w:rsidRDefault="00307BA3" w:rsidP="007007FC">
      <w:pPr>
        <w:rPr>
          <w:b/>
          <w:lang w:val="en-US"/>
        </w:rPr>
      </w:pPr>
      <w:r>
        <w:rPr>
          <w:b/>
          <w:lang w:val="en-US"/>
        </w:rPr>
        <w:t>Artificial Intelligence</w:t>
      </w:r>
    </w:p>
    <w:p w14:paraId="11D3504B" w14:textId="77777777" w:rsidR="00307BA3" w:rsidRPr="00EA7C39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EA7C39">
        <w:rPr>
          <w:b/>
          <w:lang w:val="en-US"/>
        </w:rPr>
        <w:t>Consistent</w:t>
      </w:r>
      <w:r w:rsidRPr="00EA7C39">
        <w:rPr>
          <w:lang w:val="en-US"/>
        </w:rPr>
        <w:t>: a formal system is consistent if it does not contain a contradiction</w:t>
      </w:r>
    </w:p>
    <w:p w14:paraId="72BC0045" w14:textId="77777777" w:rsidR="00307BA3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EA7C39">
        <w:rPr>
          <w:b/>
          <w:lang w:val="en-US"/>
        </w:rPr>
        <w:t>Complete</w:t>
      </w:r>
      <w:r>
        <w:rPr>
          <w:lang w:val="en-US"/>
        </w:rPr>
        <w:t>: a formal system is complete if all the statements that can be made in a system are “decidable” within the system</w:t>
      </w:r>
    </w:p>
    <w:p w14:paraId="31634BA8" w14:textId="77777777" w:rsidR="00307BA3" w:rsidRPr="005F6C97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645721">
        <w:rPr>
          <w:b/>
          <w:lang w:val="en-US"/>
        </w:rPr>
        <w:t>INDUCE</w:t>
      </w:r>
      <w:r w:rsidRPr="00645721">
        <w:rPr>
          <w:lang w:val="en-US"/>
        </w:rPr>
        <w:t>: Medin</w:t>
      </w:r>
      <w:r>
        <w:rPr>
          <w:lang w:val="en-US"/>
        </w:rPr>
        <w:t xml:space="preserve">, Wattenmaker, Michalski (1987), Heuristic (rule based) search, category validity vs. cue validity, humans use category, INDUCE cue </w:t>
      </w:r>
    </w:p>
    <w:p w14:paraId="495A37C9" w14:textId="77777777" w:rsidR="00307BA3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645721">
        <w:rPr>
          <w:b/>
          <w:lang w:val="en-US"/>
        </w:rPr>
        <w:t>DEEP BLUE</w:t>
      </w:r>
      <w:r>
        <w:rPr>
          <w:lang w:val="en-US"/>
        </w:rPr>
        <w:t>: Chess computer, won against world champion</w:t>
      </w:r>
    </w:p>
    <w:p w14:paraId="251AE600" w14:textId="77777777" w:rsidR="00307BA3" w:rsidRPr="00EA7C39" w:rsidRDefault="00307BA3" w:rsidP="00307BA3">
      <w:pPr>
        <w:pStyle w:val="ListParagraph"/>
        <w:numPr>
          <w:ilvl w:val="0"/>
          <w:numId w:val="14"/>
        </w:numPr>
        <w:rPr>
          <w:lang w:val="en-US"/>
        </w:rPr>
      </w:pPr>
      <w:r w:rsidRPr="005F6C97">
        <w:rPr>
          <w:b/>
          <w:lang w:val="en-US"/>
        </w:rPr>
        <w:t>Dijkstra</w:t>
      </w:r>
      <w:r>
        <w:rPr>
          <w:lang w:val="en-US"/>
        </w:rPr>
        <w:t>: “Asking if computers can think is like asking if submarines can swim”</w:t>
      </w:r>
    </w:p>
    <w:sectPr w:rsidR="00307BA3" w:rsidRPr="00EA7C39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D6D"/>
    <w:multiLevelType w:val="hybridMultilevel"/>
    <w:tmpl w:val="1C7C3670"/>
    <w:lvl w:ilvl="0" w:tplc="D5745D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13509"/>
    <w:multiLevelType w:val="hybridMultilevel"/>
    <w:tmpl w:val="17EC2AAC"/>
    <w:lvl w:ilvl="0" w:tplc="613241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6524"/>
    <w:multiLevelType w:val="hybridMultilevel"/>
    <w:tmpl w:val="C17071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31AF7"/>
    <w:multiLevelType w:val="hybridMultilevel"/>
    <w:tmpl w:val="F8406142"/>
    <w:lvl w:ilvl="0" w:tplc="0568CA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7589A"/>
    <w:multiLevelType w:val="hybridMultilevel"/>
    <w:tmpl w:val="80141E1E"/>
    <w:lvl w:ilvl="0" w:tplc="F304A4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E10A4"/>
    <w:multiLevelType w:val="hybridMultilevel"/>
    <w:tmpl w:val="7460E436"/>
    <w:lvl w:ilvl="0" w:tplc="78A243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C5473"/>
    <w:multiLevelType w:val="hybridMultilevel"/>
    <w:tmpl w:val="202A6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4ED"/>
    <w:multiLevelType w:val="hybridMultilevel"/>
    <w:tmpl w:val="0A0E215E"/>
    <w:lvl w:ilvl="0" w:tplc="DDB066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63FAF"/>
    <w:multiLevelType w:val="hybridMultilevel"/>
    <w:tmpl w:val="4B069BC6"/>
    <w:lvl w:ilvl="0" w:tplc="0706D8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713BF"/>
    <w:multiLevelType w:val="hybridMultilevel"/>
    <w:tmpl w:val="5314A7B8"/>
    <w:lvl w:ilvl="0" w:tplc="26BE93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F704B"/>
    <w:multiLevelType w:val="hybridMultilevel"/>
    <w:tmpl w:val="FF5633BC"/>
    <w:lvl w:ilvl="0" w:tplc="1A2A2E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D2AAB"/>
    <w:multiLevelType w:val="hybridMultilevel"/>
    <w:tmpl w:val="2EB0901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03142"/>
    <w:multiLevelType w:val="hybridMultilevel"/>
    <w:tmpl w:val="38FC9ECA"/>
    <w:lvl w:ilvl="0" w:tplc="9E383B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D60E6"/>
    <w:multiLevelType w:val="hybridMultilevel"/>
    <w:tmpl w:val="99C6E454"/>
    <w:lvl w:ilvl="0" w:tplc="3830F7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719F6"/>
    <w:multiLevelType w:val="hybridMultilevel"/>
    <w:tmpl w:val="2BC8092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10"/>
  </w:num>
  <w:num w:numId="8">
    <w:abstractNumId w:val="11"/>
  </w:num>
  <w:num w:numId="9">
    <w:abstractNumId w:val="0"/>
  </w:num>
  <w:num w:numId="10">
    <w:abstractNumId w:val="13"/>
  </w:num>
  <w:num w:numId="11">
    <w:abstractNumId w:val="6"/>
  </w:num>
  <w:num w:numId="12">
    <w:abstractNumId w:val="3"/>
  </w:num>
  <w:num w:numId="13">
    <w:abstractNumId w:val="7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91"/>
    <w:rsid w:val="0007531E"/>
    <w:rsid w:val="000B02B0"/>
    <w:rsid w:val="00182183"/>
    <w:rsid w:val="00307BA3"/>
    <w:rsid w:val="00316EA9"/>
    <w:rsid w:val="00324580"/>
    <w:rsid w:val="003F3E24"/>
    <w:rsid w:val="00785F2D"/>
    <w:rsid w:val="00961930"/>
    <w:rsid w:val="009C52F0"/>
    <w:rsid w:val="00A17B0B"/>
    <w:rsid w:val="00AD1391"/>
    <w:rsid w:val="00CB736B"/>
    <w:rsid w:val="00CD12F3"/>
    <w:rsid w:val="00D52D3A"/>
    <w:rsid w:val="00EA53F9"/>
    <w:rsid w:val="00E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CF276"/>
  <w14:defaultImageDpi w14:val="300"/>
  <w15:docId w15:val="{08FD8098-57E5-4050-B89F-0FC840F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91"/>
    <w:pPr>
      <w:ind w:left="720"/>
      <w:contextualSpacing/>
    </w:pPr>
  </w:style>
  <w:style w:type="table" w:styleId="TableGrid">
    <w:name w:val="Table Grid"/>
    <w:basedOn w:val="TableNormal"/>
    <w:uiPriority w:val="59"/>
    <w:rsid w:val="00EA5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6124</Words>
  <Characters>34911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Evelina Masliankova</cp:lastModifiedBy>
  <cp:revision>3</cp:revision>
  <dcterms:created xsi:type="dcterms:W3CDTF">2017-10-18T15:42:00Z</dcterms:created>
  <dcterms:modified xsi:type="dcterms:W3CDTF">2017-10-18T15:42:00Z</dcterms:modified>
</cp:coreProperties>
</file>