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102C" w:rsidRDefault="00F9102C" w:rsidP="00F9102C">
      <w:pPr>
        <w:jc w:val="center"/>
        <w:rPr>
          <w:sz w:val="36"/>
        </w:rPr>
      </w:pPr>
    </w:p>
    <w:p w:rsidR="00F9102C" w:rsidRDefault="00F9102C" w:rsidP="00F9102C">
      <w:pPr>
        <w:jc w:val="center"/>
        <w:rPr>
          <w:sz w:val="36"/>
        </w:rPr>
      </w:pPr>
    </w:p>
    <w:p w:rsidR="00F9102C" w:rsidRDefault="00F9102C" w:rsidP="00F9102C">
      <w:pPr>
        <w:jc w:val="center"/>
        <w:rPr>
          <w:sz w:val="36"/>
        </w:rPr>
      </w:pPr>
    </w:p>
    <w:p w:rsidR="00F9102C" w:rsidRDefault="00F9102C" w:rsidP="00F9102C">
      <w:pPr>
        <w:jc w:val="center"/>
        <w:rPr>
          <w:sz w:val="36"/>
        </w:rPr>
      </w:pPr>
    </w:p>
    <w:p w:rsidR="00F9102C" w:rsidRDefault="00F9102C" w:rsidP="00F9102C">
      <w:pPr>
        <w:jc w:val="center"/>
        <w:rPr>
          <w:sz w:val="36"/>
        </w:rPr>
      </w:pPr>
    </w:p>
    <w:p w:rsidR="00F9102C" w:rsidRDefault="00F9102C" w:rsidP="00F9102C">
      <w:pPr>
        <w:jc w:val="center"/>
        <w:rPr>
          <w:sz w:val="36"/>
        </w:rPr>
      </w:pPr>
    </w:p>
    <w:p w:rsidR="00F9102C" w:rsidRDefault="00F9102C" w:rsidP="00F9102C">
      <w:pPr>
        <w:jc w:val="center"/>
        <w:rPr>
          <w:sz w:val="36"/>
        </w:rPr>
      </w:pPr>
    </w:p>
    <w:p w:rsidR="00F9102C" w:rsidRDefault="00F9102C" w:rsidP="00F9102C">
      <w:pPr>
        <w:jc w:val="center"/>
        <w:rPr>
          <w:sz w:val="36"/>
        </w:rPr>
      </w:pPr>
      <w:r>
        <w:rPr>
          <w:sz w:val="36"/>
        </w:rPr>
        <w:t>VIRTUAL CPU</w:t>
      </w:r>
    </w:p>
    <w:p w:rsidR="00F9102C" w:rsidRDefault="00F9102C" w:rsidP="00F9102C">
      <w:pPr>
        <w:jc w:val="center"/>
        <w:rPr>
          <w:sz w:val="36"/>
        </w:rPr>
      </w:pPr>
    </w:p>
    <w:p w:rsidR="00F9102C" w:rsidRDefault="00F9102C" w:rsidP="00F9102C">
      <w:pPr>
        <w:jc w:val="center"/>
        <w:rPr>
          <w:sz w:val="28"/>
          <w:szCs w:val="28"/>
        </w:rPr>
      </w:pPr>
    </w:p>
    <w:p w:rsidR="00F9102C" w:rsidRDefault="00F9102C" w:rsidP="00F9102C"/>
    <w:p w:rsidR="00F9102C" w:rsidRDefault="00F9102C" w:rsidP="00F9102C"/>
    <w:p w:rsidR="00F9102C" w:rsidRDefault="00F9102C" w:rsidP="00F9102C"/>
    <w:p w:rsidR="00F9102C" w:rsidRDefault="00F9102C" w:rsidP="00F9102C"/>
    <w:p w:rsidR="00F9102C" w:rsidRDefault="00F9102C" w:rsidP="00F9102C"/>
    <w:p w:rsidR="00F9102C" w:rsidRDefault="00F9102C" w:rsidP="00F9102C"/>
    <w:p w:rsidR="00F9102C" w:rsidRDefault="00F9102C" w:rsidP="00F9102C"/>
    <w:p w:rsidR="00F9102C" w:rsidRDefault="00F9102C" w:rsidP="00F9102C"/>
    <w:p w:rsidR="00F9102C" w:rsidRDefault="00F9102C" w:rsidP="00F9102C">
      <w:pPr>
        <w:spacing w:line="240" w:lineRule="auto"/>
        <w:contextualSpacing/>
      </w:pPr>
    </w:p>
    <w:p w:rsidR="00F9102C" w:rsidRDefault="00F9102C" w:rsidP="00F9102C">
      <w:pPr>
        <w:spacing w:line="240" w:lineRule="auto"/>
        <w:contextualSpacing/>
        <w:jc w:val="right"/>
      </w:pPr>
    </w:p>
    <w:p w:rsidR="00F9102C" w:rsidRDefault="00F9102C" w:rsidP="00F9102C">
      <w:pPr>
        <w:spacing w:line="240" w:lineRule="auto"/>
        <w:contextualSpacing/>
        <w:jc w:val="right"/>
      </w:pPr>
      <w:r>
        <w:t>Course No: CENG-606</w:t>
      </w:r>
    </w:p>
    <w:p w:rsidR="00F9102C" w:rsidRDefault="00F9102C" w:rsidP="00F9102C">
      <w:pPr>
        <w:spacing w:line="240" w:lineRule="auto"/>
        <w:contextualSpacing/>
        <w:jc w:val="right"/>
      </w:pPr>
      <w:r>
        <w:t>Lab #: 10 (Final)</w:t>
      </w:r>
    </w:p>
    <w:p w:rsidR="00F9102C" w:rsidRDefault="00F9102C" w:rsidP="00F9102C">
      <w:pPr>
        <w:spacing w:line="240" w:lineRule="auto"/>
        <w:contextualSpacing/>
        <w:jc w:val="right"/>
      </w:pPr>
      <w:r>
        <w:t>Name: Seenan Bunni</w:t>
      </w:r>
    </w:p>
    <w:p w:rsidR="00F9102C" w:rsidRDefault="00F9102C" w:rsidP="00F9102C">
      <w:pPr>
        <w:spacing w:line="240" w:lineRule="auto"/>
        <w:contextualSpacing/>
        <w:jc w:val="right"/>
      </w:pPr>
      <w:r>
        <w:t>Student ID: 821-622-107</w:t>
      </w:r>
    </w:p>
    <w:p w:rsidR="00F9102C" w:rsidRDefault="00F9102C" w:rsidP="00F9102C">
      <w:pPr>
        <w:spacing w:line="240" w:lineRule="auto"/>
        <w:contextualSpacing/>
        <w:jc w:val="right"/>
      </w:pPr>
      <w:r>
        <w:t>Submission Date: April 27, 2015</w:t>
      </w:r>
    </w:p>
    <w:p w:rsidR="00F9102C" w:rsidRPr="0022221A" w:rsidRDefault="00F9102C" w:rsidP="0022221A">
      <w:pPr>
        <w:spacing w:line="240" w:lineRule="auto"/>
        <w:contextualSpacing/>
        <w:rPr>
          <w:b/>
          <w:sz w:val="28"/>
          <w:szCs w:val="28"/>
        </w:rPr>
      </w:pPr>
      <w:r w:rsidRPr="00F9102C">
        <w:rPr>
          <w:b/>
          <w:sz w:val="28"/>
          <w:szCs w:val="28"/>
        </w:rPr>
        <w:lastRenderedPageBreak/>
        <w:t>Description</w:t>
      </w:r>
    </w:p>
    <w:p w:rsidR="00F9102C" w:rsidRDefault="00F9102C" w:rsidP="00F9102C">
      <w:r>
        <w:t>This project is essentially the making of a virtual CPU (central processing unit)</w:t>
      </w:r>
      <w:r w:rsidR="00505295">
        <w:t xml:space="preserve"> emulator</w:t>
      </w:r>
      <w:r>
        <w:t xml:space="preserve"> through the utilization of the C language. It acts as an interactive shell interface for users that allow them to load files in, display the file’s memory/data, trace or run the file (if the file is a file that can be run such as a binary file), zero out the registry, or even write bytes to the file. </w:t>
      </w:r>
    </w:p>
    <w:p w:rsidR="003339C8" w:rsidRDefault="00F9102C" w:rsidP="00F9102C">
      <w:r>
        <w:t xml:space="preserve">This VPC, known by its C name as CPUI.c (for CPU Interface) was mostly developed on a VMware server that utilized the ‘VIM’ editor to </w:t>
      </w:r>
      <w:r w:rsidR="003339C8">
        <w:t>compil</w:t>
      </w:r>
      <w:r w:rsidR="00DB1845">
        <w:t xml:space="preserve">e and debug its workings… </w:t>
      </w:r>
    </w:p>
    <w:p w:rsidR="00F9102C" w:rsidRDefault="00F9102C" w:rsidP="00F9102C">
      <w:pPr>
        <w:rPr>
          <w:b/>
          <w:sz w:val="28"/>
          <w:szCs w:val="28"/>
        </w:rPr>
      </w:pPr>
      <w:r w:rsidRPr="00F9102C">
        <w:rPr>
          <w:b/>
          <w:sz w:val="28"/>
          <w:szCs w:val="28"/>
        </w:rPr>
        <w:t>Final State Of The Program</w:t>
      </w:r>
    </w:p>
    <w:p w:rsidR="00255AA9" w:rsidRDefault="00F9102C" w:rsidP="00F9102C">
      <w:r>
        <w:t>I would say that the program runs</w:t>
      </w:r>
      <w:r w:rsidR="00C93C09">
        <w:t xml:space="preserve"> </w:t>
      </w:r>
      <w:r w:rsidR="00255AA9">
        <w:t>ok.</w:t>
      </w:r>
      <w:r>
        <w:t xml:space="preserve"> There’s </w:t>
      </w:r>
      <w:r w:rsidR="00C93C09">
        <w:t xml:space="preserve">also </w:t>
      </w:r>
      <w:r>
        <w:t xml:space="preserve">no warnings or errors when compiling, </w:t>
      </w:r>
      <w:r w:rsidR="00C93C09">
        <w:t>which is always a good sign. As for run time issues, I managed to finally solve the issue with my ‘trace’ function, which was the only problem I was having for a few solid weeks now.</w:t>
      </w:r>
      <w:r w:rsidR="00DB1845">
        <w:t xml:space="preserve"> </w:t>
      </w:r>
    </w:p>
    <w:p w:rsidR="008E046B" w:rsidRDefault="00255AA9" w:rsidP="00F9102C">
      <w:r>
        <w:t xml:space="preserve">One thing I’ve noticed so far is the conflict between uintX_t values and unsigned char/int/long/short values. They don’t always equal the same thing like uint8_t is to unsigned char, but on some websites, they would think uint64_t is what equals to long, but yet uint32_t is what a long would be. I also saw one that said uint8_t could be unsigned int…That really messed with my head. Maybe they’re referring to higher bit machines? I don’t know. </w:t>
      </w:r>
    </w:p>
    <w:p w:rsidR="00E61184" w:rsidRDefault="00E61184" w:rsidP="00F9102C">
      <w:r>
        <w:t>It should work on another compiler such as Visual Studio, because I followed the C standard of ‘all declarations should be on</w:t>
      </w:r>
      <w:r w:rsidR="002C3742">
        <w:t>-</w:t>
      </w:r>
      <w:r>
        <w:t>top of any statement/function.</w:t>
      </w:r>
      <w:r w:rsidR="00DD2FBE">
        <w:t>’, which originally gave me a ton of errors</w:t>
      </w:r>
      <w:bookmarkStart w:id="0" w:name="_GoBack"/>
      <w:bookmarkEnd w:id="0"/>
      <w:r w:rsidR="008C28BB">
        <w:t>…And I used uintX_t types so byte-distinctions across systems shouldn’t happen.</w:t>
      </w:r>
    </w:p>
    <w:p w:rsidR="006E6528" w:rsidRPr="008E046B" w:rsidRDefault="006E6528" w:rsidP="00F9102C">
      <w:r>
        <w:rPr>
          <w:b/>
          <w:sz w:val="28"/>
          <w:szCs w:val="28"/>
        </w:rPr>
        <w:t>Summary Of Testing</w:t>
      </w:r>
    </w:p>
    <w:p w:rsidR="00505295" w:rsidRDefault="006E6528" w:rsidP="00F9102C">
      <w:r>
        <w:t>How I tested it was pretty simple…</w:t>
      </w:r>
    </w:p>
    <w:p w:rsidR="006E6528" w:rsidRDefault="006E6528" w:rsidP="00F9102C">
      <w:r>
        <w:t>Due to the trace command proving useful in debugging, all I needed was to create or obtain a working assembly program (such as</w:t>
      </w:r>
      <w:r w:rsidR="00505295">
        <w:t xml:space="preserve"> test_immediate.bin)…</w:t>
      </w:r>
      <w:r>
        <w:t>I needed to also analyze the data (hand-assembly to check the actual data such as what’s seen when you display the memory…what’s in test_immediate.doc, basically).</w:t>
      </w:r>
      <w:r w:rsidR="000778D3">
        <w:t xml:space="preserve"> Same idea for addarray.bin or others.</w:t>
      </w:r>
    </w:p>
    <w:p w:rsidR="008E046B" w:rsidRDefault="006E6528" w:rsidP="00F9102C">
      <w:r>
        <w:t xml:space="preserve"> Then, whenever I traced through it (with, hopefully, a working trace/fetch/execute command), it should’ve became apparent with what came into the registers if my program was messed up or not, due to me having the </w:t>
      </w:r>
      <w:r w:rsidR="00505295">
        <w:t xml:space="preserve">actual </w:t>
      </w:r>
      <w:r>
        <w:t>data to check on.</w:t>
      </w:r>
    </w:p>
    <w:p w:rsidR="00505295" w:rsidRDefault="006E6528" w:rsidP="00F9102C">
      <w:r>
        <w:t>Like I proclaimed in the ‘Final State’ portion of this report, I had a</w:t>
      </w:r>
      <w:r w:rsidR="00505295">
        <w:t xml:space="preserve"> problem</w:t>
      </w:r>
      <w:r>
        <w:t xml:space="preserve"> lasting for at least 2 weeks, before and after most of my functions got deleted somehow (which I had to re-write)…Which was just solved recently through some small fixes needed, pointed out by a professor. </w:t>
      </w:r>
    </w:p>
    <w:p w:rsidR="00505295" w:rsidRDefault="00505295" w:rsidP="00F9102C">
      <w:pPr>
        <w:rPr>
          <w:b/>
          <w:sz w:val="28"/>
          <w:szCs w:val="28"/>
        </w:rPr>
      </w:pPr>
      <w:r>
        <w:rPr>
          <w:b/>
          <w:sz w:val="28"/>
          <w:szCs w:val="28"/>
        </w:rPr>
        <w:t>Conclusions</w:t>
      </w:r>
    </w:p>
    <w:p w:rsidR="00B069F7" w:rsidRDefault="00505295" w:rsidP="00F9102C">
      <w:r>
        <w:lastRenderedPageBreak/>
        <w:t>Honestly, aside from the mess it has been trying to craft this thing from bits of C code</w:t>
      </w:r>
      <w:r w:rsidR="00371418">
        <w:t xml:space="preserve"> as well as debugging the issues I had</w:t>
      </w:r>
      <w:r>
        <w:t xml:space="preserve">, it’s pretty crazy all said and done. </w:t>
      </w:r>
      <w:r w:rsidR="00A93E7E">
        <w:t>What was</w:t>
      </w:r>
      <w:r>
        <w:t xml:space="preserve"> made </w:t>
      </w:r>
      <w:r w:rsidR="00A93E7E">
        <w:t>here</w:t>
      </w:r>
      <w:r>
        <w:t xml:space="preserve"> could pass to be a</w:t>
      </w:r>
      <w:r w:rsidR="00A93E7E">
        <w:t>n actual</w:t>
      </w:r>
      <w:r>
        <w:t xml:space="preserve"> CPU (when done properly)…Things like these would’ve been sold for like $50000 back then in the 19</w:t>
      </w:r>
      <w:r w:rsidR="006E0B3C">
        <w:t>0</w:t>
      </w:r>
      <w:r>
        <w:t>0s or something. I’m probably exaggerating. But you can just think Intel with their i7 has something like this, but a thousand times more complicated…with actual hardware to go with it (aside from our actual computer).</w:t>
      </w:r>
    </w:p>
    <w:p w:rsidR="00E2781F" w:rsidRPr="008E046B" w:rsidRDefault="008E046B" w:rsidP="00F9102C">
      <w:r>
        <w:t>I did have an issue with one aspect of the project, which was</w:t>
      </w:r>
      <w:r w:rsidR="001E40B5">
        <w:t xml:space="preserve"> indicated to me</w:t>
      </w:r>
      <w:r>
        <w:t xml:space="preserve"> </w:t>
      </w:r>
      <w:r w:rsidR="001E40B5">
        <w:t>by</w:t>
      </w:r>
      <w:r>
        <w:t xml:space="preserve"> the add_array.doc…When the program is run (add_array.bin), the data at memory location 0120 doesn’t seem to change.</w:t>
      </w:r>
      <w:r w:rsidR="00344542">
        <w:t xml:space="preserve"> I guess that translates to other programs as well.</w:t>
      </w:r>
      <w:r>
        <w:t xml:space="preserve"> I don’t know why. All other aspects of the CPU seem to work fine.</w:t>
      </w:r>
    </w:p>
    <w:p w:rsidR="00C93C09" w:rsidRPr="00C93C09" w:rsidRDefault="00C93C09" w:rsidP="00F9102C">
      <w:pPr>
        <w:rPr>
          <w:b/>
          <w:sz w:val="28"/>
          <w:szCs w:val="28"/>
        </w:rPr>
      </w:pPr>
      <w:r>
        <w:rPr>
          <w:b/>
          <w:sz w:val="28"/>
          <w:szCs w:val="28"/>
        </w:rPr>
        <w:t>Sample Output</w:t>
      </w:r>
    </w:p>
    <w:p w:rsidR="006E6528" w:rsidRDefault="00C93C09">
      <w:r>
        <w:t>This is some output of the simple test_immed</w:t>
      </w:r>
      <w:r w:rsidR="006E6528">
        <w:t>iate.bin file</w:t>
      </w:r>
      <w:r w:rsidR="00D14E52">
        <w:t xml:space="preserve"> (loading in the file, and tracing 4 times)</w:t>
      </w:r>
      <w:r>
        <w:t xml:space="preserve">. </w:t>
      </w:r>
      <w:r w:rsidR="00D14E52">
        <w:t>The second picture has the last two traces of the test_immediate.bin file and some memory modify workings.</w:t>
      </w:r>
      <w:r w:rsidR="000101A5">
        <w:t xml:space="preserve"> (The last two traces show the stop flag and SCZ portion of the register display working</w:t>
      </w:r>
      <w:r w:rsidR="00963B6F">
        <w:t xml:space="preserve"> as well.</w:t>
      </w:r>
      <w:r w:rsidR="000101A5">
        <w:t>)</w:t>
      </w:r>
      <w:r w:rsidR="007865F4">
        <w:t xml:space="preserve">. The third picture is an output of addarray.bin, near the end (specifically, 4 traces from the end). Shows a CCR flag being set, along with the stopflag when it hits the </w:t>
      </w:r>
      <w:r w:rsidR="00C97E28">
        <w:t>E000 instruction.</w:t>
      </w:r>
      <w:r w:rsidR="00856891">
        <w:t xml:space="preserve"> Also has the memory displayed. Fourth picture</w:t>
      </w:r>
      <w:r w:rsidR="007D1A44">
        <w:t xml:space="preserve"> shows the data after the program is run at 0120, while the data before the program is run is at 0100 and 0110.</w:t>
      </w:r>
      <w:r w:rsidR="001E40B5">
        <w:t xml:space="preserve"> (It should change but it doesn’t.)</w:t>
      </w:r>
    </w:p>
    <w:p w:rsidR="0032167B" w:rsidRDefault="0032167B">
      <w:r>
        <w:t>Fourth picture, you might notice I also threw in a ‘z’…That’s just</w:t>
      </w:r>
      <w:r w:rsidR="0011611E">
        <w:t xml:space="preserve"> to show you it works (with the following ‘r’ input). It had no impact on the data in offset 100, length 30, because I’ve tested the program before.</w:t>
      </w:r>
    </w:p>
    <w:p w:rsidR="00B069F7" w:rsidRDefault="00B069F7">
      <w:r>
        <w:t xml:space="preserve">(And sorry if you can’t really read it, Microsoft </w:t>
      </w:r>
      <w:r w:rsidR="00DA38F4">
        <w:t>W</w:t>
      </w:r>
      <w:r>
        <w:t>ord sucks).</w:t>
      </w:r>
    </w:p>
    <w:p w:rsidR="00931DD8" w:rsidRDefault="000101A5">
      <w:r>
        <w:rPr>
          <w:noProof/>
          <w:lang w:eastAsia="en-CA"/>
        </w:rPr>
        <w:lastRenderedPageBreak/>
        <w:drawing>
          <wp:inline distT="0" distB="0" distL="0" distR="0" wp14:anchorId="60B4BB75" wp14:editId="108865E0">
            <wp:extent cx="8715982" cy="4902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715982" cy="490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3B6F">
        <w:rPr>
          <w:noProof/>
          <w:lang w:eastAsia="en-CA"/>
        </w:rPr>
        <w:lastRenderedPageBreak/>
        <w:drawing>
          <wp:inline distT="0" distB="0" distL="0" distR="0" wp14:anchorId="277FA2A6" wp14:editId="6100168E">
            <wp:extent cx="9684425" cy="5447489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684425" cy="5447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5C1F">
        <w:rPr>
          <w:noProof/>
          <w:lang w:eastAsia="en-CA"/>
        </w:rPr>
        <w:lastRenderedPageBreak/>
        <w:drawing>
          <wp:inline distT="0" distB="0" distL="0" distR="0" wp14:anchorId="0437B017" wp14:editId="2CBC747B">
            <wp:extent cx="9863847" cy="5548414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863847" cy="5548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167B">
        <w:rPr>
          <w:noProof/>
          <w:lang w:eastAsia="en-CA"/>
        </w:rPr>
        <w:lastRenderedPageBreak/>
        <w:drawing>
          <wp:inline distT="0" distB="0" distL="0" distR="0" wp14:anchorId="5986F614" wp14:editId="1265FED0">
            <wp:extent cx="9805481" cy="5515583"/>
            <wp:effectExtent l="0" t="0" r="571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805481" cy="551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1D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102C"/>
    <w:rsid w:val="000101A5"/>
    <w:rsid w:val="000639E1"/>
    <w:rsid w:val="000778D3"/>
    <w:rsid w:val="000A5BA7"/>
    <w:rsid w:val="0011611E"/>
    <w:rsid w:val="00175C1F"/>
    <w:rsid w:val="001E40B5"/>
    <w:rsid w:val="0022221A"/>
    <w:rsid w:val="00255AA9"/>
    <w:rsid w:val="002C3742"/>
    <w:rsid w:val="0032167B"/>
    <w:rsid w:val="003339C8"/>
    <w:rsid w:val="00344542"/>
    <w:rsid w:val="00371418"/>
    <w:rsid w:val="00480AE9"/>
    <w:rsid w:val="00486C66"/>
    <w:rsid w:val="00505295"/>
    <w:rsid w:val="00556AF1"/>
    <w:rsid w:val="006E0B3C"/>
    <w:rsid w:val="006E6528"/>
    <w:rsid w:val="00781C56"/>
    <w:rsid w:val="007865F4"/>
    <w:rsid w:val="007D1A44"/>
    <w:rsid w:val="00856891"/>
    <w:rsid w:val="008840D4"/>
    <w:rsid w:val="008A4100"/>
    <w:rsid w:val="008C28BB"/>
    <w:rsid w:val="008D06C4"/>
    <w:rsid w:val="008E046B"/>
    <w:rsid w:val="00931DD8"/>
    <w:rsid w:val="00963B6F"/>
    <w:rsid w:val="00A3298D"/>
    <w:rsid w:val="00A93E7E"/>
    <w:rsid w:val="00B069F7"/>
    <w:rsid w:val="00C93C09"/>
    <w:rsid w:val="00C97E28"/>
    <w:rsid w:val="00D14E52"/>
    <w:rsid w:val="00D45B22"/>
    <w:rsid w:val="00D872B9"/>
    <w:rsid w:val="00DA38F4"/>
    <w:rsid w:val="00DB1845"/>
    <w:rsid w:val="00DB42D8"/>
    <w:rsid w:val="00DD2FBE"/>
    <w:rsid w:val="00DE3418"/>
    <w:rsid w:val="00E2781F"/>
    <w:rsid w:val="00E61184"/>
    <w:rsid w:val="00F57A13"/>
    <w:rsid w:val="00F8743A"/>
    <w:rsid w:val="00F91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10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3C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3C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10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3C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3C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981</TotalTime>
  <Pages>7</Pages>
  <Words>673</Words>
  <Characters>3837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Seenan</dc:creator>
  <cp:lastModifiedBy>Seenan</cp:lastModifiedBy>
  <cp:revision>48</cp:revision>
  <dcterms:created xsi:type="dcterms:W3CDTF">2015-04-27T02:38:00Z</dcterms:created>
  <dcterms:modified xsi:type="dcterms:W3CDTF">2015-04-28T03:18:00Z</dcterms:modified>
</cp:coreProperties>
</file>