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A11AC" w14:textId="4E3235F0" w:rsidR="00233BF2" w:rsidRPr="00860006" w:rsidRDefault="00233BF2">
      <w:pPr>
        <w:rPr>
          <w:b/>
          <w:bCs/>
        </w:rPr>
      </w:pPr>
      <w:r w:rsidRPr="00860006">
        <w:rPr>
          <w:b/>
          <w:bCs/>
          <w:highlight w:val="yellow"/>
        </w:rPr>
        <w:t>Both Client and Server side validation:</w:t>
      </w:r>
    </w:p>
    <w:p w14:paraId="0D31E7E8" w14:textId="008A4C34" w:rsidR="0032556D" w:rsidRDefault="00233BF2">
      <w:r>
        <w:rPr>
          <w:noProof/>
        </w:rPr>
        <w:drawing>
          <wp:inline distT="0" distB="0" distL="0" distR="0" wp14:anchorId="21A8195F" wp14:editId="3B3A1B5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236A" w14:textId="5AE2D299" w:rsidR="00233BF2" w:rsidRDefault="00233BF2">
      <w:r>
        <w:rPr>
          <w:noProof/>
        </w:rPr>
        <w:drawing>
          <wp:inline distT="0" distB="0" distL="0" distR="0" wp14:anchorId="67AF9FBC" wp14:editId="3E5B97F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23EE" w14:textId="136E334F" w:rsidR="00233BF2" w:rsidRDefault="00233BF2">
      <w:r>
        <w:rPr>
          <w:noProof/>
        </w:rPr>
        <w:lastRenderedPageBreak/>
        <w:drawing>
          <wp:inline distT="0" distB="0" distL="0" distR="0" wp14:anchorId="05B315AD" wp14:editId="5540E99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941" w14:textId="32D44010" w:rsidR="00233BF2" w:rsidRDefault="00233BF2">
      <w:r>
        <w:rPr>
          <w:noProof/>
        </w:rPr>
        <w:drawing>
          <wp:inline distT="0" distB="0" distL="0" distR="0" wp14:anchorId="66B607C4" wp14:editId="6D8217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067" w14:textId="078378D4" w:rsidR="00233BF2" w:rsidRDefault="00233BF2">
      <w:r>
        <w:rPr>
          <w:noProof/>
        </w:rPr>
        <w:lastRenderedPageBreak/>
        <w:drawing>
          <wp:inline distT="0" distB="0" distL="0" distR="0" wp14:anchorId="51677C2B" wp14:editId="1A4FEEA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0FAA" w14:textId="5279077E" w:rsidR="00233BF2" w:rsidRDefault="00233BF2">
      <w:r>
        <w:rPr>
          <w:noProof/>
        </w:rPr>
        <w:lastRenderedPageBreak/>
        <w:drawing>
          <wp:inline distT="0" distB="0" distL="0" distR="0" wp14:anchorId="49ABB905" wp14:editId="34B5723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7CD0E" wp14:editId="1D90AE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27F" w14:textId="1F99ABEE" w:rsidR="00233BF2" w:rsidRDefault="00233BF2">
      <w:r>
        <w:rPr>
          <w:noProof/>
        </w:rPr>
        <w:lastRenderedPageBreak/>
        <w:drawing>
          <wp:inline distT="0" distB="0" distL="0" distR="0" wp14:anchorId="7C8A0AD3" wp14:editId="6EDC69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B9F87" wp14:editId="3706753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512C3" wp14:editId="08FAFBC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A7F" w14:textId="09E9E0D7" w:rsidR="00233BF2" w:rsidRDefault="00233BF2">
      <w:r>
        <w:rPr>
          <w:noProof/>
        </w:rPr>
        <w:drawing>
          <wp:inline distT="0" distB="0" distL="0" distR="0" wp14:anchorId="6C63407D" wp14:editId="4D7E478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5A9"/>
    <w:rsid w:val="000235A9"/>
    <w:rsid w:val="00233BF2"/>
    <w:rsid w:val="0032556D"/>
    <w:rsid w:val="004E4EFE"/>
    <w:rsid w:val="00860006"/>
    <w:rsid w:val="00F6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35084"/>
  <w15:chartTrackingRefBased/>
  <w15:docId w15:val="{A0D5F3AA-6766-4F58-90A9-5A42F4374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Seetharama Sumathi Rama</dc:creator>
  <cp:keywords/>
  <dc:description/>
  <cp:lastModifiedBy>Seetharama Sumathi Rama</cp:lastModifiedBy>
  <cp:revision>9</cp:revision>
  <dcterms:created xsi:type="dcterms:W3CDTF">2021-04-10T15:18:00Z</dcterms:created>
  <dcterms:modified xsi:type="dcterms:W3CDTF">2021-04-10T15:21:00Z</dcterms:modified>
</cp:coreProperties>
</file>