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2E02" w14:textId="025B5BC5" w:rsidR="00EC5779" w:rsidRDefault="00ED731D">
      <w:pPr>
        <w:rPr>
          <w:lang w:val="hu-HU"/>
        </w:rPr>
      </w:pPr>
      <w:r>
        <w:rPr>
          <w:lang w:val="hu-HU"/>
        </w:rPr>
        <w:t>Ami még maradt, és érdemes meglépni:</w:t>
      </w:r>
    </w:p>
    <w:p w14:paraId="05DC4712" w14:textId="4F613A13" w:rsidR="003B3034" w:rsidRDefault="003B3034" w:rsidP="003B303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XSS</w:t>
      </w:r>
      <w:r w:rsidR="00480FE6">
        <w:rPr>
          <w:lang w:val="hu-HU"/>
        </w:rPr>
        <w:t xml:space="preserve"> protection:</w:t>
      </w:r>
    </w:p>
    <w:p w14:paraId="5FFDD107" w14:textId="5B5D7F38" w:rsidR="00480FE6" w:rsidRPr="00480FE6" w:rsidRDefault="00480FE6" w:rsidP="00480FE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Bemenet validálása </w:t>
      </w:r>
      <w:r>
        <w:rPr>
          <w:b/>
          <w:bCs/>
          <w:lang w:val="hu-HU"/>
        </w:rPr>
        <w:t>minden rétegen</w:t>
      </w:r>
    </w:p>
    <w:p w14:paraId="2CE680A7" w14:textId="7E32DCDF" w:rsidR="00480FE6" w:rsidRDefault="00480FE6" w:rsidP="00480FE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Output sanitization</w:t>
      </w:r>
      <w:r w:rsidR="00250DED">
        <w:rPr>
          <w:lang w:val="hu-HU"/>
        </w:rPr>
        <w:t xml:space="preserve"> minden rétegen</w:t>
      </w:r>
    </w:p>
    <w:p w14:paraId="005054BF" w14:textId="7233C84E" w:rsidR="00C43A5B" w:rsidRPr="003B3034" w:rsidRDefault="00C43A5B" w:rsidP="00480FE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Content-Security-Policy header használata</w:t>
      </w:r>
    </w:p>
    <w:p w14:paraId="391A67B8" w14:textId="3AD8D906" w:rsidR="00ED731D" w:rsidRDefault="00ED731D" w:rsidP="00ED731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Bejelentkezés után a felhasználó kapjon új session id-t. Ezzel kivédhető a Session fixation, amikor egy hacker bejelentkezés előtt lecseréli a felhasználó id-jét, remélve, hogy ha a felhasználó bejelentkezik, ő majd ugyanazt az id-t használva kvázi bejelentkezve tud garázdálkodni.</w:t>
      </w:r>
    </w:p>
    <w:p w14:paraId="2C0A989E" w14:textId="005EF18A" w:rsidR="00A47C63" w:rsidRDefault="003B3034" w:rsidP="00ED731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Validálni kell, hogy tényleg pdf dokumentum kerül feltöltésre.</w:t>
      </w:r>
    </w:p>
    <w:p w14:paraId="5564E2D8" w14:textId="7DF0C621" w:rsidR="003B3034" w:rsidRDefault="003B3034" w:rsidP="003B3034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Ne legyen túl nagy</w:t>
      </w:r>
    </w:p>
    <w:p w14:paraId="18EDCAC4" w14:textId="5C534A6F" w:rsidR="003B3034" w:rsidRPr="00ED731D" w:rsidRDefault="003B3034" w:rsidP="003B3034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Ne érkezzen túl sok kérés</w:t>
      </w:r>
    </w:p>
    <w:sectPr w:rsidR="003B3034" w:rsidRPr="00ED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04024"/>
    <w:multiLevelType w:val="hybridMultilevel"/>
    <w:tmpl w:val="DD3C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93"/>
    <w:rsid w:val="00250DED"/>
    <w:rsid w:val="002D1793"/>
    <w:rsid w:val="003B3034"/>
    <w:rsid w:val="00480FE6"/>
    <w:rsid w:val="00A47C63"/>
    <w:rsid w:val="00C43A5B"/>
    <w:rsid w:val="00EC5779"/>
    <w:rsid w:val="00ED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E2BE"/>
  <w15:chartTrackingRefBased/>
  <w15:docId w15:val="{715BD43B-705D-4FC0-A4C4-2AAC1279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Till</dc:creator>
  <cp:keywords/>
  <dc:description/>
  <cp:lastModifiedBy>Zoltan Till</cp:lastModifiedBy>
  <cp:revision>5</cp:revision>
  <dcterms:created xsi:type="dcterms:W3CDTF">2021-07-26T12:30:00Z</dcterms:created>
  <dcterms:modified xsi:type="dcterms:W3CDTF">2021-07-26T13:04:00Z</dcterms:modified>
</cp:coreProperties>
</file>