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BD24" w14:textId="3D67D42C" w:rsidR="00A36B05" w:rsidRDefault="00F51659">
      <w:pPr>
        <w:rPr>
          <w:rFonts w:ascii="Trebuchet MS" w:hAnsi="Trebuchet MS"/>
          <w:sz w:val="24"/>
          <w:szCs w:val="24"/>
        </w:rPr>
      </w:pPr>
      <w:hyperlink r:id="rId4" w:history="1">
        <w:r w:rsidRPr="00D47B36">
          <w:rPr>
            <w:rStyle w:val="Hyperlink"/>
            <w:rFonts w:ascii="Trebuchet MS" w:hAnsi="Trebuchet MS"/>
            <w:sz w:val="24"/>
            <w:szCs w:val="24"/>
          </w:rPr>
          <w:t>https://madlink.gr/%CF%84%CE%B1-social-media-%CF%83%CF%84%CE%B7%CE%BD-%CE%BA%CE%BF%CE%B9%CE%BD%CF%89%CE%BD%CE%B9%CE%BA%CE%AE-%CE%BC%CE%B1%CF%82-%CE%B6%CF%89%CE%AE/</w:t>
        </w:r>
      </w:hyperlink>
    </w:p>
    <w:p w14:paraId="62F29899" w14:textId="18A53019" w:rsidR="00F51659" w:rsidRDefault="00F51659">
      <w:pPr>
        <w:rPr>
          <w:rFonts w:ascii="Trebuchet MS" w:hAnsi="Trebuchet MS"/>
          <w:sz w:val="24"/>
          <w:szCs w:val="24"/>
        </w:rPr>
      </w:pPr>
    </w:p>
    <w:p w14:paraId="1432F6A4" w14:textId="2D8E2A2A" w:rsidR="00F51659" w:rsidRDefault="00F51659">
      <w:pPr>
        <w:rPr>
          <w:rFonts w:ascii="Trebuchet MS" w:hAnsi="Trebuchet MS"/>
          <w:sz w:val="24"/>
          <w:szCs w:val="24"/>
        </w:rPr>
      </w:pPr>
      <w:hyperlink r:id="rId5" w:history="1">
        <w:r w:rsidRPr="00D47B36">
          <w:rPr>
            <w:rStyle w:val="Hyperlink"/>
            <w:rFonts w:ascii="Trebuchet MS" w:hAnsi="Trebuchet MS"/>
            <w:sz w:val="24"/>
            <w:szCs w:val="24"/>
          </w:rPr>
          <w:t>https://developgreece.com/social-media-psychology/</w:t>
        </w:r>
      </w:hyperlink>
    </w:p>
    <w:p w14:paraId="4D7DB74D" w14:textId="6D4C6DCA" w:rsidR="00F51659" w:rsidRDefault="00F51659">
      <w:pPr>
        <w:rPr>
          <w:rFonts w:ascii="Trebuchet MS" w:hAnsi="Trebuchet MS"/>
          <w:sz w:val="24"/>
          <w:szCs w:val="24"/>
        </w:rPr>
      </w:pPr>
    </w:p>
    <w:p w14:paraId="281CD54C" w14:textId="60943E4F" w:rsidR="00F51659" w:rsidRDefault="00F51659">
      <w:pPr>
        <w:rPr>
          <w:rFonts w:ascii="Trebuchet MS" w:hAnsi="Trebuchet MS"/>
          <w:sz w:val="24"/>
          <w:szCs w:val="24"/>
        </w:rPr>
      </w:pPr>
      <w:hyperlink r:id="rId6" w:history="1">
        <w:r w:rsidRPr="00D47B36">
          <w:rPr>
            <w:rStyle w:val="Hyperlink"/>
            <w:rFonts w:ascii="Trebuchet MS" w:hAnsi="Trebuchet MS"/>
            <w:sz w:val="24"/>
            <w:szCs w:val="24"/>
          </w:rPr>
          <w:t>https://www.aboutnet.gr/blog/2667-pos-ta-mesa-koinonikis-diktiosis-exoun-allaxei-ton-kosmo</w:t>
        </w:r>
      </w:hyperlink>
    </w:p>
    <w:p w14:paraId="652570C5" w14:textId="55F61A6A" w:rsidR="00F51659" w:rsidRDefault="00F51659">
      <w:pPr>
        <w:rPr>
          <w:rFonts w:ascii="Trebuchet MS" w:hAnsi="Trebuchet MS"/>
          <w:sz w:val="24"/>
          <w:szCs w:val="24"/>
        </w:rPr>
      </w:pPr>
    </w:p>
    <w:p w14:paraId="5D602BB9" w14:textId="6F3C4091" w:rsidR="00F51659" w:rsidRDefault="00F5165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fldChar w:fldCharType="begin"/>
      </w:r>
      <w:r>
        <w:rPr>
          <w:rFonts w:ascii="Trebuchet MS" w:hAnsi="Trebuchet MS"/>
          <w:sz w:val="24"/>
          <w:szCs w:val="24"/>
        </w:rPr>
        <w:instrText xml:space="preserve"> HYPERLINK "</w:instrText>
      </w:r>
      <w:r w:rsidRPr="00F51659">
        <w:rPr>
          <w:rFonts w:ascii="Trebuchet MS" w:hAnsi="Trebuchet MS"/>
          <w:sz w:val="24"/>
          <w:szCs w:val="24"/>
        </w:rPr>
        <w:instrText>https://nemertes.lis.upatras.gr/jspui/bitstream/10889/6213/1/%CE%94%CE%B9%CF%80%CE%BB%CF%89%CE%BC%CE%B1%CF%84%CE%B9%CE%BA%CE%AE%20%CE%9A%CE%BF%CF%85%CF%84%CF%83%CE%BF%CE%B3%CE%B9%CE%B1%CE%BD%CE%BD%CE%BF%CF%80%CE%BF%CF%8D%CE%BB%CE%BF%CF%85%20%CE%9D%CE%B9%CE%BA%CE%BF%CE%BB%CE%AF%CF%84%CF%83%CE%B1.pdf</w:instrText>
      </w:r>
      <w:r>
        <w:rPr>
          <w:rFonts w:ascii="Trebuchet MS" w:hAnsi="Trebuchet MS"/>
          <w:sz w:val="24"/>
          <w:szCs w:val="24"/>
        </w:rPr>
        <w:instrText xml:space="preserve">" </w:instrText>
      </w:r>
      <w:r>
        <w:rPr>
          <w:rFonts w:ascii="Trebuchet MS" w:hAnsi="Trebuchet MS"/>
          <w:sz w:val="24"/>
          <w:szCs w:val="24"/>
        </w:rPr>
        <w:fldChar w:fldCharType="separate"/>
      </w:r>
      <w:r w:rsidRPr="00D47B36">
        <w:rPr>
          <w:rStyle w:val="Hyperlink"/>
          <w:rFonts w:ascii="Trebuchet MS" w:hAnsi="Trebuchet MS"/>
          <w:sz w:val="24"/>
          <w:szCs w:val="24"/>
        </w:rPr>
        <w:t>https://nemertes.lis.upatras.gr/jspui/bitstream/10889/6213/1/%CE%94%CE%B9%CF%80%CE%BB%CF%89%CE%BC%CE%B1%CF%84%CE%B9%CE%BA%CE%AE%20%CE%9A%CE%BF%CF%85%CF%84%CF%83%CE%BF%CE%B3%CE%B9%CE%B1%CE%BD%CE%BD%CE%BF%CF%80%CE%BF%CF%8D%CE%BB%CE%BF%CF%85%20%CE%9D%CE%B9%CE%BA%CE%BF%CE%BB%CE%AF%CF%84%CF%83%CE%B1.pdf</w:t>
      </w:r>
      <w:r>
        <w:rPr>
          <w:rFonts w:ascii="Trebuchet MS" w:hAnsi="Trebuchet MS"/>
          <w:sz w:val="24"/>
          <w:szCs w:val="24"/>
        </w:rPr>
        <w:fldChar w:fldCharType="end"/>
      </w:r>
    </w:p>
    <w:p w14:paraId="1C46999C" w14:textId="68C8A035" w:rsidR="00F51659" w:rsidRDefault="0067584D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φιλοσοφισμοι 2</w:t>
      </w:r>
      <w:r w:rsidR="00E641E1">
        <w:rPr>
          <w:rFonts w:ascii="Trebuchet MS" w:hAnsi="Trebuchet MS"/>
          <w:sz w:val="24"/>
          <w:szCs w:val="24"/>
          <w:lang w:val="el-GR"/>
        </w:rPr>
        <w:t>9</w:t>
      </w:r>
      <w:r>
        <w:rPr>
          <w:rFonts w:ascii="Trebuchet MS" w:hAnsi="Trebuchet MS"/>
          <w:sz w:val="24"/>
          <w:szCs w:val="24"/>
          <w:lang w:val="el-GR"/>
        </w:rPr>
        <w:t xml:space="preserve"> πολιτικη 52</w:t>
      </w:r>
    </w:p>
    <w:p w14:paraId="3DD33E5A" w14:textId="6C0BDB09" w:rsidR="00BE7053" w:rsidRDefault="00BE7053">
      <w:pPr>
        <w:rPr>
          <w:rFonts w:ascii="Trebuchet MS" w:hAnsi="Trebuchet MS"/>
          <w:sz w:val="24"/>
          <w:szCs w:val="24"/>
          <w:lang w:val="el-GR"/>
        </w:rPr>
      </w:pPr>
    </w:p>
    <w:p w14:paraId="1DDEC808" w14:textId="3BA3847D" w:rsidR="00BE7053" w:rsidRDefault="00BE7053">
      <w:pPr>
        <w:rPr>
          <w:rFonts w:ascii="Trebuchet MS" w:hAnsi="Trebuchet MS"/>
          <w:sz w:val="24"/>
          <w:szCs w:val="24"/>
          <w:lang w:val="el-GR"/>
        </w:rPr>
      </w:pPr>
      <w:hyperlink r:id="rId7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https://prolyk-social.weebly.com/kappaomicroniotanuomeganuiotaomicronlambdaomicrongamma943alpha.html</w:t>
        </w:r>
      </w:hyperlink>
    </w:p>
    <w:p w14:paraId="0AFA8D47" w14:textId="11A417D1" w:rsidR="00BE7053" w:rsidRDefault="00BE7053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παραδειγματα θετικα</w:t>
      </w:r>
    </w:p>
    <w:p w14:paraId="5F327A66" w14:textId="2E8E9437" w:rsidR="00BE7053" w:rsidRDefault="00BE7053">
      <w:pPr>
        <w:rPr>
          <w:rFonts w:ascii="Trebuchet MS" w:hAnsi="Trebuchet MS"/>
          <w:sz w:val="24"/>
          <w:szCs w:val="24"/>
          <w:lang w:val="el-GR"/>
        </w:rPr>
      </w:pPr>
    </w:p>
    <w:p w14:paraId="2ED8D0CE" w14:textId="278A3BEA" w:rsidR="00BE7053" w:rsidRDefault="00BE7053">
      <w:pPr>
        <w:rPr>
          <w:rFonts w:ascii="Trebuchet MS" w:hAnsi="Trebuchet MS"/>
          <w:sz w:val="24"/>
          <w:szCs w:val="24"/>
          <w:lang w:val="el-GR"/>
        </w:rPr>
      </w:pPr>
      <w:hyperlink r:id="rId8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https://www.capital.gr/forbes/3519116/mporoume-na-sosoume-ta-social-media-nai-giati-den-exoume-alli-epilogi</w:t>
        </w:r>
      </w:hyperlink>
    </w:p>
    <w:p w14:paraId="25914EA3" w14:textId="6A833A30" w:rsidR="00BE7053" w:rsidRDefault="00BE7053">
      <w:pPr>
        <w:rPr>
          <w:rFonts w:ascii="Trebuchet MS" w:hAnsi="Trebuchet MS"/>
          <w:sz w:val="24"/>
          <w:szCs w:val="24"/>
          <w:lang w:val="el-GR"/>
        </w:rPr>
      </w:pPr>
    </w:p>
    <w:p w14:paraId="475C4181" w14:textId="5EB0EB7A" w:rsidR="00BE7053" w:rsidRDefault="00BE7053">
      <w:pPr>
        <w:rPr>
          <w:rFonts w:ascii="Trebuchet MS" w:hAnsi="Trebuchet MS"/>
          <w:sz w:val="24"/>
          <w:szCs w:val="24"/>
          <w:lang w:val="el-GR"/>
        </w:rPr>
      </w:pPr>
      <w:hyperlink r:id="rId9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http://okeanis.lib.puas.gr/xmlui/bitstream/handle/123456789/2606/de_000245.pdf?sequence=1</w:t>
        </w:r>
      </w:hyperlink>
    </w:p>
    <w:p w14:paraId="40D8FCAF" w14:textId="3600AC8C" w:rsidR="00BE7053" w:rsidRDefault="00BE7053">
      <w:pPr>
        <w:rPr>
          <w:rFonts w:ascii="Trebuchet MS" w:hAnsi="Trebuchet MS"/>
          <w:sz w:val="24"/>
          <w:szCs w:val="24"/>
          <w:lang w:val="el-GR"/>
        </w:rPr>
      </w:pPr>
    </w:p>
    <w:p w14:paraId="52E8520C" w14:textId="23B23FC7" w:rsidR="00BE7053" w:rsidRDefault="00BE7053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κεφαλαιο 3 φωτια</w:t>
      </w:r>
    </w:p>
    <w:p w14:paraId="08456A7F" w14:textId="6A133C43" w:rsidR="00BE7053" w:rsidRDefault="00BE7053">
      <w:pPr>
        <w:rPr>
          <w:rFonts w:ascii="Trebuchet MS" w:hAnsi="Trebuchet MS"/>
          <w:sz w:val="24"/>
          <w:szCs w:val="24"/>
          <w:lang w:val="el-GR"/>
        </w:rPr>
      </w:pPr>
    </w:p>
    <w:p w14:paraId="7EFBC408" w14:textId="7649B915" w:rsidR="00BE7053" w:rsidRDefault="002B308D">
      <w:pPr>
        <w:rPr>
          <w:rFonts w:ascii="Trebuchet MS" w:hAnsi="Trebuchet MS"/>
          <w:sz w:val="24"/>
          <w:szCs w:val="24"/>
          <w:lang w:val="el-GR"/>
        </w:rPr>
      </w:pPr>
      <w:hyperlink r:id="rId10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https://www.healthweb.gr/perissotera/texnologia/social-media-kindynoi-koinonikotita-oi-pagides-ton-meson-koinonikis-diktyosis-pou-apaitoun-prosoxi</w:t>
        </w:r>
      </w:hyperlink>
    </w:p>
    <w:p w14:paraId="7BAF020A" w14:textId="3FE31B4A" w:rsidR="002B308D" w:rsidRDefault="002B308D">
      <w:pPr>
        <w:rPr>
          <w:rFonts w:ascii="Trebuchet MS" w:hAnsi="Trebuchet MS"/>
          <w:sz w:val="24"/>
          <w:szCs w:val="24"/>
          <w:lang w:val="el-GR"/>
        </w:rPr>
      </w:pPr>
    </w:p>
    <w:p w14:paraId="069ACA84" w14:textId="696A5778" w:rsidR="002B308D" w:rsidRDefault="002B308D">
      <w:pPr>
        <w:rPr>
          <w:rFonts w:ascii="Trebuchet MS" w:hAnsi="Trebuchet MS"/>
          <w:sz w:val="24"/>
          <w:szCs w:val="24"/>
          <w:lang w:val="el-GR"/>
        </w:rPr>
      </w:pPr>
      <w:hyperlink r:id="rId11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https://www.adecco.gr/job-seeker/%CE%A7%CF%81%CE%AE%CF%83%CE%B9%CE%BC%CE%B5%CF%82-%CE%A0%CE%BB%CE%B7%CF%81%CE%BF%CF%86%CE%BF%CF%81%CE%AF%CE%B5%CF%82</w:t>
        </w:r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lastRenderedPageBreak/>
          <w:t>/%CE%A4%CE%B1-social-media-%CF%83%CF%84%CE%B7%CE%BD-%CE%B1%CE%BD%CE%B1%CE%B6%CE%AE%CF%84%CE%B7%CF%83%CE%B7-%CE%B5%CF%81%CE%B3%CE%B1%CF%83%CE%AF%CE%B1%CF%82/</w:t>
        </w:r>
      </w:hyperlink>
    </w:p>
    <w:p w14:paraId="7D87943D" w14:textId="400CB607" w:rsidR="002B308D" w:rsidRDefault="002B308D">
      <w:pPr>
        <w:rPr>
          <w:rFonts w:ascii="Trebuchet MS" w:hAnsi="Trebuchet MS"/>
          <w:sz w:val="24"/>
          <w:szCs w:val="24"/>
          <w:lang w:val="el-GR"/>
        </w:rPr>
      </w:pPr>
    </w:p>
    <w:p w14:paraId="130620D1" w14:textId="62FDEFFE" w:rsidR="00F51659" w:rsidRDefault="002B308D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υπενθυμηση προς αναφορα</w:t>
      </w:r>
    </w:p>
    <w:p w14:paraId="42ECD384" w14:textId="127B4C8B" w:rsidR="002B308D" w:rsidRDefault="002B308D">
      <w:pPr>
        <w:rPr>
          <w:rFonts w:ascii="Trebuchet MS" w:hAnsi="Trebuchet MS"/>
          <w:sz w:val="24"/>
          <w:szCs w:val="24"/>
          <w:lang w:val="el-GR"/>
        </w:rPr>
      </w:pPr>
    </w:p>
    <w:p w14:paraId="1F341EF4" w14:textId="7C2B3BCD" w:rsidR="002B308D" w:rsidRDefault="00867B12">
      <w:pPr>
        <w:rPr>
          <w:rFonts w:ascii="Trebuchet MS" w:hAnsi="Trebuchet MS"/>
          <w:sz w:val="24"/>
          <w:szCs w:val="24"/>
          <w:lang w:val="el-GR"/>
        </w:rPr>
      </w:pPr>
      <w:hyperlink r:id="rId12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http://www.paremvassi.gr/social-media-%CE%BC%CF%80%CE%BF%CF%81%CE%BF%CF%8D%CE%BD-%CE%BD%CE%B1-%CE%B5%CF%80%CE%B7%CF%81%CE%B5%CE%AC%CF%83%CE%BF%CF%85%CE%BD-%CF%84%CE%B7%CE%BD-%CE%BA%CE%BF%CE%B9%CE%BD%CE%AE-%CE%B3%CE%BD%CF%8E/</w:t>
        </w:r>
      </w:hyperlink>
    </w:p>
    <w:p w14:paraId="74DF1946" w14:textId="4D359AA4" w:rsidR="00867B12" w:rsidRDefault="00867B12">
      <w:pPr>
        <w:rPr>
          <w:rFonts w:ascii="Trebuchet MS" w:hAnsi="Trebuchet MS"/>
          <w:sz w:val="24"/>
          <w:szCs w:val="24"/>
          <w:lang w:val="el-GR"/>
        </w:rPr>
      </w:pPr>
    </w:p>
    <w:p w14:paraId="1C7A69D6" w14:textId="1D369C32" w:rsidR="00867B12" w:rsidRDefault="00867B12">
      <w:pPr>
        <w:rPr>
          <w:rFonts w:ascii="Trebuchet MS" w:hAnsi="Trebuchet MS"/>
          <w:sz w:val="24"/>
          <w:szCs w:val="24"/>
          <w:lang w:val="el-GR"/>
        </w:rPr>
      </w:pPr>
      <w:hyperlink r:id="rId13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https://www.esteps.gr/%CF%80%CF%8C%CF%83%CE%BF-%CE%BC%CE%B1%CF%82-%CE%B5%CF%80%CE%B7%CF%81%CE%B5%CE%AC%CE%B6%CE%BF%CF%85%CE%BD-%CF%84%CE%B1-social-media-%CE%BA%CE%B1%CE%B9-%CF%84%CE%B9-%CE%B1%CE%BD%CF%84%CE%AF%CE%BA%CF%84/</w:t>
        </w:r>
      </w:hyperlink>
    </w:p>
    <w:p w14:paraId="6DF93335" w14:textId="3576F853" w:rsidR="00867B12" w:rsidRDefault="00867B12">
      <w:pPr>
        <w:rPr>
          <w:rFonts w:ascii="Trebuchet MS" w:hAnsi="Trebuchet MS"/>
          <w:sz w:val="24"/>
          <w:szCs w:val="24"/>
          <w:lang w:val="el-GR"/>
        </w:rPr>
      </w:pPr>
    </w:p>
    <w:p w14:paraId="302166A3" w14:textId="137A7C7B" w:rsidR="00867B12" w:rsidRDefault="00867B12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πολυ γενικα μια απο τα ιδια</w:t>
      </w:r>
    </w:p>
    <w:p w14:paraId="5D062DA0" w14:textId="5111317F" w:rsidR="00867B12" w:rsidRDefault="00867B12">
      <w:pPr>
        <w:rPr>
          <w:rFonts w:ascii="Trebuchet MS" w:hAnsi="Trebuchet MS"/>
          <w:sz w:val="24"/>
          <w:szCs w:val="24"/>
          <w:lang w:val="el-GR"/>
        </w:rPr>
      </w:pPr>
    </w:p>
    <w:p w14:paraId="1BA4B98B" w14:textId="422B8B98" w:rsidR="00867B12" w:rsidRDefault="00867B12">
      <w:pPr>
        <w:rPr>
          <w:rFonts w:ascii="Trebuchet MS" w:hAnsi="Trebuchet MS"/>
          <w:sz w:val="24"/>
          <w:szCs w:val="24"/>
          <w:lang w:val="el-GR"/>
        </w:rPr>
      </w:pPr>
      <w:hyperlink r:id="rId14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https://www.lifo.gr/culture/vivlio/ti-einai-i-boylimiki-tiletheasi</w:t>
        </w:r>
      </w:hyperlink>
    </w:p>
    <w:p w14:paraId="2D906442" w14:textId="7ED387DB" w:rsidR="00867B12" w:rsidRDefault="00867B12">
      <w:pPr>
        <w:rPr>
          <w:rFonts w:ascii="Trebuchet MS" w:hAnsi="Trebuchet MS"/>
          <w:sz w:val="24"/>
          <w:szCs w:val="24"/>
          <w:lang w:val="el-GR"/>
        </w:rPr>
      </w:pPr>
    </w:p>
    <w:p w14:paraId="140FE994" w14:textId="667F11E2" w:rsidR="00867B12" w:rsidRDefault="00FB1DCB">
      <w:pPr>
        <w:rPr>
          <w:rFonts w:ascii="Trebuchet MS" w:hAnsi="Trebuchet MS"/>
          <w:sz w:val="24"/>
          <w:szCs w:val="24"/>
          <w:lang w:val="el-GR"/>
        </w:rPr>
      </w:pPr>
      <w:hyperlink r:id="rId15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https://www.eltherapy.gr/article.php?id=67</w:t>
        </w:r>
      </w:hyperlink>
    </w:p>
    <w:p w14:paraId="4B838BB0" w14:textId="761B3EC5" w:rsidR="00FB1DCB" w:rsidRDefault="00FB1DCB">
      <w:pPr>
        <w:rPr>
          <w:rFonts w:ascii="Trebuchet MS" w:hAnsi="Trebuchet MS"/>
          <w:sz w:val="24"/>
          <w:szCs w:val="24"/>
          <w:lang w:val="el-GR"/>
        </w:rPr>
      </w:pPr>
    </w:p>
    <w:p w14:paraId="0E44045B" w14:textId="03A5ABF5" w:rsidR="00FB1DCB" w:rsidRDefault="00FB1DCB">
      <w:pPr>
        <w:rPr>
          <w:rFonts w:ascii="Trebuchet MS" w:hAnsi="Trebuchet MS"/>
          <w:sz w:val="24"/>
          <w:szCs w:val="24"/>
          <w:lang w:val="el-GR"/>
        </w:rPr>
      </w:pPr>
      <w:hyperlink r:id="rId16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https://www.offlinepost.gr/2020/01/04/%CE%BF-%CE%BA%CF%8C%CF%83%CE%BC%CE%BF%CF%82-%CF%84%CF%89%CE%BD-like-%CE%BA%CE%B1%CE%B9-%CF%84%CE%BF-%CF%80%CE%B1%CE%B9%CF%87%CE%BD%CE%AF%CE%B4%CE%B9-%CF%84%CE%B7%CF%82-%CE%B1%CF%85%CF%84%CE%BF%CF%80/</w:t>
        </w:r>
      </w:hyperlink>
    </w:p>
    <w:p w14:paraId="1059A6A6" w14:textId="6B4852C1" w:rsidR="00FB1DCB" w:rsidRDefault="00FB1DCB">
      <w:pPr>
        <w:rPr>
          <w:rFonts w:ascii="Trebuchet MS" w:hAnsi="Trebuchet MS"/>
          <w:sz w:val="24"/>
          <w:szCs w:val="24"/>
          <w:lang w:val="el-GR"/>
        </w:rPr>
      </w:pPr>
    </w:p>
    <w:p w14:paraId="509BAA54" w14:textId="20EF188B" w:rsidR="00FB1DCB" w:rsidRDefault="00FB1DCB">
      <w:pPr>
        <w:rPr>
          <w:rFonts w:ascii="Trebuchet MS" w:hAnsi="Trebuchet MS"/>
          <w:sz w:val="24"/>
          <w:szCs w:val="24"/>
          <w:lang w:val="el-GR"/>
        </w:rPr>
      </w:pPr>
      <w:hyperlink r:id="rId17" w:history="1">
        <w:r w:rsidRPr="00D47B36">
          <w:rPr>
            <w:rStyle w:val="Hyperlink"/>
            <w:rFonts w:ascii="Trebuchet MS" w:hAnsi="Trebuchet MS"/>
            <w:sz w:val="24"/>
            <w:szCs w:val="24"/>
            <w:lang w:val="el-GR"/>
          </w:rPr>
          <w:t>https://socialmediamarketingsurvey.eu/%CE%B1%CE%BB%CE%BB%CE%B7%CE%BB%CE%B5%CF%80%CE%AF%CE%B4%CF%81%CE%B1%CF%83%CE%B7-%CE%BA%CE%B1%CE%B9-social-media/</w:t>
        </w:r>
      </w:hyperlink>
    </w:p>
    <w:p w14:paraId="76B91442" w14:textId="4B7B8FC8" w:rsidR="00FB1DCB" w:rsidRDefault="00FB1DCB">
      <w:pPr>
        <w:rPr>
          <w:rFonts w:ascii="Trebuchet MS" w:hAnsi="Trebuchet MS"/>
          <w:sz w:val="24"/>
          <w:szCs w:val="24"/>
          <w:lang w:val="el-GR"/>
        </w:rPr>
      </w:pPr>
    </w:p>
    <w:p w14:paraId="5E47CB1D" w14:textId="77777777" w:rsidR="00FB1DCB" w:rsidRPr="00E641E1" w:rsidRDefault="00FB1DCB">
      <w:pPr>
        <w:rPr>
          <w:rFonts w:ascii="Trebuchet MS" w:hAnsi="Trebuchet MS"/>
          <w:sz w:val="24"/>
          <w:szCs w:val="24"/>
          <w:lang w:val="el-GR"/>
        </w:rPr>
      </w:pPr>
    </w:p>
    <w:p w14:paraId="57D43743" w14:textId="77777777" w:rsidR="00F51659" w:rsidRPr="00F51659" w:rsidRDefault="00F51659">
      <w:pPr>
        <w:rPr>
          <w:rFonts w:ascii="Trebuchet MS" w:hAnsi="Trebuchet MS"/>
          <w:sz w:val="24"/>
          <w:szCs w:val="24"/>
          <w:lang w:val="el-GR"/>
        </w:rPr>
      </w:pPr>
    </w:p>
    <w:sectPr w:rsidR="00F51659" w:rsidRPr="00F5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82"/>
    <w:rsid w:val="002B308D"/>
    <w:rsid w:val="0067584D"/>
    <w:rsid w:val="00867B12"/>
    <w:rsid w:val="008A4C82"/>
    <w:rsid w:val="00A36B05"/>
    <w:rsid w:val="00BE7053"/>
    <w:rsid w:val="00E641E1"/>
    <w:rsid w:val="00F51659"/>
    <w:rsid w:val="00F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24EE"/>
  <w15:chartTrackingRefBased/>
  <w15:docId w15:val="{4B32620C-5387-4876-B241-8E1536FA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ital.gr/forbes/3519116/mporoume-na-sosoume-ta-social-media-nai-giati-den-exoume-alli-epilogi" TargetMode="External"/><Relationship Id="rId13" Type="http://schemas.openxmlformats.org/officeDocument/2006/relationships/hyperlink" Target="https://www.esteps.gr/%CF%80%CF%8C%CF%83%CE%BF-%CE%BC%CE%B1%CF%82-%CE%B5%CF%80%CE%B7%CF%81%CE%B5%CE%AC%CE%B6%CE%BF%CF%85%CE%BD-%CF%84%CE%B1-social-media-%CE%BA%CE%B1%CE%B9-%CF%84%CE%B9-%CE%B1%CE%BD%CF%84%CE%AF%CE%BA%CF%84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lyk-social.weebly.com/kappaomicroniotanuomeganuiotaomicronlambdaomicrongamma943alpha.html" TargetMode="External"/><Relationship Id="rId12" Type="http://schemas.openxmlformats.org/officeDocument/2006/relationships/hyperlink" Target="http://www.paremvassi.gr/social-media-%CE%BC%CF%80%CE%BF%CF%81%CE%BF%CF%8D%CE%BD-%CE%BD%CE%B1-%CE%B5%CF%80%CE%B7%CF%81%CE%B5%CE%AC%CF%83%CE%BF%CF%85%CE%BD-%CF%84%CE%B7%CE%BD-%CE%BA%CE%BF%CE%B9%CE%BD%CE%AE-%CE%B3%CE%BD%CF%8E/" TargetMode="External"/><Relationship Id="rId17" Type="http://schemas.openxmlformats.org/officeDocument/2006/relationships/hyperlink" Target="https://socialmediamarketingsurvey.eu/%CE%B1%CE%BB%CE%BB%CE%B7%CE%BB%CE%B5%CF%80%CE%AF%CE%B4%CF%81%CE%B1%CF%83%CE%B7-%CE%BA%CE%B1%CE%B9-social-med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fflinepost.gr/2020/01/04/%CE%BF-%CE%BA%CF%8C%CF%83%CE%BC%CE%BF%CF%82-%CF%84%CF%89%CE%BD-like-%CE%BA%CE%B1%CE%B9-%CF%84%CE%BF-%CF%80%CE%B1%CE%B9%CF%87%CE%BD%CE%AF%CE%B4%CE%B9-%CF%84%CE%B7%CF%82-%CE%B1%CF%85%CF%84%CE%BF%CF%8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boutnet.gr/blog/2667-pos-ta-mesa-koinonikis-diktiosis-exoun-allaxei-ton-kosmo" TargetMode="External"/><Relationship Id="rId11" Type="http://schemas.openxmlformats.org/officeDocument/2006/relationships/hyperlink" Target="https://www.adecco.gr/job-seeker/%CE%A7%CF%81%CE%AE%CF%83%CE%B9%CE%BC%CE%B5%CF%82-%CE%A0%CE%BB%CE%B7%CF%81%CE%BF%CF%86%CE%BF%CF%81%CE%AF%CE%B5%CF%82/%CE%A4%CE%B1-social-media-%CF%83%CF%84%CE%B7%CE%BD-%CE%B1%CE%BD%CE%B1%CE%B6%CE%AE%CF%84%CE%B7%CF%83%CE%B7-%CE%B5%CF%81%CE%B3%CE%B1%CF%83%CE%AF%CE%B1%CF%82/" TargetMode="External"/><Relationship Id="rId5" Type="http://schemas.openxmlformats.org/officeDocument/2006/relationships/hyperlink" Target="https://developgreece.com/social-media-psychology/" TargetMode="External"/><Relationship Id="rId15" Type="http://schemas.openxmlformats.org/officeDocument/2006/relationships/hyperlink" Target="https://www.eltherapy.gr/article.php?id=67" TargetMode="External"/><Relationship Id="rId10" Type="http://schemas.openxmlformats.org/officeDocument/2006/relationships/hyperlink" Target="https://www.healthweb.gr/perissotera/texnologia/social-media-kindynoi-koinonikotita-oi-pagides-ton-meson-koinonikis-diktyosis-pou-apaitoun-prosox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adlink.gr/%CF%84%CE%B1-social-media-%CF%83%CF%84%CE%B7%CE%BD-%CE%BA%CE%BF%CE%B9%CE%BD%CF%89%CE%BD%CE%B9%CE%BA%CE%AE-%CE%BC%CE%B1%CF%82-%CE%B6%CF%89%CE%AE/" TargetMode="External"/><Relationship Id="rId9" Type="http://schemas.openxmlformats.org/officeDocument/2006/relationships/hyperlink" Target="http://okeanis.lib.puas.gr/xmlui/bitstream/handle/123456789/2606/de_000245.pdf?sequence=1" TargetMode="External"/><Relationship Id="rId14" Type="http://schemas.openxmlformats.org/officeDocument/2006/relationships/hyperlink" Target="https://www.lifo.gr/culture/vivlio/ti-einai-i-boylimiki-tilethe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4</cp:revision>
  <dcterms:created xsi:type="dcterms:W3CDTF">2021-06-08T11:47:00Z</dcterms:created>
  <dcterms:modified xsi:type="dcterms:W3CDTF">2021-06-08T16:03:00Z</dcterms:modified>
</cp:coreProperties>
</file>