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327623" w:rsidR="00A22054" w:rsidRDefault="00000000" w:rsidP="00522686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BEB2217" w14:textId="1D0C522F" w:rsidR="00522686" w:rsidRDefault="00522686" w:rsidP="00522686">
      <w:pPr>
        <w:pStyle w:val="ListParagraph"/>
        <w:spacing w:before="220"/>
      </w:pPr>
      <w:r>
        <w:t xml:space="preserve">Functions are basically the sub-programs used to avoid replication of code and can be easy to </w:t>
      </w:r>
      <w:r w:rsidR="00AB758A">
        <w:t>use in different modules of the programs by simply calling the function.</w:t>
      </w:r>
    </w:p>
    <w:p w14:paraId="7B579B48" w14:textId="77777777" w:rsidR="00522686" w:rsidRDefault="00522686" w:rsidP="00522686">
      <w:pPr>
        <w:pStyle w:val="ListParagraph"/>
        <w:spacing w:before="220"/>
        <w:jc w:val="right"/>
      </w:pPr>
    </w:p>
    <w:p w14:paraId="00000002" w14:textId="6F86087F" w:rsidR="00A22054" w:rsidRDefault="00000000" w:rsidP="00AB758A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400F2D1" w14:textId="4C2E5CED" w:rsidR="00AB758A" w:rsidRDefault="00AB758A" w:rsidP="00AB758A">
      <w:pPr>
        <w:pStyle w:val="ListParagraph"/>
        <w:spacing w:before="220"/>
      </w:pPr>
      <w:r>
        <w:t>The code in the function runs when the function is called not when it is defined.</w:t>
      </w:r>
    </w:p>
    <w:p w14:paraId="7719BF79" w14:textId="77777777" w:rsidR="00AB758A" w:rsidRDefault="00AB758A" w:rsidP="00AB758A">
      <w:pPr>
        <w:pStyle w:val="ListParagraph"/>
        <w:spacing w:before="220"/>
      </w:pPr>
    </w:p>
    <w:p w14:paraId="00000003" w14:textId="15800480" w:rsidR="00A22054" w:rsidRDefault="00000000" w:rsidP="00AB758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7A95072" w14:textId="4DA813D4" w:rsidR="00AB758A" w:rsidRDefault="00AB758A" w:rsidP="00AB758A">
      <w:pPr>
        <w:pStyle w:val="ListParagraph"/>
        <w:spacing w:before="220"/>
      </w:pPr>
      <w:r>
        <w:t xml:space="preserve">def function_name ():  # this statement creates the </w:t>
      </w:r>
      <w:proofErr w:type="gramStart"/>
      <w:r>
        <w:t>function</w:t>
      </w:r>
      <w:proofErr w:type="gramEnd"/>
    </w:p>
    <w:p w14:paraId="5C68C4A7" w14:textId="77777777" w:rsidR="00AB758A" w:rsidRDefault="00AB758A" w:rsidP="00AB758A">
      <w:pPr>
        <w:pStyle w:val="ListParagraph"/>
        <w:spacing w:before="220"/>
      </w:pPr>
    </w:p>
    <w:p w14:paraId="00000004" w14:textId="246F9968" w:rsidR="00A22054" w:rsidRDefault="00000000" w:rsidP="00AB758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7A01C70" w14:textId="0E7F7EF6" w:rsidR="00AB758A" w:rsidRDefault="00AB758A" w:rsidP="00AB758A">
      <w:pPr>
        <w:pStyle w:val="ListParagraph"/>
        <w:spacing w:before="220"/>
      </w:pPr>
      <w:r>
        <w:t xml:space="preserve">Function is a sub-program which can be built in or user-defined. </w:t>
      </w:r>
      <w:proofErr w:type="gramStart"/>
      <w:r>
        <w:t>Generally</w:t>
      </w:r>
      <w:proofErr w:type="gramEnd"/>
      <w:r>
        <w:t xml:space="preserve"> we call the function to execute or run the function.</w:t>
      </w:r>
    </w:p>
    <w:p w14:paraId="4C36574B" w14:textId="77777777" w:rsidR="00AB758A" w:rsidRDefault="00AB758A" w:rsidP="00AB758A">
      <w:pPr>
        <w:pStyle w:val="ListParagraph"/>
        <w:spacing w:before="220"/>
      </w:pPr>
    </w:p>
    <w:p w14:paraId="00000005" w14:textId="4E1CF56A" w:rsidR="00A22054" w:rsidRDefault="00000000" w:rsidP="00AB758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55C39A9" w14:textId="5AFA7F25" w:rsidR="00AB758A" w:rsidRDefault="00AB758A" w:rsidP="00AB758A">
      <w:pPr>
        <w:pStyle w:val="ListParagraph"/>
        <w:spacing w:before="220"/>
      </w:pPr>
      <w:r>
        <w:t>Global scope – only one.</w:t>
      </w:r>
    </w:p>
    <w:p w14:paraId="1DBBCECB" w14:textId="0625E7D8" w:rsidR="00AB758A" w:rsidRDefault="00AB758A" w:rsidP="00AB758A">
      <w:pPr>
        <w:pStyle w:val="ListParagraph"/>
        <w:spacing w:before="220"/>
      </w:pPr>
      <w:r>
        <w:t>Local scope - local scopes are created as per the function.</w:t>
      </w:r>
    </w:p>
    <w:p w14:paraId="773BFF7D" w14:textId="77777777" w:rsidR="00AB758A" w:rsidRDefault="00AB758A" w:rsidP="00AB758A">
      <w:pPr>
        <w:pStyle w:val="ListParagraph"/>
        <w:spacing w:before="220"/>
      </w:pPr>
    </w:p>
    <w:p w14:paraId="00000006" w14:textId="32916ECC" w:rsidR="00A22054" w:rsidRDefault="00000000" w:rsidP="00AB758A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044983F" w14:textId="1FD1FC9A" w:rsidR="00AB758A" w:rsidRDefault="00B728AE" w:rsidP="00B728AE">
      <w:pPr>
        <w:pStyle w:val="ListParagraph"/>
        <w:tabs>
          <w:tab w:val="left" w:pos="5918"/>
        </w:tabs>
        <w:spacing w:before="220"/>
      </w:pPr>
      <w:r>
        <w:t>The values of the variables expires when the scope of the function is destroyed.</w:t>
      </w:r>
    </w:p>
    <w:p w14:paraId="55D471FE" w14:textId="77777777" w:rsidR="00B728AE" w:rsidRDefault="00B728AE" w:rsidP="00B728AE">
      <w:pPr>
        <w:pStyle w:val="ListParagraph"/>
        <w:tabs>
          <w:tab w:val="left" w:pos="5918"/>
        </w:tabs>
        <w:spacing w:before="220"/>
      </w:pPr>
    </w:p>
    <w:p w14:paraId="00000007" w14:textId="16CDF02D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619CCAE" w14:textId="473CAB7B" w:rsidR="00B728AE" w:rsidRDefault="00B728AE" w:rsidP="00B728AE">
      <w:pPr>
        <w:pStyle w:val="ListParagraph"/>
        <w:spacing w:before="220"/>
      </w:pPr>
      <w:r>
        <w:t>The value that a function produces is returned by a variable. Yes, the return values can be stored in the expression.</w:t>
      </w:r>
    </w:p>
    <w:p w14:paraId="14ED8C10" w14:textId="77777777" w:rsidR="00B728AE" w:rsidRDefault="00B728AE" w:rsidP="00B728AE">
      <w:pPr>
        <w:pStyle w:val="ListParagraph"/>
        <w:spacing w:before="220"/>
      </w:pPr>
    </w:p>
    <w:p w14:paraId="00000008" w14:textId="16E5299E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90C45F8" w14:textId="5CF4399F" w:rsidR="00B728AE" w:rsidRDefault="00B728AE" w:rsidP="00B728AE">
      <w:pPr>
        <w:pStyle w:val="ListParagraph"/>
        <w:spacing w:before="220"/>
      </w:pPr>
      <w:r>
        <w:t>If the function does not return any value, then the value is None.</w:t>
      </w:r>
    </w:p>
    <w:p w14:paraId="20535D82" w14:textId="77777777" w:rsidR="00B728AE" w:rsidRDefault="00B728AE" w:rsidP="00B728AE">
      <w:pPr>
        <w:pStyle w:val="ListParagraph"/>
        <w:spacing w:before="220"/>
      </w:pPr>
    </w:p>
    <w:p w14:paraId="00000009" w14:textId="2F2F52D5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289E551" w14:textId="7794660A" w:rsidR="00B728AE" w:rsidRDefault="00B728AE" w:rsidP="00B728AE">
      <w:pPr>
        <w:pStyle w:val="ListParagraph"/>
        <w:spacing w:before="220"/>
      </w:pPr>
      <w:r>
        <w:t>By declaring the function as global, the variable becomes global.</w:t>
      </w:r>
    </w:p>
    <w:p w14:paraId="131B855F" w14:textId="77777777" w:rsidR="00B728AE" w:rsidRDefault="00B728AE" w:rsidP="00B728AE">
      <w:pPr>
        <w:pStyle w:val="ListParagraph"/>
        <w:spacing w:before="220"/>
      </w:pPr>
    </w:p>
    <w:p w14:paraId="0000000A" w14:textId="21D84B2E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01C8E9FF" w14:textId="61B96FFD" w:rsidR="00B728AE" w:rsidRDefault="00B728AE" w:rsidP="00B728AE">
      <w:pPr>
        <w:pStyle w:val="ListParagraph"/>
        <w:spacing w:before="220"/>
      </w:pPr>
      <w:r>
        <w:t>The data type of None is None Type.</w:t>
      </w:r>
    </w:p>
    <w:p w14:paraId="220A2BBB" w14:textId="77777777" w:rsidR="00B728AE" w:rsidRDefault="00B728AE" w:rsidP="00B728AE">
      <w:pPr>
        <w:pStyle w:val="ListParagraph"/>
        <w:spacing w:before="220"/>
      </w:pPr>
    </w:p>
    <w:p w14:paraId="0000000B" w14:textId="4F8642DA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What does the sentence import are</w:t>
      </w:r>
      <w:r w:rsidR="00522686">
        <w:t xml:space="preserve"> </w:t>
      </w:r>
      <w:r>
        <w:t>all</w:t>
      </w:r>
      <w:r w:rsidR="00522686">
        <w:t xml:space="preserve"> </w:t>
      </w:r>
      <w:r>
        <w:t>your</w:t>
      </w:r>
      <w:r w:rsidR="00522686">
        <w:t xml:space="preserve"> </w:t>
      </w:r>
      <w:r>
        <w:t>pets</w:t>
      </w:r>
      <w:r w:rsidR="00522686">
        <w:t xml:space="preserve"> </w:t>
      </w:r>
      <w:proofErr w:type="spellStart"/>
      <w:r>
        <w:t>namederic</w:t>
      </w:r>
      <w:proofErr w:type="spellEnd"/>
      <w:r>
        <w:t xml:space="preserve"> do?</w:t>
      </w:r>
    </w:p>
    <w:p w14:paraId="5A38C910" w14:textId="234FE3D9" w:rsidR="00B728AE" w:rsidRDefault="00B728AE" w:rsidP="00B728AE">
      <w:pPr>
        <w:pStyle w:val="ListParagraph"/>
        <w:spacing w:before="220"/>
      </w:pPr>
      <w:r>
        <w:t>Import statement imports the module specified here.</w:t>
      </w:r>
    </w:p>
    <w:p w14:paraId="4AE4BCF2" w14:textId="77777777" w:rsidR="00B728AE" w:rsidRDefault="00B728AE" w:rsidP="00B728AE">
      <w:pPr>
        <w:pStyle w:val="ListParagraph"/>
        <w:spacing w:before="220"/>
      </w:pPr>
    </w:p>
    <w:p w14:paraId="0000000C" w14:textId="046FC20E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EA17E1C" w14:textId="322C975B" w:rsidR="00B728AE" w:rsidRDefault="00B728AE" w:rsidP="00B728AE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73B7575F" w14:textId="77777777" w:rsidR="00B728AE" w:rsidRDefault="00B728AE" w:rsidP="00B728AE">
      <w:pPr>
        <w:pStyle w:val="ListParagraph"/>
        <w:spacing w:before="220"/>
      </w:pPr>
    </w:p>
    <w:p w14:paraId="0000000D" w14:textId="7FF8650B" w:rsidR="00A22054" w:rsidRDefault="00000000" w:rsidP="00B728AE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5CFCD01" w14:textId="09CF2BCB" w:rsidR="00B728AE" w:rsidRDefault="00B728AE" w:rsidP="00B728AE">
      <w:pPr>
        <w:pStyle w:val="ListParagraph"/>
        <w:spacing w:before="220"/>
      </w:pPr>
      <w:r>
        <w:t>Put the code in the try clause.</w:t>
      </w:r>
    </w:p>
    <w:p w14:paraId="0000000E" w14:textId="49B9A7C0" w:rsidR="00A22054" w:rsidRDefault="00226CC1" w:rsidP="00226CC1">
      <w:pPr>
        <w:spacing w:before="220"/>
      </w:pPr>
      <w:r>
        <w:t xml:space="preserve">        </w:t>
      </w:r>
      <w:r w:rsidR="00000000">
        <w:t>14. What is the purpose of the try clause? What is the purpose of the except clause?</w:t>
      </w:r>
    </w:p>
    <w:p w14:paraId="0000000F" w14:textId="10E1B0DF" w:rsidR="00A22054" w:rsidRDefault="00B728AE" w:rsidP="00226CC1">
      <w:pPr>
        <w:ind w:left="720"/>
      </w:pPr>
      <w:r>
        <w:t xml:space="preserve">The code that can potentially cause error should be placed in the try clause and the </w:t>
      </w:r>
      <w:r w:rsidR="00226CC1">
        <w:t>code that executes error will be under except clause.</w:t>
      </w:r>
    </w:p>
    <w:sectPr w:rsidR="00A220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B7F"/>
    <w:multiLevelType w:val="hybridMultilevel"/>
    <w:tmpl w:val="47E45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35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054"/>
    <w:rsid w:val="00226CC1"/>
    <w:rsid w:val="00522686"/>
    <w:rsid w:val="00A22054"/>
    <w:rsid w:val="00AB758A"/>
    <w:rsid w:val="00B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5C09"/>
  <w15:docId w15:val="{AE41EA42-6075-4129-94F8-9E8072FC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sejalkundalia.8@outlook.com</cp:lastModifiedBy>
  <cp:revision>2</cp:revision>
  <dcterms:created xsi:type="dcterms:W3CDTF">2023-02-26T17:17:00Z</dcterms:created>
  <dcterms:modified xsi:type="dcterms:W3CDTF">2023-02-26T17:17:00Z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