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6340E" w14:textId="77777777" w:rsidR="00DE2DDC" w:rsidRPr="00D1025D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25D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38D7CE89" w14:textId="77777777" w:rsidR="00DE2DDC" w:rsidRPr="00D1025D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1025D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D1025D">
        <w:rPr>
          <w:sz w:val="24"/>
          <w:szCs w:val="24"/>
        </w:rPr>
        <w:t xml:space="preserve"> </w:t>
      </w:r>
    </w:p>
    <w:p w14:paraId="4A1B2241" w14:textId="77777777" w:rsidR="00C61319" w:rsidRPr="00D1025D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1025D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 w:rsidRPr="00D1025D">
        <w:rPr>
          <w:rFonts w:ascii="Times New Roman" w:hAnsi="Times New Roman" w:cs="Times New Roman"/>
          <w:sz w:val="24"/>
          <w:szCs w:val="28"/>
        </w:rPr>
        <w:t xml:space="preserve"> </w:t>
      </w:r>
      <w:r w:rsidRPr="00D1025D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DFDF234" w14:textId="77777777" w:rsidR="00DE2DDC" w:rsidRPr="00D1025D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25D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1025D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62417F84" w14:textId="77777777" w:rsidR="00272470" w:rsidRPr="00D1025D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D1025D">
        <w:rPr>
          <w:rFonts w:ascii="Times New Roman" w:hAnsi="Times New Roman" w:cs="Times New Roman"/>
          <w:sz w:val="24"/>
          <w:szCs w:val="24"/>
        </w:rPr>
        <w:t>Утверждаю</w:t>
      </w:r>
    </w:p>
    <w:p w14:paraId="05C5E7DD" w14:textId="77777777" w:rsidR="00272470" w:rsidRPr="00D1025D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D1025D">
        <w:rPr>
          <w:rFonts w:ascii="Times New Roman" w:hAnsi="Times New Roman" w:cs="Times New Roman"/>
          <w:sz w:val="24"/>
          <w:szCs w:val="24"/>
        </w:rPr>
        <w:t>Заведующ</w:t>
      </w:r>
      <w:r w:rsidR="00E64ABA" w:rsidRPr="00D1025D">
        <w:rPr>
          <w:rFonts w:ascii="Times New Roman" w:hAnsi="Times New Roman" w:cs="Times New Roman"/>
          <w:sz w:val="24"/>
          <w:szCs w:val="24"/>
        </w:rPr>
        <w:t>ая</w:t>
      </w:r>
      <w:r w:rsidRPr="00D1025D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145CB4E5" w14:textId="77777777" w:rsidR="00272470" w:rsidRPr="00D1025D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D1025D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D1025D">
        <w:rPr>
          <w:rFonts w:ascii="Times New Roman" w:hAnsi="Times New Roman" w:cs="Times New Roman"/>
          <w:sz w:val="24"/>
          <w:szCs w:val="24"/>
          <w:u w:val="single"/>
        </w:rPr>
        <w:t xml:space="preserve">  Н.В. Пацей</w:t>
      </w:r>
    </w:p>
    <w:p w14:paraId="43948417" w14:textId="77777777" w:rsidR="00272470" w:rsidRPr="00D1025D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D1025D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D1025D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D1025D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339C4A76" w14:textId="77777777" w:rsidR="00272470" w:rsidRPr="00D1025D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D1025D">
        <w:rPr>
          <w:rFonts w:ascii="Times New Roman" w:hAnsi="Times New Roman" w:cs="Times New Roman"/>
          <w:sz w:val="24"/>
          <w:szCs w:val="24"/>
        </w:rPr>
        <w:t>“___”__________________201</w:t>
      </w:r>
      <w:r w:rsidR="00F70575" w:rsidRPr="00D1025D">
        <w:rPr>
          <w:rFonts w:ascii="Times New Roman" w:hAnsi="Times New Roman" w:cs="Times New Roman"/>
          <w:sz w:val="24"/>
          <w:szCs w:val="24"/>
        </w:rPr>
        <w:t>8</w:t>
      </w:r>
      <w:r w:rsidRPr="00D1025D">
        <w:rPr>
          <w:rFonts w:ascii="Times New Roman" w:hAnsi="Times New Roman" w:cs="Times New Roman"/>
          <w:sz w:val="24"/>
          <w:szCs w:val="24"/>
        </w:rPr>
        <w:t>г.</w:t>
      </w:r>
    </w:p>
    <w:p w14:paraId="0DE15E1F" w14:textId="77777777" w:rsidR="00C61319" w:rsidRPr="00D1025D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025D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19E48928" w14:textId="77777777" w:rsidR="00272470" w:rsidRPr="00D1025D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D1025D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6F6E785A" w14:textId="77777777" w:rsidR="00C61319" w:rsidRPr="00D1025D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025D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D1025D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14:paraId="7C0C1711" w14:textId="77777777" w:rsidR="00272470" w:rsidRPr="00D1025D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76DDE979" w14:textId="77777777" w:rsidR="00272470" w:rsidRPr="00D1025D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52C25D" w14:textId="502FBD91" w:rsidR="00272470" w:rsidRPr="00D1025D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025D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D1025D" w:rsidRPr="00D1025D">
        <w:rPr>
          <w:rFonts w:ascii="Times New Roman" w:hAnsi="Times New Roman" w:cs="Times New Roman"/>
          <w:sz w:val="28"/>
          <w:szCs w:val="28"/>
          <w:u w:val="single"/>
        </w:rPr>
        <w:t>1-</w:t>
      </w:r>
      <w:r w:rsid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40 01 01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</w:rPr>
        <w:tab/>
        <w:t>Группа:</w:t>
      </w:r>
      <w:r w:rsidRPr="00D1025D">
        <w:rPr>
          <w:szCs w:val="24"/>
        </w:rPr>
        <w:t xml:space="preserve"> 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8B74AD" w:rsidRPr="00D1025D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3F749EC" w14:textId="609B7D5D" w:rsidR="00272470" w:rsidRPr="00D1025D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025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1025D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8B74AD" w:rsidRPr="00D1025D">
        <w:rPr>
          <w:rFonts w:ascii="Times New Roman" w:hAnsi="Times New Roman" w:cs="Times New Roman"/>
          <w:sz w:val="28"/>
          <w:szCs w:val="28"/>
          <w:u w:val="single"/>
        </w:rPr>
        <w:t>Селицкий Данил Евгеньевич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0DB97F0" w14:textId="77777777" w:rsidR="00C61319" w:rsidRPr="00D1025D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D1025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D1025D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53608450" w14:textId="525778E8" w:rsidR="00C61319" w:rsidRPr="00D1025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1025D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D1025D">
        <w:rPr>
          <w:rFonts w:ascii="Times New Roman" w:hAnsi="Times New Roman" w:cs="Times New Roman"/>
          <w:sz w:val="28"/>
          <w:szCs w:val="28"/>
        </w:rPr>
        <w:t xml:space="preserve"> 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D1025D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B74AD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SDE</w:t>
      </w:r>
      <w:r w:rsidR="00287078" w:rsidRPr="00D1025D">
        <w:rPr>
          <w:rFonts w:ascii="Times New Roman" w:hAnsi="Times New Roman" w:cs="Times New Roman"/>
          <w:sz w:val="28"/>
          <w:szCs w:val="28"/>
          <w:u w:val="single"/>
        </w:rPr>
        <w:t>-201</w:t>
      </w:r>
      <w:r w:rsidR="008B74AD" w:rsidRPr="00D1025D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C0DEC2" w14:textId="6781788A" w:rsidR="00C61319" w:rsidRPr="00D1025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025D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 w:rsidRPr="00D1025D">
        <w:rPr>
          <w:rFonts w:ascii="Times New Roman" w:hAnsi="Times New Roman" w:cs="Times New Roman"/>
          <w:sz w:val="28"/>
          <w:szCs w:val="28"/>
        </w:rPr>
        <w:t xml:space="preserve"> </w:t>
      </w:r>
      <w:r w:rsidRPr="00D1025D">
        <w:rPr>
          <w:rFonts w:ascii="Times New Roman" w:hAnsi="Times New Roman" w:cs="Times New Roman"/>
          <w:sz w:val="28"/>
          <w:szCs w:val="28"/>
        </w:rPr>
        <w:t>_____________</w:t>
      </w:r>
      <w:r w:rsidR="00947D2A" w:rsidRPr="00D1025D">
        <w:rPr>
          <w:rFonts w:ascii="Times New Roman" w:hAnsi="Times New Roman" w:cs="Times New Roman"/>
          <w:sz w:val="28"/>
          <w:szCs w:val="28"/>
        </w:rPr>
        <w:t xml:space="preserve"> </w:t>
      </w:r>
      <w:r w:rsidRPr="00D1025D">
        <w:rPr>
          <w:rFonts w:ascii="Times New Roman" w:hAnsi="Times New Roman" w:cs="Times New Roman"/>
          <w:sz w:val="28"/>
          <w:szCs w:val="28"/>
        </w:rPr>
        <w:t>20</w:t>
      </w:r>
      <w:r w:rsidR="006E1137" w:rsidRPr="00D1025D">
        <w:rPr>
          <w:rFonts w:ascii="Times New Roman" w:hAnsi="Times New Roman" w:cs="Times New Roman"/>
          <w:sz w:val="28"/>
          <w:szCs w:val="28"/>
        </w:rPr>
        <w:t>1</w:t>
      </w:r>
      <w:r w:rsidR="00D1025D" w:rsidRPr="00D1025D">
        <w:rPr>
          <w:rFonts w:ascii="Times New Roman" w:hAnsi="Times New Roman" w:cs="Times New Roman"/>
          <w:sz w:val="28"/>
          <w:szCs w:val="28"/>
        </w:rPr>
        <w:t>9</w:t>
      </w:r>
      <w:r w:rsidRPr="00D1025D">
        <w:rPr>
          <w:rFonts w:ascii="Times New Roman" w:hAnsi="Times New Roman" w:cs="Times New Roman"/>
          <w:sz w:val="28"/>
          <w:szCs w:val="28"/>
        </w:rPr>
        <w:t xml:space="preserve"> г. №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A2E8F51" w14:textId="77777777" w:rsidR="00C61319" w:rsidRPr="00D1025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473D0445" w14:textId="57DF291F" w:rsidR="00C61319" w:rsidRPr="00D1025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1025D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D1025D">
        <w:rPr>
          <w:rFonts w:ascii="Times New Roman" w:hAnsi="Times New Roman" w:cs="Times New Roman"/>
          <w:sz w:val="28"/>
          <w:szCs w:val="28"/>
        </w:rPr>
        <w:t xml:space="preserve"> </w:t>
      </w:r>
      <w:r w:rsidR="00E40BC1" w:rsidRPr="00D1025D">
        <w:rPr>
          <w:rFonts w:ascii="Times New Roman" w:hAnsi="Times New Roman" w:cs="Times New Roman"/>
          <w:sz w:val="28"/>
          <w:szCs w:val="28"/>
        </w:rPr>
        <w:t>__</w:t>
      </w:r>
      <w:r w:rsidR="006E1137" w:rsidRPr="00D1025D">
        <w:rPr>
          <w:rFonts w:ascii="Times New Roman" w:hAnsi="Times New Roman" w:cs="Times New Roman"/>
          <w:sz w:val="28"/>
          <w:szCs w:val="28"/>
        </w:rPr>
        <w:t>_</w:t>
      </w:r>
      <w:r w:rsidR="00947D2A" w:rsidRPr="00D1025D">
        <w:rPr>
          <w:rFonts w:ascii="Times New Roman" w:hAnsi="Times New Roman" w:cs="Times New Roman"/>
          <w:sz w:val="28"/>
          <w:szCs w:val="28"/>
        </w:rPr>
        <w:t xml:space="preserve"> </w:t>
      </w:r>
      <w:r w:rsidRPr="00D1025D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 w:rsidRPr="00D1025D">
        <w:rPr>
          <w:rFonts w:ascii="Times New Roman" w:hAnsi="Times New Roman" w:cs="Times New Roman"/>
          <w:sz w:val="28"/>
          <w:szCs w:val="28"/>
        </w:rPr>
        <w:t>201</w:t>
      </w:r>
      <w:r w:rsidR="00D1025D" w:rsidRPr="00D1025D">
        <w:rPr>
          <w:rFonts w:ascii="Times New Roman" w:hAnsi="Times New Roman" w:cs="Times New Roman"/>
          <w:sz w:val="28"/>
          <w:szCs w:val="28"/>
        </w:rPr>
        <w:t>9</w:t>
      </w:r>
      <w:r w:rsidRPr="00D1025D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AD9AFD9" w14:textId="77777777" w:rsidR="00C61319" w:rsidRPr="00D1025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5C3BD712" w14:textId="77777777" w:rsidR="00C61319" w:rsidRPr="00D1025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25D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7EB6B310" w14:textId="515D700F" w:rsidR="00EA4C20" w:rsidRPr="00D1025D" w:rsidRDefault="00C61319" w:rsidP="00A939D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1025D">
        <w:rPr>
          <w:rFonts w:ascii="Times New Roman" w:hAnsi="Times New Roman" w:cs="Times New Roman"/>
          <w:sz w:val="28"/>
          <w:szCs w:val="28"/>
          <w:u w:val="single"/>
        </w:rPr>
        <w:t>Разработка программы осуществляется на</w:t>
      </w:r>
      <w:bookmarkStart w:id="0" w:name="_GoBack"/>
      <w:bookmarkEnd w:id="0"/>
      <w:r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языке </w:t>
      </w:r>
      <w:r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14882:201</w:t>
      </w:r>
      <w:r w:rsidR="0085522E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</w:rPr>
        <w:t>++ 1</w:t>
      </w:r>
      <w:r w:rsidR="008B74AD" w:rsidRPr="00D1025D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201</w:t>
      </w:r>
      <w:r w:rsidR="008B74AD" w:rsidRPr="00D1025D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D92BE0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D1025D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D1025D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1E1EBA" w:rsidRPr="00D1025D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B74AD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10 </w:t>
      </w:r>
      <w:r w:rsidR="008B74AD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="00EA4C20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 w:rsidR="00EA4C20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D1025D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D1025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8B74AD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целочисленный </w:t>
      </w:r>
      <w:r w:rsidR="008B74AD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little</w:t>
      </w:r>
      <w:r w:rsidR="008B74AD" w:rsidRPr="00D1025D">
        <w:rPr>
          <w:rFonts w:ascii="Times New Roman" w:hAnsi="Times New Roman" w:cs="Times New Roman"/>
          <w:sz w:val="28"/>
          <w:szCs w:val="28"/>
          <w:u w:val="single"/>
        </w:rPr>
        <w:t>(4 байта)</w:t>
      </w:r>
      <w:r w:rsidR="000172C1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B74AD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и строковый </w:t>
      </w:r>
      <w:r w:rsidR="008B74AD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text</w:t>
      </w:r>
      <w:r w:rsidR="008B74AD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1025D" w:rsidRPr="00D1025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172C1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D1025D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little</w:t>
      </w:r>
      <w:r w:rsidR="00D1025D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D1025D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textlenght</w:t>
      </w:r>
      <w:proofErr w:type="spellEnd"/>
      <w:r w:rsidR="00A939DA" w:rsidRPr="00D1025D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1025D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text</w:t>
      </w:r>
      <w:r w:rsidR="00A939DA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) – длина строки, </w:t>
      </w:r>
      <w:r w:rsidR="00D1025D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text</w:t>
      </w:r>
      <w:r w:rsidR="00E64ABA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D1025D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copytxt</w:t>
      </w:r>
      <w:proofErr w:type="spellEnd"/>
      <w:r w:rsidR="00E64ABA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D1025D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1025D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text</w:t>
      </w:r>
      <w:r w:rsidR="00D1025D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 w:rsidR="00A939DA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D1025D" w:rsidRP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>text</w:t>
      </w:r>
      <w:r w:rsidR="00D1025D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2</w:t>
      </w:r>
      <w:r w:rsidR="00A939DA" w:rsidRPr="00D1025D">
        <w:rPr>
          <w:rFonts w:ascii="Times New Roman" w:hAnsi="Times New Roman" w:cs="Times New Roman"/>
          <w:sz w:val="28"/>
          <w:szCs w:val="28"/>
          <w:u w:val="single"/>
        </w:rPr>
        <w:t>)-</w:t>
      </w:r>
      <w:r w:rsidR="00D1025D" w:rsidRPr="00D1025D">
        <w:rPr>
          <w:rFonts w:ascii="Times New Roman" w:hAnsi="Times New Roman" w:cs="Times New Roman"/>
          <w:sz w:val="28"/>
          <w:szCs w:val="28"/>
          <w:u w:val="single"/>
        </w:rPr>
        <w:t>копирует строку 2 в строку 1</w:t>
      </w:r>
      <w:r w:rsidR="00A939DA" w:rsidRPr="00D1025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1025D" w:rsidRPr="00D1025D">
        <w:rPr>
          <w:rFonts w:ascii="Times New Roman" w:hAnsi="Times New Roman" w:cs="Times New Roman"/>
          <w:sz w:val="28"/>
          <w:szCs w:val="28"/>
          <w:u w:val="single"/>
        </w:rPr>
        <w:t>Целочисленные литералы: двоичное и десятичное представление.</w:t>
      </w:r>
      <w:r w:rsidR="00A939DA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Арифметические операции: +, -, *. Оператор вывода в стандартный поток: </w:t>
      </w:r>
      <w:r w:rsidR="00A939DA" w:rsidRPr="00D1025D">
        <w:rPr>
          <w:rFonts w:ascii="Times New Roman" w:hAnsi="Times New Roman"/>
          <w:sz w:val="28"/>
          <w:szCs w:val="28"/>
          <w:u w:val="single"/>
          <w:lang w:val="en-US"/>
        </w:rPr>
        <w:t>output</w:t>
      </w:r>
      <w:r w:rsidR="000868FA" w:rsidRPr="00D1025D">
        <w:rPr>
          <w:rFonts w:ascii="Times New Roman" w:hAnsi="Times New Roman"/>
          <w:sz w:val="28"/>
          <w:szCs w:val="28"/>
          <w:u w:val="single"/>
        </w:rPr>
        <w:t>.</w:t>
      </w:r>
      <w:r w:rsidR="00D1025D" w:rsidRPr="00D1025D">
        <w:rPr>
          <w:rFonts w:ascii="Times New Roman" w:hAnsi="Times New Roman"/>
          <w:sz w:val="28"/>
          <w:szCs w:val="28"/>
          <w:u w:val="single"/>
        </w:rPr>
        <w:t>Оператор цикла</w:t>
      </w:r>
      <w:r w:rsidR="00D1025D" w:rsidRPr="00D1025D">
        <w:rPr>
          <w:rFonts w:ascii="Times New Roman" w:hAnsi="Times New Roman"/>
          <w:sz w:val="28"/>
          <w:szCs w:val="28"/>
          <w:u w:val="single"/>
          <w:lang w:val="en-US"/>
        </w:rPr>
        <w:t>.</w:t>
      </w:r>
    </w:p>
    <w:p w14:paraId="420071BC" w14:textId="77777777" w:rsidR="00C61319" w:rsidRPr="00D1025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6181C21" w14:textId="77777777" w:rsidR="00C61319" w:rsidRPr="00D1025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1025D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05FBE7DF" w14:textId="77777777" w:rsidR="00E40BC1" w:rsidRPr="00D1025D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025D"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BFB0D3C" w14:textId="77777777" w:rsidR="00E40BC1" w:rsidRPr="00D1025D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025D"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378B9D" w14:textId="77777777" w:rsidR="00C61319" w:rsidRPr="00D1025D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025D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 w:rsidRPr="00D1025D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2F3F78D" w14:textId="77777777" w:rsidR="00C61319" w:rsidRPr="00D1025D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025D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 w:rsidRPr="00D1025D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46CBD2F" w14:textId="77777777" w:rsidR="00C61319" w:rsidRPr="00D1025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025D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 w:rsidRPr="00D1025D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A26932" w14:textId="77777777" w:rsidR="00C61319" w:rsidRPr="00D1025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025D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 w:rsidRPr="00D1025D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3AA9B0D" w14:textId="77777777" w:rsidR="00C61319" w:rsidRPr="00D1025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025D">
        <w:rPr>
          <w:rFonts w:ascii="Times New Roman" w:hAnsi="Times New Roman" w:cs="Times New Roman"/>
          <w:sz w:val="28"/>
          <w:szCs w:val="28"/>
          <w:u w:val="single"/>
        </w:rPr>
        <w:t xml:space="preserve">6) </w:t>
      </w:r>
      <w:r w:rsidR="00253410" w:rsidRPr="00D1025D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 w:rsidRPr="00D102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 w:rsidRPr="00D1025D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30B0D2E" w14:textId="77777777" w:rsidR="00C61319" w:rsidRPr="00D1025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025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7) </w:t>
      </w:r>
      <w:r w:rsidR="00B34D61" w:rsidRPr="00D1025D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A054DD0" w14:textId="77777777" w:rsidR="00C61319" w:rsidRPr="00D1025D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025D">
        <w:rPr>
          <w:rFonts w:ascii="Times New Roman" w:hAnsi="Times New Roman" w:cs="Times New Roman"/>
          <w:sz w:val="28"/>
          <w:szCs w:val="28"/>
          <w:u w:val="single"/>
        </w:rPr>
        <w:t xml:space="preserve">8) </w:t>
      </w:r>
      <w:r w:rsidR="00B34D61" w:rsidRPr="00D1025D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 w:rsidRPr="00D1025D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8715EF" w14:textId="77777777" w:rsidR="00C61319" w:rsidRPr="00D1025D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025D"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 w:rsidRPr="00D1025D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61357D" w14:textId="77777777" w:rsidR="006A09EF" w:rsidRPr="00D1025D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025D"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4DB0B5" w14:textId="77777777" w:rsidR="00576C9C" w:rsidRPr="00D1025D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48107B8" w14:textId="77777777" w:rsidR="00E64ABA" w:rsidRPr="00D1025D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25D"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D1025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1025D"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511C9E7" w14:textId="038EA6B6" w:rsidR="00253410" w:rsidRPr="00D1025D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025D">
        <w:rPr>
          <w:rFonts w:ascii="Times New Roman" w:hAnsi="Times New Roman" w:cs="Times New Roman"/>
          <w:sz w:val="28"/>
          <w:szCs w:val="28"/>
          <w:u w:val="single"/>
        </w:rPr>
        <w:t xml:space="preserve">1) </w:t>
      </w:r>
      <w:r w:rsidR="008B74AD" w:rsidRPr="00D1025D">
        <w:rPr>
          <w:rFonts w:ascii="Times New Roman" w:hAnsi="Times New Roman" w:cs="Times New Roman"/>
          <w:sz w:val="28"/>
          <w:szCs w:val="28"/>
          <w:u w:val="single"/>
        </w:rPr>
        <w:t>Дерево разбора</w:t>
      </w:r>
      <w:r w:rsidR="00D1025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D1025D">
        <w:rPr>
          <w:rFonts w:ascii="Times New Roman" w:hAnsi="Times New Roman" w:cs="Times New Roman"/>
          <w:sz w:val="28"/>
          <w:szCs w:val="28"/>
          <w:u w:val="single"/>
        </w:rPr>
        <w:t>синтаксического анализатора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7B7545" w14:textId="77777777" w:rsidR="00E64ABA" w:rsidRPr="00D1025D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4E7D15" w14:textId="77777777" w:rsidR="00C61319" w:rsidRPr="00D1025D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25D"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D1025D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TableGrid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D1025D" w14:paraId="2CC3162F" w14:textId="77777777" w:rsidTr="00E40BC1">
        <w:trPr>
          <w:trHeight w:val="302"/>
        </w:trPr>
        <w:tc>
          <w:tcPr>
            <w:tcW w:w="5358" w:type="dxa"/>
          </w:tcPr>
          <w:p w14:paraId="63215E20" w14:textId="77777777" w:rsidR="00C61319" w:rsidRPr="00D1025D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1224E71E" w14:textId="77777777" w:rsidR="00C61319" w:rsidRPr="00D1025D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D1025D" w14:paraId="1E71BB03" w14:textId="77777777" w:rsidTr="00E40BC1">
        <w:trPr>
          <w:trHeight w:val="542"/>
        </w:trPr>
        <w:tc>
          <w:tcPr>
            <w:tcW w:w="5358" w:type="dxa"/>
          </w:tcPr>
          <w:p w14:paraId="5336C9F6" w14:textId="77777777" w:rsidR="00C61319" w:rsidRPr="00D1025D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 w:rsidRPr="00D102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77EEC7BE" w14:textId="77777777" w:rsidR="00C61319" w:rsidRPr="00D1025D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D1025D" w14:paraId="2DD6D7CB" w14:textId="77777777" w:rsidTr="00E40BC1">
        <w:trPr>
          <w:trHeight w:val="567"/>
        </w:trPr>
        <w:tc>
          <w:tcPr>
            <w:tcW w:w="5358" w:type="dxa"/>
          </w:tcPr>
          <w:p w14:paraId="0C2026A7" w14:textId="77777777" w:rsidR="00C61319" w:rsidRPr="00D1025D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48778FDC" w14:textId="77777777" w:rsidR="00C61319" w:rsidRPr="00D1025D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D1025D" w14:paraId="1B87FEEA" w14:textId="77777777" w:rsidTr="00E40BC1">
        <w:trPr>
          <w:trHeight w:val="567"/>
        </w:trPr>
        <w:tc>
          <w:tcPr>
            <w:tcW w:w="5358" w:type="dxa"/>
          </w:tcPr>
          <w:p w14:paraId="26215DAA" w14:textId="77777777" w:rsidR="00485E1A" w:rsidRPr="00D1025D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94" w:type="dxa"/>
          </w:tcPr>
          <w:p w14:paraId="69131135" w14:textId="77777777" w:rsidR="00485E1A" w:rsidRPr="00D1025D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E82194" w:rsidRPr="00D1025D" w14:paraId="61905685" w14:textId="77777777" w:rsidTr="00E40BC1">
        <w:trPr>
          <w:trHeight w:val="567"/>
        </w:trPr>
        <w:tc>
          <w:tcPr>
            <w:tcW w:w="5358" w:type="dxa"/>
          </w:tcPr>
          <w:p w14:paraId="4B4B169F" w14:textId="77777777" w:rsidR="00E82194" w:rsidRPr="00D1025D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1AAFB3C5" w14:textId="77777777" w:rsidR="00E82194" w:rsidRPr="00D1025D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5410DE" w14:textId="77777777" w:rsidR="00B91572" w:rsidRPr="00D1025D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9180BB6" w14:textId="77777777" w:rsidR="00B91572" w:rsidRPr="00D1025D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25D"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1025D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TableGrid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1025D" w14:paraId="24084F9C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A8610B9" w14:textId="77777777" w:rsidR="00B91572" w:rsidRPr="00D1025D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3C4740" w14:textId="77777777" w:rsidR="00B91572" w:rsidRPr="00D1025D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7862503" w14:textId="77777777" w:rsidR="00B91572" w:rsidRPr="00D1025D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46B7DC" w14:textId="77777777" w:rsidR="00B91572" w:rsidRPr="00D1025D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 w:rsidRPr="00D1025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1025D" w14:paraId="2E689205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DE2E198" w14:textId="77777777" w:rsidR="00B91572" w:rsidRPr="00D1025D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3F580D3" w14:textId="2DC77FC1" w:rsidR="00B91572" w:rsidRPr="00D1025D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8B74AD" w:rsidRPr="00D10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SDE</w:t>
            </w: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="00D1025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C5BFB30" w14:textId="77777777" w:rsidR="00B91572" w:rsidRPr="00D1025D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FC046CB" w14:textId="77777777" w:rsidR="00B91572" w:rsidRPr="00D1025D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1025D" w14:paraId="1971C9AF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7CB68D19" w14:textId="77777777" w:rsidR="00B91572" w:rsidRPr="00D1025D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24FFCA2" w14:textId="77777777" w:rsidR="00B91572" w:rsidRPr="00D1025D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19B92C4" w14:textId="77777777" w:rsidR="00B91572" w:rsidRPr="00D1025D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85A40B8" w14:textId="77777777" w:rsidR="00B91572" w:rsidRPr="00D1025D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1025D" w14:paraId="26F27BD0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D52F533" w14:textId="77777777" w:rsidR="00B91572" w:rsidRPr="00D1025D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29568F7" w14:textId="77777777" w:rsidR="00B91572" w:rsidRPr="00D1025D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8E8917E" w14:textId="77777777" w:rsidR="00B91572" w:rsidRPr="00D1025D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D22465E" w14:textId="77777777" w:rsidR="00B91572" w:rsidRPr="00D1025D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1025D" w14:paraId="1D55A05D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849130" w14:textId="77777777" w:rsidR="00B91572" w:rsidRPr="00D1025D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BC2A1DF" w14:textId="77777777" w:rsidR="00B91572" w:rsidRPr="00D1025D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4C8D422" w14:textId="77777777" w:rsidR="00B91572" w:rsidRPr="00D1025D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77EFA50" w14:textId="77777777" w:rsidR="00B91572" w:rsidRPr="00D1025D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1025D" w14:paraId="1271956B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78F5C654" w14:textId="77777777" w:rsidR="00B91572" w:rsidRPr="00D1025D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7C68DB7" w14:textId="77777777" w:rsidR="00B91572" w:rsidRPr="00D1025D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7374912" w14:textId="77777777" w:rsidR="00B91572" w:rsidRPr="00D1025D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EFB1C18" w14:textId="77777777" w:rsidR="00B91572" w:rsidRPr="00D1025D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1025D" w14:paraId="7472E0CD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A7DF567" w14:textId="77777777" w:rsidR="00B91572" w:rsidRPr="00D1025D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D3C277E" w14:textId="77777777" w:rsidR="00B91572" w:rsidRPr="00D1025D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7C3D3A8" w14:textId="77777777" w:rsidR="00B91572" w:rsidRPr="00D1025D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E9BA76D" w14:textId="77777777" w:rsidR="00B91572" w:rsidRPr="00D1025D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1025D" w14:paraId="67C15FD5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7627215D" w14:textId="77777777" w:rsidR="00B91572" w:rsidRPr="00D1025D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37E797" w14:textId="77777777" w:rsidR="00B91572" w:rsidRPr="00D1025D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9BC80F8" w14:textId="77777777" w:rsidR="00B91572" w:rsidRPr="00D1025D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FAC8044" w14:textId="77777777" w:rsidR="00B91572" w:rsidRPr="00D1025D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1025D" w14:paraId="50C81F61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08651E3" w14:textId="77777777" w:rsidR="0041667E" w:rsidRPr="00D1025D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C002D55" w14:textId="77777777" w:rsidR="0041667E" w:rsidRPr="00D1025D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25D"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DD7F4BD" w14:textId="77777777" w:rsidR="0041667E" w:rsidRPr="00D1025D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0D4DA51" w14:textId="77777777" w:rsidR="0041667E" w:rsidRPr="00D1025D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68B0CB" w14:textId="77777777" w:rsidR="00B91572" w:rsidRPr="00D1025D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53532C71" w14:textId="2D9653B9" w:rsidR="00B91572" w:rsidRPr="00D1025D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25D"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D1025D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 w:rsidRPr="00D1025D">
        <w:rPr>
          <w:rFonts w:ascii="Times New Roman" w:hAnsi="Times New Roman" w:cs="Times New Roman"/>
          <w:b/>
          <w:sz w:val="28"/>
          <w:szCs w:val="28"/>
        </w:rPr>
        <w:t>1</w:t>
      </w:r>
      <w:r w:rsidR="00D1025D"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D1025D">
        <w:rPr>
          <w:rFonts w:ascii="Times New Roman" w:hAnsi="Times New Roman" w:cs="Times New Roman"/>
          <w:b/>
          <w:sz w:val="28"/>
          <w:szCs w:val="28"/>
        </w:rPr>
        <w:t>.09.201</w:t>
      </w:r>
      <w:r w:rsidR="00D1025D">
        <w:rPr>
          <w:rFonts w:ascii="Times New Roman" w:hAnsi="Times New Roman" w:cs="Times New Roman"/>
          <w:b/>
          <w:sz w:val="28"/>
          <w:szCs w:val="28"/>
        </w:rPr>
        <w:t>9</w:t>
      </w:r>
    </w:p>
    <w:p w14:paraId="38DCDCF1" w14:textId="13FD492B" w:rsidR="00B91572" w:rsidRPr="00D1025D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25D">
        <w:rPr>
          <w:rFonts w:ascii="Times New Roman" w:hAnsi="Times New Roman" w:cs="Times New Roman"/>
          <w:sz w:val="28"/>
          <w:szCs w:val="28"/>
        </w:rPr>
        <w:t>Руководитель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8B74AD" w:rsidRPr="00D1025D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</w:p>
    <w:p w14:paraId="0C14E6FD" w14:textId="77777777" w:rsidR="00B91572" w:rsidRPr="00D1025D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1025D">
        <w:rPr>
          <w:rFonts w:ascii="Times New Roman" w:hAnsi="Times New Roman" w:cs="Times New Roman"/>
          <w:sz w:val="20"/>
          <w:szCs w:val="20"/>
        </w:rPr>
        <w:t>(подпись)</w:t>
      </w:r>
    </w:p>
    <w:p w14:paraId="18EE3ECC" w14:textId="1ED9DAAC" w:rsidR="00075739" w:rsidRPr="00D1025D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025D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D1025D">
        <w:rPr>
          <w:rFonts w:ascii="Times New Roman" w:hAnsi="Times New Roman" w:cs="Times New Roman"/>
          <w:sz w:val="28"/>
          <w:szCs w:val="28"/>
          <w:u w:val="single"/>
        </w:rPr>
        <w:tab/>
      </w:r>
      <w:r w:rsidR="008B74AD" w:rsidRPr="00D1025D">
        <w:rPr>
          <w:rFonts w:ascii="Times New Roman" w:hAnsi="Times New Roman" w:cs="Times New Roman"/>
          <w:sz w:val="28"/>
          <w:szCs w:val="28"/>
          <w:u w:val="single"/>
        </w:rPr>
        <w:t>Селицкий Д.Е</w:t>
      </w:r>
      <w:r w:rsidRPr="00D1025D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6EBC525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D1025D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1DF6D64A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93C9C" w14:textId="77777777" w:rsidR="00D8404E" w:rsidRDefault="00D8404E" w:rsidP="00075739">
      <w:pPr>
        <w:spacing w:after="0" w:line="240" w:lineRule="auto"/>
      </w:pPr>
      <w:r>
        <w:separator/>
      </w:r>
    </w:p>
  </w:endnote>
  <w:endnote w:type="continuationSeparator" w:id="0">
    <w:p w14:paraId="7E0D2B25" w14:textId="77777777" w:rsidR="00D8404E" w:rsidRDefault="00D8404E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7910D" w14:textId="77777777" w:rsidR="00D8404E" w:rsidRDefault="00D8404E" w:rsidP="00075739">
      <w:pPr>
        <w:spacing w:after="0" w:line="240" w:lineRule="auto"/>
      </w:pPr>
      <w:r>
        <w:separator/>
      </w:r>
    </w:p>
  </w:footnote>
  <w:footnote w:type="continuationSeparator" w:id="0">
    <w:p w14:paraId="3976846D" w14:textId="77777777" w:rsidR="00D8404E" w:rsidRDefault="00D8404E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633951"/>
      <w:docPartObj>
        <w:docPartGallery w:val="Page Numbers (Top of Page)"/>
        <w:docPartUnique/>
      </w:docPartObj>
    </w:sdtPr>
    <w:sdtEndPr/>
    <w:sdtContent>
      <w:p w14:paraId="756946D4" w14:textId="77777777" w:rsidR="00150242" w:rsidRDefault="0085522E" w:rsidP="00B91572">
        <w:pPr>
          <w:pStyle w:val="Header"/>
        </w:pPr>
      </w:p>
    </w:sdtContent>
  </w:sdt>
  <w:p w14:paraId="62CF30BE" w14:textId="77777777" w:rsidR="00150242" w:rsidRDefault="008552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943853"/>
      <w:docPartObj>
        <w:docPartGallery w:val="Page Numbers (Top of Page)"/>
        <w:docPartUnique/>
      </w:docPartObj>
    </w:sdtPr>
    <w:sdtEndPr/>
    <w:sdtContent>
      <w:p w14:paraId="7B0E3530" w14:textId="77777777" w:rsidR="00150242" w:rsidRDefault="006671AC" w:rsidP="00DD6B34">
        <w:pPr>
          <w:pStyle w:val="Header"/>
        </w:pPr>
        <w:r>
          <w:tab/>
        </w:r>
        <w:r>
          <w:tab/>
        </w:r>
        <w:r>
          <w:tab/>
        </w:r>
      </w:p>
    </w:sdtContent>
  </w:sdt>
  <w:p w14:paraId="6B1B78C8" w14:textId="77777777" w:rsidR="00150242" w:rsidRDefault="008552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82E29"/>
    <w:rsid w:val="001E1EBA"/>
    <w:rsid w:val="00253410"/>
    <w:rsid w:val="00272470"/>
    <w:rsid w:val="00287078"/>
    <w:rsid w:val="003346F4"/>
    <w:rsid w:val="0041667E"/>
    <w:rsid w:val="00484324"/>
    <w:rsid w:val="00485E1A"/>
    <w:rsid w:val="00576C9C"/>
    <w:rsid w:val="00583332"/>
    <w:rsid w:val="005D2D1F"/>
    <w:rsid w:val="006671AC"/>
    <w:rsid w:val="006A09EF"/>
    <w:rsid w:val="006E1137"/>
    <w:rsid w:val="007003DD"/>
    <w:rsid w:val="007834ED"/>
    <w:rsid w:val="007C016E"/>
    <w:rsid w:val="0085522E"/>
    <w:rsid w:val="008B74AD"/>
    <w:rsid w:val="00900F34"/>
    <w:rsid w:val="00945BDE"/>
    <w:rsid w:val="00947D2A"/>
    <w:rsid w:val="00976D9B"/>
    <w:rsid w:val="00A67024"/>
    <w:rsid w:val="00A939DA"/>
    <w:rsid w:val="00B34D61"/>
    <w:rsid w:val="00B50A98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FD0"/>
    <w:rsid w:val="00D1025D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6CF7"/>
    <w:rsid w:val="00F3674C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98F1"/>
  <w15:docId w15:val="{D76EE690-7394-432E-BE07-46531262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3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13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19"/>
  </w:style>
  <w:style w:type="paragraph" w:styleId="Footer">
    <w:name w:val="footer"/>
    <w:basedOn w:val="Normal"/>
    <w:link w:val="FooterChar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3" baseType="lpstr">
      <vt:lpstr/>
      <vt:lpstr/>
      <vt:lpstr>Заведующая кафедрой</vt:lpstr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Dan Sel</cp:lastModifiedBy>
  <cp:revision>8</cp:revision>
  <dcterms:created xsi:type="dcterms:W3CDTF">2017-09-18T19:25:00Z</dcterms:created>
  <dcterms:modified xsi:type="dcterms:W3CDTF">2019-12-10T08:05:00Z</dcterms:modified>
</cp:coreProperties>
</file>