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829" w:rsidRDefault="00D54829" w:rsidP="00D5482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Relatório:</w:t>
      </w:r>
      <w:bookmarkStart w:id="0" w:name="_GoBack"/>
      <w:bookmarkEnd w:id="0"/>
    </w:p>
    <w:p w:rsidR="00D54829" w:rsidRPr="00D54829" w:rsidRDefault="00D54829" w:rsidP="00D54829">
      <w:pPr>
        <w:rPr>
          <w:rFonts w:ascii="Arial" w:hAnsi="Arial" w:cs="Arial"/>
        </w:rPr>
      </w:pPr>
      <w:r>
        <w:t>Esse foi o programa que foi pedido</w:t>
      </w:r>
      <w:r>
        <w:t>:</w:t>
      </w:r>
    </w:p>
    <w:p w:rsidR="00D54829" w:rsidRDefault="00EB6B59" w:rsidP="00D54829">
      <w:r>
        <w:rPr>
          <w:noProof/>
        </w:rPr>
        <w:drawing>
          <wp:inline distT="0" distB="0" distL="0" distR="0">
            <wp:extent cx="5391785" cy="36918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29" w:rsidRDefault="00D54829">
      <w:r>
        <w:t>Juntamente com essa ligação entre o Arduino com o sensor LM35 e 3 jumpers macho/macho no protoboard.</w:t>
      </w:r>
      <w:r w:rsidR="00EB6B59">
        <w:rPr>
          <w:noProof/>
        </w:rPr>
        <w:drawing>
          <wp:inline distT="0" distB="0" distL="0" distR="0">
            <wp:extent cx="5400040" cy="40544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103" w:rsidRDefault="00355103">
      <w:r>
        <w:lastRenderedPageBreak/>
        <w:t>Primeiramente encontramos o erro de porta do Arduino que alteramos:</w:t>
      </w:r>
    </w:p>
    <w:p w:rsidR="00355103" w:rsidRDefault="00355103">
      <w:r>
        <w:rPr>
          <w:noProof/>
        </w:rPr>
        <w:drawing>
          <wp:inline distT="0" distB="0" distL="0" distR="0">
            <wp:extent cx="5158740" cy="3010535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59" w:rsidRDefault="00EB6B59">
      <w:r>
        <w:t>Mas logo de cara encontramos um erro entre a programação e o que foi pedido para ser feito no protoboard que seria</w:t>
      </w:r>
    </w:p>
    <w:p w:rsidR="00EB6B59" w:rsidRDefault="00EB6B59">
      <w:r>
        <w:rPr>
          <w:noProof/>
        </w:rPr>
        <w:drawing>
          <wp:inline distT="0" distB="0" distL="0" distR="0">
            <wp:extent cx="1630680" cy="149225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569059" cy="146649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33" cy="15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59" w:rsidRDefault="00EB6B59">
      <w:r>
        <w:t>Então primeiramente já alteramos no software essa parte para:</w:t>
      </w:r>
    </w:p>
    <w:p w:rsidR="00EB6B59" w:rsidRDefault="00EB6B59">
      <w:r>
        <w:rPr>
          <w:noProof/>
        </w:rPr>
        <w:drawing>
          <wp:inline distT="0" distB="0" distL="0" distR="0">
            <wp:extent cx="1466215" cy="189865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59" w:rsidRDefault="00EB6B59">
      <w:r>
        <w:t>Assim podemos ver com o monitor serial:</w:t>
      </w:r>
    </w:p>
    <w:p w:rsidR="00355103" w:rsidRDefault="00355103">
      <w:r>
        <w:rPr>
          <w:noProof/>
        </w:rPr>
        <w:drawing>
          <wp:inline distT="0" distB="0" distL="0" distR="0">
            <wp:extent cx="5909094" cy="2259666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274" cy="226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103" w:rsidRDefault="00355103">
      <w:r>
        <w:lastRenderedPageBreak/>
        <w:t>Porém tem muita informação inútil, como a data, a hora e o número da linha, sendo assim necessário apenas a temperatura em si, logo mudamos para:</w:t>
      </w:r>
    </w:p>
    <w:p w:rsidR="00355103" w:rsidRDefault="00355103"/>
    <w:p w:rsidR="00355103" w:rsidRDefault="00355103">
      <w:r>
        <w:rPr>
          <w:noProof/>
        </w:rPr>
        <w:drawing>
          <wp:inline distT="0" distB="0" distL="0" distR="0">
            <wp:extent cx="4718685" cy="3950970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103" w:rsidRDefault="00355103"/>
    <w:p w:rsidR="00D54829" w:rsidRDefault="00355103">
      <w:r>
        <w:t>Assim mostrando apenas a temperatura e juntamente podemos ver um gráfico pelo:</w:t>
      </w:r>
      <w:r>
        <w:rPr>
          <w:noProof/>
        </w:rPr>
        <w:drawing>
          <wp:inline distT="0" distB="0" distL="0" distR="0">
            <wp:extent cx="3355975" cy="30708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29" w:rsidRDefault="00D54829"/>
    <w:p w:rsidR="00D54829" w:rsidRDefault="00D54829">
      <w:r>
        <w:lastRenderedPageBreak/>
        <w:t>E assim criando:</w:t>
      </w:r>
    </w:p>
    <w:p w:rsidR="00D54829" w:rsidRDefault="00D54829">
      <w:r>
        <w:rPr>
          <w:noProof/>
        </w:rPr>
        <w:drawing>
          <wp:inline distT="0" distB="0" distL="0" distR="0">
            <wp:extent cx="2536190" cy="35280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29" w:rsidRDefault="00D54829"/>
    <w:p w:rsidR="00D54829" w:rsidRDefault="00D54829"/>
    <w:sectPr w:rsidR="00D54829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B55" w:rsidRDefault="00216B55" w:rsidP="00863066">
      <w:pPr>
        <w:spacing w:after="0" w:line="240" w:lineRule="auto"/>
      </w:pPr>
      <w:r>
        <w:separator/>
      </w:r>
    </w:p>
  </w:endnote>
  <w:endnote w:type="continuationSeparator" w:id="0">
    <w:p w:rsidR="00216B55" w:rsidRDefault="00216B55" w:rsidP="0086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B55" w:rsidRDefault="00216B55" w:rsidP="00863066">
      <w:pPr>
        <w:spacing w:after="0" w:line="240" w:lineRule="auto"/>
      </w:pPr>
      <w:r>
        <w:separator/>
      </w:r>
    </w:p>
  </w:footnote>
  <w:footnote w:type="continuationSeparator" w:id="0">
    <w:p w:rsidR="00216B55" w:rsidRDefault="00216B55" w:rsidP="00863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829" w:rsidRDefault="00D54829">
    <w:pPr>
      <w:pStyle w:val="Cabealho"/>
    </w:pPr>
    <w:r>
      <w:t xml:space="preserve">Thiago </w:t>
    </w:r>
    <w:proofErr w:type="spellStart"/>
    <w:r>
      <w:t>Yuiti</w:t>
    </w:r>
    <w:proofErr w:type="spellEnd"/>
    <w:r>
      <w:t xml:space="preserve"> </w:t>
    </w:r>
    <w:proofErr w:type="spellStart"/>
    <w:r>
      <w:t>Tomaru</w:t>
    </w:r>
    <w:proofErr w:type="spellEnd"/>
    <w:r>
      <w:t xml:space="preserve"> </w:t>
    </w:r>
    <w:r w:rsidR="00E7065E">
      <w:tab/>
    </w:r>
    <w:r>
      <w:t xml:space="preserve">Ciência da Computação </w:t>
    </w:r>
    <w:r w:rsidR="00E7065E">
      <w:tab/>
    </w:r>
    <w:r>
      <w:t>RA:02201051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66"/>
    <w:rsid w:val="00216B55"/>
    <w:rsid w:val="002246F5"/>
    <w:rsid w:val="00355103"/>
    <w:rsid w:val="00863066"/>
    <w:rsid w:val="00B964C6"/>
    <w:rsid w:val="00D54829"/>
    <w:rsid w:val="00E7065E"/>
    <w:rsid w:val="00EB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45A3"/>
  <w15:chartTrackingRefBased/>
  <w15:docId w15:val="{47949BFD-6592-4D81-84DC-63E47B4C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3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3066"/>
  </w:style>
  <w:style w:type="paragraph" w:styleId="Rodap">
    <w:name w:val="footer"/>
    <w:basedOn w:val="Normal"/>
    <w:link w:val="RodapChar"/>
    <w:uiPriority w:val="99"/>
    <w:unhideWhenUsed/>
    <w:rsid w:val="00863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3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2020-02-27T19:56:00Z</dcterms:created>
  <dcterms:modified xsi:type="dcterms:W3CDTF">2020-02-27T20:39:00Z</dcterms:modified>
</cp:coreProperties>
</file>