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13" w:rsidRPr="00D57956" w:rsidRDefault="00DB3F13" w:rsidP="00DB3F13">
      <w:pPr>
        <w:jc w:val="center"/>
        <w:rPr>
          <w:b/>
        </w:rPr>
      </w:pPr>
      <w:r w:rsidRPr="00D57956">
        <w:rPr>
          <w:b/>
        </w:rPr>
        <w:t>ТЕХНИЧЕСКОЕ ЗАДАНИЕ</w:t>
      </w:r>
    </w:p>
    <w:p w:rsidR="00DB3F13" w:rsidRDefault="00DB3F13" w:rsidP="00DB3F13">
      <w:pPr>
        <w:jc w:val="center"/>
      </w:pPr>
      <w:r>
        <w:t>на выполнение курсового проекта</w:t>
      </w:r>
    </w:p>
    <w:p w:rsidR="00DB3F13" w:rsidRDefault="00DB3F13" w:rsidP="00DB3F13">
      <w:pPr>
        <w:jc w:val="center"/>
      </w:pPr>
      <w:r>
        <w:t>по дисциплине “Компьютерная схемотехника”</w:t>
      </w:r>
    </w:p>
    <w:p w:rsidR="00DB3F13" w:rsidRDefault="00DB3F13" w:rsidP="00DB3F13">
      <w:pPr>
        <w:jc w:val="center"/>
        <w:rPr>
          <w:b/>
        </w:rPr>
      </w:pPr>
      <w:r>
        <w:rPr>
          <w:b/>
        </w:rPr>
        <w:t xml:space="preserve">студента </w:t>
      </w:r>
      <w:r w:rsidR="002D20BB">
        <w:rPr>
          <w:b/>
        </w:rPr>
        <w:t>Тур Г.Н.</w:t>
      </w:r>
      <w:r>
        <w:rPr>
          <w:b/>
        </w:rPr>
        <w:t>, гр. КИ-122</w:t>
      </w:r>
    </w:p>
    <w:p w:rsidR="00DB3F13" w:rsidRDefault="00DB3F13" w:rsidP="00DB3F13">
      <w:pPr>
        <w:jc w:val="center"/>
      </w:pPr>
    </w:p>
    <w:p w:rsidR="00DB3F13" w:rsidRDefault="00DB3F13" w:rsidP="00DB3F13">
      <w:pPr>
        <w:jc w:val="center"/>
      </w:pPr>
      <w:r>
        <w:t xml:space="preserve">Тема </w:t>
      </w:r>
      <w:r w:rsidR="00666BE8">
        <w:t>проекта</w:t>
      </w:r>
      <w:r>
        <w:t xml:space="preserve">: </w:t>
      </w:r>
      <w:r w:rsidR="002D20BB">
        <w:rPr>
          <w:b/>
        </w:rPr>
        <w:t>ДЕЛИТЕЛЬ С ПЕРЕМЕННЫМ КОЭФФИЦИЕНТОМ ДЕЛЕНИЯ</w:t>
      </w:r>
    </w:p>
    <w:p w:rsidR="00DB3F13" w:rsidRDefault="00DB3F13" w:rsidP="00DB3F13">
      <w:pPr>
        <w:jc w:val="center"/>
      </w:pPr>
    </w:p>
    <w:p w:rsidR="00DB3F13" w:rsidRPr="00666BE8" w:rsidRDefault="00DB3F13" w:rsidP="00DB3F13">
      <w:pPr>
        <w:pStyle w:val="a3"/>
        <w:ind w:firstLine="0"/>
        <w:rPr>
          <w:kern w:val="144"/>
          <w:szCs w:val="28"/>
        </w:rPr>
      </w:pPr>
      <w:r w:rsidRPr="001E69EC">
        <w:rPr>
          <w:b/>
          <w:kern w:val="144"/>
          <w:szCs w:val="28"/>
        </w:rPr>
        <w:t xml:space="preserve">Предполагаемые технические и эксплуатационные результаты </w:t>
      </w:r>
      <w:r>
        <w:rPr>
          <w:b/>
          <w:kern w:val="144"/>
          <w:szCs w:val="28"/>
        </w:rPr>
        <w:br/>
      </w:r>
      <w:r w:rsidRPr="001E69EC">
        <w:rPr>
          <w:b/>
          <w:kern w:val="144"/>
          <w:szCs w:val="28"/>
        </w:rPr>
        <w:t>проекта</w:t>
      </w:r>
    </w:p>
    <w:p w:rsidR="00DB3F13" w:rsidRDefault="00DB3F13" w:rsidP="00DB3F13">
      <w:pPr>
        <w:pStyle w:val="a7"/>
      </w:pPr>
      <w:r>
        <w:t xml:space="preserve">1 </w:t>
      </w:r>
      <w:r w:rsidR="002D20BB">
        <w:t>Коэффициент деления</w:t>
      </w:r>
      <w:r>
        <w:tab/>
      </w:r>
      <w:r w:rsidR="002D20BB">
        <w:t>10-10000.</w:t>
      </w:r>
    </w:p>
    <w:p w:rsidR="00DB3F13" w:rsidRDefault="00DB3F13" w:rsidP="00DB3F13">
      <w:pPr>
        <w:pStyle w:val="a7"/>
      </w:pPr>
      <w:r>
        <w:t>2 Тип индикатора</w:t>
      </w:r>
      <w:r>
        <w:tab/>
      </w:r>
      <w:r w:rsidRPr="00DB3F13">
        <w:t>ЖКИ</w:t>
      </w:r>
      <w:r w:rsidR="00862275" w:rsidRPr="00862275">
        <w:t xml:space="preserve"> </w:t>
      </w:r>
      <w:r w:rsidR="00862275">
        <w:rPr>
          <w:lang w:val="en-US"/>
        </w:rPr>
        <w:t>PLD</w:t>
      </w:r>
      <w:r w:rsidR="00862275" w:rsidRPr="00862275">
        <w:t xml:space="preserve"> </w:t>
      </w:r>
      <w:r w:rsidR="00862275">
        <w:rPr>
          <w:lang w:val="en-US"/>
        </w:rPr>
        <w:t>Emulator</w:t>
      </w:r>
      <w:r>
        <w:t>.</w:t>
      </w:r>
    </w:p>
    <w:p w:rsidR="00DB3F13" w:rsidRDefault="00DB3F13" w:rsidP="002D20BB">
      <w:pPr>
        <w:pStyle w:val="a7"/>
      </w:pPr>
      <w:r>
        <w:t xml:space="preserve">3 </w:t>
      </w:r>
      <w:r w:rsidR="002D20BB">
        <w:t>Задание коэффициента деления</w:t>
      </w:r>
      <w:r>
        <w:tab/>
      </w:r>
      <w:r w:rsidR="002D20BB">
        <w:t>Клавиатура</w:t>
      </w:r>
      <w:r w:rsidR="00862275">
        <w:t xml:space="preserve"> </w:t>
      </w:r>
      <w:r w:rsidR="00862275">
        <w:rPr>
          <w:lang w:val="en-US"/>
        </w:rPr>
        <w:t>PLD</w:t>
      </w:r>
      <w:r w:rsidR="00862275" w:rsidRPr="00862275">
        <w:t xml:space="preserve"> </w:t>
      </w:r>
      <w:r w:rsidR="00862275">
        <w:rPr>
          <w:lang w:val="en-US"/>
        </w:rPr>
        <w:t>Emulator</w:t>
      </w:r>
      <w:r w:rsidR="002D20BB">
        <w:t>.</w:t>
      </w:r>
    </w:p>
    <w:p w:rsidR="00900385" w:rsidRDefault="002D20BB" w:rsidP="002D20BB">
      <w:pPr>
        <w:pStyle w:val="a7"/>
      </w:pPr>
      <w:r>
        <w:t>4</w:t>
      </w:r>
      <w:r w:rsidR="00DB3F13">
        <w:t xml:space="preserve"> Диапазон</w:t>
      </w:r>
      <w:r>
        <w:t xml:space="preserve"> частот входного сигнала</w:t>
      </w:r>
      <w:r w:rsidR="00DB3F13">
        <w:t>, кГц:</w:t>
      </w:r>
      <w:r>
        <w:tab/>
        <w:t>1,0 – 100,0.</w:t>
      </w:r>
    </w:p>
    <w:p w:rsidR="007A6679" w:rsidRDefault="007A6679" w:rsidP="007A6679">
      <w:pPr>
        <w:pStyle w:val="a7"/>
      </w:pPr>
      <w:r>
        <w:t>5</w:t>
      </w:r>
      <w:r>
        <w:t xml:space="preserve"> </w:t>
      </w:r>
      <w:r>
        <w:t>Реализация</w:t>
      </w:r>
      <w:r>
        <w:tab/>
      </w:r>
      <w:r>
        <w:rPr>
          <w:lang w:val="en-US"/>
        </w:rPr>
        <w:t>PLD</w:t>
      </w:r>
      <w:r w:rsidRPr="007A6679">
        <w:t xml:space="preserve"> </w:t>
      </w:r>
      <w:r>
        <w:rPr>
          <w:lang w:val="en-US"/>
        </w:rPr>
        <w:t>Emulator</w:t>
      </w:r>
      <w:r>
        <w:t>.</w:t>
      </w:r>
    </w:p>
    <w:p w:rsidR="00862275" w:rsidRDefault="00862275" w:rsidP="00862275">
      <w:r w:rsidRPr="00862275">
        <w:t>6</w:t>
      </w:r>
      <w:r>
        <w:t xml:space="preserve"> </w:t>
      </w:r>
      <w:r w:rsidR="007A6679">
        <w:t>Формирование выходного сигнала</w:t>
      </w:r>
      <w:r w:rsidR="007A6679">
        <w:tab/>
      </w:r>
      <w:r w:rsidR="007A6679">
        <w:tab/>
      </w:r>
      <w:r w:rsidR="007A6679" w:rsidRPr="007A6679">
        <w:t xml:space="preserve">   </w:t>
      </w:r>
      <w:r w:rsidR="007A6679">
        <w:t xml:space="preserve">ЦАП </w:t>
      </w:r>
      <w:r w:rsidR="007A6679">
        <w:rPr>
          <w:lang w:val="en-US"/>
        </w:rPr>
        <w:t>PLD</w:t>
      </w:r>
      <w:r w:rsidR="007A6679" w:rsidRPr="007A6679">
        <w:t xml:space="preserve"> </w:t>
      </w:r>
      <w:r w:rsidR="007A6679">
        <w:rPr>
          <w:lang w:val="en-US"/>
        </w:rPr>
        <w:t>Emulator</w:t>
      </w:r>
      <w:r>
        <w:t>.</w:t>
      </w:r>
    </w:p>
    <w:p w:rsidR="00862275" w:rsidRPr="007A6679" w:rsidRDefault="00862275" w:rsidP="00C82FF7">
      <w:r w:rsidRPr="00C82FF7">
        <w:t>7</w:t>
      </w:r>
      <w:r w:rsidR="00E42EF8">
        <w:t xml:space="preserve"> И</w:t>
      </w:r>
      <w:r w:rsidR="00E42EF8" w:rsidRPr="00E42EF8">
        <w:t>ндикация нахождения частоты входного сигнала вне заданного диапазона частот.</w:t>
      </w:r>
    </w:p>
    <w:p w:rsidR="00DB3F13" w:rsidRDefault="00DB3F13" w:rsidP="00DB3F13">
      <w:pPr>
        <w:pStyle w:val="a5"/>
        <w:tabs>
          <w:tab w:val="clear" w:pos="4677"/>
          <w:tab w:val="clear" w:pos="9355"/>
        </w:tabs>
        <w:ind w:firstLine="0"/>
        <w:rPr>
          <w:b/>
        </w:rPr>
      </w:pPr>
      <w:r>
        <w:rPr>
          <w:b/>
        </w:rPr>
        <w:t>Объем текстовой и графической документации</w:t>
      </w:r>
    </w:p>
    <w:p w:rsidR="00DB3F13" w:rsidRDefault="00DB3F13" w:rsidP="00DB3F13">
      <w:pPr>
        <w:pStyle w:val="a5"/>
        <w:tabs>
          <w:tab w:val="clear" w:pos="4677"/>
          <w:tab w:val="clear" w:pos="9355"/>
        </w:tabs>
      </w:pPr>
      <w:r>
        <w:t xml:space="preserve">Пояснительная записка объемом 20-30 с. формата А4, </w:t>
      </w:r>
      <w:r w:rsidRPr="00F71CE0">
        <w:t>1-</w:t>
      </w:r>
      <w:r>
        <w:t>3 листа чертежей (формат чертежа выбирают в соответствии с требованиями нормативной документации).</w:t>
      </w:r>
    </w:p>
    <w:p w:rsidR="00DB3F13" w:rsidRDefault="00DB3F13" w:rsidP="00DB3F13">
      <w:pPr>
        <w:pStyle w:val="a5"/>
        <w:tabs>
          <w:tab w:val="clear" w:pos="4677"/>
          <w:tab w:val="clear" w:pos="9355"/>
        </w:tabs>
        <w:ind w:firstLine="0"/>
        <w:rPr>
          <w:b/>
        </w:rPr>
      </w:pPr>
      <w:r>
        <w:rPr>
          <w:b/>
        </w:rPr>
        <w:t xml:space="preserve">Предполагаемая трудоемкость проекта </w:t>
      </w:r>
      <w:r>
        <w:t xml:space="preserve">— </w:t>
      </w:r>
      <w:r w:rsidRPr="0030353A">
        <w:t>27</w:t>
      </w:r>
      <w:r>
        <w:t xml:space="preserve"> чел-часов</w:t>
      </w:r>
      <w:r>
        <w:rPr>
          <w:b/>
        </w:rPr>
        <w:t>.</w:t>
      </w:r>
    </w:p>
    <w:p w:rsidR="00DB3F13" w:rsidRDefault="00DB3F13" w:rsidP="00DB3F13">
      <w:pPr>
        <w:pStyle w:val="a5"/>
        <w:tabs>
          <w:tab w:val="clear" w:pos="4677"/>
          <w:tab w:val="clear" w:pos="9355"/>
        </w:tabs>
        <w:ind w:firstLine="0"/>
        <w:rPr>
          <w:b/>
        </w:rPr>
      </w:pPr>
      <w:r>
        <w:rPr>
          <w:b/>
        </w:rPr>
        <w:t>Плановые сроки по этапам</w:t>
      </w:r>
    </w:p>
    <w:p w:rsidR="00DB3F13" w:rsidRPr="002D20BB" w:rsidRDefault="00E94092" w:rsidP="00DB3F13">
      <w:pPr>
        <w:pStyle w:val="a7"/>
      </w:pPr>
      <w:r>
        <w:t xml:space="preserve">1 Техническое задание </w:t>
      </w:r>
      <w:r>
        <w:tab/>
        <w:t>1</w:t>
      </w:r>
      <w:r w:rsidR="00DB3F13">
        <w:t>8.02.15.</w:t>
      </w:r>
    </w:p>
    <w:p w:rsidR="00E94092" w:rsidRPr="00E94092" w:rsidRDefault="00E94092" w:rsidP="00DB3F13">
      <w:pPr>
        <w:pStyle w:val="a7"/>
      </w:pPr>
      <w:r w:rsidRPr="00E94092">
        <w:t>2.</w:t>
      </w:r>
      <w:r>
        <w:t>Анализ известных методов решения</w:t>
      </w:r>
      <w:r>
        <w:tab/>
        <w:t>06.03.15.</w:t>
      </w:r>
    </w:p>
    <w:p w:rsidR="00DB3F13" w:rsidRDefault="00E94092" w:rsidP="00DB3F13">
      <w:pPr>
        <w:pStyle w:val="a7"/>
      </w:pPr>
      <w:r>
        <w:t>3</w:t>
      </w:r>
      <w:r w:rsidR="00DB3F13">
        <w:t xml:space="preserve"> С</w:t>
      </w:r>
      <w:r>
        <w:t>хема электрическая структурная</w:t>
      </w:r>
      <w:r>
        <w:tab/>
        <w:t>31</w:t>
      </w:r>
      <w:r w:rsidR="00DB3F13" w:rsidRPr="00DB3F13">
        <w:t>.</w:t>
      </w:r>
      <w:r w:rsidR="00DB3F13">
        <w:t>03</w:t>
      </w:r>
      <w:r w:rsidR="00DB3F13" w:rsidRPr="00DB3F13">
        <w:t>.15.</w:t>
      </w:r>
    </w:p>
    <w:p w:rsidR="00DB3F13" w:rsidRDefault="00E94092" w:rsidP="00DB3F13">
      <w:pPr>
        <w:pStyle w:val="a7"/>
      </w:pPr>
      <w:r>
        <w:t>4</w:t>
      </w:r>
      <w:r w:rsidR="00DB3F13">
        <w:t xml:space="preserve"> Схема</w:t>
      </w:r>
      <w:r>
        <w:t xml:space="preserve"> электрическая принципиальная</w:t>
      </w:r>
      <w:r>
        <w:tab/>
        <w:t>25.04</w:t>
      </w:r>
      <w:r w:rsidR="00DB3F13">
        <w:t>.15.</w:t>
      </w:r>
    </w:p>
    <w:p w:rsidR="00DB3F13" w:rsidRDefault="00E94092" w:rsidP="00DB3F13">
      <w:pPr>
        <w:pStyle w:val="a7"/>
      </w:pPr>
      <w:r>
        <w:t>5 Пояснительная записка</w:t>
      </w:r>
      <w:r>
        <w:tab/>
        <w:t>11.05</w:t>
      </w:r>
      <w:r w:rsidR="00DB3F13">
        <w:t>.15.</w:t>
      </w:r>
    </w:p>
    <w:p w:rsidR="00DB3F13" w:rsidRDefault="00E94092" w:rsidP="00DB3F13">
      <w:pPr>
        <w:pStyle w:val="a7"/>
      </w:pPr>
      <w:r>
        <w:t>6</w:t>
      </w:r>
      <w:r w:rsidR="00DB3F13">
        <w:t xml:space="preserve"> Курсовой проект</w:t>
      </w:r>
      <w:r w:rsidR="00DB3F13">
        <w:tab/>
      </w:r>
      <w:r w:rsidR="00900385" w:rsidRPr="00900385">
        <w:t>17</w:t>
      </w:r>
      <w:r w:rsidR="00DB3F13">
        <w:t>.</w:t>
      </w:r>
      <w:r w:rsidR="00900385" w:rsidRPr="00900385">
        <w:t>05</w:t>
      </w:r>
      <w:r w:rsidR="00DB3F13">
        <w:t>.</w:t>
      </w:r>
      <w:r w:rsidR="00900385" w:rsidRPr="00E94092">
        <w:t>15</w:t>
      </w:r>
      <w:r w:rsidR="00DB3F13">
        <w:t>.</w:t>
      </w:r>
    </w:p>
    <w:p w:rsidR="00DB3F13" w:rsidRDefault="00DB3F13" w:rsidP="00DB3F13">
      <w:pPr>
        <w:pStyle w:val="a7"/>
      </w:pPr>
      <w:r>
        <w:t>Примечания.</w:t>
      </w:r>
    </w:p>
    <w:p w:rsidR="00DB3F13" w:rsidRDefault="00DB3F13" w:rsidP="00DB3F13">
      <w:pPr>
        <w:pStyle w:val="a7"/>
      </w:pPr>
      <w:r>
        <w:t>1. В плановых сроках указаны конечные сроки выполнения работ.</w:t>
      </w:r>
    </w:p>
    <w:p w:rsidR="00DB3F13" w:rsidRDefault="00DB3F13" w:rsidP="00DB3F13">
      <w:pPr>
        <w:pStyle w:val="a7"/>
        <w:ind w:left="0" w:firstLine="720"/>
      </w:pPr>
      <w:r>
        <w:t>2. Схемы электрические должны быть представлены с необходимыми обоснованиями и расчетами.</w:t>
      </w:r>
    </w:p>
    <w:p w:rsidR="00DB3F13" w:rsidRDefault="00DB3F13" w:rsidP="00305E8D">
      <w:pPr>
        <w:pStyle w:val="a5"/>
        <w:tabs>
          <w:tab w:val="clear" w:pos="4677"/>
          <w:tab w:val="clear" w:pos="9355"/>
          <w:tab w:val="left" w:pos="5640"/>
        </w:tabs>
        <w:ind w:firstLine="0"/>
        <w:rPr>
          <w:b/>
        </w:rPr>
      </w:pPr>
      <w:r>
        <w:rPr>
          <w:b/>
        </w:rPr>
        <w:t>Плановый срок защиты проекта</w:t>
      </w:r>
      <w:r w:rsidR="00305E8D">
        <w:rPr>
          <w:b/>
        </w:rPr>
        <w:tab/>
      </w:r>
    </w:p>
    <w:p w:rsidR="00DB3F13" w:rsidRPr="000129B0" w:rsidRDefault="00DB3F13" w:rsidP="00A928AC">
      <w:pPr>
        <w:pStyle w:val="a5"/>
        <w:tabs>
          <w:tab w:val="clear" w:pos="4677"/>
          <w:tab w:val="clear" w:pos="9355"/>
        </w:tabs>
      </w:pPr>
      <w:r>
        <w:t xml:space="preserve">Проект планируется к защите  до </w:t>
      </w:r>
      <w:r w:rsidR="00900385" w:rsidRPr="00900385">
        <w:t>24</w:t>
      </w:r>
      <w:r>
        <w:t>.</w:t>
      </w:r>
      <w:r w:rsidR="00900385" w:rsidRPr="00900385">
        <w:t>05</w:t>
      </w:r>
      <w:r>
        <w:t>.</w:t>
      </w:r>
      <w:r w:rsidR="00900385" w:rsidRPr="00900385">
        <w:t>15</w:t>
      </w:r>
      <w:r>
        <w:t>.</w:t>
      </w:r>
    </w:p>
    <w:p w:rsidR="00900385" w:rsidRDefault="00DB3F13" w:rsidP="00DB3F13">
      <w:pPr>
        <w:pStyle w:val="a5"/>
        <w:tabs>
          <w:tab w:val="clear" w:pos="4677"/>
          <w:tab w:val="clear" w:pos="9355"/>
          <w:tab w:val="left" w:pos="6300"/>
        </w:tabs>
        <w:jc w:val="left"/>
      </w:pPr>
      <w:r>
        <w:t xml:space="preserve">Исполнитель   </w:t>
      </w:r>
    </w:p>
    <w:p w:rsidR="00DB3F13" w:rsidRPr="007A6679" w:rsidRDefault="00E94092" w:rsidP="00900385">
      <w:pPr>
        <w:pStyle w:val="a5"/>
        <w:tabs>
          <w:tab w:val="clear" w:pos="4677"/>
          <w:tab w:val="clear" w:pos="9355"/>
          <w:tab w:val="left" w:pos="6300"/>
        </w:tabs>
        <w:jc w:val="left"/>
      </w:pPr>
      <w:r>
        <w:t>С</w:t>
      </w:r>
      <w:r w:rsidR="00900385">
        <w:t xml:space="preserve">тудент гр. КИ-122  </w:t>
      </w:r>
      <w:r w:rsidR="00DB3F13">
        <w:t xml:space="preserve">                         </w:t>
      </w:r>
      <w:r w:rsidR="00305E8D">
        <w:t xml:space="preserve">    </w:t>
      </w:r>
      <w:r w:rsidR="00900385">
        <w:t xml:space="preserve">    </w:t>
      </w:r>
      <w:r w:rsidR="00305E8D">
        <w:t xml:space="preserve">                       </w:t>
      </w:r>
      <w:r w:rsidR="00302153">
        <w:t xml:space="preserve">        </w:t>
      </w:r>
      <w:r w:rsidR="00972EE2" w:rsidRPr="007A6679">
        <w:t xml:space="preserve"> </w:t>
      </w:r>
      <w:r w:rsidR="00D25D2F" w:rsidRPr="00862275">
        <w:t xml:space="preserve"> </w:t>
      </w:r>
      <w:r w:rsidR="002D20BB">
        <w:t>Тур Г.Н.</w:t>
      </w:r>
    </w:p>
    <w:p w:rsidR="000129B0" w:rsidRPr="007A6679" w:rsidRDefault="000129B0" w:rsidP="00900385">
      <w:pPr>
        <w:pStyle w:val="a5"/>
        <w:tabs>
          <w:tab w:val="clear" w:pos="4677"/>
          <w:tab w:val="clear" w:pos="9355"/>
          <w:tab w:val="left" w:pos="6300"/>
        </w:tabs>
        <w:jc w:val="left"/>
      </w:pPr>
    </w:p>
    <w:p w:rsidR="00305E8D" w:rsidRDefault="00DB3F13" w:rsidP="00305E8D">
      <w:pPr>
        <w:pStyle w:val="a5"/>
        <w:tabs>
          <w:tab w:val="clear" w:pos="4677"/>
          <w:tab w:val="clear" w:pos="9355"/>
        </w:tabs>
      </w:pPr>
      <w:r>
        <w:t>Руководитель проекта</w:t>
      </w:r>
    </w:p>
    <w:p w:rsidR="00DB3F13" w:rsidRPr="007A6679" w:rsidRDefault="00900385" w:rsidP="00DB3F13">
      <w:pPr>
        <w:pStyle w:val="a5"/>
        <w:tabs>
          <w:tab w:val="clear" w:pos="4677"/>
          <w:tab w:val="clear" w:pos="9355"/>
          <w:tab w:val="left" w:pos="6300"/>
        </w:tabs>
      </w:pPr>
      <w:r>
        <w:t>к.т.н.</w:t>
      </w:r>
      <w:r w:rsidR="003879E9" w:rsidRPr="00D25D2F">
        <w:t xml:space="preserve"> </w:t>
      </w:r>
      <w:r>
        <w:t>д</w:t>
      </w:r>
      <w:r w:rsidR="00305E8D" w:rsidRPr="00305E8D">
        <w:t>оцент</w:t>
      </w:r>
      <w:r w:rsidR="00DB3F13" w:rsidRPr="001E69EC">
        <w:t xml:space="preserve">  </w:t>
      </w:r>
      <w:r>
        <w:t xml:space="preserve"> </w:t>
      </w:r>
      <w:r w:rsidR="00DB3F13" w:rsidRPr="001E69EC">
        <w:t xml:space="preserve">                                      </w:t>
      </w:r>
      <w:r w:rsidR="00305E8D">
        <w:t xml:space="preserve">          </w:t>
      </w:r>
      <w:r>
        <w:t xml:space="preserve">                            </w:t>
      </w:r>
      <w:r w:rsidR="00305E8D" w:rsidRPr="00305E8D">
        <w:t>Вервейко А.И</w:t>
      </w:r>
      <w:r w:rsidR="00305E8D">
        <w:t>.</w:t>
      </w:r>
    </w:p>
    <w:p w:rsidR="000129B0" w:rsidRPr="007A6679" w:rsidRDefault="000129B0" w:rsidP="00DB3F13">
      <w:pPr>
        <w:pStyle w:val="a5"/>
        <w:tabs>
          <w:tab w:val="clear" w:pos="4677"/>
          <w:tab w:val="clear" w:pos="9355"/>
          <w:tab w:val="left" w:pos="6300"/>
        </w:tabs>
      </w:pPr>
    </w:p>
    <w:p w:rsidR="00DB3F13" w:rsidRDefault="00DB3F13" w:rsidP="00DB3F13">
      <w:pPr>
        <w:pStyle w:val="a5"/>
        <w:tabs>
          <w:tab w:val="clear" w:pos="4677"/>
          <w:tab w:val="clear" w:pos="9355"/>
          <w:tab w:val="left" w:pos="6300"/>
        </w:tabs>
      </w:pPr>
      <w:r>
        <w:t>Дата выдачи задания</w:t>
      </w:r>
    </w:p>
    <w:p w:rsidR="00E52464" w:rsidRPr="007A6679" w:rsidRDefault="007A753F" w:rsidP="00C82FF7">
      <w:pPr>
        <w:pStyle w:val="a5"/>
        <w:tabs>
          <w:tab w:val="clear" w:pos="4677"/>
          <w:tab w:val="clear" w:pos="9355"/>
          <w:tab w:val="left" w:pos="6300"/>
        </w:tabs>
      </w:pPr>
      <w:r>
        <w:t>«09</w:t>
      </w:r>
      <w:bookmarkStart w:id="0" w:name="_GoBack"/>
      <w:bookmarkEnd w:id="0"/>
      <w:r w:rsidR="00DB3F13">
        <w:t xml:space="preserve">» </w:t>
      </w:r>
      <w:r w:rsidR="00AB73D9">
        <w:t>февраля 20</w:t>
      </w:r>
      <w:r w:rsidR="00305E8D">
        <w:t>15</w:t>
      </w:r>
      <w:r w:rsidR="00DB3F13">
        <w:t xml:space="preserve"> г. </w:t>
      </w:r>
      <w:bookmarkStart w:id="1" w:name="_PictureBullets"/>
      <w:bookmarkEnd w:id="1"/>
    </w:p>
    <w:sectPr w:rsidR="00E52464" w:rsidRPr="007A6679" w:rsidSect="008E05B3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8AD" w:rsidRDefault="000778AD" w:rsidP="00E51D2A">
      <w:r>
        <w:separator/>
      </w:r>
    </w:p>
  </w:endnote>
  <w:endnote w:type="continuationSeparator" w:id="0">
    <w:p w:rsidR="000778AD" w:rsidRDefault="000778AD" w:rsidP="00E5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DE" w:rsidRDefault="00B60C81" w:rsidP="004B5E39">
    <w:pPr>
      <w:pStyle w:val="a5"/>
      <w:ind w:firstLine="0"/>
      <w:jc w:val="center"/>
    </w:pPr>
    <w:r>
      <w:rPr>
        <w:rStyle w:val="aa"/>
      </w:rPr>
      <w:fldChar w:fldCharType="begin"/>
    </w:r>
    <w:r w:rsidR="00DB3F13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B3F13">
      <w:rPr>
        <w:rStyle w:val="aa"/>
        <w:noProof/>
      </w:rPr>
      <w:t>74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DE" w:rsidRPr="00C82FF7" w:rsidRDefault="000778AD" w:rsidP="004B5E39">
    <w:pPr>
      <w:pStyle w:val="a5"/>
      <w:ind w:firstLine="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8AD" w:rsidRDefault="000778AD" w:rsidP="00E51D2A">
      <w:r>
        <w:separator/>
      </w:r>
    </w:p>
  </w:footnote>
  <w:footnote w:type="continuationSeparator" w:id="0">
    <w:p w:rsidR="000778AD" w:rsidRDefault="000778AD" w:rsidP="00E51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13"/>
    <w:rsid w:val="000001FA"/>
    <w:rsid w:val="00001369"/>
    <w:rsid w:val="00003974"/>
    <w:rsid w:val="00011ED0"/>
    <w:rsid w:val="000129B0"/>
    <w:rsid w:val="0002390A"/>
    <w:rsid w:val="00024407"/>
    <w:rsid w:val="0002554A"/>
    <w:rsid w:val="000324D6"/>
    <w:rsid w:val="00032800"/>
    <w:rsid w:val="00032B82"/>
    <w:rsid w:val="00034331"/>
    <w:rsid w:val="000359D0"/>
    <w:rsid w:val="00036492"/>
    <w:rsid w:val="0004318A"/>
    <w:rsid w:val="0004728E"/>
    <w:rsid w:val="00051032"/>
    <w:rsid w:val="000523E2"/>
    <w:rsid w:val="00062745"/>
    <w:rsid w:val="00062B8C"/>
    <w:rsid w:val="00066804"/>
    <w:rsid w:val="00067460"/>
    <w:rsid w:val="0007099E"/>
    <w:rsid w:val="00070D19"/>
    <w:rsid w:val="00070DDB"/>
    <w:rsid w:val="000778AD"/>
    <w:rsid w:val="00081144"/>
    <w:rsid w:val="00083542"/>
    <w:rsid w:val="00090E3B"/>
    <w:rsid w:val="000935E5"/>
    <w:rsid w:val="00097EB5"/>
    <w:rsid w:val="000A27F8"/>
    <w:rsid w:val="000A2C25"/>
    <w:rsid w:val="000B0F07"/>
    <w:rsid w:val="000B44C5"/>
    <w:rsid w:val="000B6DDC"/>
    <w:rsid w:val="000C0DF3"/>
    <w:rsid w:val="000C369D"/>
    <w:rsid w:val="000C705C"/>
    <w:rsid w:val="000C7904"/>
    <w:rsid w:val="000D1951"/>
    <w:rsid w:val="000D1BBB"/>
    <w:rsid w:val="000D3F3D"/>
    <w:rsid w:val="000D49C4"/>
    <w:rsid w:val="000D7BF8"/>
    <w:rsid w:val="000E0C3A"/>
    <w:rsid w:val="000E552A"/>
    <w:rsid w:val="000E725F"/>
    <w:rsid w:val="000F3C38"/>
    <w:rsid w:val="000F7AEF"/>
    <w:rsid w:val="001020DD"/>
    <w:rsid w:val="00103333"/>
    <w:rsid w:val="00103662"/>
    <w:rsid w:val="001059A1"/>
    <w:rsid w:val="001062AA"/>
    <w:rsid w:val="0010701A"/>
    <w:rsid w:val="001103B1"/>
    <w:rsid w:val="00116317"/>
    <w:rsid w:val="00116E72"/>
    <w:rsid w:val="001213CD"/>
    <w:rsid w:val="001228EC"/>
    <w:rsid w:val="001233FD"/>
    <w:rsid w:val="00125A7D"/>
    <w:rsid w:val="0012687A"/>
    <w:rsid w:val="00131B29"/>
    <w:rsid w:val="00134D8E"/>
    <w:rsid w:val="00135D56"/>
    <w:rsid w:val="0013660C"/>
    <w:rsid w:val="0015126E"/>
    <w:rsid w:val="00152D12"/>
    <w:rsid w:val="00155CC4"/>
    <w:rsid w:val="001613E2"/>
    <w:rsid w:val="001632FC"/>
    <w:rsid w:val="001641EE"/>
    <w:rsid w:val="00165FBE"/>
    <w:rsid w:val="00171A1A"/>
    <w:rsid w:val="0017408B"/>
    <w:rsid w:val="00175E23"/>
    <w:rsid w:val="00182589"/>
    <w:rsid w:val="00184856"/>
    <w:rsid w:val="00184AB9"/>
    <w:rsid w:val="00185A94"/>
    <w:rsid w:val="00186068"/>
    <w:rsid w:val="00186542"/>
    <w:rsid w:val="001866BD"/>
    <w:rsid w:val="00186FB2"/>
    <w:rsid w:val="001911B6"/>
    <w:rsid w:val="00193B12"/>
    <w:rsid w:val="0019408B"/>
    <w:rsid w:val="0019544B"/>
    <w:rsid w:val="001A0035"/>
    <w:rsid w:val="001A481A"/>
    <w:rsid w:val="001A530A"/>
    <w:rsid w:val="001A676F"/>
    <w:rsid w:val="001A7FFA"/>
    <w:rsid w:val="001B2445"/>
    <w:rsid w:val="001B248E"/>
    <w:rsid w:val="001B6158"/>
    <w:rsid w:val="001B6BFF"/>
    <w:rsid w:val="001B7CCD"/>
    <w:rsid w:val="001C11DD"/>
    <w:rsid w:val="001C2594"/>
    <w:rsid w:val="001C4B07"/>
    <w:rsid w:val="001C7251"/>
    <w:rsid w:val="001D206B"/>
    <w:rsid w:val="001D37E2"/>
    <w:rsid w:val="001D386B"/>
    <w:rsid w:val="001D4C97"/>
    <w:rsid w:val="001E196D"/>
    <w:rsid w:val="001E64A4"/>
    <w:rsid w:val="001E6EEE"/>
    <w:rsid w:val="001E72FA"/>
    <w:rsid w:val="001F467C"/>
    <w:rsid w:val="001F5537"/>
    <w:rsid w:val="00201892"/>
    <w:rsid w:val="002032B9"/>
    <w:rsid w:val="0021253B"/>
    <w:rsid w:val="002150B9"/>
    <w:rsid w:val="00216AE0"/>
    <w:rsid w:val="0021716A"/>
    <w:rsid w:val="00220E68"/>
    <w:rsid w:val="00225DC6"/>
    <w:rsid w:val="00235D19"/>
    <w:rsid w:val="00237455"/>
    <w:rsid w:val="00240608"/>
    <w:rsid w:val="00241B42"/>
    <w:rsid w:val="00243F28"/>
    <w:rsid w:val="002503B9"/>
    <w:rsid w:val="0025658D"/>
    <w:rsid w:val="00257B2D"/>
    <w:rsid w:val="00265DE7"/>
    <w:rsid w:val="00265ED5"/>
    <w:rsid w:val="00270A31"/>
    <w:rsid w:val="00270BCE"/>
    <w:rsid w:val="0027333B"/>
    <w:rsid w:val="00273479"/>
    <w:rsid w:val="00274000"/>
    <w:rsid w:val="00274BDB"/>
    <w:rsid w:val="0027543E"/>
    <w:rsid w:val="002761D7"/>
    <w:rsid w:val="00276EFD"/>
    <w:rsid w:val="00282900"/>
    <w:rsid w:val="00284FBA"/>
    <w:rsid w:val="00287B94"/>
    <w:rsid w:val="0029033E"/>
    <w:rsid w:val="0029091D"/>
    <w:rsid w:val="00293051"/>
    <w:rsid w:val="002A2B3D"/>
    <w:rsid w:val="002A375D"/>
    <w:rsid w:val="002A424F"/>
    <w:rsid w:val="002A4B93"/>
    <w:rsid w:val="002A4DF4"/>
    <w:rsid w:val="002A66E6"/>
    <w:rsid w:val="002B3609"/>
    <w:rsid w:val="002B3A31"/>
    <w:rsid w:val="002B7A28"/>
    <w:rsid w:val="002D20BB"/>
    <w:rsid w:val="002D3EC0"/>
    <w:rsid w:val="002D48B3"/>
    <w:rsid w:val="002D4FE9"/>
    <w:rsid w:val="002D55F2"/>
    <w:rsid w:val="002D6E31"/>
    <w:rsid w:val="002D74EC"/>
    <w:rsid w:val="002E0808"/>
    <w:rsid w:val="002E5204"/>
    <w:rsid w:val="002F09A7"/>
    <w:rsid w:val="002F22D7"/>
    <w:rsid w:val="002F5A95"/>
    <w:rsid w:val="002F793B"/>
    <w:rsid w:val="002F7D7E"/>
    <w:rsid w:val="00302153"/>
    <w:rsid w:val="003055E9"/>
    <w:rsid w:val="00305E8D"/>
    <w:rsid w:val="00310411"/>
    <w:rsid w:val="003155F5"/>
    <w:rsid w:val="003167FA"/>
    <w:rsid w:val="00317145"/>
    <w:rsid w:val="00321A8B"/>
    <w:rsid w:val="00323B4B"/>
    <w:rsid w:val="00323F4B"/>
    <w:rsid w:val="00326622"/>
    <w:rsid w:val="003300BE"/>
    <w:rsid w:val="00334375"/>
    <w:rsid w:val="00336959"/>
    <w:rsid w:val="0034378F"/>
    <w:rsid w:val="0034716F"/>
    <w:rsid w:val="00357346"/>
    <w:rsid w:val="00365D26"/>
    <w:rsid w:val="00366C77"/>
    <w:rsid w:val="00366D31"/>
    <w:rsid w:val="00371ACB"/>
    <w:rsid w:val="00374153"/>
    <w:rsid w:val="00383932"/>
    <w:rsid w:val="003879E9"/>
    <w:rsid w:val="00392B47"/>
    <w:rsid w:val="00392D91"/>
    <w:rsid w:val="00394C8C"/>
    <w:rsid w:val="003A1098"/>
    <w:rsid w:val="003A191F"/>
    <w:rsid w:val="003A3650"/>
    <w:rsid w:val="003B1F4D"/>
    <w:rsid w:val="003B23D1"/>
    <w:rsid w:val="003B2516"/>
    <w:rsid w:val="003B4AA9"/>
    <w:rsid w:val="003B6457"/>
    <w:rsid w:val="003B710E"/>
    <w:rsid w:val="003B75EB"/>
    <w:rsid w:val="003C413F"/>
    <w:rsid w:val="003C684C"/>
    <w:rsid w:val="003C759D"/>
    <w:rsid w:val="003D21DA"/>
    <w:rsid w:val="003D2D06"/>
    <w:rsid w:val="003D7D84"/>
    <w:rsid w:val="003E1271"/>
    <w:rsid w:val="003E7342"/>
    <w:rsid w:val="003F133A"/>
    <w:rsid w:val="003F29FC"/>
    <w:rsid w:val="003F630E"/>
    <w:rsid w:val="003F68E8"/>
    <w:rsid w:val="0040089B"/>
    <w:rsid w:val="004034CB"/>
    <w:rsid w:val="0041194D"/>
    <w:rsid w:val="004148AD"/>
    <w:rsid w:val="004153DE"/>
    <w:rsid w:val="004161FD"/>
    <w:rsid w:val="004254DB"/>
    <w:rsid w:val="004354D7"/>
    <w:rsid w:val="00436DD2"/>
    <w:rsid w:val="004401EA"/>
    <w:rsid w:val="00453126"/>
    <w:rsid w:val="004549DD"/>
    <w:rsid w:val="004572A1"/>
    <w:rsid w:val="00457F0D"/>
    <w:rsid w:val="004619FC"/>
    <w:rsid w:val="00464966"/>
    <w:rsid w:val="00464CD6"/>
    <w:rsid w:val="00470248"/>
    <w:rsid w:val="00470AB8"/>
    <w:rsid w:val="0047103D"/>
    <w:rsid w:val="00473AC0"/>
    <w:rsid w:val="00474DE6"/>
    <w:rsid w:val="0047596A"/>
    <w:rsid w:val="00480B07"/>
    <w:rsid w:val="00482294"/>
    <w:rsid w:val="004853B5"/>
    <w:rsid w:val="004855D0"/>
    <w:rsid w:val="00487747"/>
    <w:rsid w:val="00490393"/>
    <w:rsid w:val="004908A5"/>
    <w:rsid w:val="004913D6"/>
    <w:rsid w:val="004A1C69"/>
    <w:rsid w:val="004A295A"/>
    <w:rsid w:val="004A2C66"/>
    <w:rsid w:val="004A62A7"/>
    <w:rsid w:val="004A6D27"/>
    <w:rsid w:val="004B05E5"/>
    <w:rsid w:val="004B34F4"/>
    <w:rsid w:val="004B3D39"/>
    <w:rsid w:val="004B5CB7"/>
    <w:rsid w:val="004B7D9C"/>
    <w:rsid w:val="004C03FC"/>
    <w:rsid w:val="004C12B8"/>
    <w:rsid w:val="004D044A"/>
    <w:rsid w:val="004D4864"/>
    <w:rsid w:val="004D5DB3"/>
    <w:rsid w:val="004D6DED"/>
    <w:rsid w:val="004D728C"/>
    <w:rsid w:val="004D7724"/>
    <w:rsid w:val="004E2D8D"/>
    <w:rsid w:val="004E2E92"/>
    <w:rsid w:val="004F2D11"/>
    <w:rsid w:val="004F2D14"/>
    <w:rsid w:val="00501FF6"/>
    <w:rsid w:val="00503682"/>
    <w:rsid w:val="00505D9E"/>
    <w:rsid w:val="00506812"/>
    <w:rsid w:val="00507899"/>
    <w:rsid w:val="00507AD2"/>
    <w:rsid w:val="00507C34"/>
    <w:rsid w:val="00510B97"/>
    <w:rsid w:val="005142C1"/>
    <w:rsid w:val="00516DF8"/>
    <w:rsid w:val="005211BF"/>
    <w:rsid w:val="00521C7B"/>
    <w:rsid w:val="005223F8"/>
    <w:rsid w:val="00523F29"/>
    <w:rsid w:val="005275CF"/>
    <w:rsid w:val="00530271"/>
    <w:rsid w:val="00535DA7"/>
    <w:rsid w:val="00536605"/>
    <w:rsid w:val="00537D8E"/>
    <w:rsid w:val="005403A1"/>
    <w:rsid w:val="0054138A"/>
    <w:rsid w:val="00542603"/>
    <w:rsid w:val="00543BC6"/>
    <w:rsid w:val="005458A5"/>
    <w:rsid w:val="00545C58"/>
    <w:rsid w:val="005478A6"/>
    <w:rsid w:val="0055055F"/>
    <w:rsid w:val="005519FA"/>
    <w:rsid w:val="00552019"/>
    <w:rsid w:val="005544C9"/>
    <w:rsid w:val="00560D20"/>
    <w:rsid w:val="005613F8"/>
    <w:rsid w:val="00564008"/>
    <w:rsid w:val="005664E6"/>
    <w:rsid w:val="00566EC8"/>
    <w:rsid w:val="00567653"/>
    <w:rsid w:val="005679F4"/>
    <w:rsid w:val="005709D0"/>
    <w:rsid w:val="005752F4"/>
    <w:rsid w:val="0057744C"/>
    <w:rsid w:val="005833D6"/>
    <w:rsid w:val="00584C75"/>
    <w:rsid w:val="005852BF"/>
    <w:rsid w:val="005872BC"/>
    <w:rsid w:val="00592890"/>
    <w:rsid w:val="005929AC"/>
    <w:rsid w:val="00593B4C"/>
    <w:rsid w:val="0059429F"/>
    <w:rsid w:val="005A2190"/>
    <w:rsid w:val="005A6D71"/>
    <w:rsid w:val="005B1894"/>
    <w:rsid w:val="005C4CD9"/>
    <w:rsid w:val="005C507E"/>
    <w:rsid w:val="005C5A5F"/>
    <w:rsid w:val="005D5918"/>
    <w:rsid w:val="005E07AF"/>
    <w:rsid w:val="005E4A49"/>
    <w:rsid w:val="005E5224"/>
    <w:rsid w:val="005E67E8"/>
    <w:rsid w:val="005E7944"/>
    <w:rsid w:val="005F19FF"/>
    <w:rsid w:val="005F21FB"/>
    <w:rsid w:val="005F2560"/>
    <w:rsid w:val="005F4E6E"/>
    <w:rsid w:val="00601946"/>
    <w:rsid w:val="00603D5C"/>
    <w:rsid w:val="0060444D"/>
    <w:rsid w:val="006059D5"/>
    <w:rsid w:val="006061B7"/>
    <w:rsid w:val="00606341"/>
    <w:rsid w:val="00607BFD"/>
    <w:rsid w:val="00612A33"/>
    <w:rsid w:val="00615965"/>
    <w:rsid w:val="0061676D"/>
    <w:rsid w:val="00617737"/>
    <w:rsid w:val="00617B2C"/>
    <w:rsid w:val="00621A48"/>
    <w:rsid w:val="0062234C"/>
    <w:rsid w:val="00623791"/>
    <w:rsid w:val="00623FDC"/>
    <w:rsid w:val="006243B2"/>
    <w:rsid w:val="00627131"/>
    <w:rsid w:val="006279B6"/>
    <w:rsid w:val="00633DED"/>
    <w:rsid w:val="00634C91"/>
    <w:rsid w:val="00634F55"/>
    <w:rsid w:val="00647737"/>
    <w:rsid w:val="00647B37"/>
    <w:rsid w:val="006510B6"/>
    <w:rsid w:val="00655378"/>
    <w:rsid w:val="0065633E"/>
    <w:rsid w:val="006601AC"/>
    <w:rsid w:val="00661D36"/>
    <w:rsid w:val="006651A4"/>
    <w:rsid w:val="006667B2"/>
    <w:rsid w:val="00666BE8"/>
    <w:rsid w:val="00666DB6"/>
    <w:rsid w:val="00666E1D"/>
    <w:rsid w:val="006807E8"/>
    <w:rsid w:val="00681B64"/>
    <w:rsid w:val="0068392E"/>
    <w:rsid w:val="006922CC"/>
    <w:rsid w:val="0069245D"/>
    <w:rsid w:val="006938B6"/>
    <w:rsid w:val="006971EA"/>
    <w:rsid w:val="006A0555"/>
    <w:rsid w:val="006A0D42"/>
    <w:rsid w:val="006A29BA"/>
    <w:rsid w:val="006A3313"/>
    <w:rsid w:val="006A3393"/>
    <w:rsid w:val="006A35BF"/>
    <w:rsid w:val="006A5C39"/>
    <w:rsid w:val="006A685C"/>
    <w:rsid w:val="006B2642"/>
    <w:rsid w:val="006B3E2E"/>
    <w:rsid w:val="006B6EED"/>
    <w:rsid w:val="006B7927"/>
    <w:rsid w:val="006C4A76"/>
    <w:rsid w:val="006C5DF5"/>
    <w:rsid w:val="006C6D71"/>
    <w:rsid w:val="006D07D2"/>
    <w:rsid w:val="006D3569"/>
    <w:rsid w:val="006D59B8"/>
    <w:rsid w:val="006E47AC"/>
    <w:rsid w:val="006F0351"/>
    <w:rsid w:val="006F599C"/>
    <w:rsid w:val="007004FC"/>
    <w:rsid w:val="007011E6"/>
    <w:rsid w:val="00701E05"/>
    <w:rsid w:val="00702548"/>
    <w:rsid w:val="0070488C"/>
    <w:rsid w:val="007068CB"/>
    <w:rsid w:val="0070733A"/>
    <w:rsid w:val="007079CB"/>
    <w:rsid w:val="00707A7A"/>
    <w:rsid w:val="00710114"/>
    <w:rsid w:val="00717185"/>
    <w:rsid w:val="00717C37"/>
    <w:rsid w:val="0072493E"/>
    <w:rsid w:val="00726B68"/>
    <w:rsid w:val="007340C8"/>
    <w:rsid w:val="007344AB"/>
    <w:rsid w:val="00734607"/>
    <w:rsid w:val="00737372"/>
    <w:rsid w:val="0074016C"/>
    <w:rsid w:val="00740F4C"/>
    <w:rsid w:val="00743EDE"/>
    <w:rsid w:val="00745D3C"/>
    <w:rsid w:val="007465C1"/>
    <w:rsid w:val="00746CA0"/>
    <w:rsid w:val="00746FD8"/>
    <w:rsid w:val="007502FB"/>
    <w:rsid w:val="007529F5"/>
    <w:rsid w:val="00752EFD"/>
    <w:rsid w:val="00754F31"/>
    <w:rsid w:val="007565E9"/>
    <w:rsid w:val="00757160"/>
    <w:rsid w:val="007617E7"/>
    <w:rsid w:val="00763E79"/>
    <w:rsid w:val="0076405B"/>
    <w:rsid w:val="007651FD"/>
    <w:rsid w:val="007654CF"/>
    <w:rsid w:val="007705F6"/>
    <w:rsid w:val="00771F2F"/>
    <w:rsid w:val="00772D32"/>
    <w:rsid w:val="00772E4B"/>
    <w:rsid w:val="007742CC"/>
    <w:rsid w:val="0077430D"/>
    <w:rsid w:val="00774FBF"/>
    <w:rsid w:val="0078225C"/>
    <w:rsid w:val="00783E18"/>
    <w:rsid w:val="00786950"/>
    <w:rsid w:val="0079201C"/>
    <w:rsid w:val="0079548E"/>
    <w:rsid w:val="00796C3C"/>
    <w:rsid w:val="007A0C43"/>
    <w:rsid w:val="007A6642"/>
    <w:rsid w:val="007A6679"/>
    <w:rsid w:val="007A753F"/>
    <w:rsid w:val="007B158E"/>
    <w:rsid w:val="007B1627"/>
    <w:rsid w:val="007B2AA9"/>
    <w:rsid w:val="007B30DB"/>
    <w:rsid w:val="007B4EE8"/>
    <w:rsid w:val="007C000C"/>
    <w:rsid w:val="007C1C3B"/>
    <w:rsid w:val="007C2372"/>
    <w:rsid w:val="007C34B6"/>
    <w:rsid w:val="007C5E64"/>
    <w:rsid w:val="007C767B"/>
    <w:rsid w:val="007D0027"/>
    <w:rsid w:val="007D1337"/>
    <w:rsid w:val="007E19F8"/>
    <w:rsid w:val="007E1CDB"/>
    <w:rsid w:val="007E71F6"/>
    <w:rsid w:val="007F2D9C"/>
    <w:rsid w:val="007F3797"/>
    <w:rsid w:val="007F3DBE"/>
    <w:rsid w:val="007F4D9E"/>
    <w:rsid w:val="007F6943"/>
    <w:rsid w:val="007F7573"/>
    <w:rsid w:val="0080174E"/>
    <w:rsid w:val="008022BB"/>
    <w:rsid w:val="00805893"/>
    <w:rsid w:val="0080753D"/>
    <w:rsid w:val="00807585"/>
    <w:rsid w:val="0080768F"/>
    <w:rsid w:val="00816207"/>
    <w:rsid w:val="00816BA9"/>
    <w:rsid w:val="0082019C"/>
    <w:rsid w:val="008220AD"/>
    <w:rsid w:val="008222BD"/>
    <w:rsid w:val="00822418"/>
    <w:rsid w:val="00826D8B"/>
    <w:rsid w:val="00830749"/>
    <w:rsid w:val="008312AC"/>
    <w:rsid w:val="008318B8"/>
    <w:rsid w:val="00833425"/>
    <w:rsid w:val="00833637"/>
    <w:rsid w:val="00833DD2"/>
    <w:rsid w:val="00836553"/>
    <w:rsid w:val="00842C57"/>
    <w:rsid w:val="0084606B"/>
    <w:rsid w:val="008462DD"/>
    <w:rsid w:val="00847797"/>
    <w:rsid w:val="00851FB7"/>
    <w:rsid w:val="00852368"/>
    <w:rsid w:val="00856AD1"/>
    <w:rsid w:val="00862275"/>
    <w:rsid w:val="0086317B"/>
    <w:rsid w:val="008713BC"/>
    <w:rsid w:val="00871F84"/>
    <w:rsid w:val="0087785A"/>
    <w:rsid w:val="00885659"/>
    <w:rsid w:val="00890729"/>
    <w:rsid w:val="008960BD"/>
    <w:rsid w:val="008A1963"/>
    <w:rsid w:val="008A557A"/>
    <w:rsid w:val="008A7DBB"/>
    <w:rsid w:val="008B3475"/>
    <w:rsid w:val="008B3A7B"/>
    <w:rsid w:val="008B77B7"/>
    <w:rsid w:val="008C01C6"/>
    <w:rsid w:val="008C0C1E"/>
    <w:rsid w:val="008C0E3B"/>
    <w:rsid w:val="008C22EF"/>
    <w:rsid w:val="008C2A14"/>
    <w:rsid w:val="008C5761"/>
    <w:rsid w:val="008D1A5B"/>
    <w:rsid w:val="008D2592"/>
    <w:rsid w:val="008D277F"/>
    <w:rsid w:val="008D6D55"/>
    <w:rsid w:val="008E1599"/>
    <w:rsid w:val="008E17ED"/>
    <w:rsid w:val="008E1A10"/>
    <w:rsid w:val="008E432F"/>
    <w:rsid w:val="008E71D6"/>
    <w:rsid w:val="008F181C"/>
    <w:rsid w:val="008F74BD"/>
    <w:rsid w:val="00900385"/>
    <w:rsid w:val="0090068D"/>
    <w:rsid w:val="00900D8B"/>
    <w:rsid w:val="00906499"/>
    <w:rsid w:val="00911C97"/>
    <w:rsid w:val="00912456"/>
    <w:rsid w:val="009133D2"/>
    <w:rsid w:val="009204D2"/>
    <w:rsid w:val="00921466"/>
    <w:rsid w:val="009218F6"/>
    <w:rsid w:val="00924286"/>
    <w:rsid w:val="00924371"/>
    <w:rsid w:val="00924DE3"/>
    <w:rsid w:val="00926247"/>
    <w:rsid w:val="00927150"/>
    <w:rsid w:val="00927555"/>
    <w:rsid w:val="00927757"/>
    <w:rsid w:val="00930E78"/>
    <w:rsid w:val="00934B6B"/>
    <w:rsid w:val="00935764"/>
    <w:rsid w:val="00940F43"/>
    <w:rsid w:val="00941410"/>
    <w:rsid w:val="0094277A"/>
    <w:rsid w:val="0094302E"/>
    <w:rsid w:val="00943387"/>
    <w:rsid w:val="00946226"/>
    <w:rsid w:val="00946881"/>
    <w:rsid w:val="0094730B"/>
    <w:rsid w:val="009521FC"/>
    <w:rsid w:val="009526EC"/>
    <w:rsid w:val="00953204"/>
    <w:rsid w:val="009568F4"/>
    <w:rsid w:val="009579A6"/>
    <w:rsid w:val="009638B3"/>
    <w:rsid w:val="00963DDC"/>
    <w:rsid w:val="00964AF9"/>
    <w:rsid w:val="009654E9"/>
    <w:rsid w:val="00972EE2"/>
    <w:rsid w:val="00973794"/>
    <w:rsid w:val="00977B2F"/>
    <w:rsid w:val="00981579"/>
    <w:rsid w:val="00981BDF"/>
    <w:rsid w:val="00982C01"/>
    <w:rsid w:val="0098548E"/>
    <w:rsid w:val="0099463D"/>
    <w:rsid w:val="00997633"/>
    <w:rsid w:val="009A4FA8"/>
    <w:rsid w:val="009A798D"/>
    <w:rsid w:val="009B24C2"/>
    <w:rsid w:val="009B2DC6"/>
    <w:rsid w:val="009B7657"/>
    <w:rsid w:val="009C304A"/>
    <w:rsid w:val="009C5CF8"/>
    <w:rsid w:val="009D1ABF"/>
    <w:rsid w:val="009D6074"/>
    <w:rsid w:val="009E209C"/>
    <w:rsid w:val="009E6607"/>
    <w:rsid w:val="009E723D"/>
    <w:rsid w:val="009F528C"/>
    <w:rsid w:val="009F6E92"/>
    <w:rsid w:val="00A0091E"/>
    <w:rsid w:val="00A078AC"/>
    <w:rsid w:val="00A07F0A"/>
    <w:rsid w:val="00A10F6D"/>
    <w:rsid w:val="00A113ED"/>
    <w:rsid w:val="00A124F7"/>
    <w:rsid w:val="00A133A9"/>
    <w:rsid w:val="00A148B6"/>
    <w:rsid w:val="00A17C5B"/>
    <w:rsid w:val="00A2089F"/>
    <w:rsid w:val="00A25D43"/>
    <w:rsid w:val="00A25EF8"/>
    <w:rsid w:val="00A33903"/>
    <w:rsid w:val="00A34B21"/>
    <w:rsid w:val="00A36592"/>
    <w:rsid w:val="00A37240"/>
    <w:rsid w:val="00A37268"/>
    <w:rsid w:val="00A37603"/>
    <w:rsid w:val="00A403F2"/>
    <w:rsid w:val="00A42D9B"/>
    <w:rsid w:val="00A45356"/>
    <w:rsid w:val="00A467A1"/>
    <w:rsid w:val="00A50368"/>
    <w:rsid w:val="00A52D85"/>
    <w:rsid w:val="00A57649"/>
    <w:rsid w:val="00A663FD"/>
    <w:rsid w:val="00A67C5F"/>
    <w:rsid w:val="00A67EFD"/>
    <w:rsid w:val="00A8010E"/>
    <w:rsid w:val="00A805AA"/>
    <w:rsid w:val="00A80E5D"/>
    <w:rsid w:val="00A8177A"/>
    <w:rsid w:val="00A87F74"/>
    <w:rsid w:val="00A928AC"/>
    <w:rsid w:val="00A9338D"/>
    <w:rsid w:val="00A94C5A"/>
    <w:rsid w:val="00A95196"/>
    <w:rsid w:val="00A966F2"/>
    <w:rsid w:val="00A96F6A"/>
    <w:rsid w:val="00A97FCF"/>
    <w:rsid w:val="00AA017A"/>
    <w:rsid w:val="00AA0ABD"/>
    <w:rsid w:val="00AA575F"/>
    <w:rsid w:val="00AA7EA8"/>
    <w:rsid w:val="00AB1226"/>
    <w:rsid w:val="00AB16DF"/>
    <w:rsid w:val="00AB2E71"/>
    <w:rsid w:val="00AB48C2"/>
    <w:rsid w:val="00AB73D9"/>
    <w:rsid w:val="00AC6692"/>
    <w:rsid w:val="00AC7E5E"/>
    <w:rsid w:val="00AD1D86"/>
    <w:rsid w:val="00AD21C1"/>
    <w:rsid w:val="00AD26E9"/>
    <w:rsid w:val="00AD4007"/>
    <w:rsid w:val="00AD7E6A"/>
    <w:rsid w:val="00AE381D"/>
    <w:rsid w:val="00AE3AC2"/>
    <w:rsid w:val="00AE58F1"/>
    <w:rsid w:val="00AF051A"/>
    <w:rsid w:val="00AF0591"/>
    <w:rsid w:val="00AF54C7"/>
    <w:rsid w:val="00AF58DD"/>
    <w:rsid w:val="00AF7306"/>
    <w:rsid w:val="00B01430"/>
    <w:rsid w:val="00B02BAF"/>
    <w:rsid w:val="00B07569"/>
    <w:rsid w:val="00B10BDD"/>
    <w:rsid w:val="00B112DA"/>
    <w:rsid w:val="00B11D3D"/>
    <w:rsid w:val="00B12DE7"/>
    <w:rsid w:val="00B14011"/>
    <w:rsid w:val="00B14C31"/>
    <w:rsid w:val="00B14CD6"/>
    <w:rsid w:val="00B16C98"/>
    <w:rsid w:val="00B20145"/>
    <w:rsid w:val="00B204E1"/>
    <w:rsid w:val="00B23513"/>
    <w:rsid w:val="00B23C79"/>
    <w:rsid w:val="00B34295"/>
    <w:rsid w:val="00B3447F"/>
    <w:rsid w:val="00B435DD"/>
    <w:rsid w:val="00B46A29"/>
    <w:rsid w:val="00B46C70"/>
    <w:rsid w:val="00B47921"/>
    <w:rsid w:val="00B47D4D"/>
    <w:rsid w:val="00B54D7A"/>
    <w:rsid w:val="00B5788F"/>
    <w:rsid w:val="00B578AC"/>
    <w:rsid w:val="00B60C81"/>
    <w:rsid w:val="00B658C1"/>
    <w:rsid w:val="00B67D5A"/>
    <w:rsid w:val="00B7005E"/>
    <w:rsid w:val="00B70BE3"/>
    <w:rsid w:val="00B72D2F"/>
    <w:rsid w:val="00B7318D"/>
    <w:rsid w:val="00B74450"/>
    <w:rsid w:val="00B75DD8"/>
    <w:rsid w:val="00B77240"/>
    <w:rsid w:val="00B83AEB"/>
    <w:rsid w:val="00B86BE4"/>
    <w:rsid w:val="00B9377D"/>
    <w:rsid w:val="00B951E8"/>
    <w:rsid w:val="00B95611"/>
    <w:rsid w:val="00B97E32"/>
    <w:rsid w:val="00BA1948"/>
    <w:rsid w:val="00BA50DD"/>
    <w:rsid w:val="00BA7E32"/>
    <w:rsid w:val="00BB4013"/>
    <w:rsid w:val="00BB40EA"/>
    <w:rsid w:val="00BB42CA"/>
    <w:rsid w:val="00BB58C7"/>
    <w:rsid w:val="00BB736C"/>
    <w:rsid w:val="00BC28EE"/>
    <w:rsid w:val="00BC4300"/>
    <w:rsid w:val="00BC518E"/>
    <w:rsid w:val="00BC6401"/>
    <w:rsid w:val="00BD615E"/>
    <w:rsid w:val="00BE07AD"/>
    <w:rsid w:val="00BE1CF1"/>
    <w:rsid w:val="00BE5E07"/>
    <w:rsid w:val="00BE6F90"/>
    <w:rsid w:val="00BE70FE"/>
    <w:rsid w:val="00BE7159"/>
    <w:rsid w:val="00BF1322"/>
    <w:rsid w:val="00BF73EB"/>
    <w:rsid w:val="00BF7E78"/>
    <w:rsid w:val="00C048F1"/>
    <w:rsid w:val="00C04EF9"/>
    <w:rsid w:val="00C04FF7"/>
    <w:rsid w:val="00C0594F"/>
    <w:rsid w:val="00C14543"/>
    <w:rsid w:val="00C1520C"/>
    <w:rsid w:val="00C163DA"/>
    <w:rsid w:val="00C23926"/>
    <w:rsid w:val="00C259F6"/>
    <w:rsid w:val="00C34A14"/>
    <w:rsid w:val="00C36705"/>
    <w:rsid w:val="00C36AA9"/>
    <w:rsid w:val="00C36CA4"/>
    <w:rsid w:val="00C374E3"/>
    <w:rsid w:val="00C4104B"/>
    <w:rsid w:val="00C41CF7"/>
    <w:rsid w:val="00C4217E"/>
    <w:rsid w:val="00C449AC"/>
    <w:rsid w:val="00C454A1"/>
    <w:rsid w:val="00C457A9"/>
    <w:rsid w:val="00C465C2"/>
    <w:rsid w:val="00C467A0"/>
    <w:rsid w:val="00C5203F"/>
    <w:rsid w:val="00C544B7"/>
    <w:rsid w:val="00C54ABC"/>
    <w:rsid w:val="00C60634"/>
    <w:rsid w:val="00C6531F"/>
    <w:rsid w:val="00C67731"/>
    <w:rsid w:val="00C70698"/>
    <w:rsid w:val="00C725A9"/>
    <w:rsid w:val="00C77071"/>
    <w:rsid w:val="00C77375"/>
    <w:rsid w:val="00C82FF7"/>
    <w:rsid w:val="00C91F89"/>
    <w:rsid w:val="00C93F80"/>
    <w:rsid w:val="00C94232"/>
    <w:rsid w:val="00C94AF6"/>
    <w:rsid w:val="00C96975"/>
    <w:rsid w:val="00CA051E"/>
    <w:rsid w:val="00CA5F73"/>
    <w:rsid w:val="00CA7490"/>
    <w:rsid w:val="00CB142E"/>
    <w:rsid w:val="00CB5932"/>
    <w:rsid w:val="00CB7328"/>
    <w:rsid w:val="00CD0333"/>
    <w:rsid w:val="00CD058E"/>
    <w:rsid w:val="00CD2F82"/>
    <w:rsid w:val="00CD536A"/>
    <w:rsid w:val="00CD77D9"/>
    <w:rsid w:val="00CE2291"/>
    <w:rsid w:val="00CE23E5"/>
    <w:rsid w:val="00CE65BD"/>
    <w:rsid w:val="00CF2ABE"/>
    <w:rsid w:val="00CF2F45"/>
    <w:rsid w:val="00CF6240"/>
    <w:rsid w:val="00CF7E8B"/>
    <w:rsid w:val="00D04CB5"/>
    <w:rsid w:val="00D06B96"/>
    <w:rsid w:val="00D114A4"/>
    <w:rsid w:val="00D12EC6"/>
    <w:rsid w:val="00D13340"/>
    <w:rsid w:val="00D15FA1"/>
    <w:rsid w:val="00D20C83"/>
    <w:rsid w:val="00D25602"/>
    <w:rsid w:val="00D25D2F"/>
    <w:rsid w:val="00D26A80"/>
    <w:rsid w:val="00D31FDB"/>
    <w:rsid w:val="00D32167"/>
    <w:rsid w:val="00D3240F"/>
    <w:rsid w:val="00D33724"/>
    <w:rsid w:val="00D33E41"/>
    <w:rsid w:val="00D37588"/>
    <w:rsid w:val="00D40CC3"/>
    <w:rsid w:val="00D42E75"/>
    <w:rsid w:val="00D468A5"/>
    <w:rsid w:val="00D46A98"/>
    <w:rsid w:val="00D47E10"/>
    <w:rsid w:val="00D529C8"/>
    <w:rsid w:val="00D5616B"/>
    <w:rsid w:val="00D57956"/>
    <w:rsid w:val="00D64D61"/>
    <w:rsid w:val="00D67D65"/>
    <w:rsid w:val="00D701F7"/>
    <w:rsid w:val="00D71400"/>
    <w:rsid w:val="00D76777"/>
    <w:rsid w:val="00D82331"/>
    <w:rsid w:val="00D83606"/>
    <w:rsid w:val="00D86486"/>
    <w:rsid w:val="00D917BC"/>
    <w:rsid w:val="00D921CB"/>
    <w:rsid w:val="00D93D5B"/>
    <w:rsid w:val="00D95D43"/>
    <w:rsid w:val="00DA0594"/>
    <w:rsid w:val="00DA1B0F"/>
    <w:rsid w:val="00DA3385"/>
    <w:rsid w:val="00DA74C1"/>
    <w:rsid w:val="00DA765A"/>
    <w:rsid w:val="00DA7E42"/>
    <w:rsid w:val="00DB3521"/>
    <w:rsid w:val="00DB3F13"/>
    <w:rsid w:val="00DC1F00"/>
    <w:rsid w:val="00DC2C2C"/>
    <w:rsid w:val="00DC3520"/>
    <w:rsid w:val="00DC5E4D"/>
    <w:rsid w:val="00DC65CF"/>
    <w:rsid w:val="00DD17AD"/>
    <w:rsid w:val="00DD344A"/>
    <w:rsid w:val="00DD5E97"/>
    <w:rsid w:val="00DD6299"/>
    <w:rsid w:val="00DE0351"/>
    <w:rsid w:val="00DE22B8"/>
    <w:rsid w:val="00DF119B"/>
    <w:rsid w:val="00DF1ED2"/>
    <w:rsid w:val="00DF30B2"/>
    <w:rsid w:val="00E1334E"/>
    <w:rsid w:val="00E14C86"/>
    <w:rsid w:val="00E15A38"/>
    <w:rsid w:val="00E16B72"/>
    <w:rsid w:val="00E26EE9"/>
    <w:rsid w:val="00E32534"/>
    <w:rsid w:val="00E34BAA"/>
    <w:rsid w:val="00E37885"/>
    <w:rsid w:val="00E37945"/>
    <w:rsid w:val="00E40C57"/>
    <w:rsid w:val="00E42EF8"/>
    <w:rsid w:val="00E43E8C"/>
    <w:rsid w:val="00E4435B"/>
    <w:rsid w:val="00E4457A"/>
    <w:rsid w:val="00E457AA"/>
    <w:rsid w:val="00E51D2A"/>
    <w:rsid w:val="00E52464"/>
    <w:rsid w:val="00E56028"/>
    <w:rsid w:val="00E60C87"/>
    <w:rsid w:val="00E647DE"/>
    <w:rsid w:val="00E64874"/>
    <w:rsid w:val="00E64DB7"/>
    <w:rsid w:val="00E6679C"/>
    <w:rsid w:val="00E73DCC"/>
    <w:rsid w:val="00E809C1"/>
    <w:rsid w:val="00E8438F"/>
    <w:rsid w:val="00E85025"/>
    <w:rsid w:val="00E860E6"/>
    <w:rsid w:val="00E86B95"/>
    <w:rsid w:val="00E87CD5"/>
    <w:rsid w:val="00E91A33"/>
    <w:rsid w:val="00E94092"/>
    <w:rsid w:val="00E976B1"/>
    <w:rsid w:val="00E97E45"/>
    <w:rsid w:val="00E97FE9"/>
    <w:rsid w:val="00EA3652"/>
    <w:rsid w:val="00EA4761"/>
    <w:rsid w:val="00EB0BE2"/>
    <w:rsid w:val="00EB2D86"/>
    <w:rsid w:val="00EB7545"/>
    <w:rsid w:val="00EB77F0"/>
    <w:rsid w:val="00EC2139"/>
    <w:rsid w:val="00EC2B60"/>
    <w:rsid w:val="00EC32E8"/>
    <w:rsid w:val="00EC3CC4"/>
    <w:rsid w:val="00EC4138"/>
    <w:rsid w:val="00EC5338"/>
    <w:rsid w:val="00EC6A9D"/>
    <w:rsid w:val="00ED0A5A"/>
    <w:rsid w:val="00ED6189"/>
    <w:rsid w:val="00ED6FFB"/>
    <w:rsid w:val="00ED711F"/>
    <w:rsid w:val="00EE089D"/>
    <w:rsid w:val="00EE35C7"/>
    <w:rsid w:val="00EF3892"/>
    <w:rsid w:val="00EF4AEA"/>
    <w:rsid w:val="00EF70B7"/>
    <w:rsid w:val="00F00590"/>
    <w:rsid w:val="00F01397"/>
    <w:rsid w:val="00F045F1"/>
    <w:rsid w:val="00F14046"/>
    <w:rsid w:val="00F14FFD"/>
    <w:rsid w:val="00F163F9"/>
    <w:rsid w:val="00F2276B"/>
    <w:rsid w:val="00F27BF8"/>
    <w:rsid w:val="00F3066F"/>
    <w:rsid w:val="00F316B3"/>
    <w:rsid w:val="00F3173D"/>
    <w:rsid w:val="00F3194F"/>
    <w:rsid w:val="00F4012E"/>
    <w:rsid w:val="00F41E8E"/>
    <w:rsid w:val="00F472BD"/>
    <w:rsid w:val="00F5202A"/>
    <w:rsid w:val="00F53EF0"/>
    <w:rsid w:val="00F56590"/>
    <w:rsid w:val="00F6038D"/>
    <w:rsid w:val="00F6279F"/>
    <w:rsid w:val="00F709E2"/>
    <w:rsid w:val="00F70D2D"/>
    <w:rsid w:val="00F73579"/>
    <w:rsid w:val="00F76CD7"/>
    <w:rsid w:val="00F8158A"/>
    <w:rsid w:val="00F8303D"/>
    <w:rsid w:val="00F83B7F"/>
    <w:rsid w:val="00F84293"/>
    <w:rsid w:val="00F91770"/>
    <w:rsid w:val="00F92CEF"/>
    <w:rsid w:val="00F935BE"/>
    <w:rsid w:val="00F95C8C"/>
    <w:rsid w:val="00FA02C9"/>
    <w:rsid w:val="00FA116F"/>
    <w:rsid w:val="00FA1F39"/>
    <w:rsid w:val="00FA2D8F"/>
    <w:rsid w:val="00FB2AFB"/>
    <w:rsid w:val="00FC2D97"/>
    <w:rsid w:val="00FC3B8C"/>
    <w:rsid w:val="00FC61E4"/>
    <w:rsid w:val="00FC79D4"/>
    <w:rsid w:val="00FC7C62"/>
    <w:rsid w:val="00FC7F65"/>
    <w:rsid w:val="00FD261D"/>
    <w:rsid w:val="00FD2F24"/>
    <w:rsid w:val="00FD6241"/>
    <w:rsid w:val="00FD69F9"/>
    <w:rsid w:val="00FD7ECA"/>
    <w:rsid w:val="00FE057C"/>
    <w:rsid w:val="00FE14A0"/>
    <w:rsid w:val="00FE4016"/>
    <w:rsid w:val="00FE4CAF"/>
    <w:rsid w:val="00FE68D3"/>
    <w:rsid w:val="00FE6A38"/>
    <w:rsid w:val="00FE6A65"/>
    <w:rsid w:val="00FE7653"/>
    <w:rsid w:val="00FF278B"/>
    <w:rsid w:val="00FF31FC"/>
    <w:rsid w:val="00FF3526"/>
    <w:rsid w:val="00FF384E"/>
    <w:rsid w:val="00FF55BB"/>
    <w:rsid w:val="00FF675C"/>
    <w:rsid w:val="00FF6B98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F13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B3F13"/>
    <w:rPr>
      <w:szCs w:val="20"/>
    </w:rPr>
  </w:style>
  <w:style w:type="character" w:customStyle="1" w:styleId="a4">
    <w:name w:val="Основной текст Знак"/>
    <w:basedOn w:val="a0"/>
    <w:link w:val="a3"/>
    <w:rsid w:val="00DB3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rsid w:val="00DB3F13"/>
    <w:pPr>
      <w:tabs>
        <w:tab w:val="center" w:pos="4677"/>
        <w:tab w:val="right" w:pos="9355"/>
      </w:tabs>
      <w:ind w:firstLine="709"/>
    </w:pPr>
    <w:rPr>
      <w:szCs w:val="20"/>
    </w:rPr>
  </w:style>
  <w:style w:type="character" w:customStyle="1" w:styleId="a6">
    <w:name w:val="Нижний колонтитул Знак"/>
    <w:basedOn w:val="a0"/>
    <w:link w:val="a5"/>
    <w:rsid w:val="00DB3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ТЗ"/>
    <w:basedOn w:val="a3"/>
    <w:rsid w:val="00DB3F13"/>
    <w:pPr>
      <w:tabs>
        <w:tab w:val="right" w:pos="9072"/>
      </w:tabs>
      <w:ind w:left="720" w:firstLine="0"/>
    </w:pPr>
  </w:style>
  <w:style w:type="paragraph" w:styleId="a8">
    <w:name w:val="header"/>
    <w:basedOn w:val="a"/>
    <w:link w:val="a9"/>
    <w:rsid w:val="00DB3F1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B3F1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page number"/>
    <w:basedOn w:val="a0"/>
    <w:rsid w:val="00DB3F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F13"/>
    <w:pPr>
      <w:spacing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B3F13"/>
    <w:rPr>
      <w:szCs w:val="20"/>
    </w:rPr>
  </w:style>
  <w:style w:type="character" w:customStyle="1" w:styleId="a4">
    <w:name w:val="Основной текст Знак"/>
    <w:basedOn w:val="a0"/>
    <w:link w:val="a3"/>
    <w:rsid w:val="00DB3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rsid w:val="00DB3F13"/>
    <w:pPr>
      <w:tabs>
        <w:tab w:val="center" w:pos="4677"/>
        <w:tab w:val="right" w:pos="9355"/>
      </w:tabs>
      <w:ind w:firstLine="709"/>
    </w:pPr>
    <w:rPr>
      <w:szCs w:val="20"/>
    </w:rPr>
  </w:style>
  <w:style w:type="character" w:customStyle="1" w:styleId="a6">
    <w:name w:val="Нижний колонтитул Знак"/>
    <w:basedOn w:val="a0"/>
    <w:link w:val="a5"/>
    <w:rsid w:val="00DB3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ТЗ"/>
    <w:basedOn w:val="a3"/>
    <w:rsid w:val="00DB3F13"/>
    <w:pPr>
      <w:tabs>
        <w:tab w:val="right" w:pos="9072"/>
      </w:tabs>
      <w:ind w:left="720" w:firstLine="0"/>
    </w:pPr>
  </w:style>
  <w:style w:type="paragraph" w:styleId="a8">
    <w:name w:val="header"/>
    <w:basedOn w:val="a"/>
    <w:link w:val="a9"/>
    <w:rsid w:val="00DB3F1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B3F1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page number"/>
    <w:basedOn w:val="a0"/>
    <w:rsid w:val="00DB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Алябышев</dc:creator>
  <cp:lastModifiedBy>гришенька</cp:lastModifiedBy>
  <cp:revision>17</cp:revision>
  <dcterms:created xsi:type="dcterms:W3CDTF">2015-02-06T10:55:00Z</dcterms:created>
  <dcterms:modified xsi:type="dcterms:W3CDTF">2015-02-08T20:43:00Z</dcterms:modified>
</cp:coreProperties>
</file>