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86220" w14:textId="7EFC5B6C" w:rsidR="00377AA9" w:rsidRDefault="00377AA9">
      <w:pPr>
        <w:rPr>
          <w:b/>
          <w:bCs/>
          <w:u w:val="single"/>
          <w:lang w:val="en-US"/>
        </w:rPr>
      </w:pPr>
      <w:r w:rsidRPr="00377AA9">
        <w:rPr>
          <w:b/>
          <w:bCs/>
          <w:sz w:val="28"/>
          <w:szCs w:val="28"/>
          <w:u w:val="single"/>
          <w:lang w:val="en-US"/>
        </w:rPr>
        <w:t>TASK 1</w:t>
      </w:r>
      <w:r>
        <w:rPr>
          <w:b/>
          <w:bCs/>
          <w:sz w:val="28"/>
          <w:szCs w:val="28"/>
          <w:u w:val="single"/>
          <w:lang w:val="en-US"/>
        </w:rPr>
        <w:t xml:space="preserve">: </w:t>
      </w:r>
      <w:r w:rsidR="004405E5" w:rsidRPr="004405E5">
        <w:rPr>
          <w:b/>
          <w:bCs/>
          <w:sz w:val="28"/>
          <w:szCs w:val="28"/>
          <w:u w:val="single"/>
          <w:lang w:val="en-US"/>
        </w:rPr>
        <w:t>CREATE A DASHBOARD</w:t>
      </w:r>
    </w:p>
    <w:p w14:paraId="46FF3DAB" w14:textId="2F551F45" w:rsidR="00377AA9" w:rsidRDefault="004405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D66F1" wp14:editId="46FB6AFD">
            <wp:extent cx="3771900" cy="2443837"/>
            <wp:effectExtent l="0" t="0" r="0" b="0"/>
            <wp:docPr id="86754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0956" name="Picture 867540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278" cy="24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3F0A" w14:textId="507F3EDD" w:rsidR="004405E5" w:rsidRPr="004405E5" w:rsidRDefault="004405E5">
      <w:pPr>
        <w:rPr>
          <w:u w:val="single"/>
          <w:lang w:val="en-US"/>
        </w:rPr>
      </w:pPr>
    </w:p>
    <w:p w14:paraId="485EE903" w14:textId="6359A1ED" w:rsidR="004405E5" w:rsidRDefault="004405E5">
      <w:pPr>
        <w:rPr>
          <w:b/>
          <w:bCs/>
          <w:sz w:val="28"/>
          <w:szCs w:val="28"/>
          <w:u w:val="single"/>
          <w:lang w:val="en-US"/>
        </w:rPr>
      </w:pPr>
      <w:r w:rsidRPr="004405E5">
        <w:rPr>
          <w:b/>
          <w:bCs/>
          <w:sz w:val="28"/>
          <w:szCs w:val="28"/>
          <w:u w:val="single"/>
          <w:lang w:val="en-US"/>
        </w:rPr>
        <w:t>TASK 2: SETTING UP EMAIL AS CONTACT POINT</w:t>
      </w:r>
    </w:p>
    <w:p w14:paraId="794532E5" w14:textId="3A84D911" w:rsidR="004405E5" w:rsidRDefault="004405E5" w:rsidP="004405E5">
      <w:pPr>
        <w:pStyle w:val="ListParagraph"/>
        <w:numPr>
          <w:ilvl w:val="0"/>
          <w:numId w:val="1"/>
        </w:numPr>
        <w:rPr>
          <w:lang w:val="en-US"/>
        </w:rPr>
      </w:pPr>
      <w:r w:rsidRPr="004405E5">
        <w:rPr>
          <w:lang w:val="en-US"/>
        </w:rPr>
        <w:t>Create a contact poin</w:t>
      </w:r>
      <w:r w:rsidR="002E3DB7">
        <w:rPr>
          <w:lang w:val="en-US"/>
        </w:rPr>
        <w:t>t</w:t>
      </w:r>
      <w:r w:rsidRPr="004405E5">
        <w:rPr>
          <w:lang w:val="en-US"/>
        </w:rPr>
        <w:t>: Email</w:t>
      </w:r>
    </w:p>
    <w:p w14:paraId="63D2F40A" w14:textId="7DDF7D36" w:rsidR="004405E5" w:rsidRDefault="004405E5" w:rsidP="00440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Alert rule </w:t>
      </w:r>
    </w:p>
    <w:p w14:paraId="281EDFC4" w14:textId="60393E80" w:rsidR="004405E5" w:rsidRDefault="004405E5" w:rsidP="00440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notification policy</w:t>
      </w:r>
    </w:p>
    <w:p w14:paraId="0C735A41" w14:textId="77777777" w:rsidR="00BF4812" w:rsidRDefault="009140D7" w:rsidP="004405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EDFC30" wp14:editId="614C4B8E">
            <wp:extent cx="3956050" cy="1505980"/>
            <wp:effectExtent l="0" t="0" r="6350" b="0"/>
            <wp:docPr id="146069454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4547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974" cy="15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13CE" w14:textId="2AB4B664" w:rsidR="004405E5" w:rsidRDefault="009140D7" w:rsidP="004405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232A5" wp14:editId="1DAF1884">
            <wp:extent cx="1568448" cy="2690917"/>
            <wp:effectExtent l="0" t="0" r="0" b="0"/>
            <wp:docPr id="3558416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1698" name="Picture 6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2" b="13813"/>
                    <a:stretch/>
                  </pic:blipFill>
                  <pic:spPr bwMode="auto">
                    <a:xfrm>
                      <a:off x="0" y="0"/>
                      <a:ext cx="1588630" cy="272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812">
        <w:rPr>
          <w:noProof/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517EDA31" wp14:editId="7EFF2804">
            <wp:extent cx="1649801" cy="2689577"/>
            <wp:effectExtent l="0" t="0" r="7620" b="0"/>
            <wp:docPr id="12187913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91337" name="Picture 7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1" b="19494"/>
                    <a:stretch/>
                  </pic:blipFill>
                  <pic:spPr bwMode="auto">
                    <a:xfrm>
                      <a:off x="0" y="0"/>
                      <a:ext cx="1666795" cy="271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96FC4" w14:textId="55C398A6" w:rsidR="004405E5" w:rsidRDefault="004405E5" w:rsidP="004405E5">
      <w:pPr>
        <w:rPr>
          <w:b/>
          <w:bCs/>
          <w:sz w:val="28"/>
          <w:szCs w:val="28"/>
          <w:u w:val="single"/>
          <w:lang w:val="en-US"/>
        </w:rPr>
      </w:pPr>
      <w:r w:rsidRPr="004405E5">
        <w:rPr>
          <w:b/>
          <w:bCs/>
          <w:sz w:val="28"/>
          <w:szCs w:val="28"/>
          <w:u w:val="single"/>
          <w:lang w:val="en-US"/>
        </w:rPr>
        <w:lastRenderedPageBreak/>
        <w:t>TASK 3: SETTING UP TEAMS AS CONTACT POINT</w:t>
      </w:r>
    </w:p>
    <w:p w14:paraId="4A22391A" w14:textId="22F7378A" w:rsidR="002E3DB7" w:rsidRDefault="002E3DB7" w:rsidP="002E3DB7">
      <w:pPr>
        <w:pStyle w:val="ListParagraph"/>
        <w:numPr>
          <w:ilvl w:val="0"/>
          <w:numId w:val="1"/>
        </w:numPr>
        <w:rPr>
          <w:lang w:val="en-US"/>
        </w:rPr>
      </w:pPr>
      <w:r w:rsidRPr="002E3DB7">
        <w:rPr>
          <w:lang w:val="en-US"/>
        </w:rPr>
        <w:t xml:space="preserve">Create </w:t>
      </w:r>
      <w:r>
        <w:rPr>
          <w:lang w:val="en-US"/>
        </w:rPr>
        <w:t xml:space="preserve">a </w:t>
      </w:r>
      <w:r w:rsidRPr="002E3DB7">
        <w:rPr>
          <w:lang w:val="en-US"/>
        </w:rPr>
        <w:t>channel in teams</w:t>
      </w:r>
    </w:p>
    <w:p w14:paraId="40F5C654" w14:textId="77777777" w:rsidR="002E3DB7" w:rsidRDefault="002E3DB7" w:rsidP="002E3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Take webhook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teams to add in contact point (refer below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)</w:t>
      </w:r>
    </w:p>
    <w:p w14:paraId="6F2572E3" w14:textId="483C00C1" w:rsidR="002E3DB7" w:rsidRPr="002E3DB7" w:rsidRDefault="002E3DB7" w:rsidP="002E3DB7">
      <w:pPr>
        <w:pStyle w:val="ListParagraph"/>
        <w:rPr>
          <w:lang w:val="en-US"/>
        </w:rPr>
      </w:pPr>
      <w:r>
        <w:rPr>
          <w:lang w:val="en-US"/>
        </w:rPr>
        <w:t>(</w:t>
      </w:r>
      <w:hyperlink r:id="rId9" w:tgtFrame="_blank" w:tooltip="https://learn.microsoft.com/en-us/microsoftteams/platform/webhooks-and-connectors/how-to/add-incoming-webhook?tabs=newteams%2cdotnet" w:history="1">
        <w:r w:rsidRPr="002E3DB7">
          <w:rPr>
            <w:rStyle w:val="Hyperlink"/>
          </w:rPr>
          <w:t>https://learn.microsoft.com/en-us/microsoftteams/platform/webhooks-and-connectors/how-to/add-incoming-webhook?tabs=newteams%2Cdotnet</w:t>
        </w:r>
      </w:hyperlink>
      <w:r>
        <w:rPr>
          <w:lang w:val="en-US"/>
        </w:rPr>
        <w:t>)</w:t>
      </w:r>
    </w:p>
    <w:p w14:paraId="3769A466" w14:textId="158824C4" w:rsidR="004405E5" w:rsidRDefault="002E3DB7" w:rsidP="004405E5">
      <w:pPr>
        <w:pStyle w:val="ListParagraph"/>
        <w:numPr>
          <w:ilvl w:val="0"/>
          <w:numId w:val="1"/>
        </w:numPr>
        <w:rPr>
          <w:lang w:val="en-US"/>
        </w:rPr>
      </w:pPr>
      <w:r w:rsidRPr="002E3DB7">
        <w:rPr>
          <w:lang w:val="en-US"/>
        </w:rPr>
        <w:t>C</w:t>
      </w:r>
      <w:r w:rsidR="004405E5" w:rsidRPr="002E3DB7">
        <w:rPr>
          <w:lang w:val="en-US"/>
        </w:rPr>
        <w:t>reate</w:t>
      </w:r>
      <w:r w:rsidRPr="002E3DB7">
        <w:rPr>
          <w:lang w:val="en-US"/>
        </w:rPr>
        <w:t xml:space="preserve"> </w:t>
      </w:r>
      <w:r>
        <w:rPr>
          <w:lang w:val="en-US"/>
        </w:rPr>
        <w:t>a contact point: Teams</w:t>
      </w:r>
    </w:p>
    <w:p w14:paraId="0538D506" w14:textId="4FDDB0CB" w:rsidR="007E7F45" w:rsidRDefault="007E7F45" w:rsidP="00440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Alert rule </w:t>
      </w:r>
      <w:proofErr w:type="gramStart"/>
      <w:r>
        <w:rPr>
          <w:lang w:val="en-US"/>
        </w:rPr>
        <w:t>-  for</w:t>
      </w:r>
      <w:proofErr w:type="gramEnd"/>
      <w:r>
        <w:rPr>
          <w:lang w:val="en-US"/>
        </w:rPr>
        <w:t xml:space="preserve"> CPU % </w:t>
      </w:r>
    </w:p>
    <w:p w14:paraId="2D01C2B7" w14:textId="1F3ABAC6" w:rsidR="001F53CA" w:rsidRPr="0044747E" w:rsidRDefault="007E7F45" w:rsidP="001F53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notification Policy</w:t>
      </w:r>
    </w:p>
    <w:p w14:paraId="222EA092" w14:textId="0B1B2FB4" w:rsidR="007E7F45" w:rsidRDefault="007E7F45" w:rsidP="001F53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1EF41" wp14:editId="2825E558">
            <wp:extent cx="4970762" cy="2508510"/>
            <wp:effectExtent l="0" t="0" r="1905" b="6350"/>
            <wp:docPr id="538007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7579" name="Picture 5380075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3" cy="25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F651" w14:textId="43122237" w:rsidR="007E7F45" w:rsidRPr="007E7F45" w:rsidRDefault="007E7F45" w:rsidP="007E7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91A2F" wp14:editId="1BD119B3">
            <wp:extent cx="3746500" cy="2662589"/>
            <wp:effectExtent l="0" t="0" r="6350" b="4445"/>
            <wp:docPr id="115461857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18579" name="Picture 3" descr="A screenshot of a computer program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358" r="12696" b="-358"/>
                    <a:stretch/>
                  </pic:blipFill>
                  <pic:spPr bwMode="auto">
                    <a:xfrm>
                      <a:off x="0" y="0"/>
                      <a:ext cx="3759447" cy="267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6CC4" w14:textId="77777777" w:rsidR="002A0996" w:rsidRDefault="002A0996" w:rsidP="005B41AE">
      <w:pPr>
        <w:rPr>
          <w:b/>
          <w:bCs/>
          <w:sz w:val="28"/>
          <w:szCs w:val="28"/>
          <w:u w:val="single"/>
          <w:lang w:val="en-US"/>
        </w:rPr>
      </w:pPr>
    </w:p>
    <w:p w14:paraId="41DCF064" w14:textId="77777777" w:rsidR="002A0996" w:rsidRDefault="002A0996" w:rsidP="005B41AE">
      <w:pPr>
        <w:rPr>
          <w:b/>
          <w:bCs/>
          <w:sz w:val="28"/>
          <w:szCs w:val="28"/>
          <w:u w:val="single"/>
          <w:lang w:val="en-US"/>
        </w:rPr>
      </w:pPr>
    </w:p>
    <w:p w14:paraId="7A4329CA" w14:textId="77777777" w:rsidR="002A0996" w:rsidRDefault="002A0996" w:rsidP="005B41AE">
      <w:pPr>
        <w:rPr>
          <w:b/>
          <w:bCs/>
          <w:sz w:val="28"/>
          <w:szCs w:val="28"/>
          <w:u w:val="single"/>
          <w:lang w:val="en-US"/>
        </w:rPr>
      </w:pPr>
    </w:p>
    <w:p w14:paraId="0FB51E47" w14:textId="77777777" w:rsidR="002A0996" w:rsidRDefault="002A0996" w:rsidP="005B41AE">
      <w:pPr>
        <w:rPr>
          <w:b/>
          <w:bCs/>
          <w:sz w:val="28"/>
          <w:szCs w:val="28"/>
          <w:u w:val="single"/>
          <w:lang w:val="en-US"/>
        </w:rPr>
      </w:pPr>
    </w:p>
    <w:p w14:paraId="21026D64" w14:textId="66BD8568" w:rsidR="005B41AE" w:rsidRDefault="005B41AE" w:rsidP="005B41AE">
      <w:pPr>
        <w:rPr>
          <w:b/>
          <w:bCs/>
          <w:sz w:val="28"/>
          <w:szCs w:val="28"/>
          <w:u w:val="single"/>
          <w:lang w:val="en-US"/>
        </w:rPr>
      </w:pPr>
      <w:r w:rsidRPr="005B41AE">
        <w:rPr>
          <w:b/>
          <w:bCs/>
          <w:sz w:val="28"/>
          <w:szCs w:val="28"/>
          <w:u w:val="single"/>
          <w:lang w:val="en-US"/>
        </w:rPr>
        <w:lastRenderedPageBreak/>
        <w:t xml:space="preserve">TASK 4: </w:t>
      </w:r>
      <w:r w:rsidR="0087374E">
        <w:rPr>
          <w:b/>
          <w:bCs/>
          <w:sz w:val="28"/>
          <w:szCs w:val="28"/>
          <w:u w:val="single"/>
          <w:lang w:val="en-US"/>
        </w:rPr>
        <w:t xml:space="preserve"> UPLOAD DATA IN MONGODB AND USE IN GRAFANA</w:t>
      </w:r>
    </w:p>
    <w:p w14:paraId="56E33217" w14:textId="3BA25991" w:rsidR="005B41AE" w:rsidRPr="005B41AE" w:rsidRDefault="005B41AE" w:rsidP="005B41AE">
      <w:pPr>
        <w:pStyle w:val="ListParagraph"/>
        <w:numPr>
          <w:ilvl w:val="0"/>
          <w:numId w:val="1"/>
        </w:numPr>
        <w:rPr>
          <w:lang w:val="en-US"/>
        </w:rPr>
      </w:pPr>
      <w:r w:rsidRPr="005B41AE">
        <w:t>Convert Excel to a Usable Format</w:t>
      </w:r>
      <w:r>
        <w:t xml:space="preserve"> (csv or </w:t>
      </w:r>
      <w:proofErr w:type="spellStart"/>
      <w:r>
        <w:t>json</w:t>
      </w:r>
      <w:proofErr w:type="spellEnd"/>
      <w:r>
        <w:t>)</w:t>
      </w:r>
      <w:r w:rsidR="00192B5C">
        <w:t xml:space="preserve"> - </w:t>
      </w:r>
      <w:r w:rsidR="00192B5C" w:rsidRPr="00192B5C">
        <w:t>"CSV (Comma delimited) (*.csv)</w:t>
      </w:r>
    </w:p>
    <w:p w14:paraId="47542690" w14:textId="4AEEBE21" w:rsidR="005B41AE" w:rsidRPr="00764EA5" w:rsidRDefault="00764EA5" w:rsidP="005B41AE">
      <w:pPr>
        <w:pStyle w:val="ListParagraph"/>
        <w:numPr>
          <w:ilvl w:val="0"/>
          <w:numId w:val="1"/>
        </w:numPr>
        <w:rPr>
          <w:lang w:val="en-US"/>
        </w:rPr>
      </w:pPr>
      <w:r w:rsidRPr="00764EA5">
        <w:t>Create a MongoDB Atlas Instance</w:t>
      </w:r>
      <w:r>
        <w:t xml:space="preserve"> </w:t>
      </w:r>
    </w:p>
    <w:p w14:paraId="70057219" w14:textId="620525ED" w:rsidR="00764EA5" w:rsidRPr="00127CB2" w:rsidRDefault="00764EA5" w:rsidP="00764EA5">
      <w:pPr>
        <w:pStyle w:val="ListParagraph"/>
        <w:numPr>
          <w:ilvl w:val="0"/>
          <w:numId w:val="2"/>
        </w:numPr>
        <w:rPr>
          <w:lang w:val="en-US"/>
        </w:rPr>
      </w:pPr>
      <w:hyperlink r:id="rId12" w:tgtFrame="_blank" w:history="1">
        <w:r w:rsidRPr="00764EA5">
          <w:rPr>
            <w:rStyle w:val="Hyperlink"/>
          </w:rPr>
          <w:t>MongoDB Atlas website</w:t>
        </w:r>
      </w:hyperlink>
      <w:r w:rsidRPr="00764EA5">
        <w:t xml:space="preserve"> </w:t>
      </w:r>
      <w:r>
        <w:t xml:space="preserve">: </w:t>
      </w:r>
      <w:r w:rsidRPr="00764EA5">
        <w:t>create a free account</w:t>
      </w:r>
    </w:p>
    <w:p w14:paraId="6E04DC0E" w14:textId="39A4938A" w:rsidR="00127CB2" w:rsidRPr="00127CB2" w:rsidRDefault="00127CB2" w:rsidP="00764EA5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Create a </w:t>
      </w:r>
      <w:r w:rsidRPr="00127CB2">
        <w:t>free MongoDB Atlas</w:t>
      </w:r>
      <w:r w:rsidRPr="00012AE2">
        <w:rPr>
          <w:b/>
          <w:bCs/>
        </w:rPr>
        <w:t xml:space="preserve"> cluster</w:t>
      </w:r>
    </w:p>
    <w:p w14:paraId="5CBEBF71" w14:textId="2E1DA209" w:rsidR="00127CB2" w:rsidRDefault="00127CB2" w:rsidP="00127CB2">
      <w:pPr>
        <w:pStyle w:val="ListParagraph"/>
        <w:ind w:left="2160"/>
      </w:pPr>
      <w:r w:rsidRPr="00127CB2">
        <w:t>'Free' Tier</w:t>
      </w:r>
    </w:p>
    <w:p w14:paraId="59B9A0C8" w14:textId="573FFB59" w:rsidR="00127CB2" w:rsidRDefault="00127CB2" w:rsidP="00127CB2">
      <w:pPr>
        <w:pStyle w:val="ListParagraph"/>
        <w:ind w:left="2160"/>
      </w:pPr>
      <w:r>
        <w:t>AWS</w:t>
      </w:r>
    </w:p>
    <w:p w14:paraId="1509EFBC" w14:textId="6F9145B1" w:rsidR="00861ECD" w:rsidRPr="00461460" w:rsidRDefault="00127CB2" w:rsidP="00593BDF">
      <w:pPr>
        <w:pStyle w:val="ListParagraph"/>
        <w:ind w:left="2160"/>
      </w:pPr>
      <w:proofErr w:type="gramStart"/>
      <w:r>
        <w:t>Region :</w:t>
      </w:r>
      <w:proofErr w:type="gramEnd"/>
      <w:r>
        <w:t xml:space="preserve"> </w:t>
      </w:r>
      <w:r w:rsidR="00461460">
        <w:t>Mumbai</w:t>
      </w:r>
    </w:p>
    <w:p w14:paraId="5986485E" w14:textId="332B97A7" w:rsidR="0034595B" w:rsidRPr="00461460" w:rsidRDefault="00461460" w:rsidP="00461460">
      <w:pPr>
        <w:rPr>
          <w:lang w:val="en-US"/>
        </w:rPr>
      </w:pPr>
      <w:r>
        <w:rPr>
          <w:lang w:val="en-US"/>
        </w:rPr>
        <w:t xml:space="preserve">      </w:t>
      </w:r>
      <w:r w:rsidRPr="00461460">
        <w:rPr>
          <w:lang w:val="en-US"/>
        </w:rPr>
        <w:drawing>
          <wp:inline distT="0" distB="0" distL="0" distR="0" wp14:anchorId="6BCF69CE" wp14:editId="6A3AF4B7">
            <wp:extent cx="4323526" cy="1682750"/>
            <wp:effectExtent l="0" t="0" r="1270" b="0"/>
            <wp:docPr id="131798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6514" name=""/>
                    <pic:cNvPicPr/>
                  </pic:nvPicPr>
                  <pic:blipFill rotWithShape="1">
                    <a:blip r:embed="rId13"/>
                    <a:srcRect l="1994" t="6633" r="1507" b="3422"/>
                    <a:stretch/>
                  </pic:blipFill>
                  <pic:spPr bwMode="auto">
                    <a:xfrm>
                      <a:off x="0" y="0"/>
                      <a:ext cx="4329169" cy="168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A2DFA" w14:textId="08C7A4AB" w:rsidR="00764EA5" w:rsidRPr="005A3AA0" w:rsidRDefault="00764EA5" w:rsidP="00764EA5">
      <w:pPr>
        <w:pStyle w:val="ListParagraph"/>
        <w:numPr>
          <w:ilvl w:val="0"/>
          <w:numId w:val="2"/>
        </w:numPr>
        <w:rPr>
          <w:lang w:val="en-US"/>
        </w:rPr>
      </w:pPr>
      <w:r w:rsidRPr="00764EA5">
        <w:t>Database Access</w:t>
      </w:r>
      <w:r>
        <w:t xml:space="preserve"> -&gt; </w:t>
      </w:r>
      <w:r w:rsidRPr="00764EA5">
        <w:t>Security</w:t>
      </w:r>
      <w:r w:rsidRPr="00764EA5">
        <w:t xml:space="preserve"> -&gt;</w:t>
      </w:r>
      <w:r>
        <w:rPr>
          <w:b/>
          <w:bCs/>
        </w:rPr>
        <w:t xml:space="preserve"> </w:t>
      </w:r>
      <w:r w:rsidR="005A3AA0" w:rsidRPr="005A3AA0">
        <w:t xml:space="preserve">Add New </w:t>
      </w:r>
      <w:r w:rsidR="005A3AA0" w:rsidRPr="00012AE2">
        <w:rPr>
          <w:b/>
          <w:bCs/>
        </w:rPr>
        <w:t>Database User</w:t>
      </w:r>
    </w:p>
    <w:p w14:paraId="7D2D324D" w14:textId="4078FE4B" w:rsidR="005A3AA0" w:rsidRDefault="005A3AA0" w:rsidP="005A3AA0">
      <w:pPr>
        <w:pStyle w:val="ListParagraph"/>
        <w:ind w:left="1800" w:firstLine="360"/>
      </w:pPr>
      <w:r w:rsidRPr="005A3AA0">
        <w:t>Authentication Method</w:t>
      </w:r>
      <w:r>
        <w:t>:</w:t>
      </w:r>
      <w:r w:rsidRPr="005A3AA0">
        <w:t xml:space="preserve"> Password</w:t>
      </w:r>
    </w:p>
    <w:p w14:paraId="16AA287A" w14:textId="169DD820" w:rsidR="005A3AA0" w:rsidRDefault="005A3AA0" w:rsidP="005A3AA0">
      <w:pPr>
        <w:pStyle w:val="ListParagraph"/>
        <w:ind w:left="1800" w:firstLine="360"/>
      </w:pPr>
      <w:r w:rsidRPr="005A3AA0">
        <w:t>Username</w:t>
      </w:r>
      <w:r>
        <w:t xml:space="preserve">: </w:t>
      </w:r>
      <w:proofErr w:type="spellStart"/>
      <w:r w:rsidRPr="005A3AA0">
        <w:t>grafana</w:t>
      </w:r>
      <w:proofErr w:type="spellEnd"/>
      <w:r w:rsidRPr="005A3AA0">
        <w:t>-</w:t>
      </w:r>
      <w:r>
        <w:t>user</w:t>
      </w:r>
    </w:p>
    <w:p w14:paraId="13CD24BE" w14:textId="6B257246" w:rsidR="005A3AA0" w:rsidRDefault="005A3AA0" w:rsidP="005A3AA0">
      <w:pPr>
        <w:pStyle w:val="ListParagraph"/>
        <w:ind w:left="1800" w:firstLine="360"/>
      </w:pPr>
      <w:r>
        <w:t>Password: ********</w:t>
      </w:r>
    </w:p>
    <w:p w14:paraId="46B111E6" w14:textId="0012C048" w:rsidR="00714430" w:rsidRDefault="00714430" w:rsidP="005A3AA0">
      <w:pPr>
        <w:pStyle w:val="ListParagraph"/>
        <w:ind w:left="1800" w:firstLine="360"/>
      </w:pPr>
      <w:r w:rsidRPr="00714430">
        <w:t>User Privileges</w:t>
      </w:r>
      <w:r>
        <w:t xml:space="preserve">: </w:t>
      </w:r>
      <w:r w:rsidRPr="00714430">
        <w:t>Read and write to any</w:t>
      </w:r>
      <w:r>
        <w:t xml:space="preserve"> </w:t>
      </w:r>
      <w:r w:rsidRPr="00714430">
        <w:t>database</w:t>
      </w:r>
    </w:p>
    <w:p w14:paraId="49B43EB0" w14:textId="48BB6590" w:rsidR="00BB17C6" w:rsidRDefault="00BB17C6" w:rsidP="00BB17C6">
      <w:r>
        <w:t xml:space="preserve">      </w:t>
      </w:r>
      <w:r w:rsidRPr="00463AC2">
        <w:rPr>
          <w:lang w:val="en-US"/>
        </w:rPr>
        <w:drawing>
          <wp:inline distT="0" distB="0" distL="0" distR="0" wp14:anchorId="3ACD4C46" wp14:editId="5B704AEB">
            <wp:extent cx="4608055" cy="958850"/>
            <wp:effectExtent l="0" t="0" r="2540" b="0"/>
            <wp:docPr id="441038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816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472" b="11157"/>
                    <a:stretch/>
                  </pic:blipFill>
                  <pic:spPr bwMode="auto">
                    <a:xfrm>
                      <a:off x="0" y="0"/>
                      <a:ext cx="4641556" cy="96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427E" w14:textId="77777777" w:rsidR="00593BDF" w:rsidRDefault="00593BDF" w:rsidP="00BB17C6"/>
    <w:p w14:paraId="37D90FA9" w14:textId="6127D576" w:rsidR="00861ECD" w:rsidRPr="00861ECD" w:rsidRDefault="00012AE2" w:rsidP="00463AC2">
      <w:pPr>
        <w:pStyle w:val="ListParagraph"/>
        <w:numPr>
          <w:ilvl w:val="0"/>
          <w:numId w:val="2"/>
        </w:numPr>
        <w:rPr>
          <w:lang w:val="en-US"/>
        </w:rPr>
      </w:pPr>
      <w:r w:rsidRPr="00012AE2">
        <w:t>Network Access</w:t>
      </w:r>
      <w:r>
        <w:t xml:space="preserve"> -&gt; </w:t>
      </w:r>
      <w:r w:rsidRPr="00012AE2">
        <w:t>Add IP Address</w:t>
      </w:r>
      <w:r>
        <w:t xml:space="preserve"> -&gt;</w:t>
      </w:r>
      <w:r w:rsidRPr="00012AE2">
        <w:t>Add Current IP Address</w:t>
      </w:r>
      <w:r>
        <w:t xml:space="preserve"> -&gt; </w:t>
      </w:r>
      <w:r w:rsidRPr="00012AE2">
        <w:t xml:space="preserve">Allow Access </w:t>
      </w:r>
      <w:proofErr w:type="gramStart"/>
      <w:r w:rsidRPr="00012AE2">
        <w:t>From</w:t>
      </w:r>
      <w:proofErr w:type="gramEnd"/>
      <w:r w:rsidRPr="00012AE2">
        <w:t xml:space="preserve"> Anywhere</w:t>
      </w:r>
      <w:r>
        <w:t xml:space="preserve"> -&gt; </w:t>
      </w:r>
      <w:r w:rsidRPr="00012AE2">
        <w:t>Add a Description</w:t>
      </w:r>
      <w:r>
        <w:t xml:space="preserve">: Grafana cloud -&gt; </w:t>
      </w:r>
      <w:r w:rsidRPr="00012AE2">
        <w:t>Confirm</w:t>
      </w:r>
      <w:r>
        <w:t xml:space="preserve"> (wait until it should be in active state)</w:t>
      </w:r>
    </w:p>
    <w:p w14:paraId="11016B06" w14:textId="6CF4C197" w:rsidR="00861ECD" w:rsidRDefault="00861ECD" w:rsidP="008443A3">
      <w:pPr>
        <w:rPr>
          <w:lang w:val="en-US"/>
        </w:rPr>
      </w:pPr>
      <w:r>
        <w:rPr>
          <w:lang w:val="en-US"/>
        </w:rPr>
        <w:t xml:space="preserve">      </w:t>
      </w:r>
      <w:r w:rsidR="008443A3" w:rsidRPr="008443A3">
        <w:rPr>
          <w:lang w:val="en-US"/>
        </w:rPr>
        <w:drawing>
          <wp:inline distT="0" distB="0" distL="0" distR="0" wp14:anchorId="3629E0EA" wp14:editId="224E9559">
            <wp:extent cx="4850211" cy="1714500"/>
            <wp:effectExtent l="0" t="0" r="7620" b="0"/>
            <wp:docPr id="1118675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528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r="2664" b="13565"/>
                    <a:stretch/>
                  </pic:blipFill>
                  <pic:spPr bwMode="auto">
                    <a:xfrm>
                      <a:off x="0" y="0"/>
                      <a:ext cx="4859943" cy="171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37BF7" w14:textId="7ED2DE37" w:rsidR="006F3A44" w:rsidRPr="006F3A44" w:rsidRDefault="006F3A44" w:rsidP="006F3A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Take your cluster -&gt; connect -&gt; driver -&gt; 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and add your password</w:t>
      </w:r>
      <w:r w:rsidR="00A71B24">
        <w:rPr>
          <w:lang w:val="en-US"/>
        </w:rPr>
        <w:t xml:space="preserve"> (use </w:t>
      </w:r>
      <w:proofErr w:type="gramStart"/>
      <w:r w:rsidR="00A71B24">
        <w:rPr>
          <w:lang w:val="en-US"/>
        </w:rPr>
        <w:t xml:space="preserve">this </w:t>
      </w:r>
      <w:r w:rsidR="004A1CFE">
        <w:rPr>
          <w:lang w:val="en-US"/>
        </w:rPr>
        <w:t xml:space="preserve"> </w:t>
      </w:r>
      <w:proofErr w:type="spellStart"/>
      <w:r w:rsidR="004A1CFE">
        <w:rPr>
          <w:lang w:val="en-US"/>
        </w:rPr>
        <w:t>url</w:t>
      </w:r>
      <w:proofErr w:type="spellEnd"/>
      <w:proofErr w:type="gramEnd"/>
      <w:r w:rsidR="004A1CFE">
        <w:rPr>
          <w:lang w:val="en-US"/>
        </w:rPr>
        <w:t xml:space="preserve"> </w:t>
      </w:r>
      <w:r w:rsidR="00A71B24">
        <w:rPr>
          <w:lang w:val="en-US"/>
        </w:rPr>
        <w:t xml:space="preserve">in </w:t>
      </w:r>
      <w:proofErr w:type="spellStart"/>
      <w:r w:rsidR="00A71B24">
        <w:rPr>
          <w:lang w:val="en-US"/>
        </w:rPr>
        <w:t>grafana</w:t>
      </w:r>
      <w:proofErr w:type="spellEnd"/>
      <w:r w:rsidR="00A71B24">
        <w:rPr>
          <w:lang w:val="en-US"/>
        </w:rPr>
        <w:t xml:space="preserve"> cloud)</w:t>
      </w:r>
    </w:p>
    <w:p w14:paraId="72AB7AD6" w14:textId="77777777" w:rsidR="00E20101" w:rsidRDefault="00E20101" w:rsidP="00E201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your cluster -&gt; browse collection -&gt; create new database (+)</w:t>
      </w:r>
    </w:p>
    <w:p w14:paraId="0879E39E" w14:textId="77777777" w:rsidR="00E20101" w:rsidRDefault="00E20101" w:rsidP="00E20101">
      <w:pPr>
        <w:pStyle w:val="ListParagraph"/>
        <w:ind w:left="1800" w:firstLine="360"/>
        <w:rPr>
          <w:lang w:val="en-US"/>
        </w:rPr>
      </w:pPr>
      <w:r w:rsidRPr="00E20101">
        <w:rPr>
          <w:lang w:val="en-US"/>
        </w:rPr>
        <w:t xml:space="preserve">Database name: </w:t>
      </w:r>
      <w:proofErr w:type="spellStart"/>
      <w:r w:rsidR="00E81DFE" w:rsidRPr="00E20101">
        <w:rPr>
          <w:lang w:val="en-US"/>
        </w:rPr>
        <w:t>grafana_db</w:t>
      </w:r>
      <w:proofErr w:type="spellEnd"/>
    </w:p>
    <w:p w14:paraId="10540974" w14:textId="55C415A4" w:rsidR="0087374E" w:rsidRDefault="00E20101" w:rsidP="0087374E">
      <w:pPr>
        <w:pStyle w:val="ListParagraph"/>
        <w:ind w:left="1800" w:firstLine="360"/>
        <w:rPr>
          <w:lang w:val="en-US"/>
        </w:rPr>
      </w:pPr>
      <w:r>
        <w:rPr>
          <w:lang w:val="en-US"/>
        </w:rPr>
        <w:t xml:space="preserve">Collection name: </w:t>
      </w:r>
      <w:proofErr w:type="spellStart"/>
      <w:r w:rsidR="00E81DFE">
        <w:rPr>
          <w:lang w:val="en-US"/>
        </w:rPr>
        <w:t>excell_dat</w:t>
      </w:r>
      <w:r w:rsidR="0087374E">
        <w:rPr>
          <w:lang w:val="en-US"/>
        </w:rPr>
        <w:t>a</w:t>
      </w:r>
      <w:proofErr w:type="spellEnd"/>
    </w:p>
    <w:p w14:paraId="4A397D7A" w14:textId="2F0FC09C" w:rsidR="0087374E" w:rsidRDefault="0087374E" w:rsidP="0087374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</w:t>
      </w:r>
    </w:p>
    <w:p w14:paraId="2C6AC09C" w14:textId="05B0F93C" w:rsidR="0087374E" w:rsidRDefault="0087374E" w:rsidP="0087374E">
      <w:pPr>
        <w:rPr>
          <w:lang w:val="en-US"/>
        </w:rPr>
      </w:pPr>
      <w:r>
        <w:rPr>
          <w:lang w:val="en-US"/>
        </w:rPr>
        <w:t xml:space="preserve">MongoDB UPLOAD FAILED </w:t>
      </w:r>
    </w:p>
    <w:p w14:paraId="2D900BA7" w14:textId="4251D280" w:rsidR="004B67EC" w:rsidRDefault="004B67EC" w:rsidP="004B67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Upload the csv data directly to Grafana </w:t>
      </w:r>
    </w:p>
    <w:p w14:paraId="5E8B0CE8" w14:textId="392F84B9" w:rsidR="004B67EC" w:rsidRDefault="004B67EC" w:rsidP="004B67EC">
      <w:pPr>
        <w:pStyle w:val="ListParagraph"/>
        <w:ind w:left="1440"/>
        <w:rPr>
          <w:lang w:val="en-US"/>
        </w:rPr>
      </w:pPr>
      <w:r>
        <w:rPr>
          <w:lang w:val="en-US"/>
        </w:rPr>
        <w:t>Data source – infinity</w:t>
      </w:r>
    </w:p>
    <w:p w14:paraId="76DC17F5" w14:textId="621A1B73" w:rsidR="004B67EC" w:rsidRDefault="004B67EC" w:rsidP="004B67EC">
      <w:pPr>
        <w:pStyle w:val="ListParagraph"/>
        <w:ind w:left="1440"/>
        <w:rPr>
          <w:lang w:val="en-US"/>
        </w:rPr>
      </w:pPr>
      <w:r>
        <w:rPr>
          <w:lang w:val="en-US"/>
        </w:rPr>
        <w:t>Inline</w:t>
      </w:r>
    </w:p>
    <w:p w14:paraId="1B12D19B" w14:textId="5EDAF349" w:rsidR="004B67EC" w:rsidRDefault="004B67EC" w:rsidP="004B67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dashboard</w:t>
      </w:r>
    </w:p>
    <w:p w14:paraId="6B2F785F" w14:textId="5EAB30B0" w:rsidR="004B67EC" w:rsidRDefault="004B67EC" w:rsidP="004B67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panels according to different concerns</w:t>
      </w:r>
    </w:p>
    <w:p w14:paraId="10AEF71F" w14:textId="5AEBCE5F" w:rsidR="002E3D48" w:rsidRPr="006C7FA9" w:rsidRDefault="002E3D48" w:rsidP="002E3D48">
      <w:pPr>
        <w:rPr>
          <w:b/>
          <w:bCs/>
          <w:u w:val="single"/>
          <w:lang w:val="en-US"/>
        </w:rPr>
      </w:pPr>
      <w:r w:rsidRPr="006C7FA9">
        <w:rPr>
          <w:b/>
          <w:bCs/>
          <w:u w:val="single"/>
          <w:lang w:val="en-US"/>
        </w:rPr>
        <w:t>PANEL 1</w:t>
      </w:r>
      <w:r w:rsidR="006C7FA9" w:rsidRPr="006C7FA9">
        <w:rPr>
          <w:b/>
          <w:bCs/>
          <w:u w:val="single"/>
          <w:lang w:val="en-US"/>
        </w:rPr>
        <w:t xml:space="preserve"> - </w:t>
      </w:r>
      <w:r w:rsidRPr="006C7FA9">
        <w:rPr>
          <w:b/>
          <w:bCs/>
          <w:u w:val="single"/>
          <w:lang w:val="en-US"/>
        </w:rPr>
        <w:t>ORDER TABLE</w:t>
      </w:r>
      <w:r w:rsidRPr="006C7FA9">
        <w:rPr>
          <w:u w:val="single"/>
          <w:lang w:val="en-US"/>
        </w:rPr>
        <w:t xml:space="preserve"> </w:t>
      </w:r>
    </w:p>
    <w:p w14:paraId="18CF6AB2" w14:textId="0D942B97" w:rsidR="002E3D48" w:rsidRDefault="002E3D48" w:rsidP="002E3D48">
      <w:pPr>
        <w:rPr>
          <w:lang w:val="en-US"/>
        </w:rPr>
      </w:pPr>
      <w:r>
        <w:t xml:space="preserve">Helps the </w:t>
      </w:r>
      <w:r w:rsidRPr="002E3D48">
        <w:t xml:space="preserve">end-user </w:t>
      </w:r>
      <w:r>
        <w:t>to</w:t>
      </w:r>
      <w:r w:rsidRPr="002E3D48">
        <w:t xml:space="preserve"> instantly see critical rows</w:t>
      </w:r>
      <w:r w:rsidR="00B12131">
        <w:t xml:space="preserve"> – status and monthly charge</w:t>
      </w:r>
    </w:p>
    <w:p w14:paraId="05DEEB47" w14:textId="0A7C37C0" w:rsidR="00A46CBD" w:rsidRDefault="002E3D48" w:rsidP="002E3D48">
      <w:pPr>
        <w:rPr>
          <w:lang w:val="en-US"/>
        </w:rPr>
      </w:pPr>
      <w:r w:rsidRPr="002E3D48">
        <w:rPr>
          <w:lang w:val="en-US"/>
        </w:rPr>
        <w:drawing>
          <wp:inline distT="0" distB="0" distL="0" distR="0" wp14:anchorId="5705CCA8" wp14:editId="3972E656">
            <wp:extent cx="6037774" cy="1752600"/>
            <wp:effectExtent l="0" t="0" r="1270" b="0"/>
            <wp:docPr id="147611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7610" name=""/>
                    <pic:cNvPicPr/>
                  </pic:nvPicPr>
                  <pic:blipFill rotWithShape="1">
                    <a:blip r:embed="rId16"/>
                    <a:srcRect t="2101" b="6130"/>
                    <a:stretch/>
                  </pic:blipFill>
                  <pic:spPr bwMode="auto">
                    <a:xfrm>
                      <a:off x="0" y="0"/>
                      <a:ext cx="6040974" cy="175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B06E9" w14:textId="032D30E0" w:rsidR="00A46CBD" w:rsidRDefault="00A46CBD" w:rsidP="002E3D48">
      <w:pPr>
        <w:rPr>
          <w:b/>
          <w:bCs/>
          <w:u w:val="single"/>
          <w:lang w:val="en-US"/>
        </w:rPr>
      </w:pPr>
      <w:r w:rsidRPr="00A46CBD">
        <w:rPr>
          <w:b/>
          <w:bCs/>
          <w:u w:val="single"/>
          <w:lang w:val="en-US"/>
        </w:rPr>
        <w:t>PANEL 2 – AVERAGE MONTHLY CHARGE</w:t>
      </w:r>
    </w:p>
    <w:p w14:paraId="5BF2A3F4" w14:textId="75D0310B" w:rsidR="005D14CD" w:rsidRDefault="00033DF1" w:rsidP="002E3D48">
      <w:r>
        <w:t xml:space="preserve">- </w:t>
      </w:r>
      <w:r w:rsidR="005D14CD">
        <w:t>S</w:t>
      </w:r>
      <w:r w:rsidR="005D14CD" w:rsidRPr="005D14CD">
        <w:t xml:space="preserve">howing the average monthly charge across </w:t>
      </w:r>
      <w:r w:rsidR="005D14CD">
        <w:t xml:space="preserve">the </w:t>
      </w:r>
      <w:r w:rsidR="005D14CD" w:rsidRPr="005D14CD">
        <w:t xml:space="preserve">records, and it will change </w:t>
      </w:r>
      <w:proofErr w:type="spellStart"/>
      <w:r w:rsidR="005D14CD" w:rsidRPr="005D14CD">
        <w:t>color</w:t>
      </w:r>
      <w:proofErr w:type="spellEnd"/>
      <w:r w:rsidR="005D14CD" w:rsidRPr="005D14CD">
        <w:t xml:space="preserve"> based on threshold</w:t>
      </w:r>
      <w:r w:rsidR="005D14CD">
        <w:t xml:space="preserve">s, if the charge increases the threshold the </w:t>
      </w:r>
      <w:proofErr w:type="spellStart"/>
      <w:r w:rsidR="005D14CD">
        <w:t>color</w:t>
      </w:r>
      <w:proofErr w:type="spellEnd"/>
      <w:r w:rsidR="005D14CD">
        <w:t xml:space="preserve"> changes</w:t>
      </w:r>
    </w:p>
    <w:p w14:paraId="247A0708" w14:textId="5A7365C4" w:rsidR="00033DF1" w:rsidRPr="00A400CB" w:rsidRDefault="00033DF1" w:rsidP="002E3D48">
      <w:r>
        <w:t xml:space="preserve">- uses </w:t>
      </w:r>
      <w:proofErr w:type="gramStart"/>
      <w:r>
        <w:t>transformation :</w:t>
      </w:r>
      <w:proofErr w:type="gramEnd"/>
      <w:r>
        <w:t xml:space="preserve"> group by and mean</w:t>
      </w:r>
    </w:p>
    <w:p w14:paraId="6112A69B" w14:textId="29422022" w:rsidR="00A46CBD" w:rsidRPr="002E3D48" w:rsidRDefault="00A46CBD" w:rsidP="002E3D48">
      <w:pPr>
        <w:rPr>
          <w:lang w:val="en-US"/>
        </w:rPr>
      </w:pPr>
      <w:r w:rsidRPr="00A46CBD">
        <w:rPr>
          <w:lang w:val="en-US"/>
        </w:rPr>
        <w:drawing>
          <wp:inline distT="0" distB="0" distL="0" distR="0" wp14:anchorId="68D784ED" wp14:editId="78A22D20">
            <wp:extent cx="3085874" cy="1860550"/>
            <wp:effectExtent l="0" t="0" r="635" b="6350"/>
            <wp:docPr id="81597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6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668" cy="18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7BC" w14:textId="77777777" w:rsidR="002E3D48" w:rsidRPr="002E3D48" w:rsidRDefault="002E3D48" w:rsidP="002E3D48">
      <w:pPr>
        <w:rPr>
          <w:b/>
          <w:bCs/>
          <w:lang w:val="en-US"/>
        </w:rPr>
      </w:pPr>
    </w:p>
    <w:p w14:paraId="213FCAEB" w14:textId="247CD6C9" w:rsidR="004B67EC" w:rsidRDefault="00A400CB" w:rsidP="002E3D48">
      <w:pPr>
        <w:rPr>
          <w:b/>
          <w:bCs/>
          <w:u w:val="single"/>
          <w:lang w:val="en-US"/>
        </w:rPr>
      </w:pPr>
      <w:r w:rsidRPr="00A400CB">
        <w:rPr>
          <w:b/>
          <w:bCs/>
          <w:u w:val="single"/>
          <w:lang w:val="en-US"/>
        </w:rPr>
        <w:lastRenderedPageBreak/>
        <w:t>PANEL 3 – ORDER BY STATUS</w:t>
      </w:r>
    </w:p>
    <w:p w14:paraId="756ED1F7" w14:textId="60B901DF" w:rsidR="00A400CB" w:rsidRDefault="00A400CB" w:rsidP="00A400CB">
      <w:r w:rsidRPr="00A400CB">
        <w:t>How many orders are in each status (Active, Cancelled, Failed, etc.).</w:t>
      </w:r>
    </w:p>
    <w:p w14:paraId="3DDF5457" w14:textId="5AF7F495" w:rsidR="00A400CB" w:rsidRPr="00A400CB" w:rsidRDefault="00A400CB" w:rsidP="00A400CB">
      <w:r w:rsidRPr="00A400CB">
        <w:t>Distribution between successful vs unsuccessful orders.</w:t>
      </w:r>
    </w:p>
    <w:p w14:paraId="10A59181" w14:textId="3ACBBC3C" w:rsidR="00135BAA" w:rsidRPr="00135BAA" w:rsidRDefault="00A400CB" w:rsidP="002E3D48">
      <w:r w:rsidRPr="00A400CB">
        <w:t>Trends or sudden spikes in failures/cancellations.</w:t>
      </w:r>
    </w:p>
    <w:p w14:paraId="5345D6FC" w14:textId="6DD7F381" w:rsidR="00A400CB" w:rsidRDefault="00A400CB" w:rsidP="002E3D48">
      <w:pPr>
        <w:rPr>
          <w:lang w:val="en-US"/>
        </w:rPr>
      </w:pPr>
      <w:r w:rsidRPr="00A400CB">
        <w:rPr>
          <w:lang w:val="en-US"/>
        </w:rPr>
        <w:drawing>
          <wp:inline distT="0" distB="0" distL="0" distR="0" wp14:anchorId="7A1B4864" wp14:editId="2C9511C8">
            <wp:extent cx="5731510" cy="2133600"/>
            <wp:effectExtent l="0" t="0" r="2540" b="0"/>
            <wp:docPr id="142360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0765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14786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3721" w14:textId="77777777" w:rsidR="00135BAA" w:rsidRDefault="00135BAA" w:rsidP="002E3D48">
      <w:pPr>
        <w:rPr>
          <w:lang w:val="en-US"/>
        </w:rPr>
      </w:pPr>
    </w:p>
    <w:p w14:paraId="76C6C1AB" w14:textId="751D2B81" w:rsidR="00135BAA" w:rsidRDefault="00135BAA" w:rsidP="002E3D48">
      <w:pPr>
        <w:rPr>
          <w:lang w:val="en-US"/>
        </w:rPr>
      </w:pPr>
      <w:r>
        <w:rPr>
          <w:lang w:val="en-US"/>
        </w:rPr>
        <w:t>Total panels</w:t>
      </w:r>
    </w:p>
    <w:p w14:paraId="534E8AB7" w14:textId="7AB6DB5E" w:rsidR="00135BAA" w:rsidRPr="002E3D48" w:rsidRDefault="00135BAA" w:rsidP="002E3D48">
      <w:pPr>
        <w:rPr>
          <w:lang w:val="en-US"/>
        </w:rPr>
      </w:pPr>
      <w:r w:rsidRPr="00135BAA">
        <w:rPr>
          <w:lang w:val="en-US"/>
        </w:rPr>
        <w:drawing>
          <wp:inline distT="0" distB="0" distL="0" distR="0" wp14:anchorId="540A96AA" wp14:editId="2CD015ED">
            <wp:extent cx="5731510" cy="3209925"/>
            <wp:effectExtent l="0" t="0" r="2540" b="9525"/>
            <wp:docPr id="2785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6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553" cy="32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BAA" w:rsidRPr="002E3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D2D80"/>
    <w:multiLevelType w:val="hybridMultilevel"/>
    <w:tmpl w:val="A9964AC8"/>
    <w:lvl w:ilvl="0" w:tplc="1624DAB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53C0D"/>
    <w:multiLevelType w:val="hybridMultilevel"/>
    <w:tmpl w:val="4EC8A818"/>
    <w:lvl w:ilvl="0" w:tplc="C5EC8978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99729126">
    <w:abstractNumId w:val="0"/>
  </w:num>
  <w:num w:numId="2" w16cid:durableId="562566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3F"/>
    <w:rsid w:val="00012AE2"/>
    <w:rsid w:val="00033DF1"/>
    <w:rsid w:val="000A24A7"/>
    <w:rsid w:val="0011402E"/>
    <w:rsid w:val="00127CB2"/>
    <w:rsid w:val="00135BAA"/>
    <w:rsid w:val="00192B5C"/>
    <w:rsid w:val="001F53CA"/>
    <w:rsid w:val="002A0996"/>
    <w:rsid w:val="002E3D48"/>
    <w:rsid w:val="002E3DB7"/>
    <w:rsid w:val="0034595B"/>
    <w:rsid w:val="00355779"/>
    <w:rsid w:val="00377AA9"/>
    <w:rsid w:val="004405E5"/>
    <w:rsid w:val="0044747E"/>
    <w:rsid w:val="004521AD"/>
    <w:rsid w:val="00461460"/>
    <w:rsid w:val="00463AC2"/>
    <w:rsid w:val="00487092"/>
    <w:rsid w:val="004A1CFE"/>
    <w:rsid w:val="004B67EC"/>
    <w:rsid w:val="00517352"/>
    <w:rsid w:val="00593BDF"/>
    <w:rsid w:val="005A3AA0"/>
    <w:rsid w:val="005B41AE"/>
    <w:rsid w:val="005D1258"/>
    <w:rsid w:val="005D14CD"/>
    <w:rsid w:val="006C7FA9"/>
    <w:rsid w:val="006F3A44"/>
    <w:rsid w:val="00714430"/>
    <w:rsid w:val="00764EA5"/>
    <w:rsid w:val="007C26E5"/>
    <w:rsid w:val="007E7F45"/>
    <w:rsid w:val="008443A3"/>
    <w:rsid w:val="00861ECD"/>
    <w:rsid w:val="00872089"/>
    <w:rsid w:val="0087374E"/>
    <w:rsid w:val="008E1BC9"/>
    <w:rsid w:val="009140D7"/>
    <w:rsid w:val="00992487"/>
    <w:rsid w:val="009F5085"/>
    <w:rsid w:val="00A36D65"/>
    <w:rsid w:val="00A400CB"/>
    <w:rsid w:val="00A46CBD"/>
    <w:rsid w:val="00A71B24"/>
    <w:rsid w:val="00AA476C"/>
    <w:rsid w:val="00B12131"/>
    <w:rsid w:val="00BB17C6"/>
    <w:rsid w:val="00BF4812"/>
    <w:rsid w:val="00D33E3F"/>
    <w:rsid w:val="00E20101"/>
    <w:rsid w:val="00E8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D9295"/>
  <w15:chartTrackingRefBased/>
  <w15:docId w15:val="{51E20B00-9D24-430A-A326-90023B3A5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E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E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3D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D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4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s://www.mongodb.com/cloud/atla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microsoftteams/platform/webhooks-and-connectors/how-to/add-incoming-webhook?tabs=newteams%2Cdotne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Selmi Nazeeb Khan Seena Beegum(UST,IN)</dc:creator>
  <cp:keywords/>
  <dc:description/>
  <cp:lastModifiedBy>Selmi Nazeeb Khan Seena Beegum(UST,IN)</cp:lastModifiedBy>
  <cp:revision>2</cp:revision>
  <dcterms:created xsi:type="dcterms:W3CDTF">2025-08-22T11:52:00Z</dcterms:created>
  <dcterms:modified xsi:type="dcterms:W3CDTF">2025-08-22T11:52:00Z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2025-08-21T05:15:27Z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637d61c4-650a-40a3-bdf5-6eb8e7b559a2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