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3F9" w:rsidRDefault="00335CA4">
      <w:pPr>
        <w:pStyle w:val="BodyText"/>
        <w:spacing w:before="351"/>
        <w:ind w:left="0"/>
        <w:rPr>
          <w:sz w:val="36"/>
          <w:szCs w:val="36"/>
        </w:rPr>
      </w:pPr>
      <w:r w:rsidRPr="00335CA4">
        <w:rPr>
          <w:sz w:val="36"/>
          <w:szCs w:val="36"/>
        </w:rPr>
        <w:t>Performance Analysis of FM System under Gaussian White Noise using MATLAB</w:t>
      </w:r>
    </w:p>
    <w:p w:rsidR="00335CA4" w:rsidRDefault="00335CA4">
      <w:pPr>
        <w:pStyle w:val="BodyText"/>
        <w:spacing w:before="351"/>
        <w:ind w:left="0"/>
        <w:rPr>
          <w:sz w:val="36"/>
        </w:rPr>
      </w:pPr>
    </w:p>
    <w:p w:rsidR="00F003F9" w:rsidRDefault="00335CA4">
      <w:pPr>
        <w:ind w:left="23"/>
        <w:rPr>
          <w:sz w:val="36"/>
        </w:rPr>
      </w:pPr>
      <w:proofErr w:type="gramStart"/>
      <w:r>
        <w:rPr>
          <w:sz w:val="36"/>
        </w:rPr>
        <w:t>AIM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:</w:t>
      </w:r>
      <w:proofErr w:type="gramEnd"/>
    </w:p>
    <w:p w:rsidR="00C97F3A" w:rsidRDefault="00C97F3A" w:rsidP="00C97F3A">
      <w:pPr>
        <w:pStyle w:val="NormalWeb"/>
      </w:pPr>
      <w:r>
        <w:rPr>
          <w:rFonts w:hAnsi="Symbol"/>
        </w:rPr>
        <w:t xml:space="preserve">     </w:t>
      </w:r>
      <w:r>
        <w:rPr>
          <w:rFonts w:hAnsi="Symbol"/>
        </w:rPr>
        <w:t></w:t>
      </w:r>
      <w:r>
        <w:t xml:space="preserve"> To simulate an FM system using MATLAB and </w:t>
      </w:r>
      <w:proofErr w:type="spellStart"/>
      <w:r>
        <w:t>analyze</w:t>
      </w:r>
      <w:proofErr w:type="spellEnd"/>
      <w:r>
        <w:t xml:space="preserve"> its performance under Gaussian white noise.</w:t>
      </w:r>
    </w:p>
    <w:p w:rsidR="00C97F3A" w:rsidRDefault="00C97F3A" w:rsidP="00C97F3A">
      <w:pPr>
        <w:pStyle w:val="NormalWeb"/>
      </w:pPr>
      <w:r>
        <w:rPr>
          <w:rFonts w:hAnsi="Symbol"/>
        </w:rPr>
        <w:t xml:space="preserve">     </w:t>
      </w:r>
      <w:r>
        <w:rPr>
          <w:rFonts w:hAnsi="Symbol"/>
        </w:rPr>
        <w:t></w:t>
      </w:r>
      <w:r>
        <w:t xml:space="preserve"> To study the effect of noise on the FM signal and evaluate the output signal-to-noise ratio (SNR).</w:t>
      </w:r>
    </w:p>
    <w:p w:rsidR="00F003F9" w:rsidRDefault="00335CA4">
      <w:pPr>
        <w:pStyle w:val="Heading1"/>
        <w:spacing w:before="187"/>
      </w:pPr>
      <w:r>
        <w:t>CODE</w:t>
      </w:r>
      <w:r>
        <w:rPr>
          <w:spacing w:val="-10"/>
        </w:rPr>
        <w:t>: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clc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clear;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close 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all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Am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1;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Message signal amplitude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fm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100;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Message frequency (Hz)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fc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1000;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Carrier frequency (Hz)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fs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20000;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Sampling frequency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 = 0:1/fs:0.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05;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Time vector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kf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200;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Frequency sensitivity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SNR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10;   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 </w:t>
      </w: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Signal-to-noise ratio (dB)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Message Signal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m = Am*cos(2*pi*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fm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*t);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FM Modulation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int_m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cumsum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(m)/fs;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s = 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cos(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2*pi*fc*t + 2*pi*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kf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*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int_m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Add Gaussian White Noise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r = </w:t>
      </w: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awgn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s, SNR, 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'measured'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FM Demodulation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analytic_signal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hilbert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(r);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inst_phase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unwrap(angle(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analytic_signal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inst_freq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[diff(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inst_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phase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)*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fs/(2*pi), 0];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Recover Message Signal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(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inst_freq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- fc)/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kf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Remove DC component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- mean(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Calculate Signal-to-Noise Ratio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m = m - mean(m);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- mean(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error_signal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m - 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demod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output_SNR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10*log10(mean(m.^2)/mean(error_</w:t>
      </w: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signal.^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2));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Plot Results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figure;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4,1,1);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t,m</w:t>
      </w:r>
      <w:proofErr w:type="spellEnd"/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'Original Message Signal'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4,1,2);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t,s</w:t>
      </w:r>
      <w:proofErr w:type="spellEnd"/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'FM Modulated Signal'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4,1,3);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t,r</w:t>
      </w:r>
      <w:proofErr w:type="spellEnd"/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'FM Signal with Gaussian White Noise'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subplot(</w:t>
      </w:r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4,1,4);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plot(</w:t>
      </w: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t,demod</w:t>
      </w:r>
      <w:proofErr w:type="spellEnd"/>
      <w:proofErr w:type="gram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'Demodulated Signal'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'Time (s)'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'Amplitude'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grid </w:t>
      </w:r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on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'Input SNR = %.2f dB\n'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, SNR);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335CA4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'Output SNR = %.2f dB\n'</w:t>
      </w:r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</w:t>
      </w:r>
      <w:proofErr w:type="spellStart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output_SNR</w:t>
      </w:r>
      <w:proofErr w:type="spellEnd"/>
      <w:r w:rsidRPr="00335CA4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:rsidR="00335CA4" w:rsidRPr="00335CA4" w:rsidRDefault="00335CA4" w:rsidP="00335CA4">
      <w:pPr>
        <w:widowControl/>
        <w:autoSpaceDE/>
        <w:autoSpaceDN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:rsidR="00F003F9" w:rsidRDefault="00F003F9">
      <w:pPr>
        <w:pStyle w:val="BodyText"/>
        <w:ind w:left="0"/>
      </w:pPr>
    </w:p>
    <w:p w:rsidR="00F003F9" w:rsidRDefault="00F003F9">
      <w:pPr>
        <w:pStyle w:val="BodyText"/>
        <w:spacing w:before="33"/>
        <w:ind w:left="0"/>
      </w:pPr>
    </w:p>
    <w:p w:rsidR="00F003F9" w:rsidRDefault="00335CA4">
      <w:pPr>
        <w:pStyle w:val="Heading1"/>
      </w:pPr>
      <w:r>
        <w:rPr>
          <w:spacing w:val="-2"/>
        </w:rPr>
        <w:t>OUTPUT:</w:t>
      </w:r>
    </w:p>
    <w:p w:rsidR="00F003F9" w:rsidRDefault="00F003F9">
      <w:pPr>
        <w:pStyle w:val="BodyText"/>
        <w:ind w:left="0"/>
        <w:rPr>
          <w:sz w:val="20"/>
        </w:rPr>
      </w:pPr>
    </w:p>
    <w:p w:rsidR="00F003F9" w:rsidRDefault="00F003F9">
      <w:pPr>
        <w:pStyle w:val="BodyText"/>
        <w:ind w:left="0"/>
        <w:rPr>
          <w:sz w:val="20"/>
        </w:rPr>
      </w:pPr>
    </w:p>
    <w:p w:rsidR="00F003F9" w:rsidRDefault="00335CA4">
      <w:pPr>
        <w:pStyle w:val="BodyText"/>
        <w:spacing w:before="71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3100" cy="3154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3F9" w:rsidRDefault="00F003F9">
      <w:pPr>
        <w:pStyle w:val="BodyText"/>
        <w:rPr>
          <w:sz w:val="20"/>
        </w:rPr>
        <w:sectPr w:rsidR="00F003F9" w:rsidSect="00335CA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F003F9" w:rsidRDefault="00335CA4">
      <w:pPr>
        <w:pStyle w:val="Heading1"/>
        <w:spacing w:before="2"/>
      </w:pPr>
      <w:proofErr w:type="gramStart"/>
      <w:r>
        <w:rPr>
          <w:spacing w:val="-4"/>
        </w:rPr>
        <w:lastRenderedPageBreak/>
        <w:t>RESULT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:rsidR="00C97F3A" w:rsidRDefault="00C97F3A" w:rsidP="00C97F3A">
      <w:pPr>
        <w:pStyle w:val="NormalWeb"/>
      </w:pPr>
      <w:r>
        <w:rPr>
          <w:rFonts w:hAnsi="Symbol"/>
        </w:rPr>
        <w:t></w:t>
      </w:r>
      <w:r>
        <w:t xml:space="preserve"> The FM signal was successfully generated, and Gaussian white noise was added using MATLAB.</w:t>
      </w:r>
    </w:p>
    <w:p w:rsidR="00C97F3A" w:rsidRDefault="00C97F3A" w:rsidP="00C97F3A">
      <w:pPr>
        <w:pStyle w:val="NormalWeb"/>
      </w:pPr>
      <w:r>
        <w:rPr>
          <w:rFonts w:hAnsi="Symbol"/>
        </w:rPr>
        <w:t></w:t>
      </w:r>
      <w:r>
        <w:t xml:space="preserve"> The noisy signal was demodulated, and its performance was </w:t>
      </w:r>
      <w:proofErr w:type="spellStart"/>
      <w:r>
        <w:t>analyzed</w:t>
      </w:r>
      <w:proofErr w:type="spellEnd"/>
      <w:r>
        <w:t xml:space="preserve"> by comparing the input and output SNR.</w:t>
      </w:r>
    </w:p>
    <w:p w:rsidR="00F003F9" w:rsidRDefault="00F003F9" w:rsidP="00C97F3A">
      <w:pPr>
        <w:pStyle w:val="ListParagraph"/>
        <w:tabs>
          <w:tab w:val="left" w:pos="743"/>
        </w:tabs>
        <w:spacing w:line="259" w:lineRule="auto"/>
        <w:ind w:right="288" w:firstLine="0"/>
        <w:rPr>
          <w:sz w:val="28"/>
        </w:rPr>
      </w:pPr>
      <w:bookmarkStart w:id="0" w:name="_GoBack"/>
      <w:bookmarkEnd w:id="0"/>
    </w:p>
    <w:sectPr w:rsidR="00F003F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75319"/>
    <w:multiLevelType w:val="hybridMultilevel"/>
    <w:tmpl w:val="5290E3A4"/>
    <w:lvl w:ilvl="0" w:tplc="914802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AA6A9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9B0BB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250C0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48D1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520BD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182BA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A127F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590DE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8306DA"/>
    <w:multiLevelType w:val="hybridMultilevel"/>
    <w:tmpl w:val="F5E28EA2"/>
    <w:lvl w:ilvl="0" w:tplc="74C884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DA8FC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F3C8D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C6AA4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2F433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4982AB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D4CD4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F0CBF9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B60EA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F9"/>
    <w:rsid w:val="00335CA4"/>
    <w:rsid w:val="00C97F3A"/>
    <w:rsid w:val="00F0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6780"/>
  <w15:docId w15:val="{1A31BA84-EDB4-45A5-AB80-83665368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97F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Bhavin V</dc:creator>
  <cp:lastModifiedBy>Admin</cp:lastModifiedBy>
  <cp:revision>2</cp:revision>
  <dcterms:created xsi:type="dcterms:W3CDTF">2026-10-15T08:12:00Z</dcterms:created>
  <dcterms:modified xsi:type="dcterms:W3CDTF">2026-10-15T08:12:00Z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