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7B87" w14:textId="77777777" w:rsidR="009942E7" w:rsidRDefault="00381D77">
      <w:r w:rsidRPr="00381D77">
        <w:rPr>
          <w:b/>
          <w:bCs/>
        </w:rPr>
        <w:t>EXP NO 1:</w:t>
      </w:r>
      <w:r w:rsidRPr="00381D77">
        <w:t xml:space="preserve"> CREATE A SIMPLE CLOUD SOFTWARE APPLICATION AND PROVIDE IT AS A SERVICE USING ANY CLOUD SERVICE PROVIDER TO DEMONSTRATE SOFTWARE AS A SERVICE (SAAS).</w:t>
      </w:r>
    </w:p>
    <w:p w14:paraId="50FB1C94" w14:textId="2E5024EE" w:rsidR="00381D77" w:rsidRDefault="00381D77">
      <w:r w:rsidRPr="00381D77">
        <w:rPr>
          <w:b/>
          <w:bCs/>
        </w:rPr>
        <w:t>AIM:</w:t>
      </w:r>
      <w:r w:rsidRPr="00381D77">
        <w:t xml:space="preserve"> To create a simple cloud software application and provide it as a service using any cloud service provider to demonstrate software as a service (</w:t>
      </w:r>
      <w:proofErr w:type="spellStart"/>
      <w:r w:rsidRPr="00381D77">
        <w:t>saas</w:t>
      </w:r>
      <w:proofErr w:type="spellEnd"/>
      <w:r w:rsidRPr="00381D77">
        <w:t xml:space="preserve">). </w:t>
      </w:r>
    </w:p>
    <w:p w14:paraId="08EA39E5" w14:textId="77777777" w:rsidR="00381D77" w:rsidRPr="00381D77" w:rsidRDefault="00381D77">
      <w:pPr>
        <w:rPr>
          <w:b/>
          <w:bCs/>
        </w:rPr>
      </w:pPr>
      <w:r w:rsidRPr="00381D77">
        <w:rPr>
          <w:b/>
          <w:bCs/>
        </w:rPr>
        <w:t xml:space="preserve">PROCEDURE: </w:t>
      </w:r>
    </w:p>
    <w:p w14:paraId="69A91CF6" w14:textId="77777777" w:rsidR="00381D77" w:rsidRDefault="00381D77">
      <w:r w:rsidRPr="00381D77">
        <w:t xml:space="preserve">STEP1: GOTO ZOHO.COM </w:t>
      </w:r>
    </w:p>
    <w:p w14:paraId="157E435A" w14:textId="77777777" w:rsidR="00381D77" w:rsidRDefault="00381D77">
      <w:r w:rsidRPr="00381D77">
        <w:t xml:space="preserve">STEP 2: LOGIN TO THE ZOHO.COM </w:t>
      </w:r>
    </w:p>
    <w:p w14:paraId="6F164933" w14:textId="77777777" w:rsidR="00381D77" w:rsidRDefault="00381D77">
      <w:r w:rsidRPr="00381D77">
        <w:t xml:space="preserve">STEP 3: SELECT ONE APPLICATION </w:t>
      </w:r>
    </w:p>
    <w:p w14:paraId="24C983AA" w14:textId="77777777" w:rsidR="00381D77" w:rsidRDefault="00381D77">
      <w:r w:rsidRPr="00381D77">
        <w:t xml:space="preserve">STEP 4: ENTER APPLICATION NAME </w:t>
      </w:r>
    </w:p>
    <w:p w14:paraId="589597DB" w14:textId="77777777" w:rsidR="00381D77" w:rsidRDefault="00381D77">
      <w:r w:rsidRPr="00381D77">
        <w:t xml:space="preserve">STEP 5: CREATED NEW APPLICATION </w:t>
      </w:r>
    </w:p>
    <w:p w14:paraId="691AC7B1" w14:textId="77777777" w:rsidR="00381D77" w:rsidRDefault="00381D77">
      <w:r w:rsidRPr="00381D77">
        <w:t xml:space="preserve">STEP 6: SELECT ONE FORM </w:t>
      </w:r>
    </w:p>
    <w:p w14:paraId="1554CCF5" w14:textId="7E18FCCD" w:rsidR="00381D77" w:rsidRDefault="00381D77">
      <w:r w:rsidRPr="00381D77">
        <w:t>STEP 7: THE SOFTWARE HASE BEEN CREATED.</w:t>
      </w:r>
    </w:p>
    <w:p w14:paraId="63ED0117" w14:textId="2520003E" w:rsidR="00381D77" w:rsidRDefault="00381D77">
      <w:pPr>
        <w:rPr>
          <w:b/>
          <w:bCs/>
        </w:rPr>
      </w:pPr>
      <w:r w:rsidRPr="00381D77">
        <w:rPr>
          <w:b/>
          <w:bCs/>
        </w:rPr>
        <w:t>IMPLEMENTATION:</w:t>
      </w:r>
    </w:p>
    <w:p w14:paraId="1CC9E5D6" w14:textId="2E9289D5" w:rsidR="00381D77" w:rsidRDefault="00381D77">
      <w:pPr>
        <w:rPr>
          <w:b/>
          <w:bCs/>
        </w:rPr>
      </w:pPr>
      <w:r>
        <w:rPr>
          <w:noProof/>
        </w:rPr>
        <w:drawing>
          <wp:inline distT="0" distB="0" distL="0" distR="0" wp14:anchorId="46BE6CEC" wp14:editId="3A141673">
            <wp:extent cx="5731510" cy="2543810"/>
            <wp:effectExtent l="0" t="0" r="2540" b="8890"/>
            <wp:docPr id="1220033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33342" name="Picture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BC423" w14:textId="467AC393" w:rsidR="00381D77" w:rsidRDefault="00381D77">
      <w:pPr>
        <w:rPr>
          <w:b/>
          <w:bCs/>
        </w:rPr>
      </w:pPr>
      <w:r>
        <w:rPr>
          <w:noProof/>
        </w:rPr>
        <w:drawing>
          <wp:inline distT="0" distB="0" distL="0" distR="0" wp14:anchorId="6EADCBCC" wp14:editId="6D9CF947">
            <wp:extent cx="5731510" cy="1892300"/>
            <wp:effectExtent l="0" t="0" r="2540" b="0"/>
            <wp:docPr id="1466452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52210" name="Picture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9AD48" w14:textId="77777777" w:rsidR="00381D77" w:rsidRDefault="00381D77">
      <w:pPr>
        <w:rPr>
          <w:b/>
          <w:bCs/>
        </w:rPr>
      </w:pPr>
    </w:p>
    <w:p w14:paraId="3CF18A6C" w14:textId="0F825E61" w:rsidR="00381D77" w:rsidRDefault="00381D77">
      <w:pPr>
        <w:rPr>
          <w:b/>
          <w:bCs/>
        </w:rPr>
      </w:pPr>
      <w:r w:rsidRPr="00381D77">
        <w:rPr>
          <w:b/>
          <w:bCs/>
        </w:rPr>
        <w:lastRenderedPageBreak/>
        <w:drawing>
          <wp:inline distT="0" distB="0" distL="0" distR="0" wp14:anchorId="176B73CD" wp14:editId="52CE6F28">
            <wp:extent cx="5388610" cy="2496098"/>
            <wp:effectExtent l="0" t="0" r="2540" b="0"/>
            <wp:docPr id="59955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59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3133" cy="250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02A9" w14:textId="562C8518" w:rsidR="00381D77" w:rsidRDefault="00381D77">
      <w:pPr>
        <w:rPr>
          <w:b/>
          <w:bCs/>
        </w:rPr>
      </w:pPr>
      <w:r w:rsidRPr="00381D77">
        <w:rPr>
          <w:b/>
          <w:bCs/>
        </w:rPr>
        <w:drawing>
          <wp:inline distT="0" distB="0" distL="0" distR="0" wp14:anchorId="05F4BD2E" wp14:editId="2C0C7C1D">
            <wp:extent cx="5509260" cy="2664294"/>
            <wp:effectExtent l="0" t="0" r="0" b="3175"/>
            <wp:docPr id="27590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06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9235" cy="266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3A29" w14:textId="163830D5" w:rsidR="00381D77" w:rsidRDefault="009942E7">
      <w:pPr>
        <w:rPr>
          <w:b/>
          <w:bCs/>
        </w:rPr>
      </w:pPr>
      <w:r w:rsidRPr="009942E7">
        <w:rPr>
          <w:b/>
          <w:bCs/>
        </w:rPr>
        <w:drawing>
          <wp:inline distT="0" distB="0" distL="0" distR="0" wp14:anchorId="04B616BA" wp14:editId="155AC461">
            <wp:extent cx="5401310" cy="2616278"/>
            <wp:effectExtent l="0" t="0" r="8890" b="0"/>
            <wp:docPr id="123665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56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2157" cy="262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35DB" w14:textId="77777777" w:rsidR="00381D77" w:rsidRDefault="00381D77">
      <w:pPr>
        <w:rPr>
          <w:b/>
          <w:bCs/>
        </w:rPr>
      </w:pPr>
    </w:p>
    <w:p w14:paraId="1C4746BA" w14:textId="04FACAFB" w:rsidR="00381D77" w:rsidRDefault="00381D77">
      <w:r w:rsidRPr="00381D77">
        <w:rPr>
          <w:b/>
          <w:bCs/>
        </w:rPr>
        <w:t xml:space="preserve">RESULT: </w:t>
      </w:r>
      <w:r w:rsidRPr="00381D77">
        <w:t>A simple cloud-based software application is successfully created and delivered as a SaaS application, allowing users to access and use the application through the internet.</w:t>
      </w:r>
    </w:p>
    <w:sectPr w:rsidR="00381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D77"/>
    <w:rsid w:val="00381D77"/>
    <w:rsid w:val="00596F25"/>
    <w:rsid w:val="00874410"/>
    <w:rsid w:val="00943EF9"/>
    <w:rsid w:val="0099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9BB8E"/>
  <w15:chartTrackingRefBased/>
  <w15:docId w15:val="{5A6FE609-D488-41D6-8AD4-B319F0DAB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Selva_m_k 5215</dc:creator>
  <cp:keywords/>
  <dc:description/>
  <cp:lastModifiedBy>Selva_m_k 5215</cp:lastModifiedBy>
  <cp:revision>1</cp:revision>
  <dcterms:created xsi:type="dcterms:W3CDTF">2026-02-12T07:55:00Z</dcterms:created>
  <dcterms:modified xsi:type="dcterms:W3CDTF">2026-02-12T08:07:00Z</dcterms:modified>
</cp:coreProperties>
</file>