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</w:t>
            </w:r>
            <w:proofErr w:type="spellStart"/>
            <w:r>
              <w:t>api</w:t>
            </w:r>
            <w:proofErr w:type="spellEnd"/>
            <w:r>
              <w:t>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3A0D92CB" w:rsidR="0089723E" w:rsidRDefault="00425707">
            <w:r>
              <w:t xml:space="preserve">Will register a new </w:t>
            </w:r>
            <w:proofErr w:type="spellStart"/>
            <w:r>
              <w:t>raceday</w:t>
            </w:r>
            <w:proofErr w:type="spellEnd"/>
            <w:r>
              <w:t xml:space="preserve">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 xml:space="preserve">FirstName, </w:t>
            </w:r>
            <w:proofErr w:type="spellStart"/>
            <w:r>
              <w:t>lastName,email,phoneNumber</w:t>
            </w:r>
            <w:proofErr w:type="spellEnd"/>
            <w:r>
              <w:t>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2245" w:type="dxa"/>
          </w:tcPr>
          <w:p w14:paraId="2863B986" w14:textId="5C727127" w:rsidR="0089723E" w:rsidRDefault="00425707">
            <w:r>
              <w:t>Will authenticate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sectPr w:rsidR="0086152C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147B05"/>
    <w:rsid w:val="00317813"/>
    <w:rsid w:val="00425707"/>
    <w:rsid w:val="00441413"/>
    <w:rsid w:val="004C2E14"/>
    <w:rsid w:val="005325C8"/>
    <w:rsid w:val="00597B9D"/>
    <w:rsid w:val="006B06C1"/>
    <w:rsid w:val="00825B9F"/>
    <w:rsid w:val="0086152C"/>
    <w:rsid w:val="0089723E"/>
    <w:rsid w:val="00AA0E55"/>
    <w:rsid w:val="00BA07B8"/>
    <w:rsid w:val="00BF4FA7"/>
    <w:rsid w:val="00C42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</Pages>
  <Words>70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11</cp:revision>
  <dcterms:created xsi:type="dcterms:W3CDTF">2026-09-02T13:12:00Z</dcterms:created>
  <dcterms:modified xsi:type="dcterms:W3CDTF">2026-09-02T17:18:00Z</dcterms:modified>
</cp:coreProperties>
</file>