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22" w:rsidRPr="00434EFD" w:rsidRDefault="00434EFD">
      <w:r>
        <w:t xml:space="preserve">Система </w:t>
      </w:r>
      <w:r>
        <w:rPr>
          <w:lang w:val="en-US"/>
        </w:rPr>
        <w:t>HR</w:t>
      </w:r>
      <w:r w:rsidRPr="00434EFD">
        <w:t>.</w:t>
      </w:r>
    </w:p>
    <w:p w:rsidR="00434EFD" w:rsidRDefault="00434EFD">
      <w:r>
        <w:t xml:space="preserve">Пользователь регистрируется в базе, заполняет регистрационные данные и оценивает свой уровень владения различными языками и программами. </w:t>
      </w:r>
      <w:r>
        <w:rPr>
          <w:lang w:val="en-US"/>
        </w:rPr>
        <w:t>HR</w:t>
      </w:r>
      <w:r>
        <w:t xml:space="preserve"> может создавать новые вакансии, назначать предварительные и, если необходимо, технические интервью, вносить результаты собеседований в базу. Пользователь может просматривать список актуальных вакансий и сообщать о своём желании претендовать на неё. Также пользователь может видеть где и когда </w:t>
      </w:r>
      <w:r>
        <w:rPr>
          <w:lang w:val="en-US"/>
        </w:rPr>
        <w:t>HR</w:t>
      </w:r>
      <w:r w:rsidRPr="00434EFD">
        <w:t xml:space="preserve"> </w:t>
      </w:r>
      <w:r>
        <w:t>назначил ему интервью, а также просматривать результаты своих собеседований.</w:t>
      </w:r>
    </w:p>
    <w:p w:rsidR="00434EFD" w:rsidRDefault="00434EFD">
      <w:r>
        <w:t>Расширение:</w:t>
      </w:r>
    </w:p>
    <w:p w:rsidR="00434EFD" w:rsidRPr="00434EFD" w:rsidRDefault="00434EFD">
      <w:r>
        <w:t>Навыки соискателя могут меняться, поэтому у пользователя есть возможность изменять уровень навыков и доблять новые.</w:t>
      </w:r>
      <w:bookmarkStart w:id="0" w:name="_GoBack"/>
      <w:bookmarkEnd w:id="0"/>
    </w:p>
    <w:sectPr w:rsidR="00434EFD" w:rsidRPr="0043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FD"/>
    <w:rsid w:val="00434EFD"/>
    <w:rsid w:val="00C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9868"/>
  <w15:chartTrackingRefBased/>
  <w15:docId w15:val="{4209143B-7DCC-4EC3-B541-E8BA0910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1</cp:revision>
  <dcterms:created xsi:type="dcterms:W3CDTF">2017-11-29T19:54:00Z</dcterms:created>
  <dcterms:modified xsi:type="dcterms:W3CDTF">2017-11-29T20:02:00Z</dcterms:modified>
</cp:coreProperties>
</file>