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D70" w:rsidRPr="00D0614A" w:rsidRDefault="001F5D70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Кафедра ИИТ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0614A" w:rsidRPr="00D0614A">
        <w:rPr>
          <w:rFonts w:ascii="Times New Roman" w:hAnsi="Times New Roman" w:cs="Times New Roman"/>
          <w:sz w:val="24"/>
          <w:szCs w:val="24"/>
        </w:rPr>
        <w:t>8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По дисциплине МОИС за 1 семестр</w:t>
      </w:r>
    </w:p>
    <w:p w:rsidR="009A68B7" w:rsidRPr="00D0614A" w:rsidRDefault="009A68B7" w:rsidP="009A68B7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</w:t>
      </w:r>
      <w:r w:rsidR="00D0614A" w:rsidRPr="00D0614A">
        <w:rPr>
          <w:rFonts w:ascii="Times New Roman" w:eastAsia="Calibri" w:hAnsi="Times New Roman" w:cs="Times New Roman"/>
          <w:iCs/>
          <w:sz w:val="24"/>
          <w:szCs w:val="24"/>
        </w:rPr>
        <w:t>СЧЕТ И ПЕРЕБОР ЭЛЕМЕНТОВ МНОЖЕСТВ</w:t>
      </w:r>
      <w:r w:rsidRPr="00D0614A">
        <w:rPr>
          <w:rFonts w:ascii="Times New Roman" w:hAnsi="Times New Roman" w:cs="Times New Roman"/>
          <w:sz w:val="24"/>
          <w:szCs w:val="24"/>
        </w:rPr>
        <w:t>»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Выполнил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Студент группы ИИ-21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0614A"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 w:rsidRPr="00D0614A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Брест 2023</w:t>
      </w:r>
    </w:p>
    <w:p w:rsidR="001F5D70" w:rsidRPr="00D0614A" w:rsidRDefault="001F5D70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D061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Задание: </w:t>
      </w:r>
      <w:r w:rsidR="00D0614A">
        <w:rPr>
          <w:rFonts w:ascii="Times New Roman" w:hAnsi="Times New Roman" w:cs="Times New Roman"/>
          <w:sz w:val="24"/>
          <w:szCs w:val="24"/>
        </w:rPr>
        <w:t>з</w:t>
      </w:r>
      <w:r w:rsidRPr="00D0614A">
        <w:rPr>
          <w:rFonts w:ascii="Times New Roman" w:hAnsi="Times New Roman" w:cs="Times New Roman"/>
          <w:sz w:val="24"/>
          <w:szCs w:val="24"/>
        </w:rPr>
        <w:t xml:space="preserve">адача о магических квадратах.  Написать программу, размещающую числа 1, 2, 3, ... ..., </w:t>
      </w:r>
      <w:r w:rsidRPr="00D061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14A">
        <w:rPr>
          <w:rFonts w:ascii="Times New Roman" w:hAnsi="Times New Roman" w:cs="Times New Roman"/>
          <w:sz w:val="24"/>
          <w:szCs w:val="24"/>
        </w:rPr>
        <w:t xml:space="preserve">^2 в квадратной таблице n х </w:t>
      </w:r>
      <w:r w:rsidRPr="00D061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1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14A">
        <w:rPr>
          <w:rFonts w:ascii="Times New Roman" w:hAnsi="Times New Roman" w:cs="Times New Roman"/>
          <w:sz w:val="24"/>
          <w:szCs w:val="24"/>
        </w:rPr>
        <w:t>так,  чтобы</w:t>
      </w:r>
      <w:proofErr w:type="gramEnd"/>
      <w:r w:rsidRPr="00D0614A">
        <w:rPr>
          <w:rFonts w:ascii="Times New Roman" w:hAnsi="Times New Roman" w:cs="Times New Roman"/>
          <w:sz w:val="24"/>
          <w:szCs w:val="24"/>
        </w:rPr>
        <w:t xml:space="preserve"> суммы по всем столбцам, строкам и главным диагоналям были одинаковы.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isMagicSquare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(vector&lt;vector&lt;int&gt;&gt; square, int n)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unordered_set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&lt;int&gt;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uniqueNums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for (int j = 0; j &lt; n;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uniqueNums.insert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(square[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uniqueNums.size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= n * n)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false;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 * (n * n + 1) / 2;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for (int j = 0; j &lt; n;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square[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square[j][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(</w:t>
      </w:r>
      <w:proofErr w:type="spellStart"/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false;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int diagSum1 = 0;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int diagSum2 = 0;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diagSum1 += square[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diagSum2 += square[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][n-i-1];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(diagSum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1 !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diagSum2 !=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targetSum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0614A" w:rsidRPr="00D0614A" w:rsidRDefault="00D0614A" w:rsidP="00096CBF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&lt;&lt;"Give me a number for magic 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squares :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       int n;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n;  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n % 2 == 0)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n % 4 == 0)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ccmagic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(n);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tcmagic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>(n);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tmagic</w:t>
      </w:r>
      <w:proofErr w:type="spellEnd"/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(n);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}   </w:t>
      </w:r>
    </w:p>
    <w:p w:rsidR="00D0614A" w:rsidRPr="00D0614A" w:rsidRDefault="00D0614A" w:rsidP="00D0614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14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5D70" w:rsidRPr="00D0614A" w:rsidRDefault="00D0614A" w:rsidP="00096CBF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tcmagic</w:t>
      </w:r>
      <w:proofErr w:type="spellEnd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6</w:t>
      </w:r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tbl>
      <w:tblPr>
        <w:tblStyle w:val="a3"/>
        <w:tblW w:w="10002" w:type="dxa"/>
        <w:tblInd w:w="137" w:type="dxa"/>
        <w:tblLook w:val="04A0" w:firstRow="1" w:lastRow="0" w:firstColumn="1" w:lastColumn="0" w:noHBand="0" w:noVBand="1"/>
      </w:tblPr>
      <w:tblGrid>
        <w:gridCol w:w="3334"/>
        <w:gridCol w:w="3334"/>
        <w:gridCol w:w="3334"/>
      </w:tblGrid>
      <w:tr w:rsidR="00096CBF" w:rsidRPr="00D0614A" w:rsidTr="001F5D70">
        <w:tc>
          <w:tcPr>
            <w:tcW w:w="3334" w:type="dxa"/>
            <w:shd w:val="clear" w:color="auto" w:fill="FFFFFF" w:themeFill="background1"/>
          </w:tcPr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3    4    5    6</w:t>
            </w:r>
          </w:p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13   14   15   16   17   18</w:t>
            </w:r>
          </w:p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19   20   21   22   23   24</w:t>
            </w:r>
          </w:p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4C2633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31   32   33   34   35   36</w:t>
            </w:r>
          </w:p>
          <w:p w:rsidR="00096CBF" w:rsidRPr="00D0614A" w:rsidRDefault="00096CBF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13   14   15   16   17   18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19   20   21   22   23   24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31   32   33   34   35   36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4    3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13   14   15   16   17   18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19   20   21   22   23   24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31   32  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35   36</w:t>
            </w:r>
          </w:p>
        </w:tc>
      </w:tr>
      <w:tr w:rsidR="00096CBF" w:rsidRPr="00D0614A" w:rsidTr="001F5D70"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4    3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19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14   15   16   17   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20   21   22   23   24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31   32   34   33   35   36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4    3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19   14   15   16   17  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24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13   20   21   22   23  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31   32   34   33   35   36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1    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19   14   15   16   17   24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13   20   21   22   23   18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35   36</w:t>
            </w:r>
          </w:p>
          <w:p w:rsidR="00096CBF" w:rsidRPr="00D0614A" w:rsidRDefault="00096CBF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96CBF" w:rsidRPr="00D0614A" w:rsidTr="001F5D70"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34   33    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14   15   16   17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18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20   21   22   23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31   32    4    3   35   36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1    2   34   33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35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24   14   15   16  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18   20   21   22  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17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5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24  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15   16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18  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17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21   22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20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</w:tr>
      <w:tr w:rsidR="00096CBF" w:rsidRPr="00D0614A" w:rsidTr="001F5D70"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18  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20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21   22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17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25   26   27   28   29   30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7    8    9   10   11   12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18   20   21   22   17   13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30   26  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28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27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29   25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12    8  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10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9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11    7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18   20   21   22   17   13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30   26   28   27   29   25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</w:tr>
      <w:tr w:rsidR="00096CBF" w:rsidRPr="00D0614A" w:rsidTr="001F5D70"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12    8  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28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27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11    7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18   20   21   22   17   13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30   26  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10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9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29   25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31   32    4    3    5   36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   2   34   33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30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8   28   27   11    7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18   20   21   22   17   13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12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26   10    9   29   25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1    2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34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30    8   28   27   11    7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18   20   21   22   17   13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12   26   10    9   29   25</w:t>
            </w:r>
          </w:p>
          <w:p w:rsidR="004C2633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</w:tr>
      <w:tr w:rsidR="00096CBF" w:rsidRPr="00D0614A" w:rsidTr="001F5D70">
        <w:trPr>
          <w:gridAfter w:val="2"/>
          <w:wAfter w:w="6668" w:type="dxa"/>
        </w:trPr>
        <w:tc>
          <w:tcPr>
            <w:tcW w:w="3334" w:type="dxa"/>
            <w:shd w:val="clear" w:color="auto" w:fill="FFFFFF" w:themeFill="background1"/>
          </w:tcPr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33   34   35    6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30    8   28   27   11    7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24   23   15   16   14   19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13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20   21   22   17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18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12   26   10    9   29   25</w:t>
            </w:r>
          </w:p>
          <w:p w:rsidR="001F5D70" w:rsidRPr="00D0614A" w:rsidRDefault="001F5D70" w:rsidP="00096CBF">
            <w:pPr>
              <w:shd w:val="clear" w:color="auto" w:fill="FFFFFF" w:themeFill="background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31   32    4    3    5   36</w:t>
            </w:r>
          </w:p>
        </w:tc>
      </w:tr>
    </w:tbl>
    <w:p w:rsidR="004F2752" w:rsidRPr="00D0614A" w:rsidRDefault="004F2752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4F2752" w:rsidRPr="00D0614A" w:rsidRDefault="00D0614A" w:rsidP="00D0614A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ccmagic</w:t>
      </w:r>
      <w:proofErr w:type="spellEnd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4</w:t>
      </w:r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4F2752" w:rsidRPr="00D0614A" w:rsidTr="004F2752">
        <w:tc>
          <w:tcPr>
            <w:tcW w:w="2614" w:type="dxa"/>
            <w:shd w:val="clear" w:color="auto" w:fill="auto"/>
          </w:tcPr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 2    3    4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5    6    7    8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9   10   11   12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13   14   15   16</w:t>
            </w:r>
          </w:p>
          <w:p w:rsidR="004F2752" w:rsidRPr="00D0614A" w:rsidRDefault="004F2752" w:rsidP="004F2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shd w:val="clear" w:color="auto" w:fill="auto"/>
          </w:tcPr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1   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4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5    6    7    8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9   10   11   12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13    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16</w:t>
            </w:r>
          </w:p>
          <w:p w:rsidR="004F2752" w:rsidRPr="00D0614A" w:rsidRDefault="004F2752" w:rsidP="004F2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shd w:val="clear" w:color="auto" w:fill="auto"/>
          </w:tcPr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   15   14    4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12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6    7    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9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8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10   11    </w:t>
            </w:r>
            <w:r w:rsidRPr="004F275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val="en-US" w:eastAsia="ru-RU"/>
              </w:rPr>
              <w:t>5</w:t>
            </w:r>
          </w:p>
          <w:p w:rsidR="004F2752" w:rsidRPr="004F2752" w:rsidRDefault="004F2752" w:rsidP="004F2752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13    3    2   16</w:t>
            </w:r>
          </w:p>
          <w:p w:rsidR="004F2752" w:rsidRPr="00D0614A" w:rsidRDefault="004F2752" w:rsidP="004F2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0614A" w:rsidRPr="00D0614A" w:rsidRDefault="00D0614A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DD57F3" w:rsidRPr="00D0614A" w:rsidRDefault="004F2752" w:rsidP="00096CBF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 w:rsidRPr="00D0614A">
        <w:rPr>
          <w:rFonts w:ascii="Courier New" w:hAnsi="Courier New" w:cs="Courier New"/>
          <w:sz w:val="24"/>
          <w:szCs w:val="24"/>
          <w:lang w:val="en-US"/>
        </w:rPr>
        <w:softHyphen/>
      </w:r>
      <w:r w:rsidRPr="00D0614A">
        <w:rPr>
          <w:rFonts w:ascii="Courier New" w:hAnsi="Courier New" w:cs="Courier New"/>
          <w:sz w:val="24"/>
          <w:szCs w:val="24"/>
          <w:lang w:val="en-US"/>
        </w:rPr>
        <w:softHyphen/>
      </w:r>
      <w:proofErr w:type="spellStart"/>
      <w:proofErr w:type="gramStart"/>
      <w:r w:rsidR="00D0614A" w:rsidRPr="00D0614A">
        <w:rPr>
          <w:rFonts w:ascii="Courier New" w:eastAsia="Times New Roman" w:hAnsi="Courier New" w:cs="Courier New"/>
          <w:sz w:val="24"/>
          <w:szCs w:val="24"/>
          <w:lang w:eastAsia="ru-RU"/>
        </w:rPr>
        <w:t>tmagic</w:t>
      </w:r>
      <w:proofErr w:type="spellEnd"/>
      <w:r w:rsidR="00D0614A" w:rsidRPr="00D0614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D0614A"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3</w:t>
      </w:r>
      <w:r w:rsidR="00D0614A" w:rsidRPr="00D0614A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D0614A" w:rsidRPr="00D0614A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D57F3" w:rsidRPr="00D0614A" w:rsidTr="00DD57F3"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2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</w:tr>
      <w:tr w:rsidR="00DD57F3" w:rsidRPr="00D0614A" w:rsidTr="00DD57F3"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6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7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1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8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  <w:tc>
          <w:tcPr>
            <w:tcW w:w="2092" w:type="dxa"/>
          </w:tcPr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D57F3" w:rsidRPr="004F2752" w:rsidRDefault="00DD57F3" w:rsidP="00DD57F3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61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000000" w:themeFill="text1"/>
                <w:lang w:eastAsia="ru-RU"/>
              </w:rPr>
              <w:t>9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DD57F3" w:rsidRPr="00D0614A" w:rsidRDefault="00DD57F3" w:rsidP="00D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</w:t>
            </w:r>
            <w:r w:rsidRPr="00D061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F27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</w:t>
            </w:r>
          </w:p>
        </w:tc>
      </w:tr>
    </w:tbl>
    <w:p w:rsidR="004F2752" w:rsidRPr="00D0614A" w:rsidRDefault="004F2752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4F2752" w:rsidRPr="00D0614A" w:rsidSect="00C23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8C"/>
    <w:rsid w:val="00042299"/>
    <w:rsid w:val="00096CBF"/>
    <w:rsid w:val="001F5D70"/>
    <w:rsid w:val="004C2633"/>
    <w:rsid w:val="004F2752"/>
    <w:rsid w:val="00531D9D"/>
    <w:rsid w:val="009A68B7"/>
    <w:rsid w:val="00B26816"/>
    <w:rsid w:val="00C23A8C"/>
    <w:rsid w:val="00D0614A"/>
    <w:rsid w:val="00D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A5D"/>
  <w15:chartTrackingRefBased/>
  <w15:docId w15:val="{558CE05B-4CDB-43A5-B376-0C966A0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2023-03-13T11:07:00Z</dcterms:created>
  <dcterms:modified xsi:type="dcterms:W3CDTF">2023-03-13T13:45:00Z</dcterms:modified>
</cp:coreProperties>
</file>