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2DFD50B2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8265EF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4.1</w:t>
          </w:r>
        </w:p>
        <w:p w14:paraId="1AEE6AD7" w14:textId="3B124DC1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8265EF">
            <w:rPr>
              <w:rFonts w:ascii="Courier New" w:hAnsi="Courier New" w:cs="Courier New"/>
              <w:b/>
              <w:sz w:val="20"/>
              <w:szCs w:val="20"/>
            </w:rPr>
            <w:t>ЦИКЛИ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Капанайка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36088E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9F18700" w14:textId="570B36FA" w:rsidR="00E3135F" w:rsidRDefault="0036088E">
      <w:pPr>
        <w:rPr>
          <w:lang w:val="ru-RU"/>
        </w:rPr>
      </w:pPr>
    </w:p>
    <w:p w14:paraId="27434091" w14:textId="77777777" w:rsidR="008265EF" w:rsidRPr="008265EF" w:rsidRDefault="008265EF" w:rsidP="008265EF">
      <w:pPr>
        <w:rPr>
          <w:rFonts w:ascii="Courier New" w:hAnsi="Courier New" w:cs="Courier New"/>
          <w:b/>
          <w:lang w:val="ru-RU"/>
        </w:rPr>
      </w:pPr>
      <w:r w:rsidRPr="008265EF">
        <w:rPr>
          <w:rFonts w:ascii="Courier New" w:hAnsi="Courier New" w:cs="Courier New"/>
          <w:b/>
          <w:lang w:val="ru-RU"/>
        </w:rPr>
        <w:lastRenderedPageBreak/>
        <w:t>Умова завдання</w:t>
      </w:r>
    </w:p>
    <w:p w14:paraId="5A10C408" w14:textId="77777777" w:rsidR="008265EF" w:rsidRPr="008265EF" w:rsidRDefault="008265EF" w:rsidP="008265EF">
      <w:pPr>
        <w:rPr>
          <w:rFonts w:ascii="Courier New" w:hAnsi="Courier New" w:cs="Courier New"/>
          <w:lang w:val="ru-RU"/>
        </w:rPr>
      </w:pPr>
      <w:r w:rsidRPr="008265EF">
        <w:rPr>
          <w:rFonts w:ascii="Courier New" w:hAnsi="Courier New" w:cs="Courier New"/>
          <w:lang w:val="ru-RU"/>
        </w:rPr>
        <w:t>Написати програму, яка обчислює значення вказаного виразу за допомогою циклів. В</w:t>
      </w:r>
    </w:p>
    <w:p w14:paraId="503D3A13" w14:textId="77777777" w:rsidR="008265EF" w:rsidRPr="008265EF" w:rsidRDefault="008265EF" w:rsidP="008265EF">
      <w:pPr>
        <w:rPr>
          <w:rFonts w:ascii="Courier New" w:hAnsi="Courier New" w:cs="Courier New"/>
          <w:lang w:val="ru-RU"/>
        </w:rPr>
      </w:pPr>
      <w:r w:rsidRPr="008265EF">
        <w:rPr>
          <w:rFonts w:ascii="Courier New" w:hAnsi="Courier New" w:cs="Courier New"/>
          <w:lang w:val="ru-RU"/>
        </w:rPr>
        <w:t>одній програмі слід вивести результати обчислень за 4-ма способами:</w:t>
      </w:r>
    </w:p>
    <w:p w14:paraId="57E9DC91" w14:textId="77777777" w:rsidR="008265EF" w:rsidRPr="008265EF" w:rsidRDefault="008265EF" w:rsidP="008265EF">
      <w:pPr>
        <w:rPr>
          <w:rFonts w:ascii="Courier New" w:hAnsi="Courier New" w:cs="Courier New"/>
          <w:lang w:val="en-US"/>
        </w:rPr>
      </w:pPr>
      <w:r w:rsidRPr="008265EF">
        <w:rPr>
          <w:rFonts w:ascii="Courier New" w:hAnsi="Courier New" w:cs="Courier New"/>
          <w:lang w:val="en-US"/>
        </w:rPr>
        <w:t>1) while(…) { … }</w:t>
      </w:r>
    </w:p>
    <w:p w14:paraId="41BF9592" w14:textId="77777777" w:rsidR="008265EF" w:rsidRPr="008265EF" w:rsidRDefault="008265EF" w:rsidP="008265EF">
      <w:pPr>
        <w:rPr>
          <w:rFonts w:ascii="Courier New" w:hAnsi="Courier New" w:cs="Courier New"/>
          <w:lang w:val="en-US"/>
        </w:rPr>
      </w:pPr>
      <w:r w:rsidRPr="008265EF">
        <w:rPr>
          <w:rFonts w:ascii="Courier New" w:hAnsi="Courier New" w:cs="Courier New"/>
          <w:lang w:val="en-US"/>
        </w:rPr>
        <w:t>2) do{ … } while(…);</w:t>
      </w:r>
    </w:p>
    <w:p w14:paraId="6DD9D548" w14:textId="77777777" w:rsidR="008265EF" w:rsidRPr="008265EF" w:rsidRDefault="008265EF" w:rsidP="008265EF">
      <w:pPr>
        <w:rPr>
          <w:rFonts w:ascii="Courier New" w:hAnsi="Courier New" w:cs="Courier New"/>
          <w:lang w:val="en-US"/>
        </w:rPr>
      </w:pPr>
      <w:r w:rsidRPr="008265EF">
        <w:rPr>
          <w:rFonts w:ascii="Courier New" w:hAnsi="Courier New" w:cs="Courier New"/>
          <w:lang w:val="en-US"/>
        </w:rPr>
        <w:t>3) for(…; …; n++) {… }</w:t>
      </w:r>
    </w:p>
    <w:p w14:paraId="58D823CA" w14:textId="77777777" w:rsidR="008265EF" w:rsidRPr="00E95E3A" w:rsidRDefault="008265EF" w:rsidP="008265EF">
      <w:pPr>
        <w:rPr>
          <w:rFonts w:ascii="Courier New" w:hAnsi="Courier New" w:cs="Courier New"/>
          <w:lang w:val="en-US"/>
        </w:rPr>
      </w:pPr>
      <w:r w:rsidRPr="00E95E3A">
        <w:rPr>
          <w:rFonts w:ascii="Courier New" w:hAnsi="Courier New" w:cs="Courier New"/>
          <w:lang w:val="en-US"/>
        </w:rPr>
        <w:t>4) for(…; …; n--) {… }</w:t>
      </w:r>
    </w:p>
    <w:p w14:paraId="1E3FA8C3" w14:textId="5B2B5AD9" w:rsidR="00AC1A5B" w:rsidRDefault="008265EF" w:rsidP="008265EF">
      <w:pPr>
        <w:rPr>
          <w:rFonts w:ascii="Courier New" w:hAnsi="Courier New" w:cs="Courier New"/>
          <w:lang w:val="ru-RU"/>
        </w:rPr>
      </w:pPr>
      <w:r w:rsidRPr="008265EF">
        <w:rPr>
          <w:rFonts w:ascii="Courier New" w:hAnsi="Courier New" w:cs="Courier New"/>
          <w:lang w:val="ru-RU"/>
        </w:rPr>
        <w:t>Всі 4 результати мають збігатися.</w:t>
      </w:r>
    </w:p>
    <w:p w14:paraId="294915C5" w14:textId="2388209E" w:rsidR="008265EF" w:rsidRDefault="008265EF" w:rsidP="008265EF">
      <w:pPr>
        <w:rPr>
          <w:rFonts w:ascii="Courier New" w:hAnsi="Courier New" w:cs="Courier New"/>
          <w:lang w:val="ru-RU"/>
        </w:rPr>
      </w:pPr>
      <w:r w:rsidRPr="008265EF">
        <w:rPr>
          <w:rFonts w:ascii="Courier New" w:hAnsi="Courier New" w:cs="Courier New"/>
          <w:noProof/>
          <w:lang w:eastAsia="uk-UA"/>
        </w:rPr>
        <w:drawing>
          <wp:inline distT="0" distB="0" distL="0" distR="0" wp14:anchorId="6BEEADD4" wp14:editId="3E8F8903">
            <wp:extent cx="5201376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0FC9" w14:textId="6283F945" w:rsidR="008265EF" w:rsidRPr="00400AF6" w:rsidRDefault="008265EF" w:rsidP="008265EF">
      <w:pPr>
        <w:rPr>
          <w:rFonts w:ascii="Courier New" w:hAnsi="Courier New" w:cs="Courier New"/>
          <w:b/>
          <w:lang w:val="ru-RU"/>
        </w:rPr>
      </w:pPr>
      <w:r w:rsidRPr="008265EF">
        <w:rPr>
          <w:rFonts w:ascii="Courier New" w:hAnsi="Courier New" w:cs="Courier New"/>
          <w:b/>
          <w:lang w:val="ru-RU"/>
        </w:rPr>
        <w:t>Текст</w:t>
      </w:r>
      <w:r w:rsidRPr="00400AF6">
        <w:rPr>
          <w:rFonts w:ascii="Courier New" w:hAnsi="Courier New" w:cs="Courier New"/>
          <w:b/>
          <w:lang w:val="ru-RU"/>
        </w:rPr>
        <w:t xml:space="preserve"> </w:t>
      </w:r>
      <w:r w:rsidRPr="008265EF">
        <w:rPr>
          <w:rFonts w:ascii="Courier New" w:hAnsi="Courier New" w:cs="Courier New"/>
          <w:b/>
          <w:lang w:val="ru-RU"/>
        </w:rPr>
        <w:t>програми</w:t>
      </w:r>
      <w:r w:rsidRPr="00400AF6">
        <w:rPr>
          <w:rFonts w:ascii="Courier New" w:hAnsi="Courier New" w:cs="Courier New"/>
          <w:b/>
          <w:lang w:val="ru-RU"/>
        </w:rPr>
        <w:t>:</w:t>
      </w:r>
    </w:p>
    <w:p w14:paraId="787D70FB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Lab_04_1.cpp</w:t>
      </w:r>
    </w:p>
    <w:p w14:paraId="7F6442F8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Капанайко Арсен &gt;</w:t>
      </w:r>
    </w:p>
    <w:p w14:paraId="446A129D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4.1</w:t>
      </w:r>
    </w:p>
    <w:p w14:paraId="3458E7E1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Цикли.</w:t>
      </w:r>
    </w:p>
    <w:p w14:paraId="51C46A38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9.1</w:t>
      </w:r>
    </w:p>
    <w:p w14:paraId="772BCB1F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1C49DD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664A88D0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6F721F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279F1F1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438CDC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l, i;</w:t>
      </w:r>
    </w:p>
    <w:p w14:paraId="597F9363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E46110A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1085878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2836B109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14:paraId="55327E02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l;</w:t>
      </w:r>
    </w:p>
    <w:p w14:paraId="0D190778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15)</w:t>
      </w:r>
    </w:p>
    <w:p w14:paraId="144039EC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FAD677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(sin(10. * i) + cos(10. / i)) / sqrt(i);</w:t>
      </w:r>
    </w:p>
    <w:p w14:paraId="78029B39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709CDA0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22699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2FB39E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14:paraId="540A8DF0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= l;</w:t>
      </w:r>
    </w:p>
    <w:p w14:paraId="33F40C5A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8A9C35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(sin(10. * i) + cos(10. / i)) / sqrt(i);</w:t>
      </w:r>
    </w:p>
    <w:p w14:paraId="449769FB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FC99C05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15);</w:t>
      </w:r>
    </w:p>
    <w:p w14:paraId="747363D9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CA7BBD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14:paraId="37F9B789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l; i &lt;= 15; i++)</w:t>
      </w:r>
    </w:p>
    <w:p w14:paraId="0202CD41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88D8DB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(sin(10. * i) + cos(10. / i)) / sqrt(i);</w:t>
      </w:r>
    </w:p>
    <w:p w14:paraId="5CF423C6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0D4816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932FB6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 = 0;</w:t>
      </w:r>
    </w:p>
    <w:p w14:paraId="269A2A0B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15; i &gt;= l; i--)</w:t>
      </w:r>
    </w:p>
    <w:p w14:paraId="034BA212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953741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(sin(10. * i) + cos(10. / i)) / sqrt(i);</w:t>
      </w:r>
    </w:p>
    <w:p w14:paraId="02755A43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1475CC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F81046" w14:textId="77777777" w:rsidR="00374DAD" w:rsidRDefault="00374DAD" w:rsidP="00374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F93A47" w14:textId="69950600" w:rsidR="00611BF0" w:rsidRPr="00374DAD" w:rsidRDefault="00374DAD" w:rsidP="00374D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152784" w14:textId="25465EDC" w:rsidR="00611BF0" w:rsidRPr="00400AF6" w:rsidRDefault="00611BF0" w:rsidP="00611BF0">
      <w:pPr>
        <w:rPr>
          <w:rFonts w:ascii="Courier New" w:hAnsi="Courier New" w:cs="Courier New"/>
          <w:b/>
          <w:color w:val="000000"/>
          <w:szCs w:val="19"/>
        </w:rPr>
      </w:pPr>
      <w:r w:rsidRPr="00611BF0">
        <w:rPr>
          <w:rFonts w:ascii="Courier New" w:hAnsi="Courier New" w:cs="Courier New"/>
          <w:b/>
          <w:color w:val="000000"/>
          <w:szCs w:val="19"/>
        </w:rPr>
        <w:t>Блок-схема:</w:t>
      </w:r>
      <w:r w:rsidR="00400AF6" w:rsidRPr="00B27191">
        <w:rPr>
          <w:rFonts w:ascii="Courier New" w:hAnsi="Courier New" w:cs="Courier New"/>
          <w:b/>
          <w:color w:val="000000"/>
          <w:szCs w:val="19"/>
          <w:lang w:val="en-US"/>
        </w:rPr>
        <w:t>(</w:t>
      </w:r>
      <w:r w:rsidR="00400AF6">
        <w:rPr>
          <w:rFonts w:ascii="Courier New" w:hAnsi="Courier New" w:cs="Courier New"/>
          <w:b/>
          <w:color w:val="000000"/>
          <w:szCs w:val="19"/>
        </w:rPr>
        <w:t>нижче)</w:t>
      </w:r>
    </w:p>
    <w:p w14:paraId="482080FE" w14:textId="4B829EB7" w:rsidR="00611BF0" w:rsidRDefault="0036088E" w:rsidP="00611BF0">
      <w:pPr>
        <w:rPr>
          <w:rFonts w:ascii="Courier New" w:hAnsi="Courier New" w:cs="Courier New"/>
          <w:b/>
          <w:noProof/>
          <w:sz w:val="24"/>
          <w:lang w:eastAsia="uk-UA"/>
        </w:rPr>
      </w:pPr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6D0FB35C" wp14:editId="4AC41054">
            <wp:extent cx="4813935" cy="925195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то блок схеми 4.1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DCC" w14:textId="468D250C" w:rsidR="00987088" w:rsidRPr="0036088E" w:rsidRDefault="00987088" w:rsidP="00611BF0">
      <w:pPr>
        <w:rPr>
          <w:rFonts w:ascii="Courier New" w:hAnsi="Courier New" w:cs="Courier New"/>
          <w:b/>
          <w:sz w:val="24"/>
          <w:lang w:val="en-US"/>
        </w:rPr>
      </w:pPr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2FD31C12" wp14:editId="10B67353">
            <wp:extent cx="3722370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фото блок схеми 4.1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3C9E" w14:textId="5CA18F4A" w:rsidR="00611BF0" w:rsidRDefault="00611BF0" w:rsidP="00611BF0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lang w:val="en-US"/>
        </w:rPr>
        <w:lastRenderedPageBreak/>
        <w:t>UML</w:t>
      </w:r>
      <w:r w:rsidRPr="00611BF0">
        <w:rPr>
          <w:rFonts w:ascii="Courier New" w:hAnsi="Courier New" w:cs="Courier New"/>
          <w:b/>
          <w:sz w:val="24"/>
          <w:lang w:val="ru-RU"/>
        </w:rPr>
        <w:t>-</w:t>
      </w:r>
      <w:r>
        <w:rPr>
          <w:rFonts w:ascii="Courier New" w:hAnsi="Courier New" w:cs="Courier New"/>
          <w:b/>
          <w:sz w:val="24"/>
        </w:rPr>
        <w:t>діаграма</w:t>
      </w:r>
      <w:r w:rsidR="00400AF6">
        <w:rPr>
          <w:rFonts w:ascii="Courier New" w:hAnsi="Courier New" w:cs="Courier New"/>
          <w:b/>
          <w:sz w:val="24"/>
        </w:rPr>
        <w:t>:(нижче)</w:t>
      </w:r>
    </w:p>
    <w:p w14:paraId="3D02E3B9" w14:textId="4703DD27" w:rsidR="00400AF6" w:rsidRDefault="0036088E" w:rsidP="00611BF0">
      <w:pPr>
        <w:rPr>
          <w:rFonts w:ascii="Courier New" w:hAnsi="Courier New" w:cs="Courier New"/>
          <w:b/>
          <w:noProof/>
          <w:sz w:val="24"/>
          <w:lang w:eastAsia="uk-UA"/>
        </w:rPr>
      </w:pPr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4C305CEB" wp14:editId="557B8583">
            <wp:extent cx="2978150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фото uml 4.1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ourier New" w:hAnsi="Courier New" w:cs="Courier New"/>
          <w:b/>
          <w:noProof/>
          <w:sz w:val="24"/>
          <w:lang w:eastAsia="uk-UA"/>
        </w:rPr>
        <w:lastRenderedPageBreak/>
        <w:drawing>
          <wp:inline distT="0" distB="0" distL="0" distR="0" wp14:anchorId="7A47FB9A" wp14:editId="54974FC4">
            <wp:extent cx="3743960" cy="9251950"/>
            <wp:effectExtent l="0" t="0" r="889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фото uml 4.1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6D18EA" w14:textId="1E960AC6" w:rsidR="00B27191" w:rsidRDefault="00B27191" w:rsidP="00611BF0">
      <w:pPr>
        <w:rPr>
          <w:rFonts w:ascii="Courier New" w:hAnsi="Courier New" w:cs="Courier New"/>
          <w:b/>
          <w:sz w:val="24"/>
        </w:rPr>
      </w:pPr>
    </w:p>
    <w:p w14:paraId="0DAC1195" w14:textId="1A00740B" w:rsidR="00611BF0" w:rsidRPr="00400AF6" w:rsidRDefault="00611BF0" w:rsidP="00611BF0">
      <w:pPr>
        <w:rPr>
          <w:rFonts w:ascii="Courier New" w:hAnsi="Courier New" w:cs="Courier New"/>
          <w:b/>
          <w:sz w:val="24"/>
          <w:lang w:val="ru-RU"/>
        </w:rPr>
      </w:pPr>
      <w:r>
        <w:rPr>
          <w:rFonts w:ascii="Courier New" w:hAnsi="Courier New" w:cs="Courier New"/>
          <w:b/>
          <w:sz w:val="24"/>
        </w:rPr>
        <w:t xml:space="preserve">Посилання на </w:t>
      </w:r>
      <w:r>
        <w:rPr>
          <w:rFonts w:ascii="Courier New" w:hAnsi="Courier New" w:cs="Courier New"/>
          <w:b/>
          <w:sz w:val="24"/>
          <w:lang w:val="en-US"/>
        </w:rPr>
        <w:t>git</w:t>
      </w:r>
      <w:r w:rsidRPr="00611BF0">
        <w:rPr>
          <w:rFonts w:ascii="Courier New" w:hAnsi="Courier New" w:cs="Courier New"/>
          <w:b/>
          <w:sz w:val="24"/>
          <w:lang w:val="ru-RU"/>
        </w:rPr>
        <w:t>-</w:t>
      </w:r>
      <w:r>
        <w:rPr>
          <w:rFonts w:ascii="Courier New" w:hAnsi="Courier New" w:cs="Courier New"/>
          <w:b/>
          <w:sz w:val="24"/>
          <w:lang w:val="ru-RU"/>
        </w:rPr>
        <w:t>ре</w:t>
      </w:r>
      <w:r>
        <w:rPr>
          <w:rFonts w:ascii="Courier New" w:hAnsi="Courier New" w:cs="Courier New"/>
          <w:b/>
          <w:sz w:val="24"/>
        </w:rPr>
        <w:t>позиторій:</w:t>
      </w:r>
      <w:r w:rsidR="00400AF6" w:rsidRPr="00400AF6">
        <w:rPr>
          <w:rFonts w:ascii="Courier New" w:hAnsi="Courier New" w:cs="Courier New"/>
          <w:b/>
          <w:sz w:val="24"/>
          <w:lang w:val="ru-RU"/>
        </w:rPr>
        <w:t xml:space="preserve"> </w:t>
      </w:r>
      <w:hyperlink r:id="rId11" w:history="1">
        <w:r w:rsidR="00400AF6" w:rsidRPr="00BB5EB4">
          <w:rPr>
            <w:rStyle w:val="a6"/>
            <w:rFonts w:ascii="Courier New" w:hAnsi="Courier New" w:cs="Courier New"/>
            <w:b/>
            <w:sz w:val="24"/>
            <w:lang w:val="ru-RU"/>
          </w:rPr>
          <w:t>https://github.com/Senichkaa/laboratorna-4.1</w:t>
        </w:r>
      </w:hyperlink>
      <w:r w:rsidR="00400AF6" w:rsidRPr="00400AF6">
        <w:rPr>
          <w:rFonts w:ascii="Courier New" w:hAnsi="Courier New" w:cs="Courier New"/>
          <w:b/>
          <w:sz w:val="24"/>
          <w:lang w:val="ru-RU"/>
        </w:rPr>
        <w:t xml:space="preserve"> </w:t>
      </w:r>
    </w:p>
    <w:p w14:paraId="1F2D9102" w14:textId="1F197201" w:rsidR="00611BF0" w:rsidRDefault="00611BF0" w:rsidP="00611BF0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Висновок: У цій лабораторній роботі №4.1 я навчився використовувати цикли.</w:t>
      </w:r>
    </w:p>
    <w:p w14:paraId="34F13261" w14:textId="7E23C1E0" w:rsidR="00987088" w:rsidRPr="00987088" w:rsidRDefault="00987088" w:rsidP="00611BF0">
      <w:pPr>
        <w:rPr>
          <w:rFonts w:ascii="Courier New" w:eastAsiaTheme="minorEastAsia" w:hAnsi="Courier New" w:cs="Courier New"/>
          <w:b/>
          <w:sz w:val="24"/>
        </w:rPr>
      </w:pPr>
    </w:p>
    <w:sectPr w:rsidR="00987088" w:rsidRPr="00987088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36088E"/>
    <w:rsid w:val="00374DAD"/>
    <w:rsid w:val="00393F0F"/>
    <w:rsid w:val="00400AF6"/>
    <w:rsid w:val="004C3A7C"/>
    <w:rsid w:val="00573C6F"/>
    <w:rsid w:val="00611BF0"/>
    <w:rsid w:val="00682BF6"/>
    <w:rsid w:val="006A5240"/>
    <w:rsid w:val="00743640"/>
    <w:rsid w:val="007E545F"/>
    <w:rsid w:val="008265EF"/>
    <w:rsid w:val="008729F4"/>
    <w:rsid w:val="00987088"/>
    <w:rsid w:val="00A77BDC"/>
    <w:rsid w:val="00AC1A5B"/>
    <w:rsid w:val="00AD51A0"/>
    <w:rsid w:val="00B27191"/>
    <w:rsid w:val="00BA48D4"/>
    <w:rsid w:val="00C650AE"/>
    <w:rsid w:val="00D43A8A"/>
    <w:rsid w:val="00D841C2"/>
    <w:rsid w:val="00E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65E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400AF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87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Senichkaa/laboratorna-4.1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12"/>
    <w:rsid w:val="007D0C73"/>
    <w:rsid w:val="00C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3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57A84-EB9A-45CD-A1D4-4A43F94C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6</cp:revision>
  <dcterms:created xsi:type="dcterms:W3CDTF">2021-09-25T13:36:00Z</dcterms:created>
  <dcterms:modified xsi:type="dcterms:W3CDTF">2021-10-04T08:20:00Z</dcterms:modified>
</cp:coreProperties>
</file>