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2E2045" w14:paraId="03B9234C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8913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8BAD" w14:textId="5BDF18CC" w:rsidR="002E2045" w:rsidRDefault="002E204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="00756BB4">
              <w:rPr>
                <w:rFonts w:ascii="Arial" w:hAnsi="Arial" w:cs="Arial"/>
                <w:sz w:val="24"/>
                <w:szCs w:val="24"/>
              </w:rPr>
              <w:t>03 – Consultar biblioteca pública.</w:t>
            </w:r>
          </w:p>
        </w:tc>
      </w:tr>
      <w:tr w:rsidR="002E2045" w14:paraId="6D794B1E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DDF8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583F" w14:textId="6DDEE6E2" w:rsidR="002E2045" w:rsidRDefault="00756BB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2E2045" w14:paraId="5E63AFAF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9CC2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96D0" w14:textId="021D84A9" w:rsidR="002E2045" w:rsidRDefault="00756BB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suscriptor puede acceder a toda la música pública organizada por género, artista, álbum y canción.</w:t>
            </w:r>
          </w:p>
        </w:tc>
      </w:tr>
      <w:tr w:rsidR="002E2045" w14:paraId="0866403B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ABCF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F8DF" w14:textId="07AC907C" w:rsidR="002E2045" w:rsidRPr="00756BB4" w:rsidRDefault="002E2045" w:rsidP="00756B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2045" w14:paraId="4C85AE67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DA45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B5BC" w14:textId="77777777" w:rsidR="002E2045" w:rsidRDefault="00756BB4" w:rsidP="00756BB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poder reproducir una canción.</w:t>
            </w:r>
          </w:p>
          <w:p w14:paraId="12F6671F" w14:textId="77777777" w:rsidR="00756BB4" w:rsidRDefault="00756BB4" w:rsidP="00756BB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poder descargar una canción o un álbum.</w:t>
            </w:r>
          </w:p>
          <w:p w14:paraId="7C5463CD" w14:textId="32F395E6" w:rsidR="00756BB4" w:rsidRPr="00756BB4" w:rsidRDefault="00756BB4" w:rsidP="00756BB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poder agregar una canción o un álbum a su biblioteca personal.</w:t>
            </w:r>
          </w:p>
        </w:tc>
      </w:tr>
      <w:tr w:rsidR="002E2045" w14:paraId="48EA8367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73DE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36E2" w14:textId="111DD674" w:rsidR="00C8483E" w:rsidRDefault="00756BB4" w:rsidP="00E8597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navega</w:t>
            </w:r>
            <w:r w:rsidR="0002487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B8E620" w14:textId="5A04F9A0" w:rsidR="00024878" w:rsidRDefault="00024878" w:rsidP="00E8597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 de navegación.</w:t>
            </w:r>
          </w:p>
          <w:p w14:paraId="0BE9672A" w14:textId="1D18AEA4" w:rsidR="00024878" w:rsidRDefault="00024878" w:rsidP="00E8597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géneros.</w:t>
            </w:r>
          </w:p>
          <w:p w14:paraId="72FA64DA" w14:textId="77777777" w:rsidR="00756BB4" w:rsidRDefault="00756BB4" w:rsidP="00E8597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géneros existentes.</w:t>
            </w:r>
          </w:p>
          <w:p w14:paraId="19F388E9" w14:textId="77777777" w:rsidR="00756BB4" w:rsidRDefault="00756BB4" w:rsidP="00E8597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un género.</w:t>
            </w:r>
          </w:p>
          <w:p w14:paraId="16956CD5" w14:textId="77777777" w:rsidR="00756BB4" w:rsidRDefault="00756BB4" w:rsidP="00E8597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 w:rsidR="00024878">
              <w:rPr>
                <w:rFonts w:ascii="Arial" w:hAnsi="Arial" w:cs="Arial"/>
                <w:sz w:val="24"/>
                <w:szCs w:val="24"/>
              </w:rPr>
              <w:t>los artistas relacionados con el género seleccionado.</w:t>
            </w:r>
          </w:p>
          <w:p w14:paraId="0D986501" w14:textId="77777777" w:rsidR="00024878" w:rsidRDefault="00024878" w:rsidP="00E8597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un artista.</w:t>
            </w:r>
          </w:p>
          <w:p w14:paraId="31812B4E" w14:textId="77777777" w:rsidR="00024878" w:rsidRDefault="00024878" w:rsidP="00E8597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álbumes relacionados con el artista seleccionado.</w:t>
            </w:r>
          </w:p>
          <w:p w14:paraId="15FE8F63" w14:textId="77777777" w:rsidR="00DD0E7B" w:rsidRDefault="00DD0E7B" w:rsidP="00E8597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vista de canciones.</w:t>
            </w:r>
          </w:p>
          <w:p w14:paraId="752FE17E" w14:textId="4C3A51F2" w:rsidR="00DD0E7B" w:rsidRPr="00756BB4" w:rsidRDefault="00DD0E7B" w:rsidP="00E8597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canciones del artista seleccionado ordenadas por álbum.</w:t>
            </w:r>
          </w:p>
        </w:tc>
      </w:tr>
      <w:tr w:rsidR="002E2045" w14:paraId="7F96C5C1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DE28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1D7C" w14:textId="74BC4BE0" w:rsidR="00DD0E7B" w:rsidRDefault="00DD0E7B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[Navegación por artistas]</w:t>
            </w:r>
          </w:p>
          <w:p w14:paraId="631F8191" w14:textId="399AF357" w:rsidR="00C40276" w:rsidRDefault="00024878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suscriptor selecciona artistas.</w:t>
            </w:r>
          </w:p>
          <w:p w14:paraId="0CF9A986" w14:textId="77777777" w:rsidR="00024878" w:rsidRDefault="00024878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los artistas existentes.</w:t>
            </w:r>
          </w:p>
          <w:p w14:paraId="35CFEED1" w14:textId="77777777" w:rsidR="00024878" w:rsidRDefault="00024878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5.1. El suscriptor selecciona un artista.</w:t>
            </w:r>
          </w:p>
          <w:p w14:paraId="1EA64B9D" w14:textId="77777777" w:rsidR="00024878" w:rsidRDefault="00024878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6.1. El sistema muestra los álbumes relacionados con el artista seleccionado.</w:t>
            </w:r>
          </w:p>
          <w:p w14:paraId="242E58BF" w14:textId="76B7D020" w:rsidR="00DD0E7B" w:rsidRDefault="00DD0E7B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B8504B" w14:textId="4CDB0012" w:rsidR="00DD0E7B" w:rsidRDefault="00DD0E7B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[Vista de canciones por álbum]</w:t>
            </w:r>
          </w:p>
          <w:p w14:paraId="7FA9F2C2" w14:textId="47298849" w:rsidR="00DD0E7B" w:rsidRDefault="00DD0E7B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9.1. El suscriptor selecciona un álbum.</w:t>
            </w:r>
          </w:p>
          <w:p w14:paraId="3F445D9F" w14:textId="77777777" w:rsidR="00DD0E7B" w:rsidRDefault="00DD0E7B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10.1. El sistema muestra las canciones relacionadas con el álbum seleccionado.</w:t>
            </w:r>
          </w:p>
          <w:p w14:paraId="6F5B7C0F" w14:textId="77777777" w:rsidR="00E85976" w:rsidRDefault="00E85976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BDF564" w14:textId="77777777" w:rsidR="00E85976" w:rsidRDefault="00E85976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[Regreso a la vista por álbumes]</w:t>
            </w:r>
          </w:p>
          <w:p w14:paraId="58C56981" w14:textId="77777777" w:rsidR="00E85976" w:rsidRDefault="00E85976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9.2. El suscriptor selecciona vista de álbumes.</w:t>
            </w:r>
          </w:p>
          <w:p w14:paraId="46BA9945" w14:textId="02455007" w:rsidR="00E85976" w:rsidRPr="00756BB4" w:rsidRDefault="00E85976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al paso 8 del flujo normal.</w:t>
            </w:r>
          </w:p>
        </w:tc>
      </w:tr>
      <w:tr w:rsidR="002E2045" w14:paraId="102B06FA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6736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F6E4" w14:textId="04893A80" w:rsidR="002C772F" w:rsidRDefault="002C772F" w:rsidP="002C772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tiene conexión con el servidor.</w:t>
            </w:r>
          </w:p>
          <w:p w14:paraId="1F95EF42" w14:textId="199E1433" w:rsidR="002C772F" w:rsidRPr="002C772F" w:rsidRDefault="002C772F" w:rsidP="002C772F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el error y realiza la recomendación de escuchar la música disponible sin conexión.</w:t>
            </w:r>
          </w:p>
          <w:p w14:paraId="6D16A253" w14:textId="77777777" w:rsidR="002C772F" w:rsidRDefault="002C772F" w:rsidP="002C772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no tiene conexión con la base de datos.</w:t>
            </w:r>
          </w:p>
          <w:p w14:paraId="57CA8A5D" w14:textId="1F848B49" w:rsidR="002C772F" w:rsidRPr="002C772F" w:rsidRDefault="002C772F" w:rsidP="002C772F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el error y realiza la recomendación de escuchar la música disponible sin conexión.</w:t>
            </w:r>
          </w:p>
        </w:tc>
      </w:tr>
    </w:tbl>
    <w:p w14:paraId="4C1ADD08" w14:textId="23DE7C6A" w:rsidR="009D7EF4" w:rsidRDefault="009D7EF4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C0123E" w14:paraId="35478181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C060" w14:textId="77777777" w:rsidR="00C0123E" w:rsidRDefault="00C0123E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DCA5" w14:textId="7D4E9C68" w:rsidR="00C0123E" w:rsidRDefault="00C0123E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CU06 – Consultar listas de reproducción.</w:t>
            </w:r>
          </w:p>
        </w:tc>
      </w:tr>
      <w:tr w:rsidR="00C0123E" w14:paraId="3A1A2F2C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0A5B" w14:textId="77777777" w:rsidR="00C0123E" w:rsidRDefault="00C0123E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0C65" w14:textId="6AD36D8A" w:rsidR="00C0123E" w:rsidRDefault="00C0123E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C0123E" w14:paraId="49664654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7278" w14:textId="77777777" w:rsidR="00C0123E" w:rsidRDefault="00C0123E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2402" w14:textId="1BC63F0C" w:rsidR="00C0123E" w:rsidRDefault="00C0123E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suscriptor puede acceder a las listas de reproducción que ha creado.</w:t>
            </w:r>
          </w:p>
        </w:tc>
      </w:tr>
      <w:tr w:rsidR="00C0123E" w14:paraId="3A3DD86B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EA0A" w14:textId="77777777" w:rsidR="00C0123E" w:rsidRDefault="00C0123E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868F" w14:textId="694BDF3E" w:rsidR="00C0123E" w:rsidRPr="00C0123E" w:rsidRDefault="00C0123E" w:rsidP="00C0123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al menos una lista de reproducción relacionada con el suscriptor.</w:t>
            </w:r>
          </w:p>
        </w:tc>
      </w:tr>
      <w:tr w:rsidR="00C0123E" w14:paraId="3434CF94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4ABF" w14:textId="77777777" w:rsidR="00C0123E" w:rsidRDefault="00C0123E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9B09" w14:textId="77777777" w:rsidR="00C0123E" w:rsidRDefault="00C0123E" w:rsidP="00C0123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poder visualizar las canciones de sus listas de reproducción.</w:t>
            </w:r>
          </w:p>
          <w:p w14:paraId="02C755D7" w14:textId="082CACA6" w:rsidR="00C0123E" w:rsidRPr="00C0123E" w:rsidRDefault="00C0123E" w:rsidP="00C0123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poder reproducir una canción.</w:t>
            </w:r>
          </w:p>
        </w:tc>
      </w:tr>
      <w:tr w:rsidR="00C0123E" w14:paraId="22A72D35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3CA1" w14:textId="77777777" w:rsidR="00C0123E" w:rsidRDefault="00C0123E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41C4" w14:textId="77777777" w:rsidR="00C0123E" w:rsidRDefault="00535E14" w:rsidP="00535E14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lista de reproducción.</w:t>
            </w:r>
          </w:p>
          <w:p w14:paraId="5A2BA119" w14:textId="77777777" w:rsidR="00535E14" w:rsidRDefault="00535E14" w:rsidP="00535E14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 w:rsidR="00351B07">
              <w:rPr>
                <w:rFonts w:ascii="Arial" w:hAnsi="Arial" w:cs="Arial"/>
                <w:sz w:val="24"/>
                <w:szCs w:val="24"/>
              </w:rPr>
              <w:t>las listas de reproducción relacionadas con el suscriptor.</w:t>
            </w:r>
          </w:p>
          <w:p w14:paraId="5F72FE42" w14:textId="77777777" w:rsidR="00351B07" w:rsidRDefault="00FE211F" w:rsidP="00535E14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una lista de reproducción.</w:t>
            </w:r>
          </w:p>
          <w:p w14:paraId="4A510E87" w14:textId="7BA79E9F" w:rsidR="00FE211F" w:rsidRPr="00535E14" w:rsidRDefault="00FE211F" w:rsidP="00535E14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canciones relacionadas con la lista de reproducción seleccionada.</w:t>
            </w:r>
          </w:p>
        </w:tc>
      </w:tr>
      <w:tr w:rsidR="00C0123E" w14:paraId="00B612CB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0DC5" w14:textId="77777777" w:rsidR="00C0123E" w:rsidRDefault="00C0123E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ECA3" w14:textId="05F00DF7" w:rsidR="00C0123E" w:rsidRPr="00756BB4" w:rsidRDefault="00C0123E" w:rsidP="007838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123E" w14:paraId="4E0203D0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A699" w14:textId="77777777" w:rsidR="00C0123E" w:rsidRDefault="00C0123E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0303" w14:textId="77777777" w:rsidR="00FE211F" w:rsidRDefault="00FE211F" w:rsidP="00FE211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tiene conexión con el servidor.</w:t>
            </w:r>
          </w:p>
          <w:p w14:paraId="400D5818" w14:textId="77777777" w:rsidR="00FE211F" w:rsidRPr="002C772F" w:rsidRDefault="00FE211F" w:rsidP="00FE211F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el error y realiza la recomendación de escuchar la música disponible sin conexión.</w:t>
            </w:r>
          </w:p>
          <w:p w14:paraId="5AF95E91" w14:textId="77777777" w:rsidR="00FE211F" w:rsidRDefault="00FE211F" w:rsidP="00FE211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tiene conexión con la base de datos.</w:t>
            </w:r>
          </w:p>
          <w:p w14:paraId="1D973CBE" w14:textId="13CED46A" w:rsidR="00C0123E" w:rsidRPr="00FE211F" w:rsidRDefault="00FE211F" w:rsidP="00FE211F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FE211F">
              <w:rPr>
                <w:rFonts w:ascii="Arial" w:hAnsi="Arial" w:cs="Arial"/>
                <w:sz w:val="24"/>
                <w:szCs w:val="24"/>
              </w:rPr>
              <w:t>El sistema muestra un mensaje indicando el error y realiza la recomendación de escuchar la música disponible sin conexión.</w:t>
            </w:r>
          </w:p>
        </w:tc>
      </w:tr>
    </w:tbl>
    <w:p w14:paraId="2957AC53" w14:textId="698369E3" w:rsidR="00C0123E" w:rsidRDefault="00C0123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97F21" w14:paraId="30D7D61E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BB406" w14:textId="77777777" w:rsidR="00097F21" w:rsidRDefault="00097F21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07D9" w14:textId="7BF7E952" w:rsidR="00097F21" w:rsidRDefault="00BF1B4F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CU09 – Agregar canción a cola de reproducción.</w:t>
            </w:r>
          </w:p>
        </w:tc>
      </w:tr>
      <w:tr w:rsidR="00097F21" w14:paraId="44E9670A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FEE9" w14:textId="77777777" w:rsidR="00097F21" w:rsidRDefault="00097F21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0B75" w14:textId="4CEA551B" w:rsidR="00097F21" w:rsidRDefault="00BF1B4F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097F21" w14:paraId="58F8B1BA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B4D0" w14:textId="77777777" w:rsidR="00097F21" w:rsidRDefault="00097F21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62A8" w14:textId="2B7A1E5C" w:rsidR="00BF1B4F" w:rsidRDefault="00BF1B4F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suscriptor puede añadir una canción a la cola de reproducción actual, ya sea al final de la cola o posterior a la canción que se encuentra en reproducción.</w:t>
            </w:r>
          </w:p>
        </w:tc>
      </w:tr>
      <w:tr w:rsidR="00097F21" w14:paraId="42961594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1F96" w14:textId="77777777" w:rsidR="00097F21" w:rsidRDefault="00097F21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905E" w14:textId="2A5B535B" w:rsidR="00097F21" w:rsidRPr="00097F21" w:rsidRDefault="00097F21" w:rsidP="00097F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F21" w14:paraId="7F412C65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A7C9" w14:textId="77777777" w:rsidR="00097F21" w:rsidRDefault="00097F21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0CA3" w14:textId="77777777" w:rsidR="00097F21" w:rsidRDefault="000D122F" w:rsidP="000D12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poder ver la canción agregada en la cola de reproducción.</w:t>
            </w:r>
          </w:p>
          <w:p w14:paraId="53E7D0C6" w14:textId="02AB15E5" w:rsidR="000D122F" w:rsidRPr="000D122F" w:rsidRDefault="000D122F" w:rsidP="000D122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poder reproducir la canción agregada.</w:t>
            </w:r>
          </w:p>
        </w:tc>
      </w:tr>
      <w:tr w:rsidR="00097F21" w14:paraId="25694D75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1130" w14:textId="77777777" w:rsidR="00097F21" w:rsidRDefault="00097F21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84AC" w14:textId="06383C61" w:rsidR="00097F21" w:rsidRDefault="006A0D6F" w:rsidP="006A0D6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opciones en una canción.</w:t>
            </w:r>
          </w:p>
          <w:p w14:paraId="30B52F40" w14:textId="77777777" w:rsidR="006A0D6F" w:rsidRDefault="006A0D6F" w:rsidP="006A0D6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las opciones para la canción seleccionada.</w:t>
            </w:r>
          </w:p>
          <w:p w14:paraId="349DE547" w14:textId="77777777" w:rsidR="006A0D6F" w:rsidRDefault="006A0D6F" w:rsidP="006A0D6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agregar al final.</w:t>
            </w:r>
          </w:p>
          <w:p w14:paraId="35980E4C" w14:textId="21D9477D" w:rsidR="006A0D6F" w:rsidRPr="006A0D6F" w:rsidRDefault="006A0D6F" w:rsidP="006A0D6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agrega la canción seleccionada al final de la cola de reproducción.</w:t>
            </w:r>
          </w:p>
        </w:tc>
      </w:tr>
      <w:tr w:rsidR="00097F21" w14:paraId="7E5DA49F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3ECB" w14:textId="77777777" w:rsidR="00097F21" w:rsidRDefault="00097F21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AF4B" w14:textId="77777777" w:rsidR="00097F21" w:rsidRDefault="006A0D6F" w:rsidP="007838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[Agregar a continuación]</w:t>
            </w:r>
          </w:p>
          <w:p w14:paraId="06176260" w14:textId="77777777" w:rsidR="006A0D6F" w:rsidRDefault="006A0D6F" w:rsidP="006A0D6F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agregar a continuación.</w:t>
            </w:r>
          </w:p>
          <w:p w14:paraId="03EEE1EB" w14:textId="1EF38FAC" w:rsidR="006A0D6F" w:rsidRPr="006A0D6F" w:rsidRDefault="007B39DF" w:rsidP="006A0D6F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agrega la canción seleccionada a continuación de la canción en reproducción, en la cola de reproducción.</w:t>
            </w:r>
          </w:p>
        </w:tc>
      </w:tr>
      <w:tr w:rsidR="00097F21" w14:paraId="153D2D0A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16710" w14:textId="77777777" w:rsidR="00097F21" w:rsidRDefault="00097F21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3EDF" w14:textId="77777777" w:rsidR="007B39DF" w:rsidRDefault="007B39DF" w:rsidP="007B39D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tiene conexión con el servidor.</w:t>
            </w:r>
          </w:p>
          <w:p w14:paraId="37B0B2E0" w14:textId="77777777" w:rsidR="007B39DF" w:rsidRPr="002C772F" w:rsidRDefault="007B39DF" w:rsidP="007B39DF">
            <w:pPr>
              <w:pStyle w:val="Prrafodelista"/>
              <w:numPr>
                <w:ilvl w:val="1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el error y realiza la recomendación de escuchar la música disponible sin conexión.</w:t>
            </w:r>
          </w:p>
          <w:p w14:paraId="10CB0841" w14:textId="77777777" w:rsidR="007B39DF" w:rsidRDefault="007B39DF" w:rsidP="007B39D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tiene conexión con la base de datos.</w:t>
            </w:r>
          </w:p>
          <w:p w14:paraId="29F0C834" w14:textId="52B5D2A8" w:rsidR="00097F21" w:rsidRPr="007B39DF" w:rsidRDefault="007B39DF" w:rsidP="007B39DF">
            <w:pPr>
              <w:pStyle w:val="Prrafodelista"/>
              <w:numPr>
                <w:ilvl w:val="1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7B39DF">
              <w:rPr>
                <w:rFonts w:ascii="Arial" w:hAnsi="Arial" w:cs="Arial"/>
                <w:sz w:val="24"/>
                <w:szCs w:val="24"/>
              </w:rPr>
              <w:t>El sistema muestra un mensaje indicando el error y realiza la recomendación de escuchar la música disponible sin conexión.</w:t>
            </w:r>
          </w:p>
        </w:tc>
      </w:tr>
    </w:tbl>
    <w:p w14:paraId="718218BB" w14:textId="5D5C100F" w:rsidR="00097F21" w:rsidRDefault="00097F2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1034D7" w14:paraId="29E8608E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9F33" w14:textId="77777777" w:rsidR="001034D7" w:rsidRDefault="001034D7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43D7" w14:textId="69709104" w:rsidR="001034D7" w:rsidRDefault="0095104C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CU11 – Descargar canción(es).</w:t>
            </w:r>
          </w:p>
        </w:tc>
      </w:tr>
      <w:tr w:rsidR="001034D7" w14:paraId="1FC7419F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EC12" w14:textId="77777777" w:rsidR="001034D7" w:rsidRDefault="001034D7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4921" w14:textId="2DB7633C" w:rsidR="001034D7" w:rsidRDefault="0095104C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1034D7" w14:paraId="1D6FD695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20F1" w14:textId="77777777" w:rsidR="001034D7" w:rsidRDefault="001034D7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8F85" w14:textId="3220AE99" w:rsidR="001034D7" w:rsidRDefault="0095104C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suscriptor puede obtener el/los archivo(s) de una(s) canción(es) para su biblioteca personal.</w:t>
            </w:r>
          </w:p>
        </w:tc>
      </w:tr>
      <w:tr w:rsidR="001034D7" w14:paraId="7AEC377B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CFF1" w14:textId="77777777" w:rsidR="001034D7" w:rsidRDefault="001034D7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4B23" w14:textId="0F334831" w:rsidR="001034D7" w:rsidRPr="0095104C" w:rsidRDefault="0095104C" w:rsidP="0095104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tener al menos una canción en su biblioteca personal.</w:t>
            </w:r>
          </w:p>
        </w:tc>
      </w:tr>
      <w:tr w:rsidR="001034D7" w14:paraId="33114006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6B9C" w14:textId="77777777" w:rsidR="001034D7" w:rsidRDefault="001034D7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3850" w14:textId="77777777" w:rsidR="001034D7" w:rsidRDefault="0095104C" w:rsidP="0095104C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poder ver el estado disponible sin conexión en la(s) canción(es) descargadas.</w:t>
            </w:r>
          </w:p>
          <w:p w14:paraId="331B22C2" w14:textId="41D32303" w:rsidR="0095104C" w:rsidRPr="0095104C" w:rsidRDefault="0095104C" w:rsidP="0095104C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poder reproducir la(s) canción(es) descargadas sin tener conexión al servidor.</w:t>
            </w:r>
          </w:p>
        </w:tc>
      </w:tr>
      <w:tr w:rsidR="001034D7" w14:paraId="62EAB791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EDF6" w14:textId="77777777" w:rsidR="001034D7" w:rsidRDefault="001034D7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3D52" w14:textId="65598517" w:rsidR="001034D7" w:rsidRDefault="00D97B49" w:rsidP="00D97B4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opciones en una canción.</w:t>
            </w:r>
          </w:p>
          <w:p w14:paraId="62A36047" w14:textId="77777777" w:rsidR="00D97B49" w:rsidRDefault="00D97B49" w:rsidP="00D97B4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 para la canción seleccionada.</w:t>
            </w:r>
          </w:p>
          <w:p w14:paraId="150C54E9" w14:textId="75255D51" w:rsidR="00D97B49" w:rsidRDefault="00D97B49" w:rsidP="00D97B4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descargar</w:t>
            </w:r>
            <w:r w:rsidR="00FD2DA4">
              <w:rPr>
                <w:rFonts w:ascii="Arial" w:hAnsi="Arial" w:cs="Arial"/>
                <w:sz w:val="24"/>
                <w:szCs w:val="24"/>
              </w:rPr>
              <w:t xml:space="preserve"> canción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D95DA" w14:textId="2D083123" w:rsidR="00D97B49" w:rsidRPr="00D97B49" w:rsidRDefault="00D97B49" w:rsidP="00D97B4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descarga </w:t>
            </w:r>
            <w:r w:rsidR="00FD2DA4">
              <w:rPr>
                <w:rFonts w:ascii="Arial" w:hAnsi="Arial" w:cs="Arial"/>
                <w:sz w:val="24"/>
                <w:szCs w:val="24"/>
              </w:rPr>
              <w:t>el archivo de la canción seleccionada y notifica el resultado de la operación.</w:t>
            </w:r>
          </w:p>
        </w:tc>
      </w:tr>
      <w:tr w:rsidR="001034D7" w14:paraId="19BE46D1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1AC1" w14:textId="77777777" w:rsidR="001034D7" w:rsidRDefault="001034D7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F7B6" w14:textId="0881E98A" w:rsidR="001034D7" w:rsidRDefault="00FD2DA4" w:rsidP="001034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[Descargar álbum]</w:t>
            </w:r>
          </w:p>
          <w:p w14:paraId="615A3B8A" w14:textId="080D03DE" w:rsidR="00FD2DA4" w:rsidRDefault="00FD2DA4" w:rsidP="00FD2DA4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opciones en un álbum.</w:t>
            </w:r>
          </w:p>
          <w:p w14:paraId="0EB480F3" w14:textId="77777777" w:rsidR="00FD2DA4" w:rsidRDefault="00FD2DA4" w:rsidP="00FD2DA4">
            <w:pPr>
              <w:pStyle w:val="Prrafodelista"/>
              <w:numPr>
                <w:ilvl w:val="1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 para el álbum seleccionado.</w:t>
            </w:r>
          </w:p>
          <w:p w14:paraId="65CE0050" w14:textId="7E92A130" w:rsidR="00FD2DA4" w:rsidRDefault="00FD2DA4" w:rsidP="00FD2D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 El suscriptor selecciona descargar álbum.</w:t>
            </w:r>
          </w:p>
          <w:p w14:paraId="7AA4A797" w14:textId="2E5500D8" w:rsidR="00FD2DA4" w:rsidRPr="00FD2DA4" w:rsidRDefault="00FD2DA4" w:rsidP="00FD2D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    El sistema descarga los archivos de las canciones del álbum seleccionado y notifica el resultado de la operación.</w:t>
            </w:r>
          </w:p>
        </w:tc>
      </w:tr>
      <w:tr w:rsidR="001034D7" w14:paraId="5402A791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7640" w14:textId="77777777" w:rsidR="001034D7" w:rsidRDefault="001034D7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202D" w14:textId="77777777" w:rsidR="002659A6" w:rsidRDefault="002659A6" w:rsidP="002659A6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tiene conexión con el servidor.</w:t>
            </w:r>
          </w:p>
          <w:p w14:paraId="2E42CEC2" w14:textId="755760C2" w:rsidR="001034D7" w:rsidRPr="002659A6" w:rsidRDefault="002659A6" w:rsidP="002659A6">
            <w:pPr>
              <w:pStyle w:val="Prrafodelista"/>
              <w:numPr>
                <w:ilvl w:val="1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un mensaje indicando el error y realiza la recomendación de escuchar la música disponible sin conexión.</w:t>
            </w:r>
          </w:p>
        </w:tc>
      </w:tr>
    </w:tbl>
    <w:p w14:paraId="2FE0F19B" w14:textId="0FE7162D" w:rsidR="001034D7" w:rsidRDefault="001034D7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706FE4" w14:paraId="63B1B906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CF519" w14:textId="77777777" w:rsidR="00706FE4" w:rsidRDefault="00706FE4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A083" w14:textId="318E52F0" w:rsidR="00706FE4" w:rsidRDefault="00DC1C45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CU13 – Consultar historial de reproducción.</w:t>
            </w:r>
          </w:p>
        </w:tc>
      </w:tr>
      <w:tr w:rsidR="00706FE4" w14:paraId="647CF4D7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098D" w14:textId="77777777" w:rsidR="00706FE4" w:rsidRDefault="00706FE4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2F0D" w14:textId="309865BA" w:rsidR="00706FE4" w:rsidRDefault="00DC1C45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706FE4" w14:paraId="75E57CE3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C455" w14:textId="77777777" w:rsidR="00706FE4" w:rsidRDefault="00706FE4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BDC1" w14:textId="5388F301" w:rsidR="00706FE4" w:rsidRDefault="00DC1C45" w:rsidP="007838F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uso, el suscriptor puede acceder a las canciones que ha </w:t>
            </w:r>
            <w:r w:rsidR="008C0837">
              <w:rPr>
                <w:rFonts w:ascii="Arial" w:hAnsi="Arial" w:cs="Arial"/>
                <w:sz w:val="24"/>
                <w:szCs w:val="24"/>
              </w:rPr>
              <w:t>reproducido</w:t>
            </w:r>
            <w:r>
              <w:rPr>
                <w:rFonts w:ascii="Arial" w:hAnsi="Arial" w:cs="Arial"/>
                <w:sz w:val="24"/>
                <w:szCs w:val="24"/>
              </w:rPr>
              <w:t xml:space="preserve"> en orden descendente por fecha y hora de reproducción.</w:t>
            </w:r>
          </w:p>
        </w:tc>
      </w:tr>
      <w:tr w:rsidR="00706FE4" w14:paraId="2AE54C28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0041" w14:textId="77777777" w:rsidR="00706FE4" w:rsidRDefault="00706FE4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BE1D" w14:textId="1227D1F3" w:rsidR="00706FE4" w:rsidRPr="00DC1C45" w:rsidRDefault="00DC1C45" w:rsidP="00DC1C45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haber reproducido al menos una canción.</w:t>
            </w:r>
          </w:p>
        </w:tc>
      </w:tr>
      <w:tr w:rsidR="00706FE4" w14:paraId="74505EB0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6A7B" w14:textId="77777777" w:rsidR="00706FE4" w:rsidRDefault="00706FE4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74E6" w14:textId="6C99980C" w:rsidR="00706FE4" w:rsidRPr="008C0837" w:rsidRDefault="008C0837" w:rsidP="008C083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poder visualizar las canciones que ha reproducido.</w:t>
            </w:r>
          </w:p>
        </w:tc>
      </w:tr>
      <w:tr w:rsidR="00706FE4" w14:paraId="399AF7AE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7C8C" w14:textId="77777777" w:rsidR="00706FE4" w:rsidRDefault="00706FE4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16C6" w14:textId="77777777" w:rsidR="00706FE4" w:rsidRDefault="008C0837" w:rsidP="008C083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historial de reproducción.</w:t>
            </w:r>
          </w:p>
          <w:p w14:paraId="63F7EF0F" w14:textId="41E6EBA0" w:rsidR="008C0837" w:rsidRPr="008C0837" w:rsidRDefault="008C0837" w:rsidP="008C083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canciones que el suscriptor ha reproducido.</w:t>
            </w:r>
          </w:p>
        </w:tc>
      </w:tr>
      <w:tr w:rsidR="00706FE4" w14:paraId="72DF11C9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90E7" w14:textId="77777777" w:rsidR="00706FE4" w:rsidRDefault="00706FE4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52F2" w14:textId="5A3BED3E" w:rsidR="00706FE4" w:rsidRPr="00FD2DA4" w:rsidRDefault="00706FE4" w:rsidP="007838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FE4" w14:paraId="7CEF6A1B" w14:textId="77777777" w:rsidTr="007838F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403B" w14:textId="77777777" w:rsidR="00706FE4" w:rsidRDefault="00706FE4" w:rsidP="007838F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57FA" w14:textId="77777777" w:rsidR="006E7774" w:rsidRDefault="006E7774" w:rsidP="006E777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tiene conexión con el servidor.</w:t>
            </w:r>
          </w:p>
          <w:p w14:paraId="6A8117A4" w14:textId="77777777" w:rsidR="006E7774" w:rsidRPr="002C772F" w:rsidRDefault="006E7774" w:rsidP="006E7774">
            <w:pPr>
              <w:pStyle w:val="Prrafodelista"/>
              <w:numPr>
                <w:ilvl w:val="1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el error y realiza la recomendación de escuchar la música disponible sin conexión.</w:t>
            </w:r>
          </w:p>
          <w:p w14:paraId="7574D84D" w14:textId="77777777" w:rsidR="006E7774" w:rsidRDefault="006E7774" w:rsidP="006E777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tiene conexión con la base de datos.</w:t>
            </w:r>
          </w:p>
          <w:p w14:paraId="03E82C12" w14:textId="6721678E" w:rsidR="00706FE4" w:rsidRPr="006E7774" w:rsidRDefault="006E7774" w:rsidP="006E7774">
            <w:pPr>
              <w:pStyle w:val="Prrafodelista"/>
              <w:numPr>
                <w:ilvl w:val="1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6E7774">
              <w:rPr>
                <w:rFonts w:ascii="Arial" w:hAnsi="Arial" w:cs="Arial"/>
                <w:sz w:val="24"/>
                <w:szCs w:val="24"/>
              </w:rPr>
              <w:t>El sistema muestra un mensaje indicando el error y realiza la recomendación de escuchar la música disponible sin conexión.</w:t>
            </w:r>
          </w:p>
        </w:tc>
      </w:tr>
    </w:tbl>
    <w:p w14:paraId="2F4A7811" w14:textId="77777777" w:rsidR="00706FE4" w:rsidRDefault="00706FE4"/>
    <w:sectPr w:rsidR="00706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303"/>
    <w:multiLevelType w:val="hybridMultilevel"/>
    <w:tmpl w:val="FDFC65E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21DDB"/>
    <w:multiLevelType w:val="hybridMultilevel"/>
    <w:tmpl w:val="72D4A4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C08C7"/>
    <w:multiLevelType w:val="hybridMultilevel"/>
    <w:tmpl w:val="0728C67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855839"/>
    <w:multiLevelType w:val="hybridMultilevel"/>
    <w:tmpl w:val="2D90409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E06F2E"/>
    <w:multiLevelType w:val="hybridMultilevel"/>
    <w:tmpl w:val="C5AA9D6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D3CCC"/>
    <w:multiLevelType w:val="multilevel"/>
    <w:tmpl w:val="39E47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DF3C1E"/>
    <w:multiLevelType w:val="hybridMultilevel"/>
    <w:tmpl w:val="E3B65D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77A44"/>
    <w:multiLevelType w:val="multilevel"/>
    <w:tmpl w:val="39E47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45A0E5D"/>
    <w:multiLevelType w:val="multilevel"/>
    <w:tmpl w:val="4F3C2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A14D71"/>
    <w:multiLevelType w:val="multilevel"/>
    <w:tmpl w:val="39E47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635D7D"/>
    <w:multiLevelType w:val="multilevel"/>
    <w:tmpl w:val="49187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51A35A9"/>
    <w:multiLevelType w:val="hybridMultilevel"/>
    <w:tmpl w:val="CC6CEE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090FAA"/>
    <w:multiLevelType w:val="multilevel"/>
    <w:tmpl w:val="20F49B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F66352"/>
    <w:multiLevelType w:val="multilevel"/>
    <w:tmpl w:val="9312A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166307"/>
    <w:multiLevelType w:val="hybridMultilevel"/>
    <w:tmpl w:val="0E0410A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64287A"/>
    <w:multiLevelType w:val="multilevel"/>
    <w:tmpl w:val="39E47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8E66C5"/>
    <w:multiLevelType w:val="hybridMultilevel"/>
    <w:tmpl w:val="5DB698E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217911"/>
    <w:multiLevelType w:val="hybridMultilevel"/>
    <w:tmpl w:val="32B6B5D0"/>
    <w:lvl w:ilvl="0" w:tplc="A7A044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B30FA"/>
    <w:multiLevelType w:val="hybridMultilevel"/>
    <w:tmpl w:val="B34014D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5E1C65"/>
    <w:multiLevelType w:val="hybridMultilevel"/>
    <w:tmpl w:val="264C93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CA62E1"/>
    <w:multiLevelType w:val="hybridMultilevel"/>
    <w:tmpl w:val="5BDED88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1A0AE4"/>
    <w:multiLevelType w:val="hybridMultilevel"/>
    <w:tmpl w:val="912015F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2B5818"/>
    <w:multiLevelType w:val="multilevel"/>
    <w:tmpl w:val="39E47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0"/>
  </w:num>
  <w:num w:numId="6">
    <w:abstractNumId w:val="8"/>
  </w:num>
  <w:num w:numId="7">
    <w:abstractNumId w:val="14"/>
  </w:num>
  <w:num w:numId="8">
    <w:abstractNumId w:val="1"/>
  </w:num>
  <w:num w:numId="9">
    <w:abstractNumId w:val="24"/>
  </w:num>
  <w:num w:numId="10">
    <w:abstractNumId w:val="19"/>
  </w:num>
  <w:num w:numId="11">
    <w:abstractNumId w:val="18"/>
  </w:num>
  <w:num w:numId="12">
    <w:abstractNumId w:val="3"/>
  </w:num>
  <w:num w:numId="13">
    <w:abstractNumId w:val="4"/>
  </w:num>
  <w:num w:numId="14">
    <w:abstractNumId w:val="5"/>
  </w:num>
  <w:num w:numId="15">
    <w:abstractNumId w:val="21"/>
  </w:num>
  <w:num w:numId="16">
    <w:abstractNumId w:val="23"/>
  </w:num>
  <w:num w:numId="17">
    <w:abstractNumId w:val="17"/>
  </w:num>
  <w:num w:numId="18">
    <w:abstractNumId w:val="11"/>
  </w:num>
  <w:num w:numId="19">
    <w:abstractNumId w:val="13"/>
  </w:num>
  <w:num w:numId="20">
    <w:abstractNumId w:val="12"/>
  </w:num>
  <w:num w:numId="21">
    <w:abstractNumId w:val="7"/>
  </w:num>
  <w:num w:numId="22">
    <w:abstractNumId w:val="16"/>
  </w:num>
  <w:num w:numId="23">
    <w:abstractNumId w:val="2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F4"/>
    <w:rsid w:val="00024878"/>
    <w:rsid w:val="00097F21"/>
    <w:rsid w:val="000A4366"/>
    <w:rsid w:val="000D122F"/>
    <w:rsid w:val="001034D7"/>
    <w:rsid w:val="002659A6"/>
    <w:rsid w:val="002C772F"/>
    <w:rsid w:val="002E2045"/>
    <w:rsid w:val="00351B07"/>
    <w:rsid w:val="00535E14"/>
    <w:rsid w:val="006A0D6F"/>
    <w:rsid w:val="006E7774"/>
    <w:rsid w:val="00706FE4"/>
    <w:rsid w:val="00756BB4"/>
    <w:rsid w:val="007B39DF"/>
    <w:rsid w:val="008C0837"/>
    <w:rsid w:val="0095104C"/>
    <w:rsid w:val="009D7EF4"/>
    <w:rsid w:val="00BF1B4F"/>
    <w:rsid w:val="00C0123E"/>
    <w:rsid w:val="00C40276"/>
    <w:rsid w:val="00C8483E"/>
    <w:rsid w:val="00D97B49"/>
    <w:rsid w:val="00DC1C45"/>
    <w:rsid w:val="00DD0E7B"/>
    <w:rsid w:val="00E85976"/>
    <w:rsid w:val="00FD2DA4"/>
    <w:rsid w:val="00F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9841"/>
  <w15:chartTrackingRefBased/>
  <w15:docId w15:val="{54CE9052-7AE6-4A9B-9A7C-A416C423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04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20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29</cp:revision>
  <dcterms:created xsi:type="dcterms:W3CDTF">2018-02-28T20:19:00Z</dcterms:created>
  <dcterms:modified xsi:type="dcterms:W3CDTF">2018-05-10T06:52:00Z</dcterms:modified>
</cp:coreProperties>
</file>