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47DF" w14:textId="77777777" w:rsidR="000302FC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운영체제 과제</w:t>
      </w:r>
    </w:p>
    <w:p w14:paraId="2F51F541" w14:textId="77777777" w:rsidR="000302FC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컴퓨터소프트웨어공학부</w:t>
      </w:r>
    </w:p>
    <w:p w14:paraId="763A7DC6" w14:textId="77777777" w:rsidR="000302FC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202195039 임서윤</w:t>
      </w:r>
    </w:p>
    <w:p w14:paraId="3CF819DA" w14:textId="77777777" w:rsidR="000302FC" w:rsidRDefault="000302FC">
      <w:pPr>
        <w:jc w:val="left"/>
        <w:rPr>
          <w:sz w:val="28"/>
          <w:szCs w:val="28"/>
        </w:rPr>
      </w:pPr>
    </w:p>
    <w:p w14:paraId="1504A307" w14:textId="77777777" w:rsidR="000302FC" w:rsidRDefault="00000000">
      <w:pPr>
        <w:jc w:val="left"/>
      </w:pPr>
      <w:r>
        <w:t xml:space="preserve">(1-1) 컴퓨터의 네가지 구성요소를 나열하고 자세하게 설명하시오. </w:t>
      </w:r>
    </w:p>
    <w:p w14:paraId="6DEF0D6B" w14:textId="77777777" w:rsidR="000302FC" w:rsidRDefault="00000000">
      <w:pPr>
        <w:numPr>
          <w:ilvl w:val="0"/>
          <w:numId w:val="3"/>
        </w:numPr>
        <w:jc w:val="left"/>
      </w:pPr>
      <w:r>
        <w:t>Processor(CPU) : 명령어를 해석하여 실행하는 장치로, 인간으로 치면 두뇌에 해당한다.</w:t>
      </w:r>
    </w:p>
    <w:p w14:paraId="06E2C5D3" w14:textId="77777777" w:rsidR="000302FC" w:rsidRDefault="00000000">
      <w:pPr>
        <w:numPr>
          <w:ilvl w:val="0"/>
          <w:numId w:val="3"/>
        </w:numPr>
        <w:jc w:val="left"/>
      </w:pPr>
      <w:r>
        <w:t>Main Memory : 작업에 필요한 프로그램과 데이터를 저장하는 장소로, 바이트 단위로 분할되어 있으며 분할 공간마다 주소로 구분한다.</w:t>
      </w:r>
    </w:p>
    <w:p w14:paraId="44CBDE2F" w14:textId="77777777" w:rsidR="000302FC" w:rsidRDefault="00000000">
      <w:pPr>
        <w:numPr>
          <w:ilvl w:val="0"/>
          <w:numId w:val="3"/>
        </w:numPr>
        <w:jc w:val="left"/>
      </w:pPr>
      <w:r>
        <w:t>I/O modules( I/O controllers, I/O processors) : 컴퓨터 시스템에서 입력과 출력을 처리하는 하드웨어 구성 요소입니다.</w:t>
      </w:r>
    </w:p>
    <w:p w14:paraId="5C178332" w14:textId="77777777" w:rsidR="000302FC" w:rsidRDefault="00000000">
      <w:pPr>
        <w:numPr>
          <w:ilvl w:val="0"/>
          <w:numId w:val="3"/>
        </w:numPr>
        <w:jc w:val="left"/>
      </w:pPr>
      <w:r>
        <w:t>System interconnection : 컴퓨터 시스템 내에서 다양한 구성 요소들이 상호 연결되어 데이터를 주고받는 방식을 의미합니다. 이러한 연결 구조는 시스템의 성능과 효율성에 매우 중요한 역할을 하며, CPU, 메모리, I/O 장치, 저장 장치 등 컴퓨터의 주요 하드웨어 구성 요소들이 데이터를 교환할 수 있도록 설계되어 있습니다.</w:t>
      </w:r>
    </w:p>
    <w:p w14:paraId="0D10F201" w14:textId="77777777" w:rsidR="000302FC" w:rsidRDefault="00000000">
      <w:pPr>
        <w:jc w:val="left"/>
      </w:pPr>
      <w:r>
        <w:t xml:space="preserve">(1-2) 강의 노트(os-lecture-01) pp.30~32에서 설명한 가상 처리기가 다음과 같이 두 개의 입출력 명령어를 추가로 제공한다고 가정하자. </w:t>
      </w:r>
    </w:p>
    <w:p w14:paraId="5E20C5DC" w14:textId="77777777" w:rsidR="000302FC" w:rsidRDefault="00000000">
      <w:pPr>
        <w:jc w:val="left"/>
      </w:pPr>
      <w:r>
        <w:t xml:space="preserve">0011 = I/O로부터 AC 적재 0111 = I/O에 AC 저장 </w:t>
      </w:r>
    </w:p>
    <w:p w14:paraId="2A537D4A" w14:textId="77777777" w:rsidR="000302FC" w:rsidRDefault="00000000">
      <w:pPr>
        <w:jc w:val="left"/>
      </w:pPr>
      <w:r>
        <w:t xml:space="preserve">이 경우, 12-비트 주소는 특정 외부장치를 식별한다. 강의 노트 pp.32의 그 림과 같은 형식으로 다음 프로그램의 수행 과정을 보이시오. </w:t>
      </w:r>
    </w:p>
    <w:p w14:paraId="5FFA36BB" w14:textId="77777777" w:rsidR="000302FC" w:rsidRDefault="00000000">
      <w:pPr>
        <w:jc w:val="left"/>
      </w:pPr>
      <w:r>
        <w:t xml:space="preserve">① 장치 5로부터 AC에 적재 </w:t>
      </w:r>
    </w:p>
    <w:p w14:paraId="1D127C47" w14:textId="77777777" w:rsidR="000302FC" w:rsidRDefault="00000000">
      <w:pPr>
        <w:jc w:val="left"/>
      </w:pPr>
      <w:r>
        <w:t xml:space="preserve">② 메모리 주소 960의 내용을 더함 </w:t>
      </w:r>
    </w:p>
    <w:p w14:paraId="69366930" w14:textId="77777777" w:rsidR="000302FC" w:rsidRDefault="00000000">
      <w:pPr>
        <w:jc w:val="left"/>
      </w:pPr>
      <w:r>
        <w:t xml:space="preserve">③ AC에 적재된 값을 장치 6에 저장 장치 5로부터 다음에 검색될 값을 3으로 가정하고 주소 960에는 2가 저장되어 있다고 가정한다. </w:t>
      </w:r>
    </w:p>
    <w:p w14:paraId="676E3585" w14:textId="77777777" w:rsidR="000302FC" w:rsidRDefault="000302FC">
      <w:pPr>
        <w:jc w:val="left"/>
      </w:pPr>
    </w:p>
    <w:p w14:paraId="0A081C6A" w14:textId="247F604A" w:rsidR="000302FC" w:rsidRDefault="00000000">
      <w:pPr>
        <w:jc w:val="left"/>
      </w:pPr>
      <w:r>
        <w:t xml:space="preserve">(1-3) CPU(Processor) 장치 구조에 대해 자세히 설명하고, 제어용 레지스터에 대해 자세히 설명하시오. </w:t>
      </w:r>
    </w:p>
    <w:p w14:paraId="7436D3F7" w14:textId="77777777" w:rsidR="000302FC" w:rsidRDefault="000302FC">
      <w:pPr>
        <w:jc w:val="left"/>
      </w:pPr>
    </w:p>
    <w:p w14:paraId="766E932D" w14:textId="77777777" w:rsidR="000302FC" w:rsidRDefault="00000000">
      <w:pPr>
        <w:numPr>
          <w:ilvl w:val="0"/>
          <w:numId w:val="2"/>
        </w:numPr>
        <w:jc w:val="left"/>
      </w:pPr>
      <w:r>
        <w:lastRenderedPageBreak/>
        <w:t>연산장치 : 컴퓨터의 중앙처리장치(CPU) 내에서 중요한 구성 요소로, 산술 및 논리 연산을 수행하는 장치입니다. ALU는 컴퓨터가 데이터를 처리하는 데 필수적인 역할을 하며, 모든 연산을 실제로 수행하는 부분입니다.</w:t>
      </w:r>
    </w:p>
    <w:p w14:paraId="0B112DA5" w14:textId="77777777" w:rsidR="000302FC" w:rsidRDefault="00000000">
      <w:pPr>
        <w:numPr>
          <w:ilvl w:val="0"/>
          <w:numId w:val="2"/>
        </w:numPr>
        <w:jc w:val="left"/>
      </w:pPr>
      <w:r>
        <w:t>레지스터 : CPU 내에서 데이터를 임시로 저장하는 고속 메모리입니다. 명령어 실행 중 필요한 데이터를 빠르게 저장하고 접근하는 공간입니다. 레지스터는 일반적으로 매우 작지만 속도가 빠릅니다.</w:t>
      </w:r>
    </w:p>
    <w:p w14:paraId="2D10D601" w14:textId="77777777" w:rsidR="000302FC" w:rsidRDefault="00000000">
      <w:pPr>
        <w:numPr>
          <w:ilvl w:val="0"/>
          <w:numId w:val="2"/>
        </w:numPr>
        <w:jc w:val="left"/>
      </w:pPr>
      <w:r>
        <w:t>제어장치 : CPU 내에서 명령을 해석하고, 그에 따라 다른 구성 요소와 하드웨어가 어떻게 동작할지 제어합니다. 프로그램 카운터(Program Counter, PC)를 사용해 실행할 명령을 결정하고, 그 명령을 해석하여 데이터 이동 및 연산을 제어합니다.</w:t>
      </w:r>
    </w:p>
    <w:p w14:paraId="79EEADA4" w14:textId="77777777" w:rsidR="000302FC" w:rsidRDefault="00000000">
      <w:pPr>
        <w:jc w:val="left"/>
      </w:pPr>
      <w:r>
        <w:t xml:space="preserve">(1-4) 인터럽트를 정의하고 인터럽트 처리 과정에 대해 자세히 설명하시오. </w:t>
      </w:r>
    </w:p>
    <w:p w14:paraId="54885F24" w14:textId="77777777" w:rsidR="000302FC" w:rsidRDefault="00000000">
      <w:pPr>
        <w:numPr>
          <w:ilvl w:val="0"/>
          <w:numId w:val="1"/>
        </w:numPr>
        <w:jc w:val="left"/>
      </w:pPr>
      <w:r>
        <w:t>CPU의 작업과 저장장치의 데이터 이동을 독립적으로 운영함으로써 시스템의 효율을 높힌다. 즉 데이터의 입출력이 이루어지는 동안 CPU가 다른 작업을 할 수 있다.</w:t>
      </w:r>
    </w:p>
    <w:p w14:paraId="0EB6DDF2" w14:textId="77777777" w:rsidR="000302FC" w:rsidRDefault="00000000">
      <w:pPr>
        <w:numPr>
          <w:ilvl w:val="0"/>
          <w:numId w:val="1"/>
        </w:numPr>
        <w:jc w:val="left"/>
      </w:pPr>
      <w:r>
        <w:t>인터럽트 처리 과정</w:t>
      </w:r>
    </w:p>
    <w:p w14:paraId="186D35AE" w14:textId="77777777" w:rsidR="000302FC" w:rsidRDefault="00000000">
      <w:pPr>
        <w:ind w:firstLine="800"/>
        <w:jc w:val="left"/>
      </w:pPr>
      <w:r>
        <w:t>1. CPU가 입출력 관리자에게 입출력 명령을 보낸다.</w:t>
      </w:r>
    </w:p>
    <w:p w14:paraId="30B1007F" w14:textId="77777777" w:rsidR="000302FC" w:rsidRDefault="00000000">
      <w:pPr>
        <w:ind w:left="800"/>
        <w:jc w:val="left"/>
      </w:pPr>
      <w:r>
        <w:t>2. 입출력 관리자는 명령받은 데이터를 메모리에 가져다 놓거나 메모리에 있는 데이터를 저장장치로 옮긴다.</w:t>
      </w:r>
    </w:p>
    <w:p w14:paraId="116CC907" w14:textId="77777777" w:rsidR="000302FC" w:rsidRDefault="00000000">
      <w:pPr>
        <w:ind w:left="800"/>
        <w:jc w:val="left"/>
      </w:pPr>
      <w:r>
        <w:t>3. 데이터 전송이 완료되면 입출력 관리자는 CPU에 완료 신호를 보낸다.</w:t>
      </w:r>
    </w:p>
    <w:p w14:paraId="1568D090" w14:textId="77777777" w:rsidR="000302FC" w:rsidRDefault="00000000">
      <w:pPr>
        <w:jc w:val="left"/>
      </w:pPr>
      <w:r>
        <w:t xml:space="preserve">(1-5) 프로그램 구동 입출력(I/O) 방식과 인터럽트 구동 입출력 방식이 어떻게 작동 하는지 비교하여 설명하시오. </w:t>
      </w:r>
    </w:p>
    <w:p w14:paraId="7115CE92" w14:textId="77777777" w:rsidR="000302FC" w:rsidRDefault="00000000">
      <w:pPr>
        <w:numPr>
          <w:ilvl w:val="0"/>
          <w:numId w:val="1"/>
        </w:numPr>
        <w:jc w:val="left"/>
      </w:pPr>
      <w:r>
        <w:t>프로그램 구동 입출력(Programmed I/O)방식은 CPU가 I/O 장치와 직접 데이터를 주고받는 방법입니다. CPU는 장치의 상태를 계속 감시(polling)하고, 장치가 준비될 때 데이터를 송수신합니다.</w:t>
      </w:r>
    </w:p>
    <w:p w14:paraId="6CA2A1F6" w14:textId="77777777" w:rsidR="000302FC" w:rsidRDefault="00000000">
      <w:pPr>
        <w:numPr>
          <w:ilvl w:val="0"/>
          <w:numId w:val="1"/>
        </w:numPr>
        <w:jc w:val="left"/>
      </w:pPr>
      <w:r>
        <w:t>인터럽트 구동 입출력(Interrupt-driven I/O)방식에서는 I/O 장치가 준비되었을 때 인터럽트신호를 보내 CPU에게 알립니다. 이 방식에서 CPU는 I/O 장치의 상태를 지속적으로 체크할 필요가 없으며, 장치가 준비될 때만CPU가 I/O 처리를 수행합니다.</w:t>
      </w:r>
    </w:p>
    <w:p w14:paraId="362C3C00" w14:textId="77777777" w:rsidR="000302FC" w:rsidRDefault="00000000">
      <w:pPr>
        <w:ind w:left="800"/>
      </w:pPr>
      <w:r>
        <w:t>장치가 데이터 전송을 완료하거나 데이터를 처리할 준비가 되면, CPU에 인터럽트 신호를 보냅니다. 이 신호를 받으면 CPU는 현재 작업을 멈추고 I/O 처리를 위한 인터럽트 서비스 루틴(Interrupt Service Routine, ISR)을 실행합니다.</w:t>
      </w:r>
    </w:p>
    <w:p w14:paraId="5A06998D" w14:textId="77777777" w:rsidR="000302FC" w:rsidRDefault="000302FC">
      <w:pPr>
        <w:ind w:left="800"/>
      </w:pPr>
    </w:p>
    <w:p w14:paraId="4A3D8FFD" w14:textId="77777777" w:rsidR="000302FC" w:rsidRDefault="000302FC">
      <w:pPr>
        <w:jc w:val="left"/>
      </w:pPr>
    </w:p>
    <w:p w14:paraId="36C9A79D" w14:textId="77777777" w:rsidR="000302FC" w:rsidRDefault="00000000">
      <w:pPr>
        <w:jc w:val="left"/>
      </w:pPr>
      <w:r>
        <w:lastRenderedPageBreak/>
        <w:t xml:space="preserve">(1-6) 메모리 계층 구조에 대해 자세히 설명하시오. 유닉스 계열 운영체제는 보조 기억장치(HDD 등) 일부 영역을 swap-area로 할당하는데, 이 swap-area에 대해 자세히 설명하시오. </w:t>
      </w:r>
    </w:p>
    <w:p w14:paraId="71300F8B" w14:textId="77777777" w:rsidR="000302FC" w:rsidRDefault="00000000">
      <w:pPr>
        <w:numPr>
          <w:ilvl w:val="0"/>
          <w:numId w:val="4"/>
        </w:numPr>
        <w:jc w:val="left"/>
      </w:pPr>
      <w:r>
        <w:t>메모리 계층 구조는 컴퓨터 시스템에서 속도와 용량, 가격간의 균형을 맞추기 위해 다층 구조로 설계된 메모리 구조입니다. 메모리는 속도와 가격이 비례하는 특성을 가지고 있기 때문에, 빠르고 용량이 작은 메모리와 느리고 용량이 큰 메모리를 계층적으로 배치하여 시스템의 성능을 최적화합니다.</w:t>
      </w:r>
    </w:p>
    <w:p w14:paraId="5BD13BB5" w14:textId="77777777" w:rsidR="000302FC" w:rsidRDefault="00000000">
      <w:pPr>
        <w:jc w:val="left"/>
      </w:pPr>
      <w:r>
        <w:t xml:space="preserve">(1-7) 어떤 컴퓨터가 캐시, 주기억장치 그리고 가상메모리를 위한 디스크를 포함하 고 있다. 만일 참조된 워드가 캐시에 있으면 그것을 접근하는데 60ns가 걸린 다. 주기억장치를 접근하는 시간(캐시 접근 시간 포함)은 300ns가 걸린다. 파 일은 읽기 또는 쓰기 모드로 열릴 수 있다. 쓰기 연산은 주기억장치와 캐시 (write-through cache)를 모두 접근한다. 읽기 연산은 접근하고자 하는 워드 가 캐시에 있을 때와 없을 때에 따라 캐시만 접근할 수도 있고, 캐시와 주기 억장치 모두 접근할 수도 있다. 읽기 연산은 전체 연산의 80%를 차지한다고 알려져 있다. 만약 읽기 연산을 위한 캐시 적중률이 0.9일 때 이 시스템의 평 균 접근 시간은 얼마인가? </w:t>
      </w:r>
    </w:p>
    <w:p w14:paraId="04EC8478" w14:textId="77777777" w:rsidR="000302FC" w:rsidRDefault="000302FC">
      <w:pPr>
        <w:jc w:val="left"/>
      </w:pPr>
    </w:p>
    <w:p w14:paraId="00A2B0C9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캐시 히트(Case 1)</w:t>
      </w:r>
      <w:r>
        <w:t>: 참조된 데이터가 캐시에 있을 때, 캐시에서만 데이터를 읽으면 됩니다.</w:t>
      </w:r>
    </w:p>
    <w:p w14:paraId="7C64C38A" w14:textId="77777777" w:rsidR="000302FC" w:rsidRDefault="00000000">
      <w:pPr>
        <w:ind w:left="600"/>
      </w:pPr>
      <w:r>
        <w:rPr>
          <w:rFonts w:ascii="Wingdings"/>
        </w:rPr>
        <w:t>•</w:t>
      </w:r>
      <w:r>
        <w:t xml:space="preserve">  캐시 접근 시간 = 60ns</w:t>
      </w:r>
    </w:p>
    <w:p w14:paraId="40AE9200" w14:textId="77777777" w:rsidR="000302FC" w:rsidRDefault="00000000">
      <w:pPr>
        <w:ind w:left="600"/>
      </w:pPr>
      <w:r>
        <w:rPr>
          <w:rFonts w:ascii="Wingdings"/>
        </w:rPr>
        <w:t>•</w:t>
      </w:r>
      <w:r>
        <w:t xml:space="preserve">  확률 = 0.9 (캐시 적중률)</w:t>
      </w:r>
    </w:p>
    <w:p w14:paraId="0423DB9A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캐시 미스(Case 2)</w:t>
      </w:r>
      <w:r>
        <w:t>: 참조된 데이터가 캐시에 없을 때, 캐시와 함께 주기억장치에 접근해야 합니다.</w:t>
      </w:r>
    </w:p>
    <w:p w14:paraId="6EAC4F00" w14:textId="77777777" w:rsidR="000302FC" w:rsidRDefault="00000000">
      <w:pPr>
        <w:ind w:left="600"/>
      </w:pPr>
      <w:r>
        <w:rPr>
          <w:rFonts w:ascii="Wingdings"/>
        </w:rPr>
        <w:t>•</w:t>
      </w:r>
      <w:r>
        <w:t xml:space="preserve">  캐시 접근 시간 + 주기억장치 접근 시간 = 300ns</w:t>
      </w:r>
    </w:p>
    <w:p w14:paraId="635FABB5" w14:textId="77777777" w:rsidR="000302FC" w:rsidRDefault="00000000">
      <w:pPr>
        <w:ind w:left="600"/>
      </w:pPr>
      <w:r>
        <w:rPr>
          <w:rFonts w:ascii="Wingdings"/>
        </w:rPr>
        <w:t>•</w:t>
      </w:r>
      <w:r>
        <w:t xml:space="preserve">  확률 = 0.1 (캐시 미스율)</w:t>
      </w:r>
    </w:p>
    <w:p w14:paraId="684B3091" w14:textId="77777777" w:rsidR="000302FC" w:rsidRDefault="000302FC">
      <w:pPr>
        <w:jc w:val="left"/>
      </w:pPr>
    </w:p>
    <w:p w14:paraId="27932782" w14:textId="77777777" w:rsidR="000302FC" w:rsidRDefault="00000000">
      <w:pPr>
        <w:jc w:val="left"/>
      </w:pPr>
      <w:r>
        <w:t>읽기 연산의 평균 접근 시간=(0.9×60ns)+(0.1×300ns)=54ns+30ns=84ns</w:t>
      </w:r>
    </w:p>
    <w:p w14:paraId="535F713B" w14:textId="77777777" w:rsidR="000302FC" w:rsidRDefault="000302FC">
      <w:pPr>
        <w:jc w:val="left"/>
      </w:pPr>
    </w:p>
    <w:p w14:paraId="0F87B775" w14:textId="77777777" w:rsidR="000302FC" w:rsidRDefault="00000000">
      <w:pPr>
        <w:jc w:val="left"/>
      </w:pPr>
      <w:r>
        <w:t>쓰기 연산의 평균 접근 시간 = 300ns</w:t>
      </w:r>
    </w:p>
    <w:p w14:paraId="6495C0DE" w14:textId="77777777" w:rsidR="000302FC" w:rsidRDefault="000302FC">
      <w:pPr>
        <w:jc w:val="left"/>
      </w:pPr>
    </w:p>
    <w:p w14:paraId="6014FBC8" w14:textId="77777777" w:rsidR="000302FC" w:rsidRDefault="00000000">
      <w:pPr>
        <w:jc w:val="left"/>
      </w:pPr>
      <w:r>
        <w:t>전체 평균 접근 시간=(0.8×읽기 연산의 평균 접근 시간)+(0.2×쓰기 연산의 평균 접근 시간)</w:t>
      </w:r>
    </w:p>
    <w:p w14:paraId="200C2085" w14:textId="77777777" w:rsidR="000302FC" w:rsidRDefault="00000000">
      <w:pPr>
        <w:jc w:val="left"/>
      </w:pPr>
      <w:r>
        <w:t>=(0.8×84ns)+(0.2×300ns)= (0.8 \times 84ns) + (0.2 \times 300ns)</w:t>
      </w:r>
    </w:p>
    <w:p w14:paraId="0C484145" w14:textId="77777777" w:rsidR="000302FC" w:rsidRDefault="00000000">
      <w:pPr>
        <w:jc w:val="left"/>
      </w:pPr>
      <w:r>
        <w:t>=(0.8×84ns)+(0.2×300ns)</w:t>
      </w:r>
    </w:p>
    <w:p w14:paraId="4AFCBB53" w14:textId="77777777" w:rsidR="000302FC" w:rsidRDefault="00000000">
      <w:pPr>
        <w:jc w:val="left"/>
      </w:pPr>
      <w:r>
        <w:lastRenderedPageBreak/>
        <w:t>=67.2ns+60ns=127.2ns</w:t>
      </w:r>
    </w:p>
    <w:p w14:paraId="5CAB2F06" w14:textId="77777777" w:rsidR="000302FC" w:rsidRDefault="00000000">
      <w:pPr>
        <w:jc w:val="left"/>
      </w:pPr>
      <w:r>
        <w:t xml:space="preserve">(2-1) 운영체제의 프로그램 실행 방식에서 멀티프로그래밍 일괄처리 시스템과 시분 할 처리 시스템을 비교하여 설명하시오. </w:t>
      </w:r>
    </w:p>
    <w:p w14:paraId="2E37EB26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멀티프로그래밍 일괄처리 시스템</w:t>
      </w:r>
      <w:r>
        <w:t>은 사용자 상호작용 없이 여러 작업을 동시에 처리하며, CPU 자원을 효율적으로 사용하는 방식입니다. 주로 대규모 일괄 작업에서 사용됩니다.</w:t>
      </w:r>
    </w:p>
    <w:p w14:paraId="3244CED9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시분할 처리 시스템</w:t>
      </w:r>
      <w:r>
        <w:t>은 다중 사용자 환경에서 각 사용자에게 CPU 시간을 짧게 할당하여 실시간 상호작용을 가능하게 하며, 사용자들에게 빠른 응답을 제공합니다.</w:t>
      </w:r>
    </w:p>
    <w:p w14:paraId="14C01D99" w14:textId="77777777" w:rsidR="000302FC" w:rsidRDefault="000302FC">
      <w:pPr>
        <w:jc w:val="left"/>
      </w:pPr>
    </w:p>
    <w:p w14:paraId="293C23FE" w14:textId="77777777" w:rsidR="000302FC" w:rsidRDefault="00000000">
      <w:pPr>
        <w:jc w:val="left"/>
      </w:pPr>
      <w:r>
        <w:t xml:space="preserve">(2-2) 일괄처리 운영체제 시스템에 세 개의 작업 J1, J2, J3가 실행을 위해 들어왔 다. 각 작업은 하나의 입출력 활동과 한 번의 CPU 처리 그리고 또 다른 하 나의 입출력 활동으로 구성되어 있다. 작업 J1은 총 20ms가 걸리고, 그 중 2ms는 CPU 시간이다. 작업 J2는 총 30ms가 걸리고, 그 중 6ms는 CPU 시 간이다. 작업 J3은 총 15ms가 걸리고, 그 중 3ms는 CPU시간이다. 단일 프 로그래밍 실행환경과 멀티프로그래밍 실행환경 각각에서 CPU 이용률은 어떻 게 되는지 계산하시오. </w:t>
      </w:r>
    </w:p>
    <w:p w14:paraId="033D7D9A" w14:textId="77777777" w:rsidR="000302FC" w:rsidRDefault="00000000">
      <w:pPr>
        <w:jc w:val="left"/>
      </w:pPr>
      <w:r>
        <w:t>단일프로그래밍 실행환경</w:t>
      </w:r>
    </w:p>
    <w:p w14:paraId="69082481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J1</w:t>
      </w:r>
      <w:r>
        <w:t>실행: CPU는 2ms 동안 일을 하고, 나머지 18ms 동안은 입출력을 기다리며 유휴 상태입니다.</w:t>
      </w:r>
    </w:p>
    <w:p w14:paraId="786D6578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J2</w:t>
      </w:r>
      <w:r>
        <w:t>실행: CPU는 6ms 동안 일을 하고, 나머지 24ms 동안은 입출력을 기다리며 유휴 상태입니다.</w:t>
      </w:r>
    </w:p>
    <w:p w14:paraId="17DAA010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J3</w:t>
      </w:r>
      <w:r>
        <w:t>실행: CPU는 3ms 동안 일을 하고, 나머지 12ms 동안은 입출력을 기다리며 유휴 상태입니다.</w:t>
      </w:r>
    </w:p>
    <w:p w14:paraId="393B35D8" w14:textId="77777777" w:rsidR="000302FC" w:rsidRDefault="000302FC">
      <w:pPr>
        <w:jc w:val="left"/>
      </w:pPr>
    </w:p>
    <w:p w14:paraId="2F8D6381" w14:textId="77777777" w:rsidR="000302FC" w:rsidRDefault="00000000">
      <w:pPr>
        <w:rPr>
          <w:b/>
        </w:rPr>
      </w:pPr>
      <w:r>
        <w:rPr>
          <w:rFonts w:ascii="Wingdings"/>
        </w:rPr>
        <w:t>•</w:t>
      </w:r>
      <w:r>
        <w:t xml:space="preserve">  총 실행 시간 = J1(20ms) + J2(30ms) + J3(15ms) = </w:t>
      </w:r>
      <w:r>
        <w:rPr>
          <w:b/>
        </w:rPr>
        <w:t>65ms</w:t>
      </w:r>
    </w:p>
    <w:p w14:paraId="5E2F2301" w14:textId="77777777" w:rsidR="000302FC" w:rsidRDefault="00000000">
      <w:pPr>
        <w:rPr>
          <w:b/>
        </w:rPr>
      </w:pPr>
      <w:r>
        <w:rPr>
          <w:rFonts w:ascii="Wingdings"/>
        </w:rPr>
        <w:t>•</w:t>
      </w:r>
      <w:r>
        <w:t xml:space="preserve">  CPU가 실제로 작업한 시간 = J1(2ms) + J2(6ms) + J3(3ms) = </w:t>
      </w:r>
      <w:r>
        <w:rPr>
          <w:b/>
        </w:rPr>
        <w:t>11ms</w:t>
      </w:r>
    </w:p>
    <w:p w14:paraId="515EC0B8" w14:textId="77777777" w:rsidR="000302FC" w:rsidRDefault="000302FC">
      <w:pPr>
        <w:jc w:val="left"/>
      </w:pPr>
    </w:p>
    <w:p w14:paraId="3B142724" w14:textId="77777777" w:rsidR="000302FC" w:rsidRDefault="00000000">
      <w:pPr>
        <w:jc w:val="left"/>
      </w:pPr>
      <w:r>
        <w:t>CPU 이용률=전체 실행 시간CPU가 실제로 일한 시간​=11ms/65ms​≈0.1692=16.92%</w:t>
      </w:r>
    </w:p>
    <w:p w14:paraId="0F2E50D2" w14:textId="77777777" w:rsidR="000302FC" w:rsidRDefault="000302FC">
      <w:pPr>
        <w:jc w:val="left"/>
      </w:pPr>
    </w:p>
    <w:p w14:paraId="7EDF395D" w14:textId="77777777" w:rsidR="000302FC" w:rsidRDefault="00000000">
      <w:pPr>
        <w:jc w:val="left"/>
      </w:pPr>
      <w:r>
        <w:t>멀티프로그래밍 실행환경</w:t>
      </w:r>
    </w:p>
    <w:p w14:paraId="54A8A403" w14:textId="77777777" w:rsidR="000302FC" w:rsidRDefault="00000000">
      <w:pPr>
        <w:jc w:val="left"/>
      </w:pPr>
      <w:r>
        <w:t xml:space="preserve">CPU가 실제로 작업한 시간은 여전히 </w:t>
      </w:r>
      <w:r>
        <w:rPr>
          <w:b/>
        </w:rPr>
        <w:t>J1(2ms) + J2(6ms) + J3(3ms) = 11ms</w:t>
      </w:r>
      <w:r>
        <w:t>입니다.</w:t>
      </w:r>
    </w:p>
    <w:p w14:paraId="64A8F169" w14:textId="77777777" w:rsidR="000302FC" w:rsidRDefault="00000000">
      <w:pPr>
        <w:jc w:val="left"/>
      </w:pPr>
      <w:r>
        <w:t>CPU 이용률=전체 실행 시간CPU가 실제로 일한 시간​=11ms/30ms​≈0.3667=36.67%</w:t>
      </w:r>
    </w:p>
    <w:p w14:paraId="40423FAE" w14:textId="77777777" w:rsidR="000302FC" w:rsidRDefault="000302FC">
      <w:pPr>
        <w:jc w:val="left"/>
      </w:pPr>
    </w:p>
    <w:p w14:paraId="4891DDB0" w14:textId="77777777" w:rsidR="000302FC" w:rsidRDefault="00000000">
      <w:pPr>
        <w:jc w:val="left"/>
      </w:pPr>
      <w:r>
        <w:lastRenderedPageBreak/>
        <w:t xml:space="preserve">(2-3) C 표준 입출력 함수와 입출력 시스템 호출 함수를 비교하여 설명하시오. </w:t>
      </w:r>
    </w:p>
    <w:p w14:paraId="1EF27CDC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C 표준 입출력 함수</w:t>
      </w:r>
      <w:r>
        <w:t>는 고수준의 입출력 인터페이스로, 사용자에게 친숙하고 코드의 이식성이 높지만, 시스템 레벨에서의 세밀한 제어는 어렵습니다. 버퍼링을 통해 성능을 최적화하는데 적합합니다.</w:t>
      </w:r>
    </w:p>
    <w:p w14:paraId="57ACC82E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입출력 시스템 호출 함수</w:t>
      </w:r>
      <w:r>
        <w:t>는 저수준의 인터페이스로, 더 정밀한 제어와 실시간 처리가 가능하지만, 사용이 복잡하며 운영체제에 종속적입니다.</w:t>
      </w:r>
    </w:p>
    <w:p w14:paraId="1A8878C3" w14:textId="77777777" w:rsidR="000302FC" w:rsidRDefault="000302FC">
      <w:pPr>
        <w:jc w:val="left"/>
      </w:pPr>
    </w:p>
    <w:p w14:paraId="008D8179" w14:textId="77777777" w:rsidR="000302FC" w:rsidRDefault="00000000">
      <w:pPr>
        <w:jc w:val="left"/>
      </w:pPr>
      <w:r>
        <w:t>(2-4) 초기 유닉스 운영체제에서 시스템 호출이 실행되는 과정에 대해 간단히 설명 하시오.</w:t>
      </w:r>
    </w:p>
    <w:p w14:paraId="4FACAE03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사용자 프로그램이 시스템 호출 요청</w:t>
      </w:r>
      <w:r>
        <w:t>(read(), write()등).</w:t>
      </w:r>
    </w:p>
    <w:p w14:paraId="2E9C85A1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트랩 명령어로 사용자 모드에서 커널 모드로 전환</w:t>
      </w:r>
      <w:r>
        <w:t>.</w:t>
      </w:r>
    </w:p>
    <w:p w14:paraId="45BF3CF1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커널 모드에서 시스템 호출 처리</w:t>
      </w:r>
      <w:r>
        <w:t>(파일 열기, 입출력 처리 등).</w:t>
      </w:r>
    </w:p>
    <w:p w14:paraId="5491C004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처리가 완료되면 커널 모드에서 사용자 모드로 복귀</w:t>
      </w:r>
      <w:r>
        <w:t>.</w:t>
      </w:r>
    </w:p>
    <w:p w14:paraId="76804AD1" w14:textId="77777777" w:rsidR="000302FC" w:rsidRDefault="00000000">
      <w:r>
        <w:rPr>
          <w:rFonts w:ascii="Wingdings"/>
        </w:rPr>
        <w:t>•</w:t>
      </w:r>
      <w:r>
        <w:t xml:space="preserve">  </w:t>
      </w:r>
      <w:r>
        <w:rPr>
          <w:b/>
        </w:rPr>
        <w:t>사용자 프로그램은 시스템 호출 결과를 받아 계속 실행</w:t>
      </w:r>
      <w:r>
        <w:t>.</w:t>
      </w:r>
    </w:p>
    <w:p w14:paraId="32C32D50" w14:textId="77777777" w:rsidR="000302FC" w:rsidRDefault="000302FC">
      <w:pPr>
        <w:jc w:val="left"/>
      </w:pPr>
    </w:p>
    <w:sectPr w:rsidR="000302FC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00000"/>
    <w:multiLevelType w:val="hybridMultilevel"/>
    <w:tmpl w:val="1F000014"/>
    <w:lvl w:ilvl="0" w:tplc="24565A5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FD7C258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CEEA7FF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B714294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76A2811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F396837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4D042C52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A9F23E4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117404C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D40EA13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5BE26BF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99AE2E2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1142695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261ED25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94481C2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40E6295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7EECC9B4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BACE023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E3BA134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F50A182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140EDA9E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7304FEC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9C747A84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A22623D8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60BC807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DA964E1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750605D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8C5AD550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  <w:shd w:val="clear" w:color="auto" w:fill="auto"/>
      </w:rPr>
    </w:lvl>
    <w:lvl w:ilvl="1" w:tplc="EA40498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  <w:shd w:val="clear" w:color="auto" w:fill="auto"/>
      </w:rPr>
    </w:lvl>
    <w:lvl w:ilvl="2" w:tplc="F5EA9F9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  <w:shd w:val="clear" w:color="auto" w:fill="auto"/>
      </w:rPr>
    </w:lvl>
    <w:lvl w:ilvl="3" w:tplc="5E7AEFFC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  <w:shd w:val="clear" w:color="auto" w:fill="auto"/>
      </w:rPr>
    </w:lvl>
    <w:lvl w:ilvl="4" w:tplc="35461F4E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  <w:shd w:val="clear" w:color="auto" w:fill="auto"/>
      </w:rPr>
    </w:lvl>
    <w:lvl w:ilvl="5" w:tplc="45F2CFD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  <w:shd w:val="clear" w:color="auto" w:fill="auto"/>
      </w:rPr>
    </w:lvl>
    <w:lvl w:ilvl="6" w:tplc="DD3E44D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  <w:shd w:val="clear" w:color="auto" w:fill="auto"/>
      </w:rPr>
    </w:lvl>
    <w:lvl w:ilvl="7" w:tplc="7FA21088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  <w:shd w:val="clear" w:color="auto" w:fill="auto"/>
      </w:rPr>
    </w:lvl>
    <w:lvl w:ilvl="8" w:tplc="9598868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  <w:shd w:val="clear" w:color="auto" w:fill="auto"/>
      </w:rPr>
    </w:lvl>
  </w:abstractNum>
  <w:num w:numId="1" w16cid:durableId="1852720678">
    <w:abstractNumId w:val="0"/>
  </w:num>
  <w:num w:numId="2" w16cid:durableId="1738281901">
    <w:abstractNumId w:val="1"/>
  </w:num>
  <w:num w:numId="3" w16cid:durableId="101266692">
    <w:abstractNumId w:val="2"/>
  </w:num>
  <w:num w:numId="4" w16cid:durableId="2096046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2FC"/>
    <w:rsid w:val="000302FC"/>
    <w:rsid w:val="000F3CF7"/>
    <w:rsid w:val="00122C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985CB"/>
  <w15:docId w15:val="{C322BF0A-EC03-40E9-A5A3-BF838FF4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691</Words>
  <Characters>3942</Characters>
  <Application>Microsoft Office Word</Application>
  <DocSecurity>0</DocSecurity>
  <Lines>32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 서윤</dc:creator>
  <cp:lastModifiedBy>임서윤</cp:lastModifiedBy>
  <cp:revision>4</cp:revision>
  <dcterms:created xsi:type="dcterms:W3CDTF">2024-10-20T13:13:00Z</dcterms:created>
  <dcterms:modified xsi:type="dcterms:W3CDTF">2024-10-20T14:23:00Z</dcterms:modified>
  <cp:version>9.104.163.50208</cp:version>
</cp:coreProperties>
</file>