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0EF3A" w14:textId="52C540F8" w:rsidR="00B570F8" w:rsidRDefault="00B570F8" w:rsidP="00B570F8">
      <w:pPr>
        <w:rPr>
          <w:noProof/>
        </w:rPr>
      </w:pPr>
    </w:p>
    <w:p w14:paraId="745A40DC" w14:textId="2E90B15D" w:rsidR="000349E5" w:rsidRPr="000349E5" w:rsidRDefault="000349E5" w:rsidP="00B570F8">
      <w:pPr>
        <w:rPr>
          <w:rFonts w:hint="eastAsia"/>
          <w:b/>
          <w:noProof/>
          <w:sz w:val="30"/>
          <w:szCs w:val="30"/>
        </w:rPr>
      </w:pPr>
      <w:r w:rsidRPr="000349E5">
        <w:rPr>
          <w:rFonts w:hint="eastAsia"/>
          <w:b/>
          <w:noProof/>
          <w:sz w:val="30"/>
          <w:szCs w:val="30"/>
        </w:rPr>
        <w:t>&lt;메일 답변 작성&gt;</w:t>
      </w:r>
      <w:r w:rsidRPr="000349E5">
        <w:rPr>
          <w:b/>
          <w:noProof/>
          <w:sz w:val="30"/>
          <w:szCs w:val="30"/>
        </w:rPr>
        <w:br/>
      </w:r>
    </w:p>
    <w:p w14:paraId="1EDB8196" w14:textId="09A15C3D" w:rsidR="00B570F8" w:rsidRDefault="00B570F8" w:rsidP="00B570F8">
      <w:pPr>
        <w:rPr>
          <w:noProof/>
        </w:rPr>
      </w:pPr>
      <w:r>
        <w:rPr>
          <w:noProof/>
        </w:rPr>
        <w:drawing>
          <wp:inline distT="0" distB="0" distL="0" distR="0" wp14:anchorId="5331F94C" wp14:editId="3F35AFAD">
            <wp:extent cx="4286250" cy="5200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0E5C4237" w14:textId="38C092A8" w:rsidR="00B570F8" w:rsidRDefault="000349E5" w:rsidP="00B570F8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 w:rsidR="00B570F8">
        <w:rPr>
          <w:noProof/>
        </w:rPr>
        <w:t xml:space="preserve"> </w:t>
      </w:r>
      <w:r>
        <w:rPr>
          <w:rFonts w:hint="eastAsia"/>
          <w:noProof/>
        </w:rPr>
        <w:t>메일 답변 작성 메뉴 선택</w:t>
      </w:r>
    </w:p>
    <w:p w14:paraId="048BC95D" w14:textId="6A4EE4F4" w:rsidR="00B570F8" w:rsidRDefault="00B570F8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0FC56D" wp14:editId="26488034">
            <wp:extent cx="5731510" cy="45916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47D8" w14:textId="2DCDE632" w:rsidR="00B570F8" w:rsidRDefault="000349E5" w:rsidP="00B570F8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 w:rsidR="00DC241E">
        <w:rPr>
          <w:rFonts w:hint="eastAsia"/>
          <w:noProof/>
        </w:rPr>
        <w:t>고객 메일 답변 작성</w:t>
      </w:r>
      <w:r>
        <w:rPr>
          <w:rFonts w:hint="eastAsia"/>
          <w:noProof/>
        </w:rPr>
        <w:t xml:space="preserve"> 메뉴</w:t>
      </w:r>
    </w:p>
    <w:p w14:paraId="43F571DD" w14:textId="1891D430" w:rsidR="00DC241E" w:rsidRDefault="00DC241E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692744" wp14:editId="0297E752">
            <wp:extent cx="5731510" cy="46056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D0A" w14:textId="388A9B9E" w:rsidR="00DC241E" w:rsidRDefault="000349E5" w:rsidP="00B570F8">
      <w:pPr>
        <w:rPr>
          <w:noProof/>
        </w:rPr>
      </w:pPr>
      <w:r>
        <w:rPr>
          <w:rFonts w:hint="eastAsia"/>
          <w:noProof/>
        </w:rPr>
        <w:t>3.</w:t>
      </w:r>
      <w:r w:rsidR="00DC241E">
        <w:rPr>
          <w:rFonts w:hint="eastAsia"/>
          <w:noProof/>
        </w:rPr>
        <w:t xml:space="preserve"> </w:t>
      </w:r>
      <w:r>
        <w:rPr>
          <w:rFonts w:hint="eastAsia"/>
          <w:noProof/>
        </w:rPr>
        <w:t>R(r)키 입력 시 페이지 이동</w:t>
      </w:r>
    </w:p>
    <w:p w14:paraId="279439ED" w14:textId="5CF45812" w:rsidR="00DC241E" w:rsidRDefault="00DC241E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B4010F" wp14:editId="1C329E6C">
            <wp:extent cx="5731510" cy="45434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8547" w14:textId="18917623" w:rsidR="00DC241E" w:rsidRDefault="000349E5" w:rsidP="00B570F8">
      <w:pPr>
        <w:rPr>
          <w:noProof/>
        </w:rPr>
      </w:pPr>
      <w:r>
        <w:rPr>
          <w:rFonts w:hint="eastAsia"/>
          <w:noProof/>
        </w:rPr>
        <w:t>4.</w:t>
      </w:r>
      <w:r>
        <w:rPr>
          <w:noProof/>
        </w:rPr>
        <w:t xml:space="preserve"> </w:t>
      </w:r>
      <w:r>
        <w:rPr>
          <w:rFonts w:hint="eastAsia"/>
          <w:noProof/>
        </w:rPr>
        <w:t>답변 작성할 문의 글 선택</w:t>
      </w:r>
    </w:p>
    <w:p w14:paraId="5A40B842" w14:textId="2DBEE1BE" w:rsidR="00DC241E" w:rsidRDefault="00DC241E" w:rsidP="00B570F8">
      <w:pPr>
        <w:rPr>
          <w:noProof/>
        </w:rPr>
      </w:pPr>
      <w:r>
        <w:rPr>
          <w:noProof/>
        </w:rPr>
        <w:drawing>
          <wp:inline distT="0" distB="0" distL="0" distR="0" wp14:anchorId="6A0A6BF7" wp14:editId="2CDCCD5B">
            <wp:extent cx="4610100" cy="31146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D05" w14:textId="04B95506" w:rsidR="00DC241E" w:rsidRDefault="000349E5" w:rsidP="00B570F8">
      <w:pPr>
        <w:rPr>
          <w:noProof/>
        </w:rPr>
      </w:pPr>
      <w:r>
        <w:rPr>
          <w:rFonts w:hint="eastAsia"/>
          <w:noProof/>
        </w:rPr>
        <w:t>5.</w:t>
      </w:r>
      <w:r>
        <w:rPr>
          <w:noProof/>
        </w:rPr>
        <w:t xml:space="preserve"> </w:t>
      </w:r>
      <w:r>
        <w:rPr>
          <w:rFonts w:hint="eastAsia"/>
          <w:noProof/>
        </w:rPr>
        <w:t>답변 작성 화면</w:t>
      </w:r>
    </w:p>
    <w:p w14:paraId="22C8072B" w14:textId="1A06AE18" w:rsidR="00DC241E" w:rsidRDefault="00DC241E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1DF61C" wp14:editId="3DEF2261">
            <wp:extent cx="5731510" cy="29825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93CE" w14:textId="06A11015" w:rsidR="00DC241E" w:rsidRDefault="000349E5" w:rsidP="00B570F8">
      <w:pPr>
        <w:rPr>
          <w:noProof/>
        </w:rPr>
      </w:pPr>
      <w:r>
        <w:rPr>
          <w:rFonts w:hint="eastAsia"/>
          <w:noProof/>
        </w:rPr>
        <w:t>5-2</w:t>
      </w:r>
      <w:r>
        <w:rPr>
          <w:noProof/>
        </w:rPr>
        <w:t xml:space="preserve"> </w:t>
      </w:r>
      <w:r>
        <w:rPr>
          <w:rFonts w:hint="eastAsia"/>
          <w:noProof/>
        </w:rPr>
        <w:t>답변 작성화면2</w:t>
      </w:r>
    </w:p>
    <w:p w14:paraId="72FFCD19" w14:textId="75C369AA" w:rsidR="00DC241E" w:rsidRDefault="00DC241E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646BF3" wp14:editId="2F4E9C00">
            <wp:extent cx="5731510" cy="67964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8B67" w14:textId="07FB7831" w:rsidR="00DC241E" w:rsidRDefault="000349E5" w:rsidP="00B570F8">
      <w:pPr>
        <w:rPr>
          <w:noProof/>
        </w:rPr>
      </w:pPr>
      <w:r>
        <w:rPr>
          <w:rFonts w:hint="eastAsia"/>
          <w:noProof/>
        </w:rPr>
        <w:t>5-3</w:t>
      </w:r>
      <w:r>
        <w:rPr>
          <w:noProof/>
        </w:rPr>
        <w:t xml:space="preserve"> </w:t>
      </w:r>
      <w:r>
        <w:rPr>
          <w:rFonts w:hint="eastAsia"/>
          <w:noProof/>
        </w:rPr>
        <w:t>답변 작성화면3</w:t>
      </w:r>
    </w:p>
    <w:p w14:paraId="28B6213B" w14:textId="4B2B784B" w:rsidR="00DC241E" w:rsidRDefault="00DC241E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481677" wp14:editId="451DD134">
            <wp:extent cx="5731510" cy="606361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9E5">
        <w:rPr>
          <w:rFonts w:hint="eastAsia"/>
          <w:noProof/>
        </w:rPr>
        <w:t>6.</w:t>
      </w:r>
      <w:r w:rsidR="000349E5">
        <w:rPr>
          <w:noProof/>
        </w:rPr>
        <w:t xml:space="preserve"> </w:t>
      </w:r>
      <w:r w:rsidR="000349E5">
        <w:rPr>
          <w:rFonts w:hint="eastAsia"/>
          <w:noProof/>
        </w:rPr>
        <w:t>답변 작성 후 선택 화면</w:t>
      </w:r>
    </w:p>
    <w:p w14:paraId="7CA8EEA8" w14:textId="27DBB143" w:rsidR="00DC241E" w:rsidRDefault="003C0C58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104B62" wp14:editId="0E31CEEA">
            <wp:extent cx="5731510" cy="45135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3168" w14:textId="01B5E80F" w:rsidR="003C0C58" w:rsidRPr="00B570F8" w:rsidRDefault="000349E5" w:rsidP="00B570F8">
      <w:pPr>
        <w:rPr>
          <w:noProof/>
        </w:rPr>
      </w:pPr>
      <w:r>
        <w:rPr>
          <w:rFonts w:hint="eastAsia"/>
          <w:noProof/>
        </w:rPr>
        <w:t>7.</w:t>
      </w:r>
      <w:r>
        <w:rPr>
          <w:noProof/>
        </w:rPr>
        <w:t xml:space="preserve"> </w:t>
      </w:r>
      <w:r>
        <w:rPr>
          <w:rFonts w:hint="eastAsia"/>
          <w:noProof/>
        </w:rPr>
        <w:t>답변을 전송할 지 취소할 지 결정하는 화면</w:t>
      </w:r>
      <w:bookmarkStart w:id="0" w:name="_GoBack"/>
      <w:bookmarkEnd w:id="0"/>
    </w:p>
    <w:sectPr w:rsidR="003C0C58" w:rsidRPr="00B57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F8"/>
    <w:rsid w:val="000349E5"/>
    <w:rsid w:val="00073E4A"/>
    <w:rsid w:val="003C0C58"/>
    <w:rsid w:val="00AA32AB"/>
    <w:rsid w:val="00B570F8"/>
    <w:rsid w:val="00DC241E"/>
    <w:rsid w:val="00E2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2B87"/>
  <w15:chartTrackingRefBased/>
  <w15:docId w15:val="{D18BB01C-E9F0-4913-B0B9-DCA7D01D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2</cp:revision>
  <dcterms:created xsi:type="dcterms:W3CDTF">2020-11-22T09:36:00Z</dcterms:created>
  <dcterms:modified xsi:type="dcterms:W3CDTF">2020-11-22T09:36:00Z</dcterms:modified>
</cp:coreProperties>
</file>