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32" w:rsidRDefault="009378FA">
      <w:r>
        <w:t>Домашнее задание №9</w:t>
      </w:r>
    </w:p>
    <w:p w:rsidR="009378FA" w:rsidRDefault="009378FA">
      <w:r>
        <w:t>Тельнов Сергей</w:t>
      </w:r>
    </w:p>
    <w:p w:rsidR="009378FA" w:rsidRDefault="009378FA"/>
    <w:p w:rsidR="009378FA" w:rsidRPr="00D70C88" w:rsidRDefault="009378FA">
      <w:pPr>
        <w:rPr>
          <w:sz w:val="20"/>
          <w:szCs w:val="20"/>
        </w:rPr>
      </w:pPr>
      <w:r w:rsidRPr="00D70C88">
        <w:rPr>
          <w:sz w:val="20"/>
          <w:szCs w:val="20"/>
        </w:rPr>
        <w:t>Используемая база данных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create table planes (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id int PRIMARY KEY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);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create table seats (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seat_no int PRIMARY KEY,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plane_id int REFERENCES planes (id)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);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create table flights (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id int PRIMARY KEY,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flight_time timestamp not null,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plane_id int REFERENCES planes (id)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);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create table users (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id int PRIMARY KEY,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password varchar(20)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);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create table booking (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user_id int REFERENCES users (id),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booking_status boolean not null, -- isBought flag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seat_no int REFERENCES seats (seat_no),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flight_id int REFERENCES flights (id),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reserved_time timestamp,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CONSTRAINT tickets_unique UNIQUE (seat_no, flight_id)</w:t>
      </w:r>
    </w:p>
    <w:p w:rsidR="009378FA" w:rsidRPr="00D70C88" w:rsidRDefault="00D70C88" w:rsidP="00D70C88">
      <w:pPr>
        <w:rPr>
          <w:sz w:val="20"/>
          <w:szCs w:val="20"/>
        </w:rPr>
      </w:pPr>
      <w:r w:rsidRPr="00D70C88">
        <w:rPr>
          <w:sz w:val="20"/>
          <w:szCs w:val="20"/>
        </w:rPr>
        <w:t>);</w:t>
      </w:r>
    </w:p>
    <w:p w:rsidR="00D70C88" w:rsidRPr="00D70C88" w:rsidRDefault="00D70C88">
      <w:pPr>
        <w:rPr>
          <w:sz w:val="20"/>
          <w:szCs w:val="20"/>
        </w:rPr>
      </w:pPr>
    </w:p>
    <w:p w:rsidR="00D70C88" w:rsidRPr="00D70C88" w:rsidRDefault="00D70C88">
      <w:pPr>
        <w:rPr>
          <w:sz w:val="20"/>
          <w:szCs w:val="20"/>
        </w:rPr>
      </w:pPr>
      <w:r w:rsidRPr="00D70C88">
        <w:rPr>
          <w:sz w:val="20"/>
          <w:szCs w:val="20"/>
        </w:rPr>
        <w:t>Общая функция для проверки пароля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>create function check_authorization(userId int, pass varchar)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returns boolean as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$$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  begin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    return exists (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      select *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      from users</w:t>
      </w:r>
    </w:p>
    <w:p w:rsidR="00D70C88" w:rsidRPr="00D70C88" w:rsidRDefault="00D70C88" w:rsidP="00D70C88">
      <w:pPr>
        <w:rPr>
          <w:sz w:val="20"/>
          <w:szCs w:val="20"/>
          <w:lang w:val="en-US"/>
        </w:rPr>
      </w:pPr>
      <w:r w:rsidRPr="00D70C88">
        <w:rPr>
          <w:sz w:val="20"/>
          <w:szCs w:val="20"/>
          <w:lang w:val="en-US"/>
        </w:rPr>
        <w:t xml:space="preserve">        where id = userId and password = pass</w:t>
      </w:r>
    </w:p>
    <w:p w:rsidR="00D70C88" w:rsidRPr="00D70C88" w:rsidRDefault="00D70C88" w:rsidP="00D70C88">
      <w:pPr>
        <w:rPr>
          <w:sz w:val="20"/>
          <w:szCs w:val="20"/>
        </w:rPr>
      </w:pPr>
      <w:r w:rsidRPr="00D70C88">
        <w:rPr>
          <w:sz w:val="20"/>
          <w:szCs w:val="20"/>
          <w:lang w:val="en-US"/>
        </w:rPr>
        <w:t xml:space="preserve">      </w:t>
      </w:r>
      <w:r w:rsidRPr="00D70C88">
        <w:rPr>
          <w:sz w:val="20"/>
          <w:szCs w:val="20"/>
        </w:rPr>
        <w:t>);</w:t>
      </w:r>
    </w:p>
    <w:p w:rsidR="00D70C88" w:rsidRPr="00D70C88" w:rsidRDefault="00D70C88" w:rsidP="00D70C88">
      <w:pPr>
        <w:rPr>
          <w:sz w:val="20"/>
          <w:szCs w:val="20"/>
        </w:rPr>
      </w:pPr>
      <w:r w:rsidRPr="00D70C88">
        <w:rPr>
          <w:sz w:val="20"/>
          <w:szCs w:val="20"/>
        </w:rPr>
        <w:t xml:space="preserve">    end;</w:t>
      </w:r>
    </w:p>
    <w:p w:rsidR="00D70C88" w:rsidRPr="00D70C88" w:rsidRDefault="00D70C88" w:rsidP="00D70C88">
      <w:pPr>
        <w:rPr>
          <w:sz w:val="20"/>
          <w:szCs w:val="20"/>
        </w:rPr>
      </w:pPr>
      <w:r w:rsidRPr="00D70C88">
        <w:rPr>
          <w:sz w:val="20"/>
          <w:szCs w:val="20"/>
        </w:rPr>
        <w:t xml:space="preserve">  $$ language plpgsql;</w:t>
      </w:r>
    </w:p>
    <w:p w:rsidR="00D70C88" w:rsidRPr="00D70C88" w:rsidRDefault="009378FA" w:rsidP="00D70C8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9378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FreeSeats(FlightId)</w:t>
      </w:r>
      <w:r w:rsidRPr="009378FA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 — список мест, доступных для продажи и бронирования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create function free_seats(flightId int)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returns table (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seat_no int,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can_reserve boolean,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can_buy boolean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) as 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$$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begin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return query (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select seats.seat_no,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(case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lastRenderedPageBreak/>
        <w:t xml:space="preserve">                when (now() + interval '1 day') &lt; flights.flight_time then true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else false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end),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(case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 when (now() + interval '2 hour') &lt; flights.flight_time then true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 else false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 end)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from seats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join flights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on flights.plane_id = seats.plane_id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left join booking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on seats.seat_no = booking.seat_no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and booking.flight_id = flights.id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where flights.id = flightId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and booking.seat_no is null        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);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end;</w:t>
      </w:r>
    </w:p>
    <w:p w:rsidR="009378FA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$$ language plpgsql;</w:t>
      </w:r>
    </w:p>
    <w:p w:rsidR="00D70C88" w:rsidRPr="00D70C88" w:rsidRDefault="00D70C88" w:rsidP="00D70C88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Reserve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UserId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FlightId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SeatNo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 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— пытается забронировать место. Возвращает </w:t>
      </w:r>
      <w:r w:rsidRPr="00D70C88">
        <w:rPr>
          <w:rFonts w:ascii="-webkit-standard" w:eastAsia="Times New Roman" w:hAnsi="-webkit-standard" w:cs="Times New Roman"/>
          <w:i/>
          <w:iCs/>
          <w:color w:val="000000"/>
          <w:sz w:val="20"/>
          <w:szCs w:val="20"/>
          <w:lang w:eastAsia="ru-RU"/>
        </w:rPr>
        <w:t>истину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, если удалось и </w:t>
      </w:r>
      <w:r w:rsidRPr="00D70C88">
        <w:rPr>
          <w:rFonts w:ascii="-webkit-standard" w:eastAsia="Times New Roman" w:hAnsi="-webkit-standard" w:cs="Times New Roman"/>
          <w:i/>
          <w:iCs/>
          <w:color w:val="000000"/>
          <w:sz w:val="20"/>
          <w:szCs w:val="20"/>
          <w:lang w:eastAsia="ru-RU"/>
        </w:rPr>
        <w:t>ложь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 — в противном случае.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create function reserve(userId int, pass varchar, flightId int, seatNo int)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returns boolean as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$$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declare flightTime timestamp;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begin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if not check_authorization(userId, pass) then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return false;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end if;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flightTime := (select flight_time from flights where flights.id = flightId);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if flightTime is null or flightTime &gt; (now() - interval '1 day') then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return false;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end if;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insert into booking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(user_id, booking_status, seat_no, flight_id, reserved_time)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values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(userId, false, seatNo, flightId, now())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on conflict do nothing;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return found;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end;</w:t>
      </w:r>
    </w:p>
    <w:p w:rsid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$$ language plpgsql;</w:t>
      </w:r>
    </w:p>
    <w:p w:rsid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</w:p>
    <w:p w:rsidR="00D70C88" w:rsidRPr="00D70C88" w:rsidRDefault="00D70C88" w:rsidP="00D70C88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ExtendReservation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UserId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FlightId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SeatNo</w:t>
      </w: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70C88">
        <w:rPr>
          <w:rFonts w:ascii="-webkit-standard" w:eastAsia="Times New Roman" w:hAnsi="-webkit-standard" w:cs="Times New Roman"/>
          <w:color w:val="000000"/>
          <w:lang w:val="en-US" w:eastAsia="ru-RU"/>
        </w:rPr>
        <w:t> 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— пытается продлить бронь места. Возвращает </w:t>
      </w:r>
      <w:r w:rsidRPr="00D70C88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истину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, если удалось и </w:t>
      </w:r>
      <w:r w:rsidRPr="00D70C88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ложь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 — в противном случае.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create function extend_reservation(userId int, pass varchar, flightId int, seatNo int)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returns boolean as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$$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begin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if not check_authorization(userId, pass) then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lastRenderedPageBreak/>
        <w:t xml:space="preserve">        return false;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end if;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update booking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set reserved_time = now()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where user_id = userId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and flight_id = flightId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and seat_no = seatNo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and booking_status = false;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return found;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end;</w:t>
      </w:r>
    </w:p>
    <w:p w:rsid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$$ language plpgsql;</w:t>
      </w:r>
    </w:p>
    <w:p w:rsidR="00D70C88" w:rsidRPr="00D70C88" w:rsidRDefault="00D70C88" w:rsidP="00D70C88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BuyFree(FlightId, SeatNo)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 — пытается купить свободное место. Возвращает </w:t>
      </w:r>
      <w:r w:rsidRPr="00D70C88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истину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, если удалось и </w:t>
      </w:r>
      <w:r w:rsidRPr="00D70C88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ложь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 — в противном случае.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create function buy_free(flightId int, seatNo int)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returns boolean as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$$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begin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insert into booking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(user_id, booking_status, seat_no, flight_id, reserved_time)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values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--    покупаем билет на имя авиакомпании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    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(null, true, seatNo, flightId, now())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on conflict do nothing;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return found;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end;</w:t>
      </w:r>
    </w:p>
    <w:p w:rsid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$$ language plpgsql;</w:t>
      </w:r>
    </w:p>
    <w:p w:rsidR="00D70C88" w:rsidRPr="00D70C88" w:rsidRDefault="00D70C88" w:rsidP="00D70C88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BuyReserved(UserId, Pass, FlightId, SeatNo)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 — пытается выкупить забронированное место (пользователи должны совпадать). Возвращает </w:t>
      </w:r>
      <w:r w:rsidRPr="00D70C88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истину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, если удалось и </w:t>
      </w:r>
      <w:r w:rsidRPr="00D70C88">
        <w:rPr>
          <w:rFonts w:ascii="-webkit-standard" w:eastAsia="Times New Roman" w:hAnsi="-webkit-standard" w:cs="Times New Roman"/>
          <w:i/>
          <w:iCs/>
          <w:color w:val="000000"/>
          <w:lang w:eastAsia="ru-RU"/>
        </w:rPr>
        <w:t>ложь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 — в противном случае.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create function buy_reserved(userId int, pass varchar, flightId int, seatNo int)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returns boolean as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$$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begin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if not check_authorization(userId, pass) then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return false;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end if;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update booking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set booking_status = true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where user_id = userId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and flight_id = flightId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and seat_no = seatNo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and booking_status = false;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return found;</w:t>
      </w:r>
    </w:p>
    <w:p w:rsidR="00D70C88" w:rsidRP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</w:t>
      </w: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end;</w:t>
      </w:r>
    </w:p>
    <w:p w:rsid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D70C88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$$ language plpgsql;</w:t>
      </w:r>
    </w:p>
    <w:p w:rsid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</w:p>
    <w:p w:rsidR="00D70C88" w:rsidRDefault="00D70C88" w:rsidP="00D70C88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</w:p>
    <w:p w:rsidR="00D70C88" w:rsidRPr="00D70C88" w:rsidRDefault="00D70C88" w:rsidP="00D70C88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D70C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FlightStatistics(UserId, Pass)</w:t>
      </w:r>
      <w:r w:rsidRPr="00D70C88">
        <w:rPr>
          <w:rFonts w:ascii="-webkit-standard" w:eastAsia="Times New Roman" w:hAnsi="-webkit-standard" w:cs="Times New Roman"/>
          <w:color w:val="000000"/>
          <w:lang w:eastAsia="ru-RU"/>
        </w:rPr>
        <w:t> — статистика по рейсам: возможность бронирования и покупки, число свободных, забронированных и проданных мест.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create function flight_statistics(userId int, pass varchar)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returns table (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flight_id int,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can_buy boolean,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can_reserve boolean,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free_count int,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reserved_count int,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bought_count int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) as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$$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begin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if not check_authorization(userId, pass) then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raise exception 'authorization error';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end if;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return query (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with booked as (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select booking.flight_id,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flights.flight_time,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sum(case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 when booking_status then 0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 else 1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end) as reserved_count,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sum(case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 when booking_status then 1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 else 0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end) as bought_count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from booking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join flights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on booking.flight_id = flights.id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group by booking.flight_id, flights.flight_time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),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free as (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select flights.id as flight_id,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flights.flight_time,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  count(*) as free_count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from seats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join flights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on flights.plane_id = seats.plane_id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left join booking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on seats.seat_no = booking.seat_no 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and booking.flight_id = flights.id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where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booking.seat_no is null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group by flights.id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)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select COALESCE(free.flight_id, booked.flight_id),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now() + interval '1 day' &lt; COALESCE(free.flight_time, booked.flight_time),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now() + interval '2 hour' &lt; COALESCE(free.flight_time, booked.flight_time),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COALESCE(free.free_count, 0)::int,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COALESCE(booked.reserved_count, 0)::int,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COALESCE(booked.bought_count, 0)::int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from free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full outer join booked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lastRenderedPageBreak/>
        <w:t xml:space="preserve">          on free.flight_id = booked.flight_id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</w:t>
      </w: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);</w:t>
      </w:r>
    </w:p>
    <w:p w:rsidR="007C2365" w:rsidRPr="007C2365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  end;</w:t>
      </w:r>
    </w:p>
    <w:p w:rsidR="00D70C88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</w:pP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 xml:space="preserve">  $$ language plpgsql;</w:t>
      </w:r>
    </w:p>
    <w:p w:rsidR="007C2365" w:rsidRPr="007C2365" w:rsidRDefault="007C2365" w:rsidP="007C2365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7C23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FlightStat(UserId, Pass, FlightId)</w:t>
      </w:r>
      <w:r w:rsidRPr="007C2365">
        <w:rPr>
          <w:rFonts w:ascii="-webkit-standard" w:eastAsia="Times New Roman" w:hAnsi="-webkit-standard" w:cs="Times New Roman"/>
          <w:color w:val="000000"/>
          <w:lang w:eastAsia="ru-RU"/>
        </w:rPr>
        <w:t> — статистика по рейсу: возможность бронирования и покупки, число свободных, забронированных и проданных мест.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>create function flight_stat(userId int, pass varchar, flightId int)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returns table (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can_buy boolean,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can_reserve boolean,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free_count int,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reserved_count int,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bought_count int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) as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$$ 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begin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return query (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select t.can_buy,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t.can_reserve,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t.free_count,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t.reserved_count,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       t.bought_count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from flight_statistics(userId, pass) as t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  where flight_id = flightId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  );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  end;</w:t>
      </w:r>
    </w:p>
    <w:p w:rsidR="007C2365" w:rsidRPr="00096361" w:rsidRDefault="007C2365" w:rsidP="007C2365">
      <w:pPr>
        <w:snapToGrid w:val="0"/>
        <w:spacing w:before="100" w:beforeAutospacing="1" w:after="100" w:afterAutospacing="1" w:line="200" w:lineRule="atLeast"/>
        <w:ind w:left="720"/>
        <w:contextualSpacing/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</w:pPr>
      <w:r w:rsidRPr="00096361">
        <w:rPr>
          <w:rFonts w:ascii="-webkit-standard" w:eastAsia="Times New Roman" w:hAnsi="-webkit-standard" w:cs="Times New Roman"/>
          <w:color w:val="000000"/>
          <w:sz w:val="20"/>
          <w:szCs w:val="20"/>
          <w:lang w:val="en-US" w:eastAsia="ru-RU"/>
        </w:rPr>
        <w:t xml:space="preserve">  </w:t>
      </w:r>
      <w:r w:rsidRPr="007C2365">
        <w:rPr>
          <w:rFonts w:ascii="-webkit-standard" w:eastAsia="Times New Roman" w:hAnsi="-webkit-standard" w:cs="Times New Roman"/>
          <w:color w:val="000000"/>
          <w:sz w:val="20"/>
          <w:szCs w:val="20"/>
          <w:lang w:eastAsia="ru-RU"/>
        </w:rPr>
        <w:t>$$ language plpgsql;</w:t>
      </w:r>
      <w:bookmarkStart w:id="0" w:name="_GoBack"/>
      <w:bookmarkEnd w:id="0"/>
    </w:p>
    <w:sectPr w:rsidR="007C2365" w:rsidRPr="00096361" w:rsidSect="006751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06EC"/>
    <w:multiLevelType w:val="multilevel"/>
    <w:tmpl w:val="8C96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C622B"/>
    <w:multiLevelType w:val="multilevel"/>
    <w:tmpl w:val="91C8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22653"/>
    <w:multiLevelType w:val="multilevel"/>
    <w:tmpl w:val="1490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83BAC"/>
    <w:multiLevelType w:val="multilevel"/>
    <w:tmpl w:val="DAC2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256C9"/>
    <w:multiLevelType w:val="multilevel"/>
    <w:tmpl w:val="6B84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F5292"/>
    <w:multiLevelType w:val="multilevel"/>
    <w:tmpl w:val="E07C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E71E8"/>
    <w:multiLevelType w:val="multilevel"/>
    <w:tmpl w:val="2252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FA"/>
    <w:rsid w:val="00096361"/>
    <w:rsid w:val="00205D32"/>
    <w:rsid w:val="00675133"/>
    <w:rsid w:val="007C2365"/>
    <w:rsid w:val="009378FA"/>
    <w:rsid w:val="00D7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55613"/>
  <w15:chartTrackingRefBased/>
  <w15:docId w15:val="{0AB5F91E-6593-4349-ADE6-AFC6F38B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8FA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9378F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378FA"/>
  </w:style>
  <w:style w:type="character" w:styleId="a4">
    <w:name w:val="Emphasis"/>
    <w:basedOn w:val="a0"/>
    <w:uiPriority w:val="20"/>
    <w:qFormat/>
    <w:rsid w:val="00D70C88"/>
    <w:rPr>
      <w:i/>
      <w:iCs/>
    </w:rPr>
  </w:style>
  <w:style w:type="paragraph" w:styleId="a5">
    <w:name w:val="List Paragraph"/>
    <w:basedOn w:val="a"/>
    <w:uiPriority w:val="34"/>
    <w:qFormat/>
    <w:rsid w:val="00D7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2019-11-25T07:11:00Z</dcterms:created>
  <dcterms:modified xsi:type="dcterms:W3CDTF">2019-11-25T07:11:00Z</dcterms:modified>
</cp:coreProperties>
</file>