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991" w:rsidRPr="00126991" w:rsidRDefault="00126991" w:rsidP="0012699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126991">
        <w:rPr>
          <w:rFonts w:ascii="Times New Roman" w:eastAsia="Times New Roman" w:hAnsi="Times New Roman" w:cs="Times New Roman"/>
          <w:b/>
          <w:bCs/>
          <w:kern w:val="36"/>
          <w:sz w:val="48"/>
          <w:szCs w:val="48"/>
          <w:lang w:eastAsia="de-DE"/>
        </w:rPr>
        <w:t>Impressum</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Informationspflicht laut §5 E-Commerce Gesetz, §14 Unternehmensgesetzbuch, §63 Gewerbeordnung und Offenlegungspflicht laut §25 Mediengesetz.</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RelaxDIY</w:t>
      </w:r>
      <w:r w:rsidRPr="00126991">
        <w:rPr>
          <w:rFonts w:ascii="Times New Roman" w:eastAsia="Times New Roman" w:hAnsi="Times New Roman" w:cs="Times New Roman"/>
          <w:sz w:val="24"/>
          <w:szCs w:val="24"/>
          <w:lang w:eastAsia="de-DE"/>
        </w:rPr>
        <w:br/>
        <w:t>Lisbet</w:t>
      </w:r>
      <w:r>
        <w:rPr>
          <w:rFonts w:ascii="Times New Roman" w:eastAsia="Times New Roman" w:hAnsi="Times New Roman" w:cs="Times New Roman"/>
          <w:sz w:val="24"/>
          <w:szCs w:val="24"/>
          <w:lang w:eastAsia="de-DE"/>
        </w:rPr>
        <w:t>h</w:t>
      </w:r>
      <w:bookmarkStart w:id="0" w:name="_GoBack"/>
      <w:bookmarkEnd w:id="0"/>
      <w:r w:rsidRPr="00126991">
        <w:rPr>
          <w:rFonts w:ascii="Times New Roman" w:eastAsia="Times New Roman" w:hAnsi="Times New Roman" w:cs="Times New Roman"/>
          <w:sz w:val="24"/>
          <w:szCs w:val="24"/>
          <w:lang w:eastAsia="de-DE"/>
        </w:rPr>
        <w:t xml:space="preserve"> Salander</w:t>
      </w:r>
      <w:r w:rsidRPr="00126991">
        <w:rPr>
          <w:rFonts w:ascii="Times New Roman" w:eastAsia="Times New Roman" w:hAnsi="Times New Roman" w:cs="Times New Roman"/>
          <w:sz w:val="24"/>
          <w:szCs w:val="24"/>
          <w:lang w:eastAsia="de-DE"/>
        </w:rPr>
        <w:br/>
        <w:t xml:space="preserve">Bellmansgatan 1, </w:t>
      </w:r>
      <w:r w:rsidRPr="00126991">
        <w:rPr>
          <w:rFonts w:ascii="Times New Roman" w:eastAsia="Times New Roman" w:hAnsi="Times New Roman" w:cs="Times New Roman"/>
          <w:sz w:val="24"/>
          <w:szCs w:val="24"/>
          <w:lang w:eastAsia="de-DE"/>
        </w:rPr>
        <w:br/>
        <w:t xml:space="preserve">Stockholm, </w:t>
      </w:r>
      <w:r w:rsidRPr="00126991">
        <w:rPr>
          <w:rFonts w:ascii="Times New Roman" w:eastAsia="Times New Roman" w:hAnsi="Times New Roman" w:cs="Times New Roman"/>
          <w:sz w:val="24"/>
          <w:szCs w:val="24"/>
          <w:lang w:eastAsia="de-DE"/>
        </w:rPr>
        <w:br/>
        <w:t>Schweden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b/>
          <w:bCs/>
          <w:sz w:val="24"/>
          <w:szCs w:val="24"/>
          <w:lang w:eastAsia="de-DE"/>
        </w:rPr>
        <w:t>Unternehmensgegenstand:</w:t>
      </w:r>
      <w:r w:rsidRPr="00126991">
        <w:rPr>
          <w:rFonts w:ascii="Times New Roman" w:eastAsia="Times New Roman" w:hAnsi="Times New Roman" w:cs="Times New Roman"/>
          <w:sz w:val="24"/>
          <w:szCs w:val="24"/>
          <w:lang w:eastAsia="de-DE"/>
        </w:rPr>
        <w:t xml:space="preserve"> IT Dienstleistungen</w:t>
      </w:r>
      <w:r w:rsidRPr="00126991">
        <w:rPr>
          <w:rFonts w:ascii="Times New Roman" w:eastAsia="Times New Roman" w:hAnsi="Times New Roman" w:cs="Times New Roman"/>
          <w:sz w:val="24"/>
          <w:szCs w:val="24"/>
          <w:lang w:eastAsia="de-DE"/>
        </w:rPr>
        <w:br/>
      </w:r>
      <w:r w:rsidRPr="00126991">
        <w:rPr>
          <w:rFonts w:ascii="Times New Roman" w:eastAsia="Times New Roman" w:hAnsi="Times New Roman" w:cs="Times New Roman"/>
          <w:b/>
          <w:bCs/>
          <w:sz w:val="24"/>
          <w:szCs w:val="24"/>
          <w:lang w:eastAsia="de-DE"/>
        </w:rPr>
        <w:t>UID-Nummer:</w:t>
      </w:r>
      <w:r w:rsidRPr="00126991">
        <w:rPr>
          <w:rFonts w:ascii="Times New Roman" w:eastAsia="Times New Roman" w:hAnsi="Times New Roman" w:cs="Times New Roman"/>
          <w:sz w:val="24"/>
          <w:szCs w:val="24"/>
          <w:lang w:eastAsia="de-DE"/>
        </w:rPr>
        <w:t xml:space="preserve"> ATU12345678</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b/>
          <w:bCs/>
          <w:sz w:val="24"/>
          <w:szCs w:val="24"/>
          <w:lang w:eastAsia="de-DE"/>
        </w:rPr>
        <w:t>Tel.:</w:t>
      </w:r>
      <w:r w:rsidRPr="00126991">
        <w:rPr>
          <w:rFonts w:ascii="Times New Roman" w:eastAsia="Times New Roman" w:hAnsi="Times New Roman" w:cs="Times New Roman"/>
          <w:sz w:val="24"/>
          <w:szCs w:val="24"/>
          <w:lang w:eastAsia="de-DE"/>
        </w:rPr>
        <w:t xml:space="preserve"> 01234/56789</w:t>
      </w:r>
      <w:r w:rsidRPr="00126991">
        <w:rPr>
          <w:rFonts w:ascii="Times New Roman" w:eastAsia="Times New Roman" w:hAnsi="Times New Roman" w:cs="Times New Roman"/>
          <w:sz w:val="24"/>
          <w:szCs w:val="24"/>
          <w:lang w:eastAsia="de-DE"/>
        </w:rPr>
        <w:br/>
      </w:r>
      <w:r w:rsidRPr="00126991">
        <w:rPr>
          <w:rFonts w:ascii="Times New Roman" w:eastAsia="Times New Roman" w:hAnsi="Times New Roman" w:cs="Times New Roman"/>
          <w:b/>
          <w:bCs/>
          <w:sz w:val="24"/>
          <w:szCs w:val="24"/>
          <w:lang w:eastAsia="de-DE"/>
        </w:rPr>
        <w:t>Fax:</w:t>
      </w:r>
      <w:r w:rsidRPr="00126991">
        <w:rPr>
          <w:rFonts w:ascii="Times New Roman" w:eastAsia="Times New Roman" w:hAnsi="Times New Roman" w:cs="Times New Roman"/>
          <w:sz w:val="24"/>
          <w:szCs w:val="24"/>
          <w:lang w:eastAsia="de-DE"/>
        </w:rPr>
        <w:t xml:space="preserve"> 01234/56789-0</w:t>
      </w:r>
      <w:r w:rsidRPr="00126991">
        <w:rPr>
          <w:rFonts w:ascii="Times New Roman" w:eastAsia="Times New Roman" w:hAnsi="Times New Roman" w:cs="Times New Roman"/>
          <w:sz w:val="24"/>
          <w:szCs w:val="24"/>
          <w:lang w:eastAsia="de-DE"/>
        </w:rPr>
        <w:br/>
      </w:r>
      <w:r w:rsidRPr="00126991">
        <w:rPr>
          <w:rFonts w:ascii="Times New Roman" w:eastAsia="Times New Roman" w:hAnsi="Times New Roman" w:cs="Times New Roman"/>
          <w:b/>
          <w:bCs/>
          <w:sz w:val="24"/>
          <w:szCs w:val="24"/>
          <w:lang w:eastAsia="de-DE"/>
        </w:rPr>
        <w:t>E-Mail:</w:t>
      </w:r>
      <w:r w:rsidRPr="00126991">
        <w:rPr>
          <w:rFonts w:ascii="Times New Roman" w:eastAsia="Times New Roman" w:hAnsi="Times New Roman" w:cs="Times New Roman"/>
          <w:sz w:val="24"/>
          <w:szCs w:val="24"/>
          <w:lang w:eastAsia="de-DE"/>
        </w:rPr>
        <w:t xml:space="preserve"> </w:t>
      </w:r>
      <w:hyperlink r:id="rId5" w:history="1">
        <w:r w:rsidRPr="00126991">
          <w:rPr>
            <w:rFonts w:ascii="Times New Roman" w:eastAsia="Times New Roman" w:hAnsi="Times New Roman" w:cs="Times New Roman"/>
            <w:color w:val="0000FF"/>
            <w:sz w:val="24"/>
            <w:szCs w:val="24"/>
            <w:u w:val="single"/>
            <w:lang w:eastAsia="de-DE"/>
          </w:rPr>
          <w:t>relaxdiy@gmail.com</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b/>
          <w:bCs/>
          <w:sz w:val="24"/>
          <w:szCs w:val="24"/>
          <w:lang w:eastAsia="de-DE"/>
        </w:rPr>
        <w:t>Berufsrecht:</w:t>
      </w:r>
      <w:r w:rsidRPr="00126991">
        <w:rPr>
          <w:rFonts w:ascii="Times New Roman" w:eastAsia="Times New Roman" w:hAnsi="Times New Roman" w:cs="Times New Roman"/>
          <w:sz w:val="24"/>
          <w:szCs w:val="24"/>
          <w:lang w:eastAsia="de-DE"/>
        </w:rPr>
        <w:t xml:space="preserve"> Gewerbeordnung: www.ris.bka.gv.at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b/>
          <w:bCs/>
          <w:sz w:val="24"/>
          <w:szCs w:val="24"/>
          <w:lang w:eastAsia="de-DE"/>
        </w:rPr>
        <w:t>Berufsbezeichnung:</w:t>
      </w:r>
      <w:r w:rsidRPr="00126991">
        <w:rPr>
          <w:rFonts w:ascii="Times New Roman" w:eastAsia="Times New Roman" w:hAnsi="Times New Roman" w:cs="Times New Roman"/>
          <w:sz w:val="24"/>
          <w:szCs w:val="24"/>
          <w:lang w:eastAsia="de-DE"/>
        </w:rPr>
        <w:t xml:space="preserve"> Webdesigner, Grafiker</w:t>
      </w:r>
      <w:r w:rsidRPr="00126991">
        <w:rPr>
          <w:rFonts w:ascii="Times New Roman" w:eastAsia="Times New Roman" w:hAnsi="Times New Roman" w:cs="Times New Roman"/>
          <w:sz w:val="24"/>
          <w:szCs w:val="24"/>
          <w:lang w:eastAsia="de-DE"/>
        </w:rPr>
        <w:br/>
      </w:r>
      <w:r w:rsidRPr="00126991">
        <w:rPr>
          <w:rFonts w:ascii="Times New Roman" w:eastAsia="Times New Roman" w:hAnsi="Times New Roman" w:cs="Times New Roman"/>
          <w:b/>
          <w:bCs/>
          <w:sz w:val="24"/>
          <w:szCs w:val="24"/>
          <w:lang w:eastAsia="de-DE"/>
        </w:rPr>
        <w:t>Verleihungsstaat:</w:t>
      </w:r>
      <w:r w:rsidRPr="00126991">
        <w:rPr>
          <w:rFonts w:ascii="Times New Roman" w:eastAsia="Times New Roman" w:hAnsi="Times New Roman" w:cs="Times New Roman"/>
          <w:sz w:val="24"/>
          <w:szCs w:val="24"/>
          <w:lang w:eastAsia="de-DE"/>
        </w:rPr>
        <w:t xml:space="preserve"> Österreich</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b/>
          <w:bCs/>
          <w:sz w:val="24"/>
          <w:szCs w:val="24"/>
          <w:lang w:eastAsia="de-DE"/>
        </w:rPr>
        <w:t>Blattlinie</w:t>
      </w:r>
      <w:r w:rsidRPr="00126991">
        <w:rPr>
          <w:rFonts w:ascii="Times New Roman" w:eastAsia="Times New Roman" w:hAnsi="Times New Roman" w:cs="Times New Roman"/>
          <w:sz w:val="24"/>
          <w:szCs w:val="24"/>
          <w:lang w:eastAsia="de-DE"/>
        </w:rPr>
        <w:t xml:space="preserve"> </w:t>
      </w:r>
      <w:r w:rsidRPr="00126991">
        <w:rPr>
          <w:rFonts w:ascii="Times New Roman" w:eastAsia="Times New Roman" w:hAnsi="Times New Roman" w:cs="Times New Roman"/>
          <w:sz w:val="24"/>
          <w:szCs w:val="24"/>
          <w:lang w:eastAsia="de-DE"/>
        </w:rPr>
        <w:br/>
        <w:t>Something incredible is waiting to be discovered...</w:t>
      </w:r>
    </w:p>
    <w:p w:rsidR="00126991" w:rsidRPr="00126991" w:rsidRDefault="00126991" w:rsidP="00126991">
      <w:pPr>
        <w:spacing w:before="225"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Quelle: Erstellt mit dem Impressum Generator von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"https://www.adsimple.at" \o "Impressum Generator von www.adsimple.at"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www.adsimple.at</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in Kooperation mit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"https://www.servussalzburg.at"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servussalzburg.at</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EU-Streitschlichtung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Gemäß Verordnung über Online-Streitbeilegung in Verbraucherangelegenheiten (ODR-Verordnung) möchten wir Sie über die Online-Streitbeilegungsplattform (OS-Plattform) informieren.</w:t>
      </w:r>
      <w:r w:rsidRPr="00126991">
        <w:rPr>
          <w:rFonts w:ascii="Times New Roman" w:eastAsia="Times New Roman" w:hAnsi="Times New Roman" w:cs="Times New Roman"/>
          <w:sz w:val="24"/>
          <w:szCs w:val="24"/>
          <w:lang w:eastAsia="de-DE"/>
        </w:rPr>
        <w:br/>
        <w:t xml:space="preserve">Verbraucher haben die Möglichkeit, Beschwerden an die Online Streitbeilegungsplattform der Europäischen Kommission unter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"https://ec.europa.eu/consumers/odr/main/index.cfm?event=main.home2.show&amp;lng=DE"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http://ec.europa.eu/odr?tid=121104008</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zu richten. Die dafür notwendigen Kontaktdaten finden Sie oberhalb in unserem Impressum.</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möchten Sie jedoch darauf hinweisen, dass wir nicht bereit oder verpflichtet sind, an Streitbeilegungsverfahren vor einer Verbraucherschlichtungsstelle teilzunehmen.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Haftung für Inhalte dieser Webseite</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entwickeln die Inhalte dieser Webseite ständig weiter und bemühen uns korrekte und aktuelle Informationen bereitzustellen. Leider können wir keine Haftung für die Korrektheit aller Inhalte auf dieser Webseite übernehmen, speziell für jene die seitens Dritter bereitgestellt wurden.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lastRenderedPageBreak/>
        <w:t>Sollten Ihnen problematische oder rechtswidrige Inhalte auffallen, bitten wir Sie uns umgehend zu kontaktieren, Sie finden die Kontaktdaten im Impressum.</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Haftung für Links auf dieser Webseite</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Unsere Webseite enthält Links zu anderen Webseiten für deren Inhalt wir nicht verantwortlich sind. Haftung für verlinkte Websites besteht laut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"https://www.ris.bka.gv.at/Dokument.wxe?Abfrage=Bundesnormen&amp;Dokumentnummer=NOR40025813&amp;tid=121104008"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 17 ECG</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für uns nicht, da wir keine Kenntnis rechtswidriger Tätigkeiten hatten und haben, uns solche Rechtswidrigkeiten auch bisher nicht aufgefallen sind und wir Links sofort entfernen würden, wenn uns Rechtswidrigkeiten bekannt werden.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Ihnen rechtswidrige Links auf unserer Website auffallen, bitten wir Sie uns zu kontaktieren, Sie finden die Kontaktdaten im Impressum.</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Urheberrechtshinweis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Alle Inhalte dieser Webseite (Bilder, Fotos, Texte, Videos) unterliegen dem Urheberrecht. Falls notwendig, werden wir die unerlaubte Nutzung von Teilen der Inhalte unserer Seite rechtlich verfolgen.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Sollten Sie auf dieser Webseite Inhalte finden, die das Urheberrecht verletzen, bitten wir Sie uns zu kontaktieren.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Bildernachweis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Bilder, Fotos und Grafiken auf dieser Webseite sind urheberrechtlich geschützt.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Bilderrechte liegen bei den folgenden Fotografen und Unternehmen:</w:t>
      </w:r>
    </w:p>
    <w:p w:rsidR="00126991" w:rsidRPr="00126991" w:rsidRDefault="00126991" w:rsidP="0012699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Fotograf Mustermann</w:t>
      </w:r>
    </w:p>
    <w:p w:rsidR="00126991" w:rsidRPr="00126991" w:rsidRDefault="00126991" w:rsidP="0012699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126991">
        <w:rPr>
          <w:rFonts w:ascii="Times New Roman" w:eastAsia="Times New Roman" w:hAnsi="Times New Roman" w:cs="Times New Roman"/>
          <w:b/>
          <w:bCs/>
          <w:kern w:val="36"/>
          <w:sz w:val="48"/>
          <w:szCs w:val="48"/>
          <w:lang w:eastAsia="de-DE"/>
        </w:rPr>
        <w:t>Datenschutzerklärung</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Datenschutz</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Wir haben diese Datenschutzerklärung (Fassung 20.03.2019-121104008) verfasst, um Ihnen gemäß der Vorgaben der Datenschutz-Grundverordnung (EU) 2016/679 und dem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"https://www.ris.bka.gv.at/GeltendeFassung.wxe?Abfrage=Bundesnormen&amp;Gesetzesnummer=10001597&amp;tid=121104008"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Datenschutzgesetz (DSG)</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zu erklären, welche Informationen wir sammeln, wie wir Daten verwenden und welche Entscheidungsmöglichkeiten Sie als Besucher dieser Webseite haben.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Leider liegt es in der Natur der Sache, dass diese Erklärungen sehr technisch klingen, wir haben uns bei der Erstellung jedoch bemüht die wichtigsten Dinge so einfach und klar wie möglich zu beschreiben.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Automatische Datenspeicherung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heutzutage Webseiten besuchen, werden gewisse Informationen automatisch erstellt und gespeichert, so auch auf dieser Webseite.</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lastRenderedPageBreak/>
        <w:t>Wenn Sie unsere Webseite so wie jetzt gerade besuchen, speichert unser Webserver (Computer auf dem diese Webseite gespeichert ist) automatisch Daten wie</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Adresse (URL) der aufgerufenen Webseite</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Browser und Browserversion</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das verwendete Betriebssystem</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Adresse (URL) der zuvor besuchten Seite (Referrer URL)</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den Hostname und die IP-Adresse des Geräts von welchem aus zugegriffen wird</w:t>
      </w:r>
    </w:p>
    <w:p w:rsidR="00126991" w:rsidRPr="00126991" w:rsidRDefault="00126991" w:rsidP="0012699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Datum und Uhrzeit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 Dateien (Webserver-Logfiles).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 der Regel werden Webserver-Logfiles zwei Wochen gespeichert und danach automatisch gelöscht. Wir geben diese Daten nicht weiter, können jedoch nicht ausschließen, dass diese Daten beim Vorliegen von rechtswidrigem Verhalten eingesehen werden.</w:t>
      </w:r>
      <w:r w:rsidRPr="00126991">
        <w:rPr>
          <w:rFonts w:ascii="Times New Roman" w:eastAsia="Times New Roman" w:hAnsi="Times New Roman" w:cs="Times New Roman"/>
          <w:sz w:val="24"/>
          <w:szCs w:val="24"/>
          <w:lang w:eastAsia="de-DE"/>
        </w:rPr>
        <w:br/>
        <w:t xml:space="preserve">Die Rechtsgrundlage besteht nach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"https://eur-lex.europa.eu/legal-content/DE/TXT/HTML/?uri=CELEX:32016R0679&amp;from=DE&amp;tid=121104008"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Artikel 6  Absatz 1 f DSGVO</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(Rechtmäßigkeit der Verarbeitung) darin, dass berechtigtes Interesse daran besteht, den fehlerfreien Betrieb dieser Webseite durch das Erfassen von Webserver-Logfiles zu ermöglichen.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Speicherung persönlicher Daten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Persönliche Daten, die Sie uns auf dieser Website elektronisch übermitteln, wie zum Beispiel Name, E-Mail-Adresse, Adresse oder andere persönlichen Angaben im Rahmen der Übermittlung eines Formulars oder Kommentaren im Blog, werden von uns gemeinsam mit dem Zeitpunkt und der IP-Adresse nur zum jeweils angegebenen Zweck verwendet, sicher verwahrt und nicht an Dritte weitergegeben.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nutzen Ihre persönlichen Daten somit nur für die Kommunikation mit jenen Besuchern, die Kontakt ausdrücklich wünschen und für die Abwicklung der auf dieser Webseite angebotenen Dienstleistungen und Produkte. Wir geben Ihre persönlichen Daten ohne Zustimmung nicht weiter, können jedoch nicht ausschließen, dass diese Daten beim Vorliegen von rechtswidrigem Verhalten eingesehen werden.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uns persönliche Daten per E-Mail schicken – somit abseits dieser Webseite – können wir keine sichere Übertragung und den Schutz Ihrer Daten garantieren. Wir empfehlen Ihnen, vertrauliche Daten niemals unverschlüsselt per E-Mail zu übermitteln.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Die Rechtsgrundlage besteht nach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"https://eur-lex.europa.eu/legal-content/DE/TXT/HTML/?uri=CELEX:32016R0679&amp;from=DE&amp;tid=121104008"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Artikel 6  Absatz 1 a DSGVO</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(Rechtmäßigkeit der Verarbeitung) darin, dass Sie uns die Einwilligung zur Verarbeitung der von Ihnen eingegebenen Daten geben. Sie können diesen Einwilligung jederzeit widerrufen – eine formlose E-Mail reicht aus, Sie finden unsere Kontaktdaten im Impressum.</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Rechte laut Datenschutzgrundverordnung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Ihnen stehen laut den Bestimmungen der DSGVO und des österreichischen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"https://www.ris.bka.gv.at/GeltendeFassung.wxe?Abfrage=Bundesnormen&amp;Gesetzesnummer=10001597&amp;tid=121104008"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Datenschutzgesetzes (DSG)</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grundsätzlich die folgende Rechte zu:</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 auf Berichtung (Artikel 16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 auf Löschung („Recht auf Vergessenwerden“) (Artikel 17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 auf Einschränkung der Verarbeitung (Artikel 18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lastRenderedPageBreak/>
        <w:t>Recht auf Benachrichtigung – Mitteilungspflicht im Zusammenhang mit der Berichtigung oder Löschung personenbezogener Daten oder der Einschränkung der Verarbeitung (Artikel 19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 auf Datenübertragbarkeit (Artikel 20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Widerspruchsrecht (Artikel 21 DSGVO)</w:t>
      </w:r>
    </w:p>
    <w:p w:rsidR="00126991" w:rsidRPr="00126991" w:rsidRDefault="00126991" w:rsidP="0012699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 nicht einer ausschließlich auf einer automatisierten Verarbeitung — einschließlich Profiling — beruhenden Entscheidung unterworfen zu werden (Artikel 22 DSGVO)</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Wenn Sie glauben, dass die Verarbeitung Ihrer Daten gegen das Datenschutzrecht verstößt oder Ihre datenschutzrechtlichen Ansprüche sonst in einer Weise verletzt worden sind, können Sie sich bei der Aufsichtsbehörde beschweren, welche in Österreich die Datenschutzbehörde ist, deren Webseite Sie unter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"https://www.dsb.gv.at/?tid=121104008"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https://www.dsb.gv.at/</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finden.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Auswertung des Besucherverhaltens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 der folgenden Datenschutzerklärung informieren wir Sie darüber, ob und wie wir Daten Ihres Besuchs dieser Website auswerten. Die Auswertung der gesammelten Daten erfolgt in der Regel anonym und wir können von Ihrem Verhalten auf dieser Website nicht auf Ihre Person schließen.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Mehr über Möglichkeiten dieser Auswertung der Besuchsdaten zu widersprechen erfahren Sie in der folgenden Datenschutzerklärung.</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Cookies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Unsere Website verwendet HTTP-Cookies um nutzerspezifische Daten zu speichern.</w:t>
      </w:r>
      <w:r w:rsidRPr="00126991">
        <w:rPr>
          <w:rFonts w:ascii="Times New Roman" w:eastAsia="Times New Roman" w:hAnsi="Times New Roman" w:cs="Times New Roman"/>
          <w:sz w:val="24"/>
          <w:szCs w:val="24"/>
          <w:lang w:eastAsia="de-DE"/>
        </w:rPr>
        <w:br/>
        <w:t>Ein Cookie ist ein kurzes Datenpaket, welches zwischen Webbrowser und Webserver ausgetauscht wird, für diese aber völlig bedeutungslos ist und erst für die Webanwendung, z. B. einen Online-Shop, eine Bedeutung erhält, etwa den Inhalt eines virtuellen Warenkorbes.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Es gibt zwei Arten von Cookies: Erstanbieter-Cookies werden von unserer Website erstellt, Drittanbieter-Cookies werden von anderen Websites (z. B. Google Analytics) erstellt.</w:t>
      </w:r>
      <w:r w:rsidRPr="00126991">
        <w:rPr>
          <w:rFonts w:ascii="Times New Roman" w:eastAsia="Times New Roman" w:hAnsi="Times New Roman" w:cs="Times New Roman"/>
          <w:sz w:val="24"/>
          <w:szCs w:val="24"/>
          <w:lang w:eastAsia="de-DE"/>
        </w:rPr>
        <w:br/>
        <w:t>Beispielhafte Cookiedaten:</w:t>
      </w:r>
    </w:p>
    <w:p w:rsidR="00126991" w:rsidRPr="00126991" w:rsidRDefault="00126991" w:rsidP="0012699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Name: _ga</w:t>
      </w:r>
    </w:p>
    <w:p w:rsidR="00126991" w:rsidRPr="00126991" w:rsidRDefault="00126991" w:rsidP="0012699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Ablaufzeit: 2 Jahre</w:t>
      </w:r>
    </w:p>
    <w:p w:rsidR="00126991" w:rsidRPr="00126991" w:rsidRDefault="00126991" w:rsidP="0012699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Verwendung: Unterscheidung der Webseitenbesucher</w:t>
      </w:r>
    </w:p>
    <w:p w:rsidR="00126991" w:rsidRPr="00126991" w:rsidRDefault="00126991" w:rsidP="0012699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Beispielhafter Wert: GA1.2.1326744211.152121104008</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Man unterscheidet drei Kategorien von Cookies: unbedingt notwendige Cookies um grundlegende Funktionen der Website sicherzustellen, funktionelle Cookies um die Leistung der Webseite sicherzustellen und zielorientierte Cookies um das Benutzererlebnis zu verbessern.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nutzen Cookies, um unsere Webseite nutzerfreundlicher zu gestalten. Einige Cookies bleiben auf Ihrem Endgerät gespeichert, bis Sie diese löschen. Sie ermöglichen es uns, Ihren Browser beim nächsten Besuch wiederzuerkennen.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Cookie Einstellungen sehen und Cookies löschen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lastRenderedPageBreak/>
        <w:t>Wenn Sie feststellen möchten, welche Cookies in Ihrem Browser gespeichert wurden, Cookie-Einstellungen ändern oder Cookies löschen möchten, können Sie dies in Ihren Browser-Einstellungen finden:</w:t>
      </w:r>
    </w:p>
    <w:p w:rsidR="00126991" w:rsidRPr="00126991" w:rsidRDefault="00126991" w:rsidP="0012699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6" w:tgtFrame="_blank" w:history="1">
        <w:r w:rsidRPr="00126991">
          <w:rPr>
            <w:rFonts w:ascii="Times New Roman" w:eastAsia="Times New Roman" w:hAnsi="Times New Roman" w:cs="Times New Roman"/>
            <w:color w:val="0000FF"/>
            <w:sz w:val="24"/>
            <w:szCs w:val="24"/>
            <w:u w:val="single"/>
            <w:lang w:eastAsia="de-DE"/>
          </w:rPr>
          <w:t>Safari: Verwalten von Cookies und Websitedaten mit Safari</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7" w:tgtFrame="_blank" w:history="1">
        <w:r w:rsidRPr="00126991">
          <w:rPr>
            <w:rFonts w:ascii="Times New Roman" w:eastAsia="Times New Roman" w:hAnsi="Times New Roman" w:cs="Times New Roman"/>
            <w:color w:val="0000FF"/>
            <w:sz w:val="24"/>
            <w:szCs w:val="24"/>
            <w:u w:val="single"/>
            <w:lang w:eastAsia="de-DE"/>
          </w:rPr>
          <w:t>Firefox: Cookies löschen, um Daten zu entfernen, die Websites auf Ihrem Computer abgelegt haben</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8" w:tgtFrame="_blank" w:history="1">
        <w:r w:rsidRPr="00126991">
          <w:rPr>
            <w:rFonts w:ascii="Times New Roman" w:eastAsia="Times New Roman" w:hAnsi="Times New Roman" w:cs="Times New Roman"/>
            <w:color w:val="0000FF"/>
            <w:sz w:val="24"/>
            <w:szCs w:val="24"/>
            <w:u w:val="single"/>
            <w:lang w:eastAsia="de-DE"/>
          </w:rPr>
          <w:t>Chrome: Cookies in Chrome löschen, aktivieren und verwalten</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9" w:tgtFrame="_blank" w:history="1">
        <w:r w:rsidRPr="00126991">
          <w:rPr>
            <w:rFonts w:ascii="Times New Roman" w:eastAsia="Times New Roman" w:hAnsi="Times New Roman" w:cs="Times New Roman"/>
            <w:color w:val="0000FF"/>
            <w:sz w:val="24"/>
            <w:szCs w:val="24"/>
            <w:u w:val="single"/>
            <w:lang w:eastAsia="de-DE"/>
          </w:rPr>
          <w:t>Internet Explorer: Löschen und Verwalten von Cookies</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die Speicherung von Daten in Cookies nicht wünschen, so können Sie Ihren Browser so einrichten, dass er Sie über das Setzen von Cookies informiert und Sie dies nur im Einzelfall erlauben. Sie können jederzeit Cookies, die sich bereits auf Ihrem Computer befinden, löschen oder Cookies deaktivieren. Die Vorgangsweise dazu ist nach Browser unterschiedlich, am besten Sie suchen die Anleitung in Google mit dem Suchbegriff “Cookies löschen Chrome” oder “Cookies deaktivieren Chrome” im Falle eines Chrome Browsers oder tauschen das Wort “Chrome” gegen den Namen Ihres Browsers, z. B. Edge, Firefox, Safari aus.</w:t>
      </w:r>
      <w:r w:rsidRPr="00126991">
        <w:rPr>
          <w:rFonts w:ascii="Times New Roman" w:eastAsia="Times New Roman" w:hAnsi="Times New Roman" w:cs="Times New Roman"/>
          <w:sz w:val="24"/>
          <w:szCs w:val="24"/>
          <w:lang w:eastAsia="de-DE"/>
        </w:rPr>
        <w:br/>
        <w:t>Wenn Sie uns generell nicht gestatten, Cookies zu nutzen, d.h. diese per Browsereinstellung deaktivieren, können manche Funktionen und Seiten nicht wie erwartet funktionieren.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Cloudflare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Website Cloudflare der Firma Cloudflare, Inc. (101 Townsend St., San Francisco, CA 94107, USA) um die Website schneller und sicherer zu machen. Dabei verwendet Cloudflare Cookies und verarbeitet Besucherdaten über die wir Sie im Folgenden informieren.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Der Cookie von Cloudflare (__cfduid) wird verwendet, um einzelne Besucher hinter einer gemeinsam genutzten IP-Adresse zu identifizieren und Sicherheitseinstellungen für jeden einzelnen Besucher anzuwenden. Wenn sich ein Besucher dieser Website zum Beispiel in einem Lokal befindet, in dem sich eine Reihe infizierter Computer befinden, aber der Computer des bestimmten Besuchers vertrauenswürdig ist, können wir dies anhand des Cookies erkennen. Der Cookie entspricht keiner Benutzer-ID und speichert keine personenbezogenen Daten.</w:t>
      </w:r>
      <w:r w:rsidRPr="00126991">
        <w:rPr>
          <w:rFonts w:ascii="Times New Roman" w:eastAsia="Times New Roman" w:hAnsi="Times New Roman" w:cs="Times New Roman"/>
          <w:sz w:val="24"/>
          <w:szCs w:val="24"/>
          <w:lang w:eastAsia="de-DE"/>
        </w:rPr>
        <w:br/>
        <w:t>Dieser Cookie ist für die Cloudflare-Sicherheitsfunktionen unbedingt erforderlich und kann nicht deaktiviert werden.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Cookies von Cloudflare</w:t>
      </w:r>
    </w:p>
    <w:p w:rsidR="00126991" w:rsidRPr="00126991" w:rsidRDefault="00126991" w:rsidP="0012699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__cfduid </w:t>
      </w:r>
    </w:p>
    <w:p w:rsidR="00126991" w:rsidRPr="00126991" w:rsidRDefault="00126991" w:rsidP="00126991">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Ablaufzeit: 1 Jahr</w:t>
      </w:r>
    </w:p>
    <w:p w:rsidR="00126991" w:rsidRPr="00126991" w:rsidRDefault="00126991" w:rsidP="00126991">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Verwendung: Sicherheitseinstellungen für jeden einzelnen Besucher</w:t>
      </w:r>
    </w:p>
    <w:p w:rsidR="00126991" w:rsidRPr="00126991" w:rsidRDefault="00126991" w:rsidP="00126991">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Beispielhafter Wert: d798bf7df9c1ad5b7583eda5cc5e78121104008</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Cloudflare bietet Web-Optimierung und Sicherheitsdienste, um Websites zu verbessern und zu schützen. Dazu gehören ein Reverse-Proxy, ein Passthrough-Sicherheitsdienst und ein Content-Verteilungsnetzwerk. Cloudflare erfasst Informationen der Webseitebesucher. Diese Information kann IP-Adressen, Systemkonfigurationsinformationen und andere Informationen über den Verkehr von und zur Website umfassen, ist aber nicht darauf beschränkt. Cloudflare erfasst und verwendet Logdaten, um ihre Dienstleistungen gemäß der Kundenvereinbarungen </w:t>
      </w:r>
      <w:r w:rsidRPr="00126991">
        <w:rPr>
          <w:rFonts w:ascii="Times New Roman" w:eastAsia="Times New Roman" w:hAnsi="Times New Roman" w:cs="Times New Roman"/>
          <w:sz w:val="24"/>
          <w:szCs w:val="24"/>
          <w:lang w:eastAsia="de-DE"/>
        </w:rPr>
        <w:lastRenderedPageBreak/>
        <w:t>zu betreiben, zu warten und zu verbessern. Zum Beispiel können Logdaten Cloudflare dabei helfen, neue Bedrohungen zu erkennen, böswillige Dritte zu identifizieren und dieser Website einen stabileren Sicherheitsschutz zu bieten.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Cloudflare ist aktiver Teilnehmer beim EU-U.S. Privacy Shield Framework wodurch der korrekte und sichere Datentransfer persönlicher Daten geregelt wird. Mehr Informationen dazu finden Sie auf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"https://www.privacyshield.gov/participant?id=a2zt0000000GnZKAA0&amp;tid=121104008"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https://www.privacyshield.gov/participant?id=a2zt0000000GnZKAA0</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w:t>
      </w:r>
      <w:r w:rsidRPr="00126991">
        <w:rPr>
          <w:rFonts w:ascii="Times New Roman" w:eastAsia="Times New Roman" w:hAnsi="Times New Roman" w:cs="Times New Roman"/>
          <w:sz w:val="24"/>
          <w:szCs w:val="24"/>
          <w:lang w:eastAsia="de-DE"/>
        </w:rPr>
        <w:br/>
        <w:t xml:space="preserve">Mehr Informationen zum Datenschutz bei Cloudflare finden Sie auf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"https://www.cloudflare.com/de-de/privacypolicy/?tid=121104008"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https://www.cloudflare.com/de-de/privacypolicy/</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Newsletter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Wenn Sie sich für unseren Newsletter eintragen übermitteln Sie die oben genannten persönlichen Daten und geben uns das Recht Sie per E-Mail zu kontaktieren. Die im Rahmen der Anmeldung zum Newsletter gespeicherten Daten nutzen wir ausschließlich für unseren Newsletter und geben diese nicht weiter. </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Sollten Sie sich vom Newsletter abmelden – Sie finden den Link dafür in jedem Newsletter ganz unten – dann löschen wir alle Daten die mit der Anmeldung zum Newsletter gespeichert wurden. </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Google Fonts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Wir verwenden Google Fonts der Firma Google Inc. </w:t>
      </w:r>
      <w:r w:rsidRPr="00126991">
        <w:rPr>
          <w:rFonts w:ascii="Times New Roman" w:eastAsia="Times New Roman" w:hAnsi="Times New Roman" w:cs="Times New Roman"/>
          <w:sz w:val="24"/>
          <w:szCs w:val="24"/>
          <w:lang w:val="en-US" w:eastAsia="de-DE"/>
        </w:rPr>
        <w:t xml:space="preserve">(1600 Amphitheatre Parkway Mountain View, CA 94043, USA) auf </w:t>
      </w:r>
      <w:proofErr w:type="spellStart"/>
      <w:r w:rsidRPr="00126991">
        <w:rPr>
          <w:rFonts w:ascii="Times New Roman" w:eastAsia="Times New Roman" w:hAnsi="Times New Roman" w:cs="Times New Roman"/>
          <w:sz w:val="24"/>
          <w:szCs w:val="24"/>
          <w:lang w:val="en-US" w:eastAsia="de-DE"/>
        </w:rPr>
        <w:t>unserer</w:t>
      </w:r>
      <w:proofErr w:type="spellEnd"/>
      <w:r w:rsidRPr="00126991">
        <w:rPr>
          <w:rFonts w:ascii="Times New Roman" w:eastAsia="Times New Roman" w:hAnsi="Times New Roman" w:cs="Times New Roman"/>
          <w:sz w:val="24"/>
          <w:szCs w:val="24"/>
          <w:lang w:val="en-US" w:eastAsia="de-DE"/>
        </w:rPr>
        <w:t xml:space="preserve"> </w:t>
      </w:r>
      <w:proofErr w:type="spellStart"/>
      <w:r w:rsidRPr="00126991">
        <w:rPr>
          <w:rFonts w:ascii="Times New Roman" w:eastAsia="Times New Roman" w:hAnsi="Times New Roman" w:cs="Times New Roman"/>
          <w:sz w:val="24"/>
          <w:szCs w:val="24"/>
          <w:lang w:val="en-US" w:eastAsia="de-DE"/>
        </w:rPr>
        <w:t>Webseite</w:t>
      </w:r>
      <w:proofErr w:type="spellEnd"/>
      <w:r w:rsidRPr="00126991">
        <w:rPr>
          <w:rFonts w:ascii="Times New Roman" w:eastAsia="Times New Roman" w:hAnsi="Times New Roman" w:cs="Times New Roman"/>
          <w:sz w:val="24"/>
          <w:szCs w:val="24"/>
          <w:lang w:val="en-US" w:eastAsia="de-DE"/>
        </w:rPr>
        <w:t xml:space="preserve">. </w:t>
      </w:r>
      <w:r w:rsidRPr="00126991">
        <w:rPr>
          <w:rFonts w:ascii="Times New Roman" w:eastAsia="Times New Roman" w:hAnsi="Times New Roman" w:cs="Times New Roman"/>
          <w:sz w:val="24"/>
          <w:szCs w:val="24"/>
          <w:lang w:eastAsia="de-DE"/>
        </w:rPr>
        <w:t xml:space="preserve">Die Verwendung von Google Fonts erfolgt ohne Authentisierung und es werden keine Cookies an die Google Fonts API gesendet. Sollten Sie ein Konto bei Google haben, werden keine Ihrer Google-Kontodaten an Google während der Nutzung von Google Fonts übermittelt. Google erfasst lediglich die Nutzung von CSS und der verwendeten Fonts und speichert diese Daten sicher. Mehr zu diesen und weiteren Fragen finden Sie auf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"https://developers.google.com/fonts/faq"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https://developers.google.com/fonts/faq?tid=121104008</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Welche Daten von Google erfasst werden und wofür diese Daten verwendet werden, können Sie auf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"https://www.google.com/intl/de/policies/privacy/"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https://www.google.com/intl/de/policies/privacy/</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nachlesen.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Google Maps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val="en-US" w:eastAsia="de-DE"/>
        </w:rPr>
      </w:pPr>
      <w:r w:rsidRPr="00126991">
        <w:rPr>
          <w:rFonts w:ascii="Times New Roman" w:eastAsia="Times New Roman" w:hAnsi="Times New Roman" w:cs="Times New Roman"/>
          <w:sz w:val="24"/>
          <w:szCs w:val="24"/>
          <w:lang w:eastAsia="de-DE"/>
        </w:rPr>
        <w:t xml:space="preserve">Wir verwenden Google Maps der Firma Google Inc. </w:t>
      </w:r>
      <w:r w:rsidRPr="00126991">
        <w:rPr>
          <w:rFonts w:ascii="Times New Roman" w:eastAsia="Times New Roman" w:hAnsi="Times New Roman" w:cs="Times New Roman"/>
          <w:sz w:val="24"/>
          <w:szCs w:val="24"/>
          <w:lang w:val="en-US" w:eastAsia="de-DE"/>
        </w:rPr>
        <w:t xml:space="preserve">(1600 Amphitheatre Parkway Mountain View, CA 94043, USA) auf </w:t>
      </w:r>
      <w:proofErr w:type="spellStart"/>
      <w:r w:rsidRPr="00126991">
        <w:rPr>
          <w:rFonts w:ascii="Times New Roman" w:eastAsia="Times New Roman" w:hAnsi="Times New Roman" w:cs="Times New Roman"/>
          <w:sz w:val="24"/>
          <w:szCs w:val="24"/>
          <w:lang w:val="en-US" w:eastAsia="de-DE"/>
        </w:rPr>
        <w:t>unserer</w:t>
      </w:r>
      <w:proofErr w:type="spellEnd"/>
      <w:r w:rsidRPr="00126991">
        <w:rPr>
          <w:rFonts w:ascii="Times New Roman" w:eastAsia="Times New Roman" w:hAnsi="Times New Roman" w:cs="Times New Roman"/>
          <w:sz w:val="24"/>
          <w:szCs w:val="24"/>
          <w:lang w:val="en-US" w:eastAsia="de-DE"/>
        </w:rPr>
        <w:t xml:space="preserve"> </w:t>
      </w:r>
      <w:proofErr w:type="spellStart"/>
      <w:r w:rsidRPr="00126991">
        <w:rPr>
          <w:rFonts w:ascii="Times New Roman" w:eastAsia="Times New Roman" w:hAnsi="Times New Roman" w:cs="Times New Roman"/>
          <w:sz w:val="24"/>
          <w:szCs w:val="24"/>
          <w:lang w:val="en-US" w:eastAsia="de-DE"/>
        </w:rPr>
        <w:t>Webseite</w:t>
      </w:r>
      <w:proofErr w:type="spellEnd"/>
      <w:r w:rsidRPr="00126991">
        <w:rPr>
          <w:rFonts w:ascii="Times New Roman" w:eastAsia="Times New Roman" w:hAnsi="Times New Roman" w:cs="Times New Roman"/>
          <w:sz w:val="24"/>
          <w:szCs w:val="24"/>
          <w:lang w:val="en-US" w:eastAsia="de-DE"/>
        </w:rPr>
        <w: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Durch die Nutzung der Funktionen dieser Karte werden Daten an Google übertragen. Welche Daten von Google erfasst werden und wofür diese Daten verwendet werden, können Sie auf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"https://www.google.com/intl/de/policies/privacy/"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https://www.google.com/intl/de/policies/privacy/</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nachlesen.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Eingebettete Social Media Elemente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binden auf unserer Webseite Elemente von Social Media Diensten ein um Bilder, Videos und Texte anzuzeigen.</w:t>
      </w:r>
      <w:r w:rsidRPr="00126991">
        <w:rPr>
          <w:rFonts w:ascii="Times New Roman" w:eastAsia="Times New Roman" w:hAnsi="Times New Roman" w:cs="Times New Roman"/>
          <w:sz w:val="24"/>
          <w:szCs w:val="24"/>
          <w:lang w:eastAsia="de-DE"/>
        </w:rPr>
        <w:br/>
        <w:t xml:space="preserve">Durch den Besuch von Seiten die diese Elemente darstellen, werden Daten von Ihrem Browser zum jeweiligen Social Media Dienst übertragen und dort gespeichert. Wir haben </w:t>
      </w:r>
      <w:r w:rsidRPr="00126991">
        <w:rPr>
          <w:rFonts w:ascii="Times New Roman" w:eastAsia="Times New Roman" w:hAnsi="Times New Roman" w:cs="Times New Roman"/>
          <w:sz w:val="24"/>
          <w:szCs w:val="24"/>
          <w:lang w:eastAsia="de-DE"/>
        </w:rPr>
        <w:lastRenderedPageBreak/>
        <w:t>keinen Zugriff auf diese Daten.</w:t>
      </w:r>
      <w:r w:rsidRPr="00126991">
        <w:rPr>
          <w:rFonts w:ascii="Times New Roman" w:eastAsia="Times New Roman" w:hAnsi="Times New Roman" w:cs="Times New Roman"/>
          <w:sz w:val="24"/>
          <w:szCs w:val="24"/>
          <w:lang w:eastAsia="de-DE"/>
        </w:rPr>
        <w:br/>
        <w:t>Die folgenden Links führen Sie zu den Seiten der jeweiligen Social Media Dienste wo erklärt wird, wie diese mit Ihren Daten umgehen:</w:t>
      </w:r>
    </w:p>
    <w:p w:rsidR="00126991" w:rsidRPr="00126991" w:rsidRDefault="00126991" w:rsidP="0012699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Instagram-Datenschutzrichtlinie: </w:t>
      </w:r>
      <w:hyperlink r:id="rId10" w:tgtFrame="_blank" w:history="1">
        <w:r w:rsidRPr="00126991">
          <w:rPr>
            <w:rFonts w:ascii="Times New Roman" w:eastAsia="Times New Roman" w:hAnsi="Times New Roman" w:cs="Times New Roman"/>
            <w:color w:val="0000FF"/>
            <w:sz w:val="24"/>
            <w:szCs w:val="24"/>
            <w:u w:val="single"/>
            <w:lang w:eastAsia="de-DE"/>
          </w:rPr>
          <w:t>https://help.instagram.com/519522125107875</w:t>
        </w:r>
      </w:hyperlink>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Für YouTube gilt die Google Datenschutzerklärung: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"https://policies.google.com/privacy?hl=de&amp;tid=121104008"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https://policies.google.com/privacy?hl=de</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Facebook-Datenrichtline: </w:t>
      </w:r>
      <w:r w:rsidRPr="00126991">
        <w:rPr>
          <w:rFonts w:ascii="Times New Roman" w:eastAsia="Times New Roman" w:hAnsi="Times New Roman" w:cs="Times New Roman"/>
          <w:sz w:val="24"/>
          <w:szCs w:val="24"/>
          <w:lang w:eastAsia="de-DE"/>
        </w:rPr>
        <w:fldChar w:fldCharType="begin"/>
      </w:r>
      <w:r w:rsidRPr="00126991">
        <w:rPr>
          <w:rFonts w:ascii="Times New Roman" w:eastAsia="Times New Roman" w:hAnsi="Times New Roman" w:cs="Times New Roman"/>
          <w:sz w:val="24"/>
          <w:szCs w:val="24"/>
          <w:lang w:eastAsia="de-DE"/>
        </w:rPr>
        <w:instrText xml:space="preserve"> HYPERLINK "https://www.facebook.com/about/privacy?tid=121104008" \t "_blank" </w:instrText>
      </w:r>
      <w:r w:rsidRPr="00126991">
        <w:rPr>
          <w:rFonts w:ascii="Times New Roman" w:eastAsia="Times New Roman" w:hAnsi="Times New Roman" w:cs="Times New Roman"/>
          <w:sz w:val="24"/>
          <w:szCs w:val="24"/>
          <w:lang w:eastAsia="de-DE"/>
        </w:rPr>
        <w:fldChar w:fldCharType="separate"/>
      </w:r>
      <w:r w:rsidRPr="00126991">
        <w:rPr>
          <w:rFonts w:ascii="Times New Roman" w:eastAsia="Times New Roman" w:hAnsi="Times New Roman" w:cs="Times New Roman"/>
          <w:color w:val="0000FF"/>
          <w:sz w:val="24"/>
          <w:szCs w:val="24"/>
          <w:u w:val="single"/>
          <w:lang w:eastAsia="de-DE"/>
        </w:rPr>
        <w:t>https://www.facebook.com/about/privacy</w:t>
      </w:r>
      <w:r w:rsidRPr="00126991">
        <w:rPr>
          <w:rFonts w:ascii="Times New Roman" w:eastAsia="Times New Roman" w:hAnsi="Times New Roman" w:cs="Times New Roman"/>
          <w:sz w:val="24"/>
          <w:szCs w:val="24"/>
          <w:lang w:eastAsia="de-DE"/>
        </w:rPr>
        <w:fldChar w:fldCharType="end"/>
      </w:r>
      <w:r w:rsidRPr="00126991">
        <w:rPr>
          <w:rFonts w:ascii="Times New Roman" w:eastAsia="Times New Roman" w:hAnsi="Times New Roman" w:cs="Times New Roman"/>
          <w:sz w:val="24"/>
          <w:szCs w:val="24"/>
          <w:lang w:eastAsia="de-DE"/>
        </w:rPr>
        <w:t xml:space="preserve"> </w:t>
      </w:r>
    </w:p>
    <w:p w:rsidR="00126991" w:rsidRPr="00126991" w:rsidRDefault="00126991" w:rsidP="00126991">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126991">
        <w:rPr>
          <w:rFonts w:ascii="Times New Roman" w:eastAsia="Times New Roman" w:hAnsi="Times New Roman" w:cs="Times New Roman"/>
          <w:sz w:val="24"/>
          <w:szCs w:val="24"/>
          <w:lang w:val="en-US" w:eastAsia="de-DE"/>
        </w:rPr>
        <w:t xml:space="preserve">Twitter </w:t>
      </w:r>
      <w:proofErr w:type="spellStart"/>
      <w:r w:rsidRPr="00126991">
        <w:rPr>
          <w:rFonts w:ascii="Times New Roman" w:eastAsia="Times New Roman" w:hAnsi="Times New Roman" w:cs="Times New Roman"/>
          <w:sz w:val="24"/>
          <w:szCs w:val="24"/>
          <w:lang w:val="en-US" w:eastAsia="de-DE"/>
        </w:rPr>
        <w:t>Datenschutzrichtlinie</w:t>
      </w:r>
      <w:proofErr w:type="spellEnd"/>
      <w:r w:rsidRPr="00126991">
        <w:rPr>
          <w:rFonts w:ascii="Times New Roman" w:eastAsia="Times New Roman" w:hAnsi="Times New Roman" w:cs="Times New Roman"/>
          <w:sz w:val="24"/>
          <w:szCs w:val="24"/>
          <w:lang w:val="en-US" w:eastAsia="de-DE"/>
        </w:rPr>
        <w:t>: </w:t>
      </w:r>
      <w:hyperlink r:id="rId11" w:tgtFrame="_blank" w:history="1">
        <w:r w:rsidRPr="00126991">
          <w:rPr>
            <w:rFonts w:ascii="Times New Roman" w:eastAsia="Times New Roman" w:hAnsi="Times New Roman" w:cs="Times New Roman"/>
            <w:color w:val="0000FF"/>
            <w:sz w:val="24"/>
            <w:szCs w:val="24"/>
            <w:u w:val="single"/>
            <w:lang w:val="en-US" w:eastAsia="de-DE"/>
          </w:rPr>
          <w:t>https://twitter.com/de/privacy</w:t>
        </w:r>
      </w:hyperlink>
      <w:r w:rsidRPr="00126991">
        <w:rPr>
          <w:rFonts w:ascii="Times New Roman" w:eastAsia="Times New Roman" w:hAnsi="Times New Roman" w:cs="Times New Roman"/>
          <w:sz w:val="24"/>
          <w:szCs w:val="24"/>
          <w:lang w:val="en-US" w:eastAsia="de-DE"/>
        </w:rPr>
        <w:t xml:space="preserve"> </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Facebook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Webseite Funktionen von Facebook, einem Social Media Network der Firma Facebook Ireland Ltd., 4 Grand Canal Square, Grand Canal Harbour, Dublin 2 Ireland.</w:t>
      </w:r>
      <w:r w:rsidRPr="00126991">
        <w:rPr>
          <w:rFonts w:ascii="Times New Roman" w:eastAsia="Times New Roman" w:hAnsi="Times New Roman" w:cs="Times New Roman"/>
          <w:sz w:val="24"/>
          <w:szCs w:val="24"/>
          <w:lang w:eastAsia="de-DE"/>
        </w:rPr>
        <w:br/>
        <w:t xml:space="preserve">Welche Funktionen (Soziale Plug-ins) Facebook bereitstellt, können Sie auf </w:t>
      </w:r>
      <w:hyperlink r:id="rId12" w:history="1">
        <w:r w:rsidRPr="00126991">
          <w:rPr>
            <w:rFonts w:ascii="Times New Roman" w:eastAsia="Times New Roman" w:hAnsi="Times New Roman" w:cs="Times New Roman"/>
            <w:color w:val="0000FF"/>
            <w:sz w:val="24"/>
            <w:szCs w:val="24"/>
            <w:u w:val="single"/>
            <w:lang w:eastAsia="de-DE"/>
          </w:rPr>
          <w:t>https://developers.facebook.com/docs/plugins/</w:t>
        </w:r>
      </w:hyperlink>
      <w:r w:rsidRPr="00126991">
        <w:rPr>
          <w:rFonts w:ascii="Times New Roman" w:eastAsia="Times New Roman" w:hAnsi="Times New Roman" w:cs="Times New Roman"/>
          <w:sz w:val="24"/>
          <w:szCs w:val="24"/>
          <w:lang w:eastAsia="de-DE"/>
        </w:rPr>
        <w:t xml:space="preserve"> nachlesen.</w:t>
      </w:r>
      <w:r w:rsidRPr="00126991">
        <w:rPr>
          <w:rFonts w:ascii="Times New Roman" w:eastAsia="Times New Roman" w:hAnsi="Times New Roman" w:cs="Times New Roman"/>
          <w:sz w:val="24"/>
          <w:szCs w:val="24"/>
          <w:lang w:eastAsia="de-DE"/>
        </w:rPr>
        <w:br/>
        <w:t>Durch den Besuch unserer Webseite können Informationen an Facebook übermittelt werden. Wenn Sie über ein Facebook-Konto verfügen, kann Facebook diese Daten Ihrem persönlichen Konto zuordnen. Sollten Sie das nicht wünschen, melden Sie sich bitte von Facebook ab.</w:t>
      </w:r>
      <w:r w:rsidRPr="00126991">
        <w:rPr>
          <w:rFonts w:ascii="Times New Roman" w:eastAsia="Times New Roman" w:hAnsi="Times New Roman" w:cs="Times New Roman"/>
          <w:sz w:val="24"/>
          <w:szCs w:val="24"/>
          <w:lang w:eastAsia="de-DE"/>
        </w:rPr>
        <w:br/>
        <w:t xml:space="preserve">Die Datenschutzrichtlinien, welche Informationen Facebook sammelt und wie sie diese verwenden finden Sie auf </w:t>
      </w:r>
      <w:hyperlink r:id="rId13" w:history="1">
        <w:r w:rsidRPr="00126991">
          <w:rPr>
            <w:rFonts w:ascii="Times New Roman" w:eastAsia="Times New Roman" w:hAnsi="Times New Roman" w:cs="Times New Roman"/>
            <w:color w:val="0000FF"/>
            <w:sz w:val="24"/>
            <w:szCs w:val="24"/>
            <w:u w:val="single"/>
            <w:lang w:eastAsia="de-DE"/>
          </w:rPr>
          <w:t>https://www.facebook.com/policy.php</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YouTube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Seite des Videodienstes YouTube, der Firma YouTube, LLC, 901 Cherry Ave., San Bruno, CA 94066, USA.</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das Aufrufen von Seiten unserer Webseite, die YouTube Videos integriert haben, werden Daten an YouTube übertragen, gespeichert und ausgewertet.</w:t>
      </w:r>
      <w:r w:rsidRPr="00126991">
        <w:rPr>
          <w:rFonts w:ascii="Times New Roman" w:eastAsia="Times New Roman" w:hAnsi="Times New Roman" w:cs="Times New Roman"/>
          <w:sz w:val="24"/>
          <w:szCs w:val="24"/>
          <w:lang w:eastAsia="de-DE"/>
        </w:rPr>
        <w:br/>
        <w:t>Sollten Sie ein YouTube-Konto haben und angemeldet sein, werden diese Daten Ihrem persönlichen Konto und den darin gespeicherten Daten zugeordnet.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Welche Daten von Google erfasst werden und wofür diese Daten verwendet werden, können Sie auf </w:t>
      </w:r>
      <w:hyperlink r:id="rId14" w:history="1">
        <w:r w:rsidRPr="00126991">
          <w:rPr>
            <w:rFonts w:ascii="Times New Roman" w:eastAsia="Times New Roman" w:hAnsi="Times New Roman" w:cs="Times New Roman"/>
            <w:color w:val="0000FF"/>
            <w:sz w:val="24"/>
            <w:szCs w:val="24"/>
            <w:u w:val="single"/>
            <w:lang w:eastAsia="de-DE"/>
          </w:rPr>
          <w:t>https://www.google.com/intl/de/policies/privacy/</w:t>
        </w:r>
      </w:hyperlink>
      <w:r w:rsidRPr="00126991">
        <w:rPr>
          <w:rFonts w:ascii="Times New Roman" w:eastAsia="Times New Roman" w:hAnsi="Times New Roman" w:cs="Times New Roman"/>
          <w:sz w:val="24"/>
          <w:szCs w:val="24"/>
          <w:lang w:eastAsia="de-DE"/>
        </w:rPr>
        <w:t xml:space="preserve"> nachlesen.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Twitter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Webseite Funktionen von Twitter, einem Social Network der Firma Twitter International Company, One Cumberland Place, Fenian Street, Dublin 2 D02 AX07, Irland.</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Dadurch können auch personenbezogene Daten an Twitter übertragen werden. Wir überwachen diesen Datenaustausch nicht und speichern nichts darüber.</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Wenn Sie mehr über die Nutzung Ihrer Daten durch Twitter wissen möchten, finden Sie alle Informationen in der </w:t>
      </w:r>
      <w:hyperlink r:id="rId15" w:history="1">
        <w:r w:rsidRPr="00126991">
          <w:rPr>
            <w:rFonts w:ascii="Times New Roman" w:eastAsia="Times New Roman" w:hAnsi="Times New Roman" w:cs="Times New Roman"/>
            <w:color w:val="0000FF"/>
            <w:sz w:val="24"/>
            <w:szCs w:val="24"/>
            <w:u w:val="single"/>
            <w:lang w:eastAsia="de-DE"/>
          </w:rPr>
          <w:t>Twitter Datenschutzrichtline auf https://twitter.com/de/privacy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Sollten Sie ein Konto bei Twitter haben, können Sie Ihre Datenschutzeinstellungen in den Konto- Einstellungen unter </w:t>
      </w:r>
      <w:hyperlink r:id="rId16" w:history="1">
        <w:r w:rsidRPr="00126991">
          <w:rPr>
            <w:rFonts w:ascii="Times New Roman" w:eastAsia="Times New Roman" w:hAnsi="Times New Roman" w:cs="Times New Roman"/>
            <w:color w:val="0000FF"/>
            <w:sz w:val="24"/>
            <w:szCs w:val="24"/>
            <w:u w:val="single"/>
            <w:lang w:eastAsia="de-DE"/>
          </w:rPr>
          <w:t>https://twitter.com/settings/account</w:t>
        </w:r>
      </w:hyperlink>
      <w:r w:rsidRPr="00126991">
        <w:rPr>
          <w:rFonts w:ascii="Times New Roman" w:eastAsia="Times New Roman" w:hAnsi="Times New Roman" w:cs="Times New Roman"/>
          <w:sz w:val="24"/>
          <w:szCs w:val="24"/>
          <w:lang w:eastAsia="de-DE"/>
        </w:rPr>
        <w:t xml:space="preserve"> ändern.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lastRenderedPageBreak/>
        <w:t>Google+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nutzen auf unserer Webseite Funktionen von Google+, dem Social Network der Firma Google Inc. (1600 Amphitheatre Parkway Mountain View, CA 94043, USA).</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die angebotenen Funktionen voll nutzen möchten, benötigen Sie ein Google Konto.</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Auch bei der Nutzung der Funktionen (Google +1 Buttons, Google+ Badge, Follow button, Google+ Share button und Link, Sign-In Button, Hangout Button) ohne Google Konto werden bereits Informationen an Google übermittelt.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Wenn Sie mit Ihrem Google Konto während der Nutzung der oben angeführten Funktionen angemeldet sind, werden Ihre Daten je nach Einstellung auf </w:t>
      </w:r>
      <w:hyperlink r:id="rId17" w:history="1">
        <w:r w:rsidRPr="00126991">
          <w:rPr>
            <w:rFonts w:ascii="Times New Roman" w:eastAsia="Times New Roman" w:hAnsi="Times New Roman" w:cs="Times New Roman"/>
            <w:color w:val="0000FF"/>
            <w:sz w:val="24"/>
            <w:szCs w:val="24"/>
            <w:u w:val="single"/>
            <w:lang w:eastAsia="de-DE"/>
          </w:rPr>
          <w:t>https://plus.google.com/settings/</w:t>
        </w:r>
      </w:hyperlink>
      <w:r w:rsidRPr="00126991">
        <w:rPr>
          <w:rFonts w:ascii="Times New Roman" w:eastAsia="Times New Roman" w:hAnsi="Times New Roman" w:cs="Times New Roman"/>
          <w:sz w:val="24"/>
          <w:szCs w:val="24"/>
          <w:lang w:eastAsia="de-DE"/>
        </w:rPr>
        <w:t xml:space="preserve"> weltweit veröffentlicht und von Google gesammelt und ausgewertet.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Welche Daten von Google erfasst werden und wofür diese Daten verwendet werden, können Sie auf </w:t>
      </w:r>
      <w:hyperlink r:id="rId18" w:history="1">
        <w:r w:rsidRPr="00126991">
          <w:rPr>
            <w:rFonts w:ascii="Times New Roman" w:eastAsia="Times New Roman" w:hAnsi="Times New Roman" w:cs="Times New Roman"/>
            <w:color w:val="0000FF"/>
            <w:sz w:val="24"/>
            <w:szCs w:val="24"/>
            <w:u w:val="single"/>
            <w:lang w:eastAsia="de-DE"/>
          </w:rPr>
          <w:t>https://www.google.com/intl/de/policies/privacy/</w:t>
        </w:r>
      </w:hyperlink>
      <w:r w:rsidRPr="00126991">
        <w:rPr>
          <w:rFonts w:ascii="Times New Roman" w:eastAsia="Times New Roman" w:hAnsi="Times New Roman" w:cs="Times New Roman"/>
          <w:sz w:val="24"/>
          <w:szCs w:val="24"/>
          <w:lang w:eastAsia="de-DE"/>
        </w:rPr>
        <w:t xml:space="preserve"> nachlesen.</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Instagram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unserer Webseite Funktionen des Social Media Netzwerks Instagram der Firma Instagram LLC, 1601 Willow Rd, Menlo Park CA 94025, USA.</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Mit den Funktionen zum Einbetten von Instagram-Inhalten (Embed-Funktion) können wir Bilder und Videos anzeigen.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den Aufruf von Seiten die solche Funktionen nutzen werden Daten (IP-Adresse, Browserdaten, Datum, Uhrzeit, Cookies) an Instagram übermittelt, gespeichert und ausgewertet.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Sollten Sie ein Instagram-Konto haben und angemeldet sein, werden diese Daten Ihrem persönlichen Konto und den darin gespeicherten Daten zugeordnet.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Die Datenschutzrichtlinien, welche Informationen Instagram sammelt und wie sie diese verwenden finden Sie auf </w:t>
      </w:r>
      <w:hyperlink r:id="rId19" w:tgtFrame="_blank" w:history="1">
        <w:r w:rsidRPr="00126991">
          <w:rPr>
            <w:rFonts w:ascii="Times New Roman" w:eastAsia="Times New Roman" w:hAnsi="Times New Roman" w:cs="Times New Roman"/>
            <w:color w:val="0000FF"/>
            <w:sz w:val="24"/>
            <w:szCs w:val="24"/>
            <w:u w:val="single"/>
            <w:lang w:eastAsia="de-DE"/>
          </w:rPr>
          <w:t>https://help.instagram.com/519522125107875</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LinkedIn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unserer Webseite Funktionen des Social Media Netzwerks LinkedIn der Firma LinkedIn Corporation, 2029 Stierlin Court, Mountain View, CA 94043, USA.</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den Aufruf von Seiten die solche Funktionen nutzen werden Daten (IP-Adresse, Browserdaten, Datum und Zeitpunkt, Cookies) an LinkedIn übermittelt, gespeichert und ausgewertet.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Sollten Sie ein LinkedIn-Konto haben und angemeldet sein, werden diese Daten Ihrem persönlichen Konto und den darin gespeicherten Daten zugeordnet.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Die Datenschutzrichtlinien, welche Informationen LinkedIn sammelt und wie sie diese verwenden finden Sie auf </w:t>
      </w:r>
      <w:hyperlink r:id="rId20" w:history="1">
        <w:r w:rsidRPr="00126991">
          <w:rPr>
            <w:rFonts w:ascii="Times New Roman" w:eastAsia="Times New Roman" w:hAnsi="Times New Roman" w:cs="Times New Roman"/>
            <w:color w:val="0000FF"/>
            <w:sz w:val="24"/>
            <w:szCs w:val="24"/>
            <w:u w:val="single"/>
            <w:lang w:eastAsia="de-DE"/>
          </w:rPr>
          <w:t>https://www.linkedin.com/legal/privacy-policy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lastRenderedPageBreak/>
        <w:t>Pinterest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unserer Seite Buttons und Widgets des Social Media Netzwerks Pinterest, der Firma Pinterest Inc.,808 Brannan Street, San Francisco, CA 94103, USA.</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den Aufruf von Seiten die solche Funktionen nutzen werden Daten (IP-Adresse, Browserdaten, Datum und Zeitpunkt, Cookies) an Pinterest übermittelt, gespeichert und ausgewertet.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Die Datenschutzrichtlinien, welche Informationen Pinterest sammelt und wie sie diese verwenden finden Sie auf </w:t>
      </w:r>
      <w:hyperlink r:id="rId21" w:history="1">
        <w:r w:rsidRPr="00126991">
          <w:rPr>
            <w:rFonts w:ascii="Times New Roman" w:eastAsia="Times New Roman" w:hAnsi="Times New Roman" w:cs="Times New Roman"/>
            <w:color w:val="0000FF"/>
            <w:sz w:val="24"/>
            <w:szCs w:val="24"/>
            <w:u w:val="single"/>
            <w:lang w:eastAsia="de-DE"/>
          </w:rPr>
          <w:t>https://policy.pinterest.com/de/privacy-policy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Gravatar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Webseite Gravatar der Firma Automattic Inc. (60 29th Street #343, San Francisco, CA 94110, USA) um Benutzerbilder (Avatar) auf Basis der E-Mail-Adresse bei Beiträgen und Kommentaren zuzuordnen.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Ein Gravatar ist ein </w:t>
      </w:r>
      <w:r w:rsidRPr="00126991">
        <w:rPr>
          <w:rFonts w:ascii="Times New Roman" w:eastAsia="Times New Roman" w:hAnsi="Times New Roman" w:cs="Times New Roman"/>
          <w:b/>
          <w:bCs/>
          <w:sz w:val="24"/>
          <w:szCs w:val="24"/>
          <w:lang w:eastAsia="de-DE"/>
        </w:rPr>
        <w:t>G</w:t>
      </w:r>
      <w:r w:rsidRPr="00126991">
        <w:rPr>
          <w:rFonts w:ascii="Times New Roman" w:eastAsia="Times New Roman" w:hAnsi="Times New Roman" w:cs="Times New Roman"/>
          <w:sz w:val="24"/>
          <w:szCs w:val="24"/>
          <w:lang w:eastAsia="de-DE"/>
        </w:rPr>
        <w:t xml:space="preserve">lobally </w:t>
      </w:r>
      <w:r w:rsidRPr="00126991">
        <w:rPr>
          <w:rFonts w:ascii="Times New Roman" w:eastAsia="Times New Roman" w:hAnsi="Times New Roman" w:cs="Times New Roman"/>
          <w:b/>
          <w:bCs/>
          <w:sz w:val="24"/>
          <w:szCs w:val="24"/>
          <w:lang w:eastAsia="de-DE"/>
        </w:rPr>
        <w:t>R</w:t>
      </w:r>
      <w:r w:rsidRPr="00126991">
        <w:rPr>
          <w:rFonts w:ascii="Times New Roman" w:eastAsia="Times New Roman" w:hAnsi="Times New Roman" w:cs="Times New Roman"/>
          <w:sz w:val="24"/>
          <w:szCs w:val="24"/>
          <w:lang w:eastAsia="de-DE"/>
        </w:rPr>
        <w:t xml:space="preserve">ecognized </w:t>
      </w:r>
      <w:r w:rsidRPr="00126991">
        <w:rPr>
          <w:rFonts w:ascii="Times New Roman" w:eastAsia="Times New Roman" w:hAnsi="Times New Roman" w:cs="Times New Roman"/>
          <w:b/>
          <w:bCs/>
          <w:sz w:val="24"/>
          <w:szCs w:val="24"/>
          <w:lang w:eastAsia="de-DE"/>
        </w:rPr>
        <w:t>Avatar </w:t>
      </w:r>
      <w:r w:rsidRPr="00126991">
        <w:rPr>
          <w:rFonts w:ascii="Times New Roman" w:eastAsia="Times New Roman" w:hAnsi="Times New Roman" w:cs="Times New Roman"/>
          <w:sz w:val="24"/>
          <w:szCs w:val="24"/>
          <w:lang w:eastAsia="de-DE"/>
        </w:rPr>
        <w:t>– ein weltweit verfügbares Benutzerbild – welches einer E-Mail-Adresse zugeordnet und bei deren Verwendung in verschiedenen Onlinediensten zum Einsatz kommen kann.</w:t>
      </w:r>
      <w:r w:rsidRPr="00126991">
        <w:rPr>
          <w:rFonts w:ascii="Times New Roman" w:eastAsia="Times New Roman" w:hAnsi="Times New Roman" w:cs="Times New Roman"/>
          <w:sz w:val="24"/>
          <w:szCs w:val="24"/>
          <w:lang w:eastAsia="de-DE"/>
        </w:rPr>
        <w:br/>
        <w:t>Da nur beim Einsatz einer bei Gravatar registrierten E-Mail-Adresse ein Bild angezeigt wird und somit Daten zu Gravatar übertragen werden, können Sie die Übertragung Ihrer Daten zu Gravatar verhindern, indem Sie mit einer bei Gravatar nicht registrierten E-Mail-Adresse kommentieren oder Beiträge verfassen.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Rechtsgrundlage für die Verwendung ist Artikel 6 (1) f (Rechtmäßigkeit der Verarbeitung), denn es besteht ein berechtigtes Interesse den Verfassen von Inhalten (Beiträgen, Kommentare,..) dieser Webseite die Möglichkeit zu bieten ein von Ihnen selbst ausgesuchtes Bild eigenen Inhalten zuzuordnen.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Automattic ist aktiver Teilnehmer beim EU-U.S. Privacy Shield Framework wodurch der korrekte und sichere Datentransfer persönlicher Daten geregelt wird. Mehr Informationen dazu finden Sie auf </w:t>
      </w:r>
      <w:hyperlink r:id="rId22" w:tgtFrame="_blank" w:history="1">
        <w:r w:rsidRPr="00126991">
          <w:rPr>
            <w:rFonts w:ascii="Times New Roman" w:eastAsia="Times New Roman" w:hAnsi="Times New Roman" w:cs="Times New Roman"/>
            <w:color w:val="0000FF"/>
            <w:sz w:val="24"/>
            <w:szCs w:val="24"/>
            <w:u w:val="single"/>
            <w:lang w:eastAsia="de-DE"/>
          </w:rPr>
          <w:t>https://www.privacyshield.gov/participant?id=a2zt0000000CbqcAAC</w:t>
        </w:r>
      </w:hyperlink>
      <w:r w:rsidRPr="00126991">
        <w:rPr>
          <w:rFonts w:ascii="Times New Roman" w:eastAsia="Times New Roman" w:hAnsi="Times New Roman" w:cs="Times New Roman"/>
          <w:sz w:val="24"/>
          <w:szCs w:val="24"/>
          <w:lang w:eastAsia="de-DE"/>
        </w:rPr>
        <w:t xml:space="preserve"> .</w:t>
      </w:r>
      <w:r w:rsidRPr="00126991">
        <w:rPr>
          <w:rFonts w:ascii="Times New Roman" w:eastAsia="Times New Roman" w:hAnsi="Times New Roman" w:cs="Times New Roman"/>
          <w:sz w:val="24"/>
          <w:szCs w:val="24"/>
          <w:lang w:eastAsia="de-DE"/>
        </w:rPr>
        <w:br/>
        <w:t xml:space="preserve">Mehr Details zur Datenschutzrichtlinie und welche Daten auf welche Art durch Gravatar erfasst werden finden Sie auf </w:t>
      </w:r>
      <w:hyperlink r:id="rId23" w:tgtFrame="_blank" w:history="1">
        <w:r w:rsidRPr="00126991">
          <w:rPr>
            <w:rFonts w:ascii="Times New Roman" w:eastAsia="Times New Roman" w:hAnsi="Times New Roman" w:cs="Times New Roman"/>
            <w:color w:val="0000FF"/>
            <w:sz w:val="24"/>
            <w:szCs w:val="24"/>
            <w:u w:val="single"/>
            <w:lang w:eastAsia="de-DE"/>
          </w:rPr>
          <w:t>https://automattic.com/privacy/</w:t>
        </w:r>
      </w:hyperlink>
      <w:r w:rsidRPr="00126991">
        <w:rPr>
          <w:rFonts w:ascii="Times New Roman" w:eastAsia="Times New Roman" w:hAnsi="Times New Roman" w:cs="Times New Roman"/>
          <w:sz w:val="24"/>
          <w:szCs w:val="24"/>
          <w:lang w:eastAsia="de-DE"/>
        </w:rPr>
        <w:t xml:space="preserve">, allgemeine Informationen zu Gravatar auf </w:t>
      </w:r>
      <w:hyperlink r:id="rId24" w:tgtFrame="_blank" w:history="1">
        <w:r w:rsidRPr="00126991">
          <w:rPr>
            <w:rFonts w:ascii="Times New Roman" w:eastAsia="Times New Roman" w:hAnsi="Times New Roman" w:cs="Times New Roman"/>
            <w:color w:val="0000FF"/>
            <w:sz w:val="24"/>
            <w:szCs w:val="24"/>
            <w:u w:val="single"/>
            <w:lang w:eastAsia="de-DE"/>
          </w:rPr>
          <w:t>http://de.gravatar.com/</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SoundCloud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unserer Webseite Funktionen des Social Media Netzwerks SoundCloud der Firma SoundCloud Limited, Rheinsberger Str. 76/77, 10115 Berlin, Deutschland.</w:t>
      </w:r>
      <w:r w:rsidRPr="00126991">
        <w:rPr>
          <w:rFonts w:ascii="Times New Roman" w:eastAsia="Times New Roman" w:hAnsi="Times New Roman" w:cs="Times New Roman"/>
          <w:sz w:val="24"/>
          <w:szCs w:val="24"/>
          <w:lang w:eastAsia="de-DE"/>
        </w:rPr>
        <w:br/>
        <w:t>Durch die Verwendung der SoundCloud-Funktionen wie das Abspielen von Musik werden Daten (IP-Adresse, Browserdaten, Datum und Zeitpunkt, Cookies) an SoundCloud übermittelt, gespeichert und ausgewertet.</w:t>
      </w:r>
      <w:r w:rsidRPr="00126991">
        <w:rPr>
          <w:rFonts w:ascii="Times New Roman" w:eastAsia="Times New Roman" w:hAnsi="Times New Roman" w:cs="Times New Roman"/>
          <w:sz w:val="24"/>
          <w:szCs w:val="24"/>
          <w:lang w:eastAsia="de-DE"/>
        </w:rPr>
        <w:br/>
        <w:t>Sollten Sie ein SoundCloud-Konto haben und angemeldet sein, werden diese Daten Ihrem persönlichen Konto und den darin gespeicherten Daten zugeordnet.</w:t>
      </w:r>
      <w:r w:rsidRPr="00126991">
        <w:rPr>
          <w:rFonts w:ascii="Times New Roman" w:eastAsia="Times New Roman" w:hAnsi="Times New Roman" w:cs="Times New Roman"/>
          <w:sz w:val="24"/>
          <w:szCs w:val="24"/>
          <w:lang w:eastAsia="de-DE"/>
        </w:rPr>
        <w:br/>
        <w:t xml:space="preserve">Die Datenschutzrichtlinien, welche Informationen SoundCloud sammelt und wie sie diese verwenden finden Sie auf </w:t>
      </w:r>
      <w:hyperlink r:id="rId25" w:history="1">
        <w:r w:rsidRPr="00126991">
          <w:rPr>
            <w:rFonts w:ascii="Times New Roman" w:eastAsia="Times New Roman" w:hAnsi="Times New Roman" w:cs="Times New Roman"/>
            <w:color w:val="0000FF"/>
            <w:sz w:val="24"/>
            <w:szCs w:val="24"/>
            <w:u w:val="single"/>
            <w:lang w:eastAsia="de-DE"/>
          </w:rPr>
          <w:t>https://soundcloud.com/pages/privacy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lastRenderedPageBreak/>
        <w:t>XING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unserer Webseite Funktionen des Social Media Netzwerks XING der Firma XING SE, Dammtorstraße 30, 20354 Hamburg, Deutschland.</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den Aufruf von Seiten die solche Funktionen nutzen werden Daten (IP-Adresse, Browserdaten, Datum und Zeitpunkt, Cookies) an XING übermittelt, gespeichert und ausgewertet.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Sollten Sie ein XING-Konto haben und angemeldet sein, werden diese Daten Ihrem persönlichen Konto und den darin gespeicherten Daten zugeordnet.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Die Datenschutzrichtlinien, welche Informationen XING sammelt und wie sie diese verwenden finden Sie auf </w:t>
      </w:r>
      <w:hyperlink r:id="rId26" w:history="1">
        <w:r w:rsidRPr="00126991">
          <w:rPr>
            <w:rFonts w:ascii="Times New Roman" w:eastAsia="Times New Roman" w:hAnsi="Times New Roman" w:cs="Times New Roman"/>
            <w:color w:val="0000FF"/>
            <w:sz w:val="24"/>
            <w:szCs w:val="24"/>
            <w:u w:val="single"/>
            <w:lang w:eastAsia="de-DE"/>
          </w:rPr>
          <w:t>https://www.xing.com/privacy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ShareThis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Webseite Funktionen von ShareThis der Firma ShareThis (4005 Miranda Ave, Suite 100, Palo Alto, 94304 Kalifornien, USA) um es Besuchern zu ermöglichen Inhalte dieser Webseite zu teilen.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Dienstleistungen von ShareThis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die Nutzung der Social Plugins von ShareThis sind Besucher in der Lage Inhalte dieser Webseite in verschiedenen Sozialen Netzwerken wie Facebook, Twitter, Google+ und vielen weiteren zu teilen.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Welche Daten verarbeitet ShareThis?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Besucher Inhalte mit ShareThis in Diensten teilen wo sie ein Konto besitzen und angemeldet sind, kann der Besuch und das Teilen dem Benutzer zugeordnet werden.</w:t>
      </w:r>
      <w:r w:rsidRPr="00126991">
        <w:rPr>
          <w:rFonts w:ascii="Times New Roman" w:eastAsia="Times New Roman" w:hAnsi="Times New Roman" w:cs="Times New Roman"/>
          <w:sz w:val="24"/>
          <w:szCs w:val="24"/>
          <w:lang w:eastAsia="de-DE"/>
        </w:rPr>
        <w:br/>
        <w:t>ShareThis verwendet Cookies, Pixel Tags, HTTP header und Browser Identifier um Informationen über das Besucherverhalten zu sammeln und teilt diese Informationen nach Pseudonymisierung  mit Dritten.</w:t>
      </w:r>
      <w:r w:rsidRPr="00126991">
        <w:rPr>
          <w:rFonts w:ascii="Times New Roman" w:eastAsia="Times New Roman" w:hAnsi="Times New Roman" w:cs="Times New Roman"/>
          <w:sz w:val="24"/>
          <w:szCs w:val="24"/>
          <w:lang w:eastAsia="de-DE"/>
        </w:rPr>
        <w:br/>
        <w:t>Hier eine Liste der möglicherweise verarbeiteten Daten: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Eindeutige ID eines im Webbrowser platzierten Cookies</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Allgemeines Klickverhalten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Adressen der besuchten Webseiten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Suchanfragen über die ein Besucher zur Seite mit ShareThis gelangt ist</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Navigation von Webseite zu Webseite falls über ShareThis Dienste abgelaufen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Verweildauer auf einer Webseite</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Welche Elemente angeklickt oder hervorgehoben wurden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IP-Adresse des Computers oder mobilen Gerätes</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Mobile Werbe-IDs (Apple IDFA oder Google AAID)</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 HTTP-Headern oder anderen verwendeten Übertragungsprotokollen enthaltene Informationen</w:t>
      </w:r>
    </w:p>
    <w:p w:rsidR="00126991" w:rsidRPr="00126991" w:rsidRDefault="00126991" w:rsidP="0012699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Welches Programm auf dem Computer (Browser) oder welches Betriebssystem verwendet wurde (iOS)</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lastRenderedPageBreak/>
        <w:t>Cookies von ShareThis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ShareThis verwendet Cookies welche wir im Folgenden beispielhaft auflisten. Mehr zu den ShareThis Cookies finden Sie unter </w:t>
      </w:r>
      <w:hyperlink r:id="rId27" w:tgtFrame="_blank" w:history="1">
        <w:r w:rsidRPr="00126991">
          <w:rPr>
            <w:rFonts w:ascii="Times New Roman" w:eastAsia="Times New Roman" w:hAnsi="Times New Roman" w:cs="Times New Roman"/>
            <w:color w:val="0000FF"/>
            <w:sz w:val="24"/>
            <w:szCs w:val="24"/>
            <w:u w:val="single"/>
            <w:lang w:eastAsia="de-DE"/>
          </w:rPr>
          <w:t>https://www.sharethis.com/privacy/</w:t>
        </w:r>
      </w:hyperlink>
      <w:r w:rsidRPr="00126991">
        <w:rPr>
          <w:rFonts w:ascii="Times New Roman" w:eastAsia="Times New Roman" w:hAnsi="Times New Roman" w:cs="Times New Roman"/>
          <w:sz w:val="24"/>
          <w:szCs w:val="24"/>
          <w:lang w:eastAsia="de-DE"/>
        </w:rPr>
        <w:t>.</w:t>
      </w:r>
    </w:p>
    <w:p w:rsidR="00126991" w:rsidRPr="00126991" w:rsidRDefault="00126991" w:rsidP="0012699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__unam </w:t>
      </w:r>
    </w:p>
    <w:p w:rsidR="00126991" w:rsidRPr="00126991" w:rsidRDefault="00126991" w:rsidP="00126991">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Ablaufzeit: 9 Monate</w:t>
      </w:r>
    </w:p>
    <w:p w:rsidR="00126991" w:rsidRPr="00126991" w:rsidRDefault="00126991" w:rsidP="00126991">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Verwendung: Zählt clicks und shares auf einer Webseite</w:t>
      </w:r>
    </w:p>
    <w:p w:rsidR="00126991" w:rsidRPr="00126991" w:rsidRDefault="00126991" w:rsidP="00126991">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Beispielhafter Wert: 8961a7f179d1d017ac27lw87qq69V69121104008</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Weitergabe von Daten an Dritte durch ShareThis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ShareThis teilt gesammelte Informationen nach Pseudonymisierung  mit Dritten.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Speicherdauer bei ShareThis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ShareThis bewahrt gesammelte Daten für einen Zeitraum von bis zu 14 Monaten ab dem Datum der Datenerfassung auf. ShareThis Cookies laufen 13 Monate nach der letzten Aktualisierung ab.</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ShareThis Opt-out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keine Werbung mehr sehen möchten, die auf von ShareThis gesammelten Daten basiert, können Sie den Opt Out Button auf </w:t>
      </w:r>
      <w:hyperlink r:id="rId28" w:tgtFrame="_blank" w:history="1">
        <w:r w:rsidRPr="00126991">
          <w:rPr>
            <w:rFonts w:ascii="Times New Roman" w:eastAsia="Times New Roman" w:hAnsi="Times New Roman" w:cs="Times New Roman"/>
            <w:color w:val="0000FF"/>
            <w:sz w:val="24"/>
            <w:szCs w:val="24"/>
            <w:u w:val="single"/>
            <w:lang w:eastAsia="de-DE"/>
          </w:rPr>
          <w:t>https://www.sharethis.com/privacy/</w:t>
        </w:r>
      </w:hyperlink>
      <w:r w:rsidRPr="00126991">
        <w:rPr>
          <w:rFonts w:ascii="Times New Roman" w:eastAsia="Times New Roman" w:hAnsi="Times New Roman" w:cs="Times New Roman"/>
          <w:sz w:val="24"/>
          <w:szCs w:val="24"/>
          <w:lang w:eastAsia="de-DE"/>
        </w:rPr>
        <w:t xml:space="preserve"> verwenden. Dabei wird ein Opt-out Cookie gesetzt, welches Sie nicht löschen dürfen um diese Einstellung weiterhin zu behalten.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Sie können Ihre Präferenzen für nutzungsbasierte Onlinewerbung auch über </w:t>
      </w:r>
      <w:hyperlink r:id="rId29" w:tgtFrame="_blank" w:history="1">
        <w:r w:rsidRPr="00126991">
          <w:rPr>
            <w:rFonts w:ascii="Times New Roman" w:eastAsia="Times New Roman" w:hAnsi="Times New Roman" w:cs="Times New Roman"/>
            <w:color w:val="0000FF"/>
            <w:sz w:val="24"/>
            <w:szCs w:val="24"/>
            <w:u w:val="single"/>
            <w:lang w:eastAsia="de-DE"/>
          </w:rPr>
          <w:t>http://www.youronlinechoices.com/at/</w:t>
        </w:r>
      </w:hyperlink>
      <w:r w:rsidRPr="00126991">
        <w:rPr>
          <w:rFonts w:ascii="Times New Roman" w:eastAsia="Times New Roman" w:hAnsi="Times New Roman" w:cs="Times New Roman"/>
          <w:sz w:val="24"/>
          <w:szCs w:val="24"/>
          <w:lang w:eastAsia="de-DE"/>
        </w:rPr>
        <w:t xml:space="preserve"> im Präferenzmanagement festlegen.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mehr über die Verarbeitung Ihrer Daten durch ShareThis wissen möchten, finden Sie alle Informationen unter  </w:t>
      </w:r>
      <w:hyperlink r:id="rId30" w:tgtFrame="_blank" w:history="1">
        <w:r w:rsidRPr="00126991">
          <w:rPr>
            <w:rFonts w:ascii="Times New Roman" w:eastAsia="Times New Roman" w:hAnsi="Times New Roman" w:cs="Times New Roman"/>
            <w:color w:val="0000FF"/>
            <w:sz w:val="24"/>
            <w:szCs w:val="24"/>
            <w:u w:val="single"/>
            <w:lang w:eastAsia="de-DE"/>
          </w:rPr>
          <w:t>https://www.sharethis.com/privacy/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26991">
        <w:rPr>
          <w:rFonts w:ascii="Times New Roman" w:eastAsia="Times New Roman" w:hAnsi="Times New Roman" w:cs="Times New Roman"/>
          <w:b/>
          <w:bCs/>
          <w:sz w:val="36"/>
          <w:szCs w:val="36"/>
          <w:lang w:eastAsia="de-DE"/>
        </w:rPr>
        <w:t>AddThis Datenschutzerklärung</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Wir verwenden auf dieser Webseite Funktionen von AddThis der Firma Oracle America, Inc. (500 Oracle Parkway, Redwood Shores, CA 94065, USA) um es Besuchern zu ermöglichen Inhalte dieser Webseite zu teilen.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Dienstleistungen von AddThis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Durch die Nutzung der AddThis Buttons (siehe </w:t>
      </w:r>
      <w:hyperlink r:id="rId31" w:tgtFrame="_blank" w:history="1">
        <w:r w:rsidRPr="00126991">
          <w:rPr>
            <w:rFonts w:ascii="Times New Roman" w:eastAsia="Times New Roman" w:hAnsi="Times New Roman" w:cs="Times New Roman"/>
            <w:color w:val="0000FF"/>
            <w:sz w:val="24"/>
            <w:szCs w:val="24"/>
            <w:u w:val="single"/>
            <w:lang w:eastAsia="de-DE"/>
          </w:rPr>
          <w:t>http://www.addthis.com/get/share/de/</w:t>
        </w:r>
      </w:hyperlink>
      <w:r w:rsidRPr="00126991">
        <w:rPr>
          <w:rFonts w:ascii="Times New Roman" w:eastAsia="Times New Roman" w:hAnsi="Times New Roman" w:cs="Times New Roman"/>
          <w:sz w:val="24"/>
          <w:szCs w:val="24"/>
          <w:lang w:eastAsia="de-DE"/>
        </w:rPr>
        <w:t>) von AddThis sind Besucher in der Lage Inhalte dieser Webseite in verschiedenen Sozialen Netzwerken wie Facebook, Twitter, Pinterest, Google+ und vielen weiteren zu teilen.</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Welche Daten verarbeitet AddThis?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Besucher Inhalte mit AddThis in Diensten teilen wo sie ein Konto besitzen und angemeldet sind, kann der Besuch und das Teilen dem Benutzer zugeordnet werden.</w:t>
      </w:r>
      <w:r w:rsidRPr="00126991">
        <w:rPr>
          <w:rFonts w:ascii="Times New Roman" w:eastAsia="Times New Roman" w:hAnsi="Times New Roman" w:cs="Times New Roman"/>
          <w:sz w:val="24"/>
          <w:szCs w:val="24"/>
          <w:lang w:eastAsia="de-DE"/>
        </w:rPr>
        <w:br/>
        <w:t xml:space="preserve">AddThis verwendet Cookies, Pixel Tags, HTTP header und Browser Identifier um </w:t>
      </w:r>
      <w:r w:rsidRPr="00126991">
        <w:rPr>
          <w:rFonts w:ascii="Times New Roman" w:eastAsia="Times New Roman" w:hAnsi="Times New Roman" w:cs="Times New Roman"/>
          <w:sz w:val="24"/>
          <w:szCs w:val="24"/>
          <w:lang w:eastAsia="de-DE"/>
        </w:rPr>
        <w:lastRenderedPageBreak/>
        <w:t>Informationen über das Besucherverhalten zu sammeln und teilt diese Informationen nach Pseudonymisierung  mit Dritten.</w:t>
      </w:r>
      <w:r w:rsidRPr="00126991">
        <w:rPr>
          <w:rFonts w:ascii="Times New Roman" w:eastAsia="Times New Roman" w:hAnsi="Times New Roman" w:cs="Times New Roman"/>
          <w:sz w:val="24"/>
          <w:szCs w:val="24"/>
          <w:lang w:eastAsia="de-DE"/>
        </w:rPr>
        <w:br/>
        <w:t>Hier eine beispielhafte Auflistung der möglicherweise verarbeiteten Daten:</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Eindeutige ID eines im Webbrowser platzierten Cookies</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Adresse der besuchten Webseite</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Zeitpunkt des Webseitenbesuches</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Suchanfragen über die ein Besucher zur Seite mit AddThis gelangt ist</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Verweildauer auf einer Webseite</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Die IP-Adresse des Computers oder mobilen Gerätes</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Mobile Werbe-IDs (Apple IDFA oder Google AAID)</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In HTTP-Headern oder anderen verwendeten Übertragungsprotokollen enthaltene Informationen</w:t>
      </w:r>
    </w:p>
    <w:p w:rsidR="00126991" w:rsidRPr="00126991" w:rsidRDefault="00126991" w:rsidP="001269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Welches Programm auf dem Computer (Browser) oder welches Betriebssystem verwendet wurde (iOS)</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Cookies von AddThis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AddThis verwendet Cookies welche wir im Folgenden beispielhaft und auszugsweise auflisten. Mehr zu den AddThis Cookies finden Sie unter </w:t>
      </w:r>
      <w:hyperlink r:id="rId32" w:tgtFrame="_blank" w:history="1">
        <w:r w:rsidRPr="00126991">
          <w:rPr>
            <w:rFonts w:ascii="Times New Roman" w:eastAsia="Times New Roman" w:hAnsi="Times New Roman" w:cs="Times New Roman"/>
            <w:color w:val="0000FF"/>
            <w:sz w:val="24"/>
            <w:szCs w:val="24"/>
            <w:u w:val="single"/>
            <w:lang w:eastAsia="de-DE"/>
          </w:rPr>
          <w:t>http://www.addthis.com/privacy/privacy-policy</w:t>
        </w:r>
      </w:hyperlink>
      <w:r w:rsidRPr="00126991">
        <w:rPr>
          <w:rFonts w:ascii="Times New Roman" w:eastAsia="Times New Roman" w:hAnsi="Times New Roman" w:cs="Times New Roman"/>
          <w:sz w:val="24"/>
          <w:szCs w:val="24"/>
          <w:lang w:eastAsia="de-DE"/>
        </w:rPr>
        <w:t>.</w:t>
      </w:r>
    </w:p>
    <w:p w:rsidR="00126991" w:rsidRPr="00126991" w:rsidRDefault="00126991" w:rsidP="001269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bt2 </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Ablaufzeit: 255 Tage</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Verwendung: Wird verwendet, um Teile der besuchten Website aufzuzeichnen, um andere Teile der Website zu empfehlen</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Beispielhafter Wert: 8961a7f179d87qq69V69121104008</w:t>
      </w:r>
    </w:p>
    <w:p w:rsidR="00126991" w:rsidRPr="00126991" w:rsidRDefault="00126991" w:rsidP="001269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bku </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Ablaufzeit: 179 Tage</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Verwendung: Registriert anonymisierte Benutzerdaten wie IP-Adresse, geografischen Standort, besuchte Websites und auf welche Anzeigen der Nutzer geklickt hat, um die Anzeige basierend auf der Nutzerbewegung auf Websites zu optimieren, die dasselbe Werbenetzwerk verwenden</w:t>
      </w:r>
    </w:p>
    <w:p w:rsidR="00126991" w:rsidRPr="00126991" w:rsidRDefault="00126991" w:rsidP="001269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Beispielhafter Wert: ra/99nTmYN+fZWX7121104008</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Weitergabe von Daten an Dritte durch AddThis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AddThis teilt gesammelte Informationen nach mit Dritten – Details dazu finden Sie unter </w:t>
      </w:r>
      <w:hyperlink r:id="rId33" w:anchor="section5" w:tgtFrame="_blank" w:history="1">
        <w:r w:rsidRPr="00126991">
          <w:rPr>
            <w:rFonts w:ascii="Times New Roman" w:eastAsia="Times New Roman" w:hAnsi="Times New Roman" w:cs="Times New Roman"/>
            <w:color w:val="0000FF"/>
            <w:sz w:val="24"/>
            <w:szCs w:val="24"/>
            <w:u w:val="single"/>
            <w:lang w:eastAsia="de-DE"/>
          </w:rPr>
          <w:t>http://www.addthis.com/privacy/privacy-policy#section5</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Speicherdauer bei AddThis</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AddThis bewahrt gesammelte Daten für einen Zeitraum von bis zu 13 Monaten ab dem Datum der Datenerfassung auf.</w:t>
      </w:r>
    </w:p>
    <w:p w:rsidR="00126991" w:rsidRPr="00126991" w:rsidRDefault="00126991" w:rsidP="0012699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26991">
        <w:rPr>
          <w:rFonts w:ascii="Times New Roman" w:eastAsia="Times New Roman" w:hAnsi="Times New Roman" w:cs="Times New Roman"/>
          <w:b/>
          <w:bCs/>
          <w:sz w:val="27"/>
          <w:szCs w:val="27"/>
          <w:lang w:eastAsia="de-DE"/>
        </w:rPr>
        <w:t>AddThis Opt-out</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keine Werbung mehr sehen möchten, die auf von AddThis gesammelten Daten basiert, können Sie den Opt Out Button auf </w:t>
      </w:r>
      <w:hyperlink r:id="rId34" w:tgtFrame="_blank" w:history="1">
        <w:r w:rsidRPr="00126991">
          <w:rPr>
            <w:rFonts w:ascii="Times New Roman" w:eastAsia="Times New Roman" w:hAnsi="Times New Roman" w:cs="Times New Roman"/>
            <w:color w:val="0000FF"/>
            <w:sz w:val="24"/>
            <w:szCs w:val="24"/>
            <w:u w:val="single"/>
            <w:lang w:eastAsia="de-DE"/>
          </w:rPr>
          <w:t>http://www.addthis.com/privacy/opt-out</w:t>
        </w:r>
      </w:hyperlink>
      <w:r w:rsidRPr="00126991">
        <w:rPr>
          <w:rFonts w:ascii="Times New Roman" w:eastAsia="Times New Roman" w:hAnsi="Times New Roman" w:cs="Times New Roman"/>
          <w:sz w:val="24"/>
          <w:szCs w:val="24"/>
          <w:lang w:eastAsia="de-DE"/>
        </w:rPr>
        <w:t xml:space="preserve"> verwenden. Dabei wird ein Opt-out Cookie gesetzt, welches Sie nicht löschen dürfen um diese Einstellung weiterhin zu behalten.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lastRenderedPageBreak/>
        <w:t>Sie können Ihre Präferenzen für nutzungsbasierte Onlinewerbung auch über </w:t>
      </w:r>
      <w:hyperlink r:id="rId35" w:tgtFrame="_blank" w:history="1">
        <w:r w:rsidRPr="00126991">
          <w:rPr>
            <w:rFonts w:ascii="Times New Roman" w:eastAsia="Times New Roman" w:hAnsi="Times New Roman" w:cs="Times New Roman"/>
            <w:color w:val="0000FF"/>
            <w:sz w:val="24"/>
            <w:szCs w:val="24"/>
            <w:u w:val="single"/>
            <w:lang w:eastAsia="de-DE"/>
          </w:rPr>
          <w:t>http://www.youronlinechoices.com/at/</w:t>
        </w:r>
      </w:hyperlink>
      <w:r w:rsidRPr="00126991">
        <w:rPr>
          <w:rFonts w:ascii="Times New Roman" w:eastAsia="Times New Roman" w:hAnsi="Times New Roman" w:cs="Times New Roman"/>
          <w:sz w:val="24"/>
          <w:szCs w:val="24"/>
          <w:lang w:eastAsia="de-DE"/>
        </w:rPr>
        <w:t xml:space="preserve"> im Präferenzmanagement festlegen.</w:t>
      </w:r>
    </w:p>
    <w:p w:rsidR="00126991" w:rsidRPr="00126991" w:rsidRDefault="00126991" w:rsidP="00126991">
      <w:pPr>
        <w:spacing w:before="100" w:beforeAutospacing="1"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Wenn Sie mehr über die Verarbeitung Ihrer Daten durch AddThis wissen möchten, finden Sie alle Informationen unter </w:t>
      </w:r>
      <w:hyperlink r:id="rId36" w:tgtFrame="_blank" w:history="1">
        <w:r w:rsidRPr="00126991">
          <w:rPr>
            <w:rFonts w:ascii="Times New Roman" w:eastAsia="Times New Roman" w:hAnsi="Times New Roman" w:cs="Times New Roman"/>
            <w:color w:val="0000FF"/>
            <w:sz w:val="24"/>
            <w:szCs w:val="24"/>
            <w:u w:val="single"/>
            <w:lang w:eastAsia="de-DE"/>
          </w:rPr>
          <w:t>http://www.addthis.com/privacy/privacy-policy</w:t>
        </w:r>
      </w:hyperlink>
      <w:r w:rsidRPr="00126991">
        <w:rPr>
          <w:rFonts w:ascii="Times New Roman" w:eastAsia="Times New Roman" w:hAnsi="Times New Roman" w:cs="Times New Roman"/>
          <w:sz w:val="24"/>
          <w:szCs w:val="24"/>
          <w:lang w:eastAsia="de-DE"/>
        </w:rPr>
        <w:t>.</w:t>
      </w:r>
    </w:p>
    <w:p w:rsidR="00126991" w:rsidRPr="00126991" w:rsidRDefault="00126991" w:rsidP="00126991">
      <w:pPr>
        <w:spacing w:before="225" w:after="100" w:afterAutospacing="1" w:line="240" w:lineRule="auto"/>
        <w:rPr>
          <w:rFonts w:ascii="Times New Roman" w:eastAsia="Times New Roman" w:hAnsi="Times New Roman" w:cs="Times New Roman"/>
          <w:sz w:val="24"/>
          <w:szCs w:val="24"/>
          <w:lang w:eastAsia="de-DE"/>
        </w:rPr>
      </w:pPr>
      <w:r w:rsidRPr="00126991">
        <w:rPr>
          <w:rFonts w:ascii="Times New Roman" w:eastAsia="Times New Roman" w:hAnsi="Times New Roman" w:cs="Times New Roman"/>
          <w:sz w:val="24"/>
          <w:szCs w:val="24"/>
          <w:lang w:eastAsia="de-DE"/>
        </w:rPr>
        <w:t xml:space="preserve">Quelle: Erstellt mit dem Datenschutz Generator von </w:t>
      </w:r>
      <w:hyperlink r:id="rId37" w:tgtFrame="_blank" w:tooltip="Datenschutz Generator von adsimple.at" w:history="1">
        <w:r w:rsidRPr="00126991">
          <w:rPr>
            <w:rFonts w:ascii="Times New Roman" w:eastAsia="Times New Roman" w:hAnsi="Times New Roman" w:cs="Times New Roman"/>
            <w:color w:val="0000FF"/>
            <w:sz w:val="24"/>
            <w:szCs w:val="24"/>
            <w:u w:val="single"/>
            <w:lang w:eastAsia="de-DE"/>
          </w:rPr>
          <w:t>www.adsimple.at</w:t>
        </w:r>
      </w:hyperlink>
      <w:r w:rsidRPr="00126991">
        <w:rPr>
          <w:rFonts w:ascii="Times New Roman" w:eastAsia="Times New Roman" w:hAnsi="Times New Roman" w:cs="Times New Roman"/>
          <w:sz w:val="24"/>
          <w:szCs w:val="24"/>
          <w:lang w:eastAsia="de-DE"/>
        </w:rPr>
        <w:t xml:space="preserve"> in Kooperation mit </w:t>
      </w:r>
      <w:hyperlink r:id="rId38" w:tgtFrame="_blank" w:history="1">
        <w:r w:rsidRPr="00126991">
          <w:rPr>
            <w:rFonts w:ascii="Times New Roman" w:eastAsia="Times New Roman" w:hAnsi="Times New Roman" w:cs="Times New Roman"/>
            <w:color w:val="0000FF"/>
            <w:sz w:val="24"/>
            <w:szCs w:val="24"/>
            <w:u w:val="single"/>
            <w:lang w:eastAsia="de-DE"/>
          </w:rPr>
          <w:t>tattooentfernen.at</w:t>
        </w:r>
      </w:hyperlink>
      <w:r w:rsidRPr="00126991">
        <w:rPr>
          <w:rFonts w:ascii="Times New Roman" w:eastAsia="Times New Roman" w:hAnsi="Times New Roman" w:cs="Times New Roman"/>
          <w:sz w:val="24"/>
          <w:szCs w:val="24"/>
          <w:lang w:eastAsia="de-DE"/>
        </w:rPr>
        <w:t xml:space="preserve"> </w:t>
      </w:r>
    </w:p>
    <w:p w:rsidR="0005288D" w:rsidRDefault="0005288D"/>
    <w:sectPr w:rsidR="00052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08C1"/>
    <w:multiLevelType w:val="multilevel"/>
    <w:tmpl w:val="22F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03928"/>
    <w:multiLevelType w:val="multilevel"/>
    <w:tmpl w:val="E7D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B33AF"/>
    <w:multiLevelType w:val="multilevel"/>
    <w:tmpl w:val="F9D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43CAC"/>
    <w:multiLevelType w:val="multilevel"/>
    <w:tmpl w:val="9D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34C4"/>
    <w:multiLevelType w:val="multilevel"/>
    <w:tmpl w:val="EF0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34B64"/>
    <w:multiLevelType w:val="multilevel"/>
    <w:tmpl w:val="DB5A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D53C9"/>
    <w:multiLevelType w:val="multilevel"/>
    <w:tmpl w:val="3D4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66915"/>
    <w:multiLevelType w:val="multilevel"/>
    <w:tmpl w:val="2D3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9555E"/>
    <w:multiLevelType w:val="multilevel"/>
    <w:tmpl w:val="745C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747FA"/>
    <w:multiLevelType w:val="multilevel"/>
    <w:tmpl w:val="EA38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05DDC"/>
    <w:multiLevelType w:val="multilevel"/>
    <w:tmpl w:val="1FC4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0"/>
  </w:num>
  <w:num w:numId="5">
    <w:abstractNumId w:val="3"/>
  </w:num>
  <w:num w:numId="6">
    <w:abstractNumId w:val="9"/>
  </w:num>
  <w:num w:numId="7">
    <w:abstractNumId w:val="6"/>
  </w:num>
  <w:num w:numId="8">
    <w:abstractNumId w:val="4"/>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91"/>
    <w:rsid w:val="0005288D"/>
    <w:rsid w:val="001269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8983"/>
  <w15:chartTrackingRefBased/>
  <w15:docId w15:val="{D260CFCB-49AA-4863-8769-4B704FEC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69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12699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12699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91"/>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126991"/>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126991"/>
    <w:rPr>
      <w:rFonts w:ascii="Times New Roman" w:eastAsia="Times New Roman" w:hAnsi="Times New Roman" w:cs="Times New Roman"/>
      <w:b/>
      <w:bCs/>
      <w:sz w:val="27"/>
      <w:szCs w:val="27"/>
      <w:lang w:eastAsia="de-DE"/>
    </w:rPr>
  </w:style>
  <w:style w:type="paragraph" w:customStyle="1" w:styleId="adsimple-121104008">
    <w:name w:val="adsimple-121104008"/>
    <w:basedOn w:val="Normal"/>
    <w:rsid w:val="001269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126991"/>
    <w:rPr>
      <w:b/>
      <w:bCs/>
    </w:rPr>
  </w:style>
  <w:style w:type="character" w:styleId="Hyperlink">
    <w:name w:val="Hyperlink"/>
    <w:basedOn w:val="DefaultParagraphFont"/>
    <w:uiPriority w:val="99"/>
    <w:semiHidden/>
    <w:unhideWhenUsed/>
    <w:rsid w:val="00126991"/>
    <w:rPr>
      <w:color w:val="0000FF"/>
      <w:u w:val="single"/>
    </w:rPr>
  </w:style>
  <w:style w:type="paragraph" w:styleId="NormalWeb">
    <w:name w:val="Normal (Web)"/>
    <w:basedOn w:val="Normal"/>
    <w:uiPriority w:val="99"/>
    <w:semiHidden/>
    <w:unhideWhenUsed/>
    <w:rsid w:val="001269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dsimple-1211040081">
    <w:name w:val="adsimple-1211040081"/>
    <w:basedOn w:val="DefaultParagraphFont"/>
    <w:rsid w:val="0012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647?co=GENIE.Platform%3DDesktop&amp;hl=de" TargetMode="External"/><Relationship Id="rId13" Type="http://schemas.openxmlformats.org/officeDocument/2006/relationships/hyperlink" Target="https://www.facebook.com/policy.php" TargetMode="External"/><Relationship Id="rId18" Type="http://schemas.openxmlformats.org/officeDocument/2006/relationships/hyperlink" Target="https://www.google.com/intl/de/policies/privacy/" TargetMode="External"/><Relationship Id="rId26" Type="http://schemas.openxmlformats.org/officeDocument/2006/relationships/hyperlink" Target="https://www.xing.com/privacy"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olicy.pinterest.com/de/privacy-policy" TargetMode="External"/><Relationship Id="rId34" Type="http://schemas.openxmlformats.org/officeDocument/2006/relationships/hyperlink" Target="http://www.addthis.com/privacy/opt-out" TargetMode="External"/><Relationship Id="rId7" Type="http://schemas.openxmlformats.org/officeDocument/2006/relationships/hyperlink" Target="https://support.mozilla.org/de/kb/cookies-loeschen-daten-von-websites-entfernen" TargetMode="External"/><Relationship Id="rId12" Type="http://schemas.openxmlformats.org/officeDocument/2006/relationships/hyperlink" Target="https://developers.facebook.com/docs/plugins/" TargetMode="External"/><Relationship Id="rId17" Type="http://schemas.openxmlformats.org/officeDocument/2006/relationships/hyperlink" Target="https://plus.google.com/settings/" TargetMode="External"/><Relationship Id="rId25" Type="http://schemas.openxmlformats.org/officeDocument/2006/relationships/hyperlink" Target="https://soundcloud.com/pages/privacy" TargetMode="External"/><Relationship Id="rId33" Type="http://schemas.openxmlformats.org/officeDocument/2006/relationships/hyperlink" Target="http://www.addthis.com/privacy/privacy-policy" TargetMode="External"/><Relationship Id="rId38" Type="http://schemas.openxmlformats.org/officeDocument/2006/relationships/hyperlink" Target="https://www.tattooentfernen.at" TargetMode="External"/><Relationship Id="rId2" Type="http://schemas.openxmlformats.org/officeDocument/2006/relationships/styles" Target="styles.xml"/><Relationship Id="rId16" Type="http://schemas.openxmlformats.org/officeDocument/2006/relationships/hyperlink" Target="https://twitter.com/settings/account?tid=121104008" TargetMode="External"/><Relationship Id="rId20" Type="http://schemas.openxmlformats.org/officeDocument/2006/relationships/hyperlink" Target="https://www.linkedin.com/legal/privacy-policy" TargetMode="External"/><Relationship Id="rId29" Type="http://schemas.openxmlformats.org/officeDocument/2006/relationships/hyperlink" Target="http://www.youronlinechoices.com/at/" TargetMode="External"/><Relationship Id="rId1" Type="http://schemas.openxmlformats.org/officeDocument/2006/relationships/numbering" Target="numbering.xml"/><Relationship Id="rId6" Type="http://schemas.openxmlformats.org/officeDocument/2006/relationships/hyperlink" Target="https://support.apple.com/de-at/guide/safari/sfri11471/mac?tid=121104008" TargetMode="External"/><Relationship Id="rId11" Type="http://schemas.openxmlformats.org/officeDocument/2006/relationships/hyperlink" Target="https://twitter.com/de/privacy?tid=121104008" TargetMode="External"/><Relationship Id="rId24" Type="http://schemas.openxmlformats.org/officeDocument/2006/relationships/hyperlink" Target="http://de.gravatar.com/" TargetMode="External"/><Relationship Id="rId32" Type="http://schemas.openxmlformats.org/officeDocument/2006/relationships/hyperlink" Target="http://www.addthis.com/privacy/privacy-policy" TargetMode="External"/><Relationship Id="rId37" Type="http://schemas.openxmlformats.org/officeDocument/2006/relationships/hyperlink" Target="https://www.adsimple.at" TargetMode="External"/><Relationship Id="rId40" Type="http://schemas.openxmlformats.org/officeDocument/2006/relationships/theme" Target="theme/theme1.xml"/><Relationship Id="rId5" Type="http://schemas.openxmlformats.org/officeDocument/2006/relationships/hyperlink" Target="mailto:relaxdiy@gmail.com" TargetMode="External"/><Relationship Id="rId15" Type="http://schemas.openxmlformats.org/officeDocument/2006/relationships/hyperlink" Target="https://twitter.com/de/privacy?tid=121104008" TargetMode="External"/><Relationship Id="rId23" Type="http://schemas.openxmlformats.org/officeDocument/2006/relationships/hyperlink" Target="https://automattic.com/privacy/" TargetMode="External"/><Relationship Id="rId28" Type="http://schemas.openxmlformats.org/officeDocument/2006/relationships/hyperlink" Target="https://www.sharethis.com/privacy/" TargetMode="External"/><Relationship Id="rId36" Type="http://schemas.openxmlformats.org/officeDocument/2006/relationships/hyperlink" Target="http://www.addthis.com/privacy/privacy-policy" TargetMode="External"/><Relationship Id="rId10" Type="http://schemas.openxmlformats.org/officeDocument/2006/relationships/hyperlink" Target="https://help.instagram.com/519522125107875?tid=121104008" TargetMode="External"/><Relationship Id="rId19" Type="http://schemas.openxmlformats.org/officeDocument/2006/relationships/hyperlink" Target="https://help.instagram.com/519522125107875?tid=121104008" TargetMode="External"/><Relationship Id="rId31" Type="http://schemas.openxmlformats.org/officeDocument/2006/relationships/hyperlink" Target="http://www.addthis.com/get/share/de/" TargetMode="External"/><Relationship Id="rId4" Type="http://schemas.openxmlformats.org/officeDocument/2006/relationships/webSettings" Target="webSettings.xml"/><Relationship Id="rId9" Type="http://schemas.openxmlformats.org/officeDocument/2006/relationships/hyperlink" Target="https://support.microsoft.com/de-at/help/17442/windows-internet-explorer-delete-manage-cookies" TargetMode="External"/><Relationship Id="rId14" Type="http://schemas.openxmlformats.org/officeDocument/2006/relationships/hyperlink" Target="https://www.google.com/intl/de/policies/privacy/" TargetMode="External"/><Relationship Id="rId22" Type="http://schemas.openxmlformats.org/officeDocument/2006/relationships/hyperlink" Target="https://www.privacyshield.gov/participant?id=a2zt0000000CbqcAAC" TargetMode="External"/><Relationship Id="rId27" Type="http://schemas.openxmlformats.org/officeDocument/2006/relationships/hyperlink" Target="https://www.sharethis.com/privacy/" TargetMode="External"/><Relationship Id="rId30" Type="http://schemas.openxmlformats.org/officeDocument/2006/relationships/hyperlink" Target="https://www.sharethis.com/privacy/" TargetMode="External"/><Relationship Id="rId35" Type="http://schemas.openxmlformats.org/officeDocument/2006/relationships/hyperlink" Target="http://www.youronlinechoices.co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4444</Words>
  <Characters>28003</Characters>
  <Application>Microsoft Office Word</Application>
  <DocSecurity>0</DocSecurity>
  <Lines>233</Lines>
  <Paragraphs>64</Paragraphs>
  <ScaleCrop>false</ScaleCrop>
  <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judyta.krzyzak@gmail.com</dc:creator>
  <cp:keywords/>
  <dc:description/>
  <cp:lastModifiedBy>judyta.krzyzak@gmail.com</cp:lastModifiedBy>
  <cp:revision>1</cp:revision>
  <dcterms:created xsi:type="dcterms:W3CDTF">2019-03-20T10:05:00Z</dcterms:created>
  <dcterms:modified xsi:type="dcterms:W3CDTF">2019-03-20T10:06:00Z</dcterms:modified>
</cp:coreProperties>
</file>