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0372" w14:textId="10C13045" w:rsidR="0047621D" w:rsidRDefault="00C45D3C" w:rsidP="00C45D3C">
      <w:pPr>
        <w:jc w:val="center"/>
        <w:rPr>
          <w:lang w:val="en-US"/>
        </w:rPr>
      </w:pPr>
      <w:proofErr w:type="spellStart"/>
      <w:r w:rsidRPr="00C45D3C">
        <w:t>Spare</w:t>
      </w:r>
      <w:proofErr w:type="spellEnd"/>
      <w:r w:rsidRPr="00C45D3C">
        <w:t xml:space="preserve"> parts_Exp_OE-30.2</w:t>
      </w:r>
    </w:p>
    <w:p w14:paraId="7BF4B5A5" w14:textId="77777777" w:rsidR="00C45D3C" w:rsidRDefault="00C45D3C" w:rsidP="00C45D3C">
      <w:pPr>
        <w:jc w:val="center"/>
        <w:rPr>
          <w:lang w:val="en-US"/>
        </w:rPr>
      </w:pPr>
    </w:p>
    <w:p w14:paraId="18BE90D9" w14:textId="5A033393" w:rsidR="00C45D3C" w:rsidRDefault="00C45D3C" w:rsidP="00C45D3C">
      <w:pPr>
        <w:rPr>
          <w:lang w:val="en-US"/>
        </w:rPr>
      </w:pPr>
      <w:r w:rsidRPr="00C45D3C">
        <w:rPr>
          <w:lang w:val="en-US"/>
        </w:rPr>
        <w:t>0060 E L 1,000 ST K6291-0560 Flexible shear pin clutch</w:t>
      </w:r>
    </w:p>
    <w:p w14:paraId="39BC6AEC" w14:textId="66EC9C20" w:rsidR="00C45D3C" w:rsidRDefault="00C45D3C" w:rsidP="00C45D3C">
      <w:pPr>
        <w:rPr>
          <w:lang w:val="en-US"/>
        </w:rPr>
      </w:pPr>
      <w:r w:rsidRPr="00C45D3C">
        <w:rPr>
          <w:lang w:val="en-US"/>
        </w:rPr>
        <w:t>0061 E 1,000 ST K3192-7666 Fastening</w:t>
      </w:r>
    </w:p>
    <w:p w14:paraId="3BE2D347" w14:textId="7F534F62" w:rsidR="00C45D3C" w:rsidRDefault="00C45D3C" w:rsidP="00C45D3C">
      <w:pPr>
        <w:rPr>
          <w:lang w:val="en-US"/>
        </w:rPr>
      </w:pPr>
      <w:r w:rsidRPr="00C45D3C">
        <w:rPr>
          <w:lang w:val="en-US"/>
        </w:rPr>
        <w:t>0090 V L 3,000 ST K6455-0704 Packing</w:t>
      </w:r>
    </w:p>
    <w:p w14:paraId="784FA8D8" w14:textId="4AD64EBC" w:rsidR="00C45D3C" w:rsidRDefault="00C45D3C" w:rsidP="00C45D3C">
      <w:pPr>
        <w:rPr>
          <w:lang w:val="en-US"/>
        </w:rPr>
      </w:pPr>
      <w:r w:rsidRPr="00C45D3C">
        <w:rPr>
          <w:lang w:val="en-US"/>
        </w:rPr>
        <w:t>0091 V L 1,000 ST K6455-0705 Packing</w:t>
      </w:r>
    </w:p>
    <w:p w14:paraId="753C8E44" w14:textId="0220823B" w:rsidR="00C45D3C" w:rsidRDefault="00C45D3C" w:rsidP="00C45D3C">
      <w:pPr>
        <w:rPr>
          <w:lang w:val="en-US"/>
        </w:rPr>
      </w:pPr>
      <w:r w:rsidRPr="00C45D3C">
        <w:rPr>
          <w:lang w:val="en-US"/>
        </w:rPr>
        <w:t>0350 V L 2,000 ST K3192-5393 Paddle</w:t>
      </w:r>
    </w:p>
    <w:p w14:paraId="4FF319D1" w14:textId="04C22E90" w:rsidR="00C45D3C" w:rsidRDefault="00C45D3C" w:rsidP="00C45D3C">
      <w:pPr>
        <w:rPr>
          <w:lang w:val="en-US"/>
        </w:rPr>
      </w:pPr>
      <w:r w:rsidRPr="00C45D3C">
        <w:rPr>
          <w:lang w:val="en-US"/>
        </w:rPr>
        <w:t>0360 V L 1,000 ST K3192-5392 Paddle, outlet</w:t>
      </w:r>
    </w:p>
    <w:p w14:paraId="3D09AD20" w14:textId="27FBE1D1" w:rsidR="00C45D3C" w:rsidRDefault="00C45D3C" w:rsidP="00C45D3C">
      <w:pPr>
        <w:rPr>
          <w:lang w:val="en-US"/>
        </w:rPr>
      </w:pPr>
      <w:r w:rsidRPr="00C45D3C">
        <w:rPr>
          <w:lang w:val="en-US"/>
        </w:rPr>
        <w:t>0380 E 1,000 SZ K3192-7700 Set of stop bolts</w:t>
      </w:r>
    </w:p>
    <w:p w14:paraId="3D3709E4" w14:textId="6ACC59DD" w:rsidR="00C45D3C" w:rsidRDefault="00C45D3C" w:rsidP="00C45D3C">
      <w:pPr>
        <w:rPr>
          <w:lang w:val="en-US"/>
        </w:rPr>
      </w:pPr>
      <w:r w:rsidRPr="00C45D3C">
        <w:rPr>
          <w:lang w:val="en-US"/>
        </w:rPr>
        <w:t>0010 E L 1,000 ST K9098-1486 Duct temperature sensor</w:t>
      </w:r>
    </w:p>
    <w:p w14:paraId="41A7D342" w14:textId="177552CA" w:rsidR="00C45D3C" w:rsidRDefault="00C45D3C" w:rsidP="00C45D3C">
      <w:pPr>
        <w:rPr>
          <w:lang w:val="en-US"/>
        </w:rPr>
      </w:pPr>
      <w:r w:rsidRPr="00C45D3C">
        <w:rPr>
          <w:lang w:val="en-US"/>
        </w:rPr>
        <w:t>0020 E L 1,000 ST K3192-5907 Seat</w:t>
      </w:r>
    </w:p>
    <w:p w14:paraId="6DE688EB" w14:textId="06E4B425" w:rsidR="00C45D3C" w:rsidRDefault="00C45D3C" w:rsidP="00C45D3C">
      <w:pPr>
        <w:rPr>
          <w:lang w:val="en-US"/>
        </w:rPr>
      </w:pPr>
      <w:r w:rsidRPr="00C45D3C">
        <w:rPr>
          <w:lang w:val="en-US"/>
        </w:rPr>
        <w:t>0020 E L 1,000 ST K6430-0051 Clamping set</w:t>
      </w:r>
    </w:p>
    <w:p w14:paraId="1346AC51" w14:textId="06F656BB" w:rsidR="00C45D3C" w:rsidRDefault="00C45D3C" w:rsidP="00C45D3C">
      <w:pPr>
        <w:rPr>
          <w:lang w:val="en-US"/>
        </w:rPr>
      </w:pPr>
      <w:r w:rsidRPr="00C45D3C">
        <w:rPr>
          <w:lang w:val="en-US"/>
        </w:rPr>
        <w:t>0010 V L 32,000 ST K3192-7504 Stop bolt</w:t>
      </w:r>
    </w:p>
    <w:p w14:paraId="17B34971" w14:textId="5E6743C2" w:rsidR="00D12AD0" w:rsidRDefault="00D12AD0" w:rsidP="00C45D3C">
      <w:pPr>
        <w:rPr>
          <w:lang w:val="en-US"/>
        </w:rPr>
      </w:pPr>
      <w:r w:rsidRPr="00D12AD0">
        <w:rPr>
          <w:lang w:val="en-US"/>
        </w:rPr>
        <w:t>0020 V L 3,000 ST K3192-7505 Stop bolt</w:t>
      </w:r>
    </w:p>
    <w:p w14:paraId="0D30B1B8" w14:textId="033B7A1B" w:rsidR="00D12AD0" w:rsidRDefault="00D12AD0" w:rsidP="00C45D3C">
      <w:pPr>
        <w:rPr>
          <w:lang w:val="en-US"/>
        </w:rPr>
      </w:pPr>
      <w:r w:rsidRPr="00D12AD0">
        <w:rPr>
          <w:lang w:val="en-US"/>
        </w:rPr>
        <w:t>0070 E L 35,000 ST K3192-7509 Bushing</w:t>
      </w:r>
    </w:p>
    <w:p w14:paraId="65B08AAA" w14:textId="69CE715A" w:rsidR="00D12AD0" w:rsidRDefault="00D12AD0" w:rsidP="00C45D3C">
      <w:pPr>
        <w:rPr>
          <w:lang w:val="en-US"/>
        </w:rPr>
      </w:pPr>
      <w:r w:rsidRPr="00D12AD0">
        <w:rPr>
          <w:lang w:val="en-US"/>
        </w:rPr>
        <w:t xml:space="preserve">0080 E L </w:t>
      </w:r>
      <w:r>
        <w:rPr>
          <w:lang w:val="en-US"/>
        </w:rPr>
        <w:t>100</w:t>
      </w:r>
      <w:r w:rsidRPr="00D12AD0">
        <w:rPr>
          <w:lang w:val="en-US"/>
        </w:rPr>
        <w:t>,000 ST K6454-1205 O-ring</w:t>
      </w:r>
    </w:p>
    <w:p w14:paraId="7BC69DF4" w14:textId="777DF9C7" w:rsidR="00D12AD0" w:rsidRDefault="00D12AD0" w:rsidP="00C45D3C">
      <w:pPr>
        <w:rPr>
          <w:lang w:val="en-US"/>
        </w:rPr>
      </w:pPr>
      <w:r w:rsidRPr="00D12AD0">
        <w:rPr>
          <w:lang w:val="en-US"/>
        </w:rPr>
        <w:t>0090 E L 4,000 ST K6454-0050 V-ring</w:t>
      </w:r>
    </w:p>
    <w:p w14:paraId="293C41F5" w14:textId="0ABEE9E0" w:rsidR="00D12AD0" w:rsidRDefault="00D12AD0" w:rsidP="00C45D3C">
      <w:pPr>
        <w:rPr>
          <w:lang w:val="en-US"/>
        </w:rPr>
      </w:pPr>
      <w:r w:rsidRPr="00D12AD0">
        <w:rPr>
          <w:lang w:val="en-US"/>
        </w:rPr>
        <w:t>0120 V L 8,000 ST K3192-5041 Knife</w:t>
      </w:r>
    </w:p>
    <w:p w14:paraId="14C421ED" w14:textId="5017BBD1" w:rsidR="00D12AD0" w:rsidRDefault="00D12AD0" w:rsidP="00C45D3C">
      <w:pPr>
        <w:rPr>
          <w:lang w:val="en-US"/>
        </w:rPr>
      </w:pPr>
      <w:r w:rsidRPr="00D12AD0">
        <w:rPr>
          <w:lang w:val="en-US"/>
        </w:rPr>
        <w:t>0390 E L 24,000 ST K6011-0292 Hexagon head screw</w:t>
      </w:r>
    </w:p>
    <w:p w14:paraId="752064AF" w14:textId="20031D7F" w:rsidR="00D12AD0" w:rsidRDefault="00D12AD0" w:rsidP="00C45D3C">
      <w:pPr>
        <w:rPr>
          <w:lang w:val="en-US"/>
        </w:rPr>
      </w:pPr>
      <w:r w:rsidRPr="00D12AD0">
        <w:rPr>
          <w:lang w:val="en-US"/>
        </w:rPr>
        <w:t>0400 E L 57,000 ST K6063-2514 Washer 10 (10.5), A4</w:t>
      </w:r>
    </w:p>
    <w:p w14:paraId="3E9E1D51" w14:textId="3ACA9AC9" w:rsidR="00D12AD0" w:rsidRDefault="00D12AD0" w:rsidP="00C45D3C">
      <w:pPr>
        <w:rPr>
          <w:lang w:val="en-US"/>
        </w:rPr>
      </w:pPr>
      <w:r w:rsidRPr="00D12AD0">
        <w:rPr>
          <w:lang w:val="en-US"/>
        </w:rPr>
        <w:t>0410 E L 24,000 ST K6037-0004 Prevailing torque type hexagon nut</w:t>
      </w:r>
    </w:p>
    <w:p w14:paraId="373183BF" w14:textId="77777777" w:rsidR="00C45D3C" w:rsidRDefault="00C45D3C" w:rsidP="00C45D3C">
      <w:pPr>
        <w:rPr>
          <w:lang w:val="en-US"/>
        </w:rPr>
      </w:pPr>
    </w:p>
    <w:p w14:paraId="789D7427" w14:textId="77777777" w:rsidR="00C45D3C" w:rsidRDefault="00C45D3C" w:rsidP="00C45D3C">
      <w:pPr>
        <w:rPr>
          <w:lang w:val="en-US"/>
        </w:rPr>
      </w:pPr>
    </w:p>
    <w:p w14:paraId="3EFE8DC9" w14:textId="77777777" w:rsidR="00C45D3C" w:rsidRPr="00C45D3C" w:rsidRDefault="00C45D3C" w:rsidP="00C45D3C">
      <w:pPr>
        <w:jc w:val="center"/>
        <w:rPr>
          <w:lang w:val="en-US"/>
        </w:rPr>
      </w:pPr>
    </w:p>
    <w:sectPr w:rsidR="00C45D3C" w:rsidRPr="00C45D3C" w:rsidSect="0061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5B"/>
    <w:rsid w:val="0047621D"/>
    <w:rsid w:val="005121D9"/>
    <w:rsid w:val="00617128"/>
    <w:rsid w:val="00AC3168"/>
    <w:rsid w:val="00BF4E84"/>
    <w:rsid w:val="00C45D3C"/>
    <w:rsid w:val="00D12AD0"/>
    <w:rsid w:val="00D728F9"/>
    <w:rsid w:val="00E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49F"/>
  <w15:chartTrackingRefBased/>
  <w15:docId w15:val="{18B63AE6-BBA3-4969-A24F-70E9283D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Markelov</dc:creator>
  <cp:keywords/>
  <dc:description/>
  <cp:lastModifiedBy>Sergei Markelov</cp:lastModifiedBy>
  <cp:revision>2</cp:revision>
  <dcterms:created xsi:type="dcterms:W3CDTF">2024-08-11T08:28:00Z</dcterms:created>
  <dcterms:modified xsi:type="dcterms:W3CDTF">2024-08-11T08:45:00Z</dcterms:modified>
</cp:coreProperties>
</file>