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 инспектор по покраске JOTUN PAINT Котлярчук О. Е.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 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"ВОЛГО-БАЛТ 136"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703999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Очередное освидетельствование 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Согласно перечню ф. 6.4.7-1 № 121-212-08-343489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5 150,00 p. (пять тысяч сто пятьдесят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О. Е.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