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6E37CC" w:rsidRDefault="006E37CC" w:rsidP="00221A0F">
      <w:pPr>
        <w:pStyle w:val="ListParagraph"/>
        <w:numPr>
          <w:ilvl w:val="0"/>
          <w:numId w:val="2"/>
        </w:numPr>
      </w:pPr>
      <w:r>
        <w:t xml:space="preserve">Remove mode switching from </w:t>
      </w:r>
      <w:proofErr w:type="spellStart"/>
      <w:r>
        <w:t>GhostController</w:t>
      </w:r>
      <w:proofErr w:type="spellEnd"/>
      <w:r>
        <w:t xml:space="preserve"> and incorporate to ghost class.</w:t>
      </w:r>
      <w:bookmarkStart w:id="0" w:name="_GoBack"/>
      <w:bookmarkEnd w:id="0"/>
    </w:p>
    <w:p w:rsidR="00B75287" w:rsidRDefault="00B75287" w:rsidP="00221A0F">
      <w:pPr>
        <w:pStyle w:val="ListParagraph"/>
        <w:numPr>
          <w:ilvl w:val="0"/>
          <w:numId w:val="2"/>
        </w:numPr>
      </w:pPr>
      <w:r>
        <w:t>Make sure that ghosts are is switching between scatter and chase modes.</w:t>
      </w:r>
    </w:p>
    <w:p w:rsidR="00B75287" w:rsidRDefault="00B75287" w:rsidP="00221A0F">
      <w:pPr>
        <w:pStyle w:val="ListParagraph"/>
        <w:numPr>
          <w:ilvl w:val="0"/>
          <w:numId w:val="2"/>
        </w:numPr>
      </w:pP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6E37CC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6E37CC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37DCB"/>
    <w:rsid w:val="00564ACD"/>
    <w:rsid w:val="005812B5"/>
    <w:rsid w:val="00585C6A"/>
    <w:rsid w:val="005C132C"/>
    <w:rsid w:val="005C6540"/>
    <w:rsid w:val="005E1375"/>
    <w:rsid w:val="005F4797"/>
    <w:rsid w:val="00662DFC"/>
    <w:rsid w:val="0067195A"/>
    <w:rsid w:val="00693693"/>
    <w:rsid w:val="006C3FEC"/>
    <w:rsid w:val="006E37CC"/>
    <w:rsid w:val="00783390"/>
    <w:rsid w:val="007A2E31"/>
    <w:rsid w:val="007C473F"/>
    <w:rsid w:val="007C7E9E"/>
    <w:rsid w:val="0080732C"/>
    <w:rsid w:val="00842E5C"/>
    <w:rsid w:val="0084428B"/>
    <w:rsid w:val="00867F94"/>
    <w:rsid w:val="008C2B2C"/>
    <w:rsid w:val="008C5D0D"/>
    <w:rsid w:val="00902077"/>
    <w:rsid w:val="00922AB7"/>
    <w:rsid w:val="00923BCF"/>
    <w:rsid w:val="0093468B"/>
    <w:rsid w:val="00934C4E"/>
    <w:rsid w:val="009D5401"/>
    <w:rsid w:val="00A0187B"/>
    <w:rsid w:val="00A368B3"/>
    <w:rsid w:val="00A50754"/>
    <w:rsid w:val="00A642E4"/>
    <w:rsid w:val="00A80753"/>
    <w:rsid w:val="00A839CB"/>
    <w:rsid w:val="00A94504"/>
    <w:rsid w:val="00AA6953"/>
    <w:rsid w:val="00B75287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DF27F4"/>
    <w:rsid w:val="00E0383C"/>
    <w:rsid w:val="00E755D5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E75A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66</cp:revision>
  <dcterms:created xsi:type="dcterms:W3CDTF">2016-07-24T23:22:00Z</dcterms:created>
  <dcterms:modified xsi:type="dcterms:W3CDTF">2016-09-24T12:48:00Z</dcterms:modified>
</cp:coreProperties>
</file>