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8B" w:rsidRPr="00534C8B" w:rsidRDefault="00534C8B" w:rsidP="00534C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34C8B" w:rsidRPr="00534C8B" w:rsidRDefault="00534C8B" w:rsidP="00534C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34C8B" w:rsidRPr="00534C8B" w:rsidRDefault="00534C8B" w:rsidP="00534C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534C8B" w:rsidRPr="00534C8B" w:rsidRDefault="00534C8B" w:rsidP="00534C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:rsidR="00534C8B" w:rsidRDefault="00534C8B" w:rsidP="00534C8B">
      <w:pPr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Факультет компьютерных систем и сетей</w:t>
      </w:r>
    </w:p>
    <w:p w:rsidR="00534C8B" w:rsidRPr="00534C8B" w:rsidRDefault="00534C8B" w:rsidP="00534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534C8B" w:rsidRPr="00534C8B" w:rsidRDefault="00534C8B" w:rsidP="00534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Дисциплина: Структурная и функциональная организация ЭВМ</w:t>
      </w:r>
    </w:p>
    <w:p w:rsidR="00534C8B" w:rsidRDefault="00534C8B" w:rsidP="00534C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4C8B" w:rsidRDefault="00534C8B" w:rsidP="00534C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534C8B" w:rsidRPr="00534C8B" w:rsidRDefault="00534C8B" w:rsidP="00534C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к курсовому проекту</w:t>
      </w:r>
    </w:p>
    <w:p w:rsidR="00534C8B" w:rsidRPr="00534C8B" w:rsidRDefault="00534C8B" w:rsidP="00534C8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</w:t>
      </w:r>
    </w:p>
    <w:p w:rsidR="00534C8B" w:rsidRPr="00534C8B" w:rsidRDefault="00534C8B" w:rsidP="00534C8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РАЗРАБОТКА МИКРО-ЭВМ НА ПЛИС</w:t>
      </w:r>
    </w:p>
    <w:p w:rsidR="00534C8B" w:rsidRDefault="00534C8B" w:rsidP="00534C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БГУИР КП 1 – 40 02 01 82 ПЗ</w:t>
      </w:r>
    </w:p>
    <w:p w:rsid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Студентка: гр. 650502 Цыбукова П. Д</w:t>
      </w:r>
      <w:r w:rsidRPr="00534C8B">
        <w:rPr>
          <w:rFonts w:ascii="Times New Roman" w:hAnsi="Times New Roman" w:cs="Times New Roman"/>
          <w:sz w:val="24"/>
          <w:szCs w:val="24"/>
        </w:rPr>
        <w:t>.</w:t>
      </w:r>
    </w:p>
    <w:p w:rsidR="00534C8B" w:rsidRP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Руководитель: ассистент кафедры ЭВМ</w:t>
      </w:r>
    </w:p>
    <w:p w:rsidR="00534C8B" w:rsidRP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34C8B">
        <w:rPr>
          <w:rFonts w:ascii="Times New Roman" w:hAnsi="Times New Roman" w:cs="Times New Roman"/>
          <w:sz w:val="24"/>
          <w:szCs w:val="24"/>
        </w:rPr>
        <w:t>Стракович</w:t>
      </w:r>
      <w:proofErr w:type="spellEnd"/>
      <w:r w:rsidRPr="00534C8B">
        <w:rPr>
          <w:rFonts w:ascii="Times New Roman" w:hAnsi="Times New Roman" w:cs="Times New Roman"/>
          <w:sz w:val="24"/>
          <w:szCs w:val="24"/>
        </w:rPr>
        <w:t xml:space="preserve"> А. И.</w:t>
      </w:r>
    </w:p>
    <w:p w:rsid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C8B" w:rsidRPr="00534C8B" w:rsidRDefault="00534C8B" w:rsidP="00534C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75A08" w:rsidRPr="00534C8B" w:rsidRDefault="00534C8B" w:rsidP="00534C8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C8B">
        <w:rPr>
          <w:rFonts w:ascii="Times New Roman" w:hAnsi="Times New Roman" w:cs="Times New Roman"/>
          <w:sz w:val="24"/>
          <w:szCs w:val="24"/>
        </w:rPr>
        <w:t>Минск 2019</w:t>
      </w:r>
    </w:p>
    <w:sectPr w:rsidR="00175A08" w:rsidRPr="0053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B"/>
    <w:rsid w:val="00175A08"/>
    <w:rsid w:val="005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084C"/>
  <w15:chartTrackingRefBased/>
  <w15:docId w15:val="{8C283936-5F65-499C-B5BA-39086CBE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Tsybykova</dc:creator>
  <cp:keywords/>
  <dc:description/>
  <cp:lastModifiedBy>Polina Tsybykova</cp:lastModifiedBy>
  <cp:revision>1</cp:revision>
  <dcterms:created xsi:type="dcterms:W3CDTF">2019-04-02T14:10:00Z</dcterms:created>
  <dcterms:modified xsi:type="dcterms:W3CDTF">2019-04-02T14:14:00Z</dcterms:modified>
</cp:coreProperties>
</file>