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4E9" w:rsidRPr="00C27CFE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1864E9" w:rsidRPr="00C27CFE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Пензенской</w:t>
      </w:r>
      <w:proofErr w:type="gramEnd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государственный университет</w:t>
      </w:r>
    </w:p>
    <w:p w:rsidR="001864E9" w:rsidRPr="00C27CFE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"Вычислительная техника"</w:t>
      </w:r>
    </w:p>
    <w:p w:rsidR="001864E9" w:rsidRPr="00C27CFE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1864E9" w:rsidRPr="00C27CFE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864E9" w:rsidRPr="00241EC7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864E9" w:rsidRPr="00241EC7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864E9" w:rsidRPr="00C27CFE" w:rsidRDefault="001864E9" w:rsidP="001864E9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1864E9" w:rsidRPr="00C27CFE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Отчёт</w:t>
      </w:r>
    </w:p>
    <w:p w:rsidR="001864E9" w:rsidRPr="001864E9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8</w:t>
      </w:r>
    </w:p>
    <w:p w:rsidR="001864E9" w:rsidRPr="00C27CFE" w:rsidRDefault="001864E9" w:rsidP="001864E9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по курсу</w:t>
      </w:r>
      <w:proofErr w:type="gramStart"/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«Л</w:t>
      </w:r>
      <w:proofErr w:type="gramEnd"/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огика и основы алгоритмизации в инженерных задачах» </w:t>
      </w:r>
    </w:p>
    <w:p w:rsidR="001864E9" w:rsidRPr="00C27CFE" w:rsidRDefault="001864E9" w:rsidP="001864E9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на тему «</w:t>
      </w:r>
      <w:r w:rsidRPr="002D1DF2">
        <w:rPr>
          <w:rFonts w:ascii="Times New Roman" w:hAnsi="Times New Roman" w:cs="Times New Roman"/>
          <w:color w:val="000000" w:themeColor="text1"/>
          <w:sz w:val="28"/>
          <w:szCs w:val="23"/>
          <w:shd w:val="clear" w:color="auto" w:fill="FFFFFF"/>
        </w:rPr>
        <w:t>Обход графа в ширину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»</w:t>
      </w:r>
    </w:p>
    <w:p w:rsidR="001864E9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1864E9" w:rsidRDefault="001864E9" w:rsidP="001864E9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1864E9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864E9" w:rsidRPr="00C27CFE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864E9" w:rsidRPr="00C27CFE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1864E9" w:rsidRPr="00C27CFE" w:rsidRDefault="001864E9" w:rsidP="001864E9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1864E9" w:rsidRPr="00C27CFE" w:rsidRDefault="001864E9" w:rsidP="001864E9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Выполнили </w:t>
      </w:r>
      <w:proofErr w:type="spellStart"/>
      <w:proofErr w:type="gramStart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</w:t>
      </w:r>
      <w:proofErr w:type="gramEnd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туденты</w:t>
      </w:r>
      <w:proofErr w:type="spellEnd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группы</w:t>
      </w:r>
    </w:p>
    <w:p w:rsidR="001864E9" w:rsidRPr="00C27CFE" w:rsidRDefault="001864E9" w:rsidP="001864E9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24ВВВ1:</w:t>
      </w:r>
    </w:p>
    <w:p w:rsidR="001864E9" w:rsidRPr="00C27CFE" w:rsidRDefault="001864E9" w:rsidP="001864E9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    Хмельков М.А.</w:t>
      </w:r>
    </w:p>
    <w:p w:rsidR="001864E9" w:rsidRPr="00C27CFE" w:rsidRDefault="001864E9" w:rsidP="001864E9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</w:t>
      </w:r>
      <w:proofErr w:type="spellStart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Путютин</w:t>
      </w:r>
      <w:proofErr w:type="spellEnd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С.А.  </w:t>
      </w:r>
    </w:p>
    <w:p w:rsidR="001864E9" w:rsidRPr="00C27CFE" w:rsidRDefault="001864E9" w:rsidP="001864E9">
      <w:pPr>
        <w:spacing w:line="253" w:lineRule="atLeast"/>
        <w:ind w:left="4248"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Принял:</w:t>
      </w:r>
    </w:p>
    <w:p w:rsidR="001864E9" w:rsidRPr="00C27CFE" w:rsidRDefault="001864E9" w:rsidP="001864E9">
      <w:pPr>
        <w:spacing w:line="235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к.т.н., доцент Юрова О.В.</w:t>
      </w:r>
    </w:p>
    <w:p w:rsidR="001864E9" w:rsidRPr="00C27CFE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1864E9" w:rsidRDefault="001864E9" w:rsidP="001864E9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1864E9" w:rsidRPr="0081212E" w:rsidRDefault="001864E9" w:rsidP="001864E9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1864E9" w:rsidRPr="00241EC7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864E9" w:rsidRPr="00C27CFE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864E9" w:rsidRPr="00C27CFE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864E9" w:rsidRDefault="001864E9" w:rsidP="001864E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 2025</w:t>
      </w:r>
    </w:p>
    <w:p w:rsidR="001864E9" w:rsidRPr="001864E9" w:rsidRDefault="001864E9" w:rsidP="001864E9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Цель работы</w:t>
      </w:r>
      <w:r w:rsidRPr="001864E9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Разобрать алгоритм обхода графа в ширину.</w:t>
      </w:r>
    </w:p>
    <w:p w:rsidR="001864E9" w:rsidRPr="001864E9" w:rsidRDefault="001864E9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Задание 1</w:t>
      </w:r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1</w:t>
      </w:r>
      <w:proofErr w:type="gramStart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 С</w:t>
      </w:r>
      <w:proofErr w:type="gramEnd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генерируйте (используя генератор случайных чисел) матрицу смежности</w:t>
      </w:r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для неориентированного графа G. Выведите матрицу на экран.</w:t>
      </w:r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2</w:t>
      </w:r>
      <w:proofErr w:type="gramStart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 Д</w:t>
      </w:r>
      <w:proofErr w:type="gramEnd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ля сгенерированного графа осуществите процедуру обхода в ширину,</w:t>
      </w:r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proofErr w:type="gramStart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реализованную</w:t>
      </w:r>
      <w:proofErr w:type="gramEnd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 в соответствии с приведенным выше описанием. При</w:t>
      </w:r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реализации алгоритма в качестве очереди используйте класс </w:t>
      </w:r>
      <w:proofErr w:type="spellStart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queue</w:t>
      </w:r>
      <w:proofErr w:type="spellEnd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 </w:t>
      </w:r>
      <w:proofErr w:type="gramStart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из</w:t>
      </w:r>
      <w:proofErr w:type="gramEnd"/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стандартной библиотеки</w:t>
      </w:r>
      <w:proofErr w:type="gramStart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 С</w:t>
      </w:r>
      <w:proofErr w:type="gramEnd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++.</w:t>
      </w:r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3.* Реализуйте процедуру обхода в ширину для графа, представленного</w:t>
      </w:r>
    </w:p>
    <w:p w:rsidR="001864E9" w:rsidRPr="002D1DF2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</w:pPr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списками</w:t>
      </w:r>
      <w:r w:rsidRPr="002D1DF2"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  <w:t xml:space="preserve"> </w:t>
      </w:r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смежности</w:t>
      </w:r>
      <w:r w:rsidRPr="002D1DF2"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  <w:t>.</w:t>
      </w:r>
    </w:p>
    <w:p w:rsidR="001864E9" w:rsidRPr="002D1DF2" w:rsidRDefault="001864E9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:rsidR="001864E9" w:rsidRPr="002D1DF2" w:rsidRDefault="001864E9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stdbool.h</w:t>
      </w:r>
      <w:proofErr w:type="spell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time.h</w:t>
      </w:r>
      <w:proofErr w:type="spellEnd"/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1864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next;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1864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front;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rear;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1864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next;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head;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numVertices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array;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createQueue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q = (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q-&gt;front = q-&gt;rear 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-&gt;front ==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-&gt;rear ==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-&gt;front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-&gt;rear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-&gt;rear-&gt;next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-&gt;rear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-&gt;front;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 = temp-&gt;data;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-&gt;front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-&gt;front-&gt;next;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-&gt;front ==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-&gt;rear 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generateAdjacencyMatrix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density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matrix =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**)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0;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j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)rand() /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RAND_MAX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density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1;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j][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1;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matrix;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"Матрица смежности графа G (%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dx%d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):\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"%3d"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"%2d:"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"%3d"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createGraph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numVertices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graph = (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numVertices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numVertices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-&gt;array = (</w:t>
      </w: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numVertices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proofErr w:type="spell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numVertices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-&gt;array[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].head 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src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-&gt;array[</w:t>
      </w:r>
      <w:proofErr w:type="spell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src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].head;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-&gt;array[</w:t>
      </w:r>
      <w:proofErr w:type="spell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src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].head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src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-&gt;array[</w:t>
      </w:r>
      <w:proofErr w:type="spell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].head;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-&gt;array[</w:t>
      </w:r>
      <w:proofErr w:type="spell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].head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matrixToAdjacencyList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graph =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createGraph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j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== 1)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graph,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printAdjacencyList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Спискисмежностиграфа</w:t>
      </w:r>
      <w:proofErr w:type="spell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G:\n"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numVertices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"%d: 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-&gt;array[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].head;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BFS_matrix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size_G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NUM =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size_G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proofErr w:type="spell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size_G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NUM[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Q =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2D1DF2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D1D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D1D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2D1D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2D1D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ширину</w:t>
      </w:r>
      <w:r w:rsidRPr="002D1D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2D1D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смежности</w:t>
      </w:r>
      <w:r w:rsidRPr="002D1D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===\n"</w:t>
      </w:r>
      <w:r w:rsidRPr="002D1D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1D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Порядок</w:t>
      </w:r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обхода</w:t>
      </w:r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</w:t>
      </w:r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0; start &lt;</w:t>
      </w:r>
      <w:proofErr w:type="spell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size_G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start++)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(!NUM[start])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enqueue</w:t>
      </w:r>
      <w:proofErr w:type="spellEnd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Q, start);</w:t>
      </w: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NUM[</w:t>
      </w:r>
      <w:proofErr w:type="gramEnd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start] = </w:t>
      </w:r>
      <w:r w:rsidRPr="005616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616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(Q)) {</w:t>
      </w: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 = Q-&gt;front-&gt;data;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dequeue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proofErr w:type="spell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size_G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[v][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== 1 &amp;&amp; !NUM[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Q,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NUM[</w:t>
      </w:r>
      <w:proofErr w:type="spell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BFS_adjacency_list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size_G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numVertices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NUM =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size_G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size_G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NUM[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Q =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2D1DF2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D1D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D1D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2D1D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2D1D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ширину</w:t>
      </w:r>
      <w:r w:rsidRPr="002D1D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списки</w:t>
      </w:r>
      <w:r w:rsidRPr="002D1D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смежности</w:t>
      </w:r>
      <w:r w:rsidRPr="002D1D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===\n"</w:t>
      </w:r>
      <w:r w:rsidRPr="002D1D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1D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Порядок</w:t>
      </w:r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обхода</w:t>
      </w:r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</w:t>
      </w:r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0; start &lt;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size_G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start++) {</w:t>
      </w: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(!NUM[start]) {</w:t>
      </w: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enqueue</w:t>
      </w:r>
      <w:proofErr w:type="spellEnd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Q, start);</w:t>
      </w: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NUM[</w:t>
      </w:r>
      <w:proofErr w:type="gramEnd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start] = </w:t>
      </w:r>
      <w:r w:rsidRPr="005616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6163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(Q))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 = Q-&gt;front-&gt;data;</w:t>
      </w: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dequeue</w:t>
      </w:r>
      <w:proofErr w:type="spellEnd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Q);</w:t>
      </w: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163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v);</w:t>
      </w: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-&gt;array[v].head;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(!NUM[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enqueue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Q, </w:t>
      </w:r>
      <w:proofErr w:type="spell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NUM[</w:t>
      </w:r>
      <w:proofErr w:type="spell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freeMatrix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freeGraph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64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864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numVertices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-&gt;array[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].head;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AdjListNode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-&gt;array);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</w:t>
      </w:r>
      <w:r w:rsidRPr="001864E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)); 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6; 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density = 0.3; 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"=========================================\n"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     ОБХОД ГРАФА В ШИРИНУ (BFS)\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=========================================\n\n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"Генерация матрицы смежности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===\n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adjMatrix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generateAdjacencyMatrix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(n, density);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adjMatrix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BFS_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adjMatrix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56163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163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</w:t>
      </w:r>
      <w:r w:rsidRPr="0056163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дляпродолжения</w:t>
      </w:r>
      <w:proofErr w:type="spellEnd"/>
      <w:r w:rsidRPr="0056163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6163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graph =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matrixToAdjacencyList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adjMatrix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printAdjacencyList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BFS_adjacency_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freeMatrix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adjMatrix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freeGraph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8760DD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Pr="001864E9" w:rsidRDefault="0034449F" w:rsidP="0034449F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4449F" w:rsidRDefault="0034449F" w:rsidP="0034449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864E9" w:rsidRDefault="001864E9" w:rsidP="0034449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864E9" w:rsidRDefault="001864E9" w:rsidP="0034449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864E9" w:rsidRDefault="001864E9" w:rsidP="0034449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864E9" w:rsidRDefault="001864E9" w:rsidP="0034449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864E9" w:rsidRDefault="001864E9" w:rsidP="0034449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864E9" w:rsidRDefault="001864E9" w:rsidP="0034449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864E9" w:rsidRDefault="001864E9" w:rsidP="0034449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864E9" w:rsidRDefault="001864E9" w:rsidP="0034449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864E9" w:rsidRDefault="001864E9" w:rsidP="0034449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864E9" w:rsidRDefault="001864E9" w:rsidP="0034449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Задание 2*</w:t>
      </w:r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1</w:t>
      </w:r>
      <w:proofErr w:type="gramStart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 Д</w:t>
      </w:r>
      <w:proofErr w:type="gramEnd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ля матричной формы представления графов реализуйте алгоритм обхода</w:t>
      </w:r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в ширину с использованием очереди, построенной на основе структуры</w:t>
      </w:r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данных «список», самостоятельно созданной в лабораторной работе № 3</w:t>
      </w:r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2</w:t>
      </w:r>
      <w:proofErr w:type="gramStart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 О</w:t>
      </w:r>
      <w:proofErr w:type="gramEnd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цените время работы двух реализаций алгоритмов обхода в ширину</w:t>
      </w:r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proofErr w:type="gramStart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(использующего стандартный класс </w:t>
      </w:r>
      <w:proofErr w:type="spellStart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queue</w:t>
      </w:r>
      <w:proofErr w:type="spellEnd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 и использующего очередь,</w:t>
      </w:r>
      <w:proofErr w:type="gramEnd"/>
    </w:p>
    <w:p w:rsidR="001864E9" w:rsidRPr="001864E9" w:rsidRDefault="001864E9" w:rsidP="001864E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proofErr w:type="gramStart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>реализованную</w:t>
      </w:r>
      <w:proofErr w:type="gramEnd"/>
      <w:r w:rsidRPr="001864E9"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  <w:t xml:space="preserve"> самостоятельно) для графов разных порядков.</w:t>
      </w:r>
    </w:p>
    <w:p w:rsidR="001864E9" w:rsidRPr="001864E9" w:rsidRDefault="001864E9" w:rsidP="0034449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spellStart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  <w:proofErr w:type="spellEnd"/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string.h</w:t>
      </w:r>
      <w:proofErr w:type="spell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time.h</w:t>
      </w:r>
      <w:proofErr w:type="spellEnd"/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1864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           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1864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next;  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1864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proofErr w:type="spellEnd"/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1864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front; 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1864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rear;  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init_queue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-&gt;front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-&gt;rear 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Ошибкавыделенияпамяти</w:t>
      </w:r>
      <w:proofErr w:type="spell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-&gt;rear ==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-&gt;front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-&gt;rear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-&gt;rear-&gt;next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-&gt;rear = </w:t>
      </w:r>
      <w:proofErr w:type="spell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-&gt;front ==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Очередьпуста</w:t>
      </w:r>
      <w:proofErr w:type="spell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-&gt;front;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temp-&gt;data;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-&gt;front =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-&gt;front-&gt;next;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-&gt;front ==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-&gt;rear 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is_empty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64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proofErr w:type="spellEnd"/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-&gt;front == </w:t>
      </w:r>
      <w:r w:rsidRPr="001864E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free_queue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is_empty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generate_random_graph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j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(rand() % 100 &lt; 30) { 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1;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j][</w:t>
      </w:r>
      <w:proofErr w:type="spell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1; 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print_graph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смежности графа (%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dx%d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):\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BFS_custom_queue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init_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&amp;q);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visited =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(visited ==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Ошибкавыделенияпамяти</w:t>
      </w:r>
      <w:proofErr w:type="spell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visited[</w:t>
      </w:r>
      <w:proofErr w:type="spellStart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0;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visited[</w:t>
      </w:r>
      <w:proofErr w:type="gramEnd"/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1;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&amp;q, 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"Порядок обхода BFS (начиная с вершины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is_empty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(&amp;q))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(&amp;q);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4449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[current][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== 1 &amp;&amp; !visited[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visited[</w:t>
      </w:r>
      <w:proofErr w:type="spellStart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1;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&amp;q,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free_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&amp;q);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BFS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ссобственнойочередью</w:t>
      </w:r>
      <w:proofErr w:type="spellEnd"/>
      <w:r w:rsidRPr="001864E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===\n"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вершин графа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&amp;n);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 {</w:t>
      </w: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"Ошибка: количество вершин должно быть положительным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числом\n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</w:t>
      </w:r>
      <w:r w:rsidRPr="001864E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graph =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**)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 *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*));</w:t>
      </w: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"Ошибка выделения памяти для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графа\n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graph[</w:t>
      </w:r>
      <w:proofErr w:type="spellStart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 * 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выделения памяти для строки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graph[j]);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graph);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j++) {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graph[</w:t>
      </w:r>
      <w:proofErr w:type="spellStart"/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0;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generate_random_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graph, n);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graph, n);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64E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proofErr w:type="gramEnd"/>
      <w:r w:rsidRPr="001864E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clock();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BFS_custom_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graph, n);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444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= clock();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time_spent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)(end - start) / </w:t>
      </w:r>
      <w:r w:rsidRPr="0034449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CLOCKS_PER_SEC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Времявыполнения</w:t>
      </w:r>
      <w:proofErr w:type="spellEnd"/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BFS: %f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секунд</w:t>
      </w:r>
      <w:r w:rsidRPr="003444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time_spent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графа: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4449F" w:rsidRPr="001864E9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44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graph[</w:t>
      </w:r>
      <w:proofErr w:type="spell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3444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graph);</w:t>
      </w:r>
    </w:p>
    <w:p w:rsidR="0034449F" w:rsidRPr="0034449F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449F" w:rsidRPr="002D1DF2" w:rsidRDefault="0034449F" w:rsidP="003444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D1D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2D1D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34449F" w:rsidRDefault="0034449F" w:rsidP="0034449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864E9" w:rsidRDefault="001864E9" w:rsidP="0034449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864E9" w:rsidRPr="001864E9" w:rsidRDefault="001864E9" w:rsidP="001864E9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</w:t>
      </w:r>
      <w:r w:rsidRPr="001864E9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Разобрали алгоритм обхода графа в ширину.</w:t>
      </w:r>
    </w:p>
    <w:p w:rsidR="001864E9" w:rsidRPr="001864E9" w:rsidRDefault="001864E9" w:rsidP="0034449F">
      <w:pPr>
        <w:rPr>
          <w:sz w:val="28"/>
          <w:szCs w:val="28"/>
        </w:rPr>
      </w:pPr>
    </w:p>
    <w:sectPr w:rsidR="001864E9" w:rsidRPr="001864E9" w:rsidSect="00C152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scadia Mono">
    <w:altName w:val="DejaVu Sans Condensed"/>
    <w:charset w:val="CC"/>
    <w:family w:val="modern"/>
    <w:pitch w:val="fixed"/>
    <w:sig w:usb0="00000001" w:usb1="4000F9FB" w:usb2="00040000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A6236"/>
    <w:rsid w:val="001864E9"/>
    <w:rsid w:val="001C6985"/>
    <w:rsid w:val="002D1DF2"/>
    <w:rsid w:val="0034449F"/>
    <w:rsid w:val="004470C0"/>
    <w:rsid w:val="00561639"/>
    <w:rsid w:val="00772D1D"/>
    <w:rsid w:val="008760DD"/>
    <w:rsid w:val="00B454A8"/>
    <w:rsid w:val="00C15272"/>
    <w:rsid w:val="00CA6236"/>
    <w:rsid w:val="00D43881"/>
    <w:rsid w:val="00D700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52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76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Студент</cp:lastModifiedBy>
  <cp:revision>6</cp:revision>
  <dcterms:created xsi:type="dcterms:W3CDTF">2025-11-24T19:24:00Z</dcterms:created>
  <dcterms:modified xsi:type="dcterms:W3CDTF">2025-11-25T13:25:00Z</dcterms:modified>
</cp:coreProperties>
</file>