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F58" w:rsidRDefault="00F06F73">
      <w:r>
        <w:rPr>
          <w:noProof/>
          <w:lang w:eastAsia="ru-RU"/>
        </w:rPr>
        <w:drawing>
          <wp:inline distT="0" distB="0" distL="0" distR="0">
            <wp:extent cx="6152515" cy="3473510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7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F73" w:rsidRDefault="00F06F73"/>
    <w:p w:rsidR="00F06F73" w:rsidRDefault="00F06F73">
      <w:r>
        <w:rPr>
          <w:noProof/>
          <w:lang w:eastAsia="ru-RU"/>
        </w:rPr>
        <w:drawing>
          <wp:inline distT="0" distB="0" distL="0" distR="0">
            <wp:extent cx="6152515" cy="347351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7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F73" w:rsidRDefault="00F06F73"/>
    <w:p w:rsidR="00F06F73" w:rsidRDefault="00F06F73"/>
    <w:p w:rsidR="00F06F73" w:rsidRDefault="00F06F73"/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lastRenderedPageBreak/>
        <w:t>function</w:t>
      </w:r>
      <w:proofErr w:type="spellEnd"/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lab1 ()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function</w:t>
      </w:r>
      <w:proofErr w:type="spellEnd"/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Mu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MathExpect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 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Mu = </w:t>
      </w:r>
      <w:r w:rsidRPr="00F06F73">
        <w:rPr>
          <w:rFonts w:ascii="Courier New" w:eastAsia="Times New Roman" w:hAnsi="Courier New" w:cs="Courier New"/>
          <w:color w:val="FF1493"/>
          <w:sz w:val="18"/>
          <w:lang w:val="en-US" w:eastAsia="ru-RU"/>
        </w:rPr>
        <w:t>sum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)/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size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, 2);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function</w:t>
      </w:r>
      <w:proofErr w:type="spellEnd"/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Sigma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Dispersion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tmp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MathExpect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Sigma = </w:t>
      </w:r>
      <w:r w:rsidRPr="00F06F73">
        <w:rPr>
          <w:rFonts w:ascii="Courier New" w:eastAsia="Times New Roman" w:hAnsi="Courier New" w:cs="Courier New"/>
          <w:color w:val="FF1493"/>
          <w:sz w:val="18"/>
          <w:lang w:val="en-US" w:eastAsia="ru-RU"/>
        </w:rPr>
        <w:t>sum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 -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tmp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 .* 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 -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tmp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))/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size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, 2);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function</w:t>
      </w:r>
      <w:proofErr w:type="spellEnd"/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countinterv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subIntervals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size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countinterv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floor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(log2(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size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)) + 2; 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function</w:t>
      </w:r>
      <w:proofErr w:type="spellEnd"/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Intervals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(X,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sortX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sort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(X);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size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(sortX,2);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delta = 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sortX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end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) -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sortX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(1)) / m;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J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sortX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(1):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delta:sortX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end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numElem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zeros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(1,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for</w:t>
      </w:r>
      <w:proofErr w:type="spellEnd"/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i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1:n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for</w:t>
      </w:r>
      <w:proofErr w:type="spellEnd"/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j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1:(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size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(J,2) - 1)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        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if 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sortX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i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) &gt;= J(j) &amp;&amp;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sortX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i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 &lt; J(j+1))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    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numElem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j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)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numElem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j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 + 1;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    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break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    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numElem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)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numElem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 + 1;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for</w:t>
      </w:r>
      <w:proofErr w:type="spellEnd"/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i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1: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size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(numElem,2)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numElem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i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)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numElem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i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)/(n * delta);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J = [J(1) J];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numElem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[0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numElem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0];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lastRenderedPageBreak/>
        <w:t>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stairs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(J,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numElem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),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grid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function</w:t>
      </w: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f(X, M, D, m, R)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delta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R/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Sigma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sqrt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(D);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Xn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 = 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min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(X):delta/20: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max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(X);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    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Y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normpdf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Xn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, M, Sigma);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plot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Xn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, Y, </w:t>
      </w:r>
      <w:r w:rsidRPr="00F06F73">
        <w:rPr>
          <w:rFonts w:ascii="Courier New" w:eastAsia="Times New Roman" w:hAnsi="Courier New" w:cs="Courier New"/>
          <w:color w:val="0000FF"/>
          <w:sz w:val="18"/>
          <w:lang w:eastAsia="ru-RU"/>
        </w:rPr>
        <w:t>'-*'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function</w:t>
      </w: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F(X, MX, DX, m, R)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delta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R/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Xn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 = 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min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(X):delta/20: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max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(X);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    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Y = 1/2 * (1 +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erf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Xn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 - MX) /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sqrt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(2*DX))); 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plot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Xn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, Y, </w:t>
      </w:r>
      <w:r w:rsidRPr="00F06F73">
        <w:rPr>
          <w:rFonts w:ascii="Courier New" w:eastAsia="Times New Roman" w:hAnsi="Courier New" w:cs="Courier New"/>
          <w:color w:val="0000FF"/>
          <w:sz w:val="18"/>
          <w:lang w:eastAsia="ru-RU"/>
        </w:rPr>
        <w:t>'--'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function</w:t>
      </w:r>
      <w:proofErr w:type="spellEnd"/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emprf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Mas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eY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,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eX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]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ecdf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(sort(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Mas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stairs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eX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,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eY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clear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color w:val="808080"/>
          <w:sz w:val="18"/>
          <w:lang w:eastAsia="ru-RU"/>
        </w:rPr>
        <w:t>all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[11.89,9.60,9.29,10.06,9.50,8.93,9.58,6.81,8.69,9.62,9.01,10.59,10.50,11.53,9.94,8.84,8.91,6.90,9.76,7.09,11.29,11.25,10.84,10.76,7.42,8.49,10.10,8.79,11.87,8.77,9.43,12.41,9.75,8.53,9.72,9.45,7.20,9.23,8.93,9.15,10.19,9.57,11.09,9.97,8.81,10.73,9.57,8.53,9.21,10.08,9.10,11.03,10.10,9.47,9.72,9.60,8.21,7.78,10.21,8.99,9.14,8.60,9.14,10.95,9.33,9.98,9.09,10.35,8.61,9.35,10.04,7.85,9.64,9.99,9.65,10.89,9.08,8.60,7.56,9.27,10.33,10.09,8.51,9.86,9.24,9.63,8.67,8.85,11.57,9.85,9.27,9.69,10.90,8.84,11.10,8.19,9.26,9.93,10.15,8.42,9.36,9.93,9.11,9.07,7.21,8.22,9.08,8.88,8.71,9.93,12.04,10.41,10.80,7.17,9.00,9.46,10.42,10.43,8.38,9.01]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% Задание 1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%% поиск 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Min</w:t>
      </w:r>
      <w:proofErr w:type="spellEnd"/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и 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Max</w:t>
      </w:r>
      <w:proofErr w:type="spellEnd"/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MinMas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min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lastRenderedPageBreak/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MaxMas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max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%% размах R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R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MaxMas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-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MinMas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%% оценки мат. ожидания и дисперсии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Mu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MathExpect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Sigma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Dispersion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%% Интервалы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countinterv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=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subIntervals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size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, 2)); 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%% график 1 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%%%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f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(X, MX, DX,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, R) - Нормальная функция плотности вероятности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Intervals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,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countinterv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hold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on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f(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, Mu, (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size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(MyMassive,2)/(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size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(MyMassive,2) * Sigma)),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countinterv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, R);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legend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r w:rsidRPr="00F06F73">
        <w:rPr>
          <w:rFonts w:ascii="Courier New" w:eastAsia="Times New Roman" w:hAnsi="Courier New" w:cs="Courier New"/>
          <w:color w:val="0000FF"/>
          <w:sz w:val="18"/>
          <w:lang w:eastAsia="ru-RU"/>
        </w:rPr>
        <w:t>'</w:t>
      </w:r>
      <w:proofErr w:type="spellStart"/>
      <w:r w:rsidRPr="00F06F73">
        <w:rPr>
          <w:rFonts w:ascii="Courier New" w:eastAsia="Times New Roman" w:hAnsi="Courier New" w:cs="Courier New"/>
          <w:color w:val="0000FF"/>
          <w:sz w:val="18"/>
          <w:lang w:eastAsia="ru-RU"/>
        </w:rPr>
        <w:t>Гистограмма'</w:t>
      </w:r>
      <w:proofErr w:type="gram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,</w:t>
      </w:r>
      <w:r w:rsidRPr="00F06F73">
        <w:rPr>
          <w:rFonts w:ascii="Courier New" w:eastAsia="Times New Roman" w:hAnsi="Courier New" w:cs="Courier New"/>
          <w:color w:val="0000FF"/>
          <w:sz w:val="18"/>
          <w:lang w:eastAsia="ru-RU"/>
        </w:rPr>
        <w:t>'</w:t>
      </w:r>
      <w:proofErr w:type="gramEnd"/>
      <w:r w:rsidRPr="00F06F73">
        <w:rPr>
          <w:rFonts w:ascii="Courier New" w:eastAsia="Times New Roman" w:hAnsi="Courier New" w:cs="Courier New"/>
          <w:color w:val="0000FF"/>
          <w:sz w:val="18"/>
          <w:lang w:eastAsia="ru-RU"/>
        </w:rPr>
        <w:t>Функция</w:t>
      </w:r>
      <w:proofErr w:type="spellEnd"/>
      <w:r w:rsidRPr="00F06F73">
        <w:rPr>
          <w:rFonts w:ascii="Courier New" w:eastAsia="Times New Roman" w:hAnsi="Courier New" w:cs="Courier New"/>
          <w:color w:val="0000FF"/>
          <w:sz w:val="18"/>
          <w:lang w:eastAsia="ru-RU"/>
        </w:rPr>
        <w:t xml:space="preserve"> плотности распределения нормальной случайной величины'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hold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off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%% график 2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%%% F(X, MX, DX,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, R) - 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figure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emprf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sort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hold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on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F(sort(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MyMassive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), Mu, (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size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(MyMassive,2)/(</w:t>
      </w:r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size</w:t>
      </w:r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(MyMassive,2) * Sigma)), 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countinterv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, R);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grid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on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legend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r w:rsidRPr="00F06F73">
        <w:rPr>
          <w:rFonts w:ascii="Courier New" w:eastAsia="Times New Roman" w:hAnsi="Courier New" w:cs="Courier New"/>
          <w:color w:val="0000FF"/>
          <w:sz w:val="18"/>
          <w:lang w:eastAsia="ru-RU"/>
        </w:rPr>
        <w:t xml:space="preserve">'Эмпирическая функция </w:t>
      </w:r>
      <w:proofErr w:type="spellStart"/>
      <w:r w:rsidRPr="00F06F73">
        <w:rPr>
          <w:rFonts w:ascii="Courier New" w:eastAsia="Times New Roman" w:hAnsi="Courier New" w:cs="Courier New"/>
          <w:color w:val="0000FF"/>
          <w:sz w:val="18"/>
          <w:lang w:eastAsia="ru-RU"/>
        </w:rPr>
        <w:t>распределения'</w:t>
      </w:r>
      <w:proofErr w:type="gram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,</w:t>
      </w:r>
      <w:r w:rsidRPr="00F06F73">
        <w:rPr>
          <w:rFonts w:ascii="Courier New" w:eastAsia="Times New Roman" w:hAnsi="Courier New" w:cs="Courier New"/>
          <w:color w:val="0000FF"/>
          <w:sz w:val="18"/>
          <w:lang w:eastAsia="ru-RU"/>
        </w:rPr>
        <w:t>'</w:t>
      </w:r>
      <w:proofErr w:type="gramEnd"/>
      <w:r w:rsidRPr="00F06F73">
        <w:rPr>
          <w:rFonts w:ascii="Courier New" w:eastAsia="Times New Roman" w:hAnsi="Courier New" w:cs="Courier New"/>
          <w:color w:val="0000FF"/>
          <w:sz w:val="18"/>
          <w:lang w:eastAsia="ru-RU"/>
        </w:rPr>
        <w:t>Функция</w:t>
      </w:r>
      <w:proofErr w:type="spellEnd"/>
      <w:r w:rsidRPr="00F06F73">
        <w:rPr>
          <w:rFonts w:ascii="Courier New" w:eastAsia="Times New Roman" w:hAnsi="Courier New" w:cs="Courier New"/>
          <w:color w:val="0000FF"/>
          <w:sz w:val="18"/>
          <w:lang w:eastAsia="ru-RU"/>
        </w:rPr>
        <w:t xml:space="preserve"> распределения нормальной случайной величины'</w:t>
      </w:r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);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F06F73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  </w:t>
      </w:r>
      <w:proofErr w:type="spellStart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hold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 xml:space="preserve"> </w:t>
      </w: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off</w:t>
      </w:r>
      <w:proofErr w:type="spellEnd"/>
      <w:r w:rsidRPr="00F06F73">
        <w:rPr>
          <w:rFonts w:ascii="Courier New" w:eastAsia="Times New Roman" w:hAnsi="Courier New" w:cs="Courier New"/>
          <w:color w:val="000000"/>
          <w:sz w:val="18"/>
          <w:lang w:eastAsia="ru-RU"/>
        </w:rPr>
        <w:t>;</w:t>
      </w:r>
    </w:p>
    <w:p w:rsidR="00F06F73" w:rsidRPr="00F06F73" w:rsidRDefault="00F06F73" w:rsidP="00F06F73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04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proofErr w:type="spellStart"/>
      <w:r w:rsidRPr="00F06F73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end</w:t>
      </w:r>
      <w:proofErr w:type="spellEnd"/>
    </w:p>
    <w:sectPr w:rsidR="00F06F73" w:rsidRPr="00F06F73" w:rsidSect="00316CB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50BEA"/>
    <w:multiLevelType w:val="multilevel"/>
    <w:tmpl w:val="267A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135003"/>
    <w:multiLevelType w:val="multilevel"/>
    <w:tmpl w:val="9328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44E0"/>
    <w:rsid w:val="00250F58"/>
    <w:rsid w:val="004854E4"/>
    <w:rsid w:val="005D0BF8"/>
    <w:rsid w:val="00781D80"/>
    <w:rsid w:val="00977CCD"/>
    <w:rsid w:val="00AF44E0"/>
    <w:rsid w:val="00F06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F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F44E0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0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F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2020-04-10T13:57:00Z</dcterms:created>
  <dcterms:modified xsi:type="dcterms:W3CDTF">2020-04-10T14:39:00Z</dcterms:modified>
</cp:coreProperties>
</file>