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C487" w14:textId="0AADB6C9" w:rsidR="009A7F00" w:rsidRPr="00854CAF" w:rsidRDefault="0018168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6222B">
        <w:rPr>
          <w:rFonts w:ascii="Times New Roman" w:eastAsia="Times New Roman" w:hAnsi="Times New Roman" w:cs="Times New Roman"/>
          <w:b/>
          <w:sz w:val="28"/>
          <w:szCs w:val="28"/>
        </w:rPr>
        <w:t xml:space="preserve">Departamentul </w:t>
      </w:r>
      <w:r w:rsidR="00854CAF" w:rsidRPr="00854CAF">
        <w:rPr>
          <w:rFonts w:ascii="Times New Roman" w:eastAsia="Times New Roman" w:hAnsi="Times New Roman" w:cs="Times New Roman"/>
          <w:b/>
          <w:sz w:val="28"/>
          <w:szCs w:val="28"/>
        </w:rPr>
        <w:t>Informatic</w:t>
      </w:r>
      <w:r w:rsidR="00854CAF" w:rsidRPr="00854CAF">
        <w:rPr>
          <w:rFonts w:ascii="Times New Roman" w:eastAsia="Times New Roman" w:hAnsi="Times New Roman" w:cs="Times New Roman"/>
          <w:b/>
          <w:sz w:val="28"/>
          <w:szCs w:val="28"/>
          <w:lang w:val="ro-RO"/>
        </w:rPr>
        <w:t>ă și Ingineria Sistemelor</w:t>
      </w:r>
    </w:p>
    <w:p w14:paraId="3EBF62CF" w14:textId="5EEC0BE6" w:rsidR="009A7F00" w:rsidRDefault="0036222B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2E74B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Disciplina:</w:t>
      </w:r>
      <w:r w:rsidR="000660B7">
        <w:rPr>
          <w:rFonts w:ascii="Times New Roman" w:eastAsia="Times New Roman" w:hAnsi="Times New Roman" w:cs="Times New Roman"/>
          <w:b/>
          <w:sz w:val="28"/>
          <w:szCs w:val="28"/>
        </w:rPr>
        <w:t xml:space="preserve"> Structuri de Date și Algoritmi</w:t>
      </w:r>
    </w:p>
    <w:p w14:paraId="4F3E6B07" w14:textId="77777777" w:rsidR="009A7F00" w:rsidRDefault="009A7F00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289CBE7E" w14:textId="77777777" w:rsidR="009A7F00" w:rsidRPr="00E446BD" w:rsidRDefault="009A7F00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  <w:lang w:val="ro-RO"/>
        </w:rPr>
      </w:pPr>
    </w:p>
    <w:p w14:paraId="20449E2C" w14:textId="77777777" w:rsidR="009A7F00" w:rsidRDefault="009A7F00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0374D2E2" w14:textId="77777777" w:rsidR="009A7F00" w:rsidRDefault="0036222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33CAD3DC" w14:textId="00049C2A" w:rsidR="009A7F00" w:rsidRDefault="0036222B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la lucrarea de laborator nr.</w:t>
      </w:r>
      <w:r w:rsidR="00D37501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072E7BC3" w14:textId="7E7AA32F" w:rsidR="009A7F00" w:rsidRPr="00400899" w:rsidRDefault="0036222B">
      <w:pPr>
        <w:widowControl w:val="0"/>
        <w:spacing w:before="133" w:line="237" w:lineRule="auto"/>
        <w:ind w:left="942" w:right="1414"/>
        <w:jc w:val="center"/>
        <w:rPr>
          <w:rFonts w:ascii="Times New Roman" w:eastAsia="Times New Roman" w:hAnsi="Times New Roman" w:cs="Times New Roman"/>
          <w:b/>
          <w:sz w:val="36"/>
          <w:szCs w:val="36"/>
          <w:lang w:val="ro-RO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Tema: </w:t>
      </w:r>
      <w:bookmarkStart w:id="0" w:name="_Hlk209434500"/>
      <w:r w:rsidR="00D37501" w:rsidRPr="00D37501">
        <w:rPr>
          <w:rFonts w:ascii="Times New Roman" w:eastAsia="Times New Roman" w:hAnsi="Times New Roman" w:cs="Times New Roman"/>
          <w:b/>
          <w:sz w:val="32"/>
          <w:szCs w:val="32"/>
        </w:rPr>
        <w:t>Analiza empirică a algoritmilor de sortare și de căutare</w:t>
      </w:r>
    </w:p>
    <w:bookmarkEnd w:id="0"/>
    <w:p w14:paraId="1D4E9D57" w14:textId="77777777" w:rsidR="009A7F00" w:rsidRDefault="009A7F00">
      <w:pPr>
        <w:widowControl w:val="0"/>
        <w:spacing w:before="1" w:line="240" w:lineRule="auto"/>
        <w:ind w:left="944" w:right="1408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</w:p>
    <w:p w14:paraId="6BF6E09A" w14:textId="77777777" w:rsidR="009A7F00" w:rsidRDefault="009A7F00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9137784" w14:textId="77777777" w:rsidR="009A7F00" w:rsidRDefault="009A7F00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ADD01A7" w14:textId="77777777" w:rsidR="009A7F00" w:rsidRDefault="009A7F00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B9569DE" w14:textId="77777777" w:rsidR="009A7F00" w:rsidRDefault="009A7F00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  <w:sectPr w:rsidR="009A7F00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/>
          <w:pgMar w:top="1440" w:right="1440" w:bottom="1440" w:left="1440" w:header="720" w:footer="720" w:gutter="0"/>
          <w:pgNumType w:start="1"/>
          <w:cols w:space="708"/>
          <w:titlePg/>
        </w:sectPr>
      </w:pPr>
    </w:p>
    <w:p w14:paraId="7E0B2969" w14:textId="77777777" w:rsidR="009A7F00" w:rsidRDefault="0036222B">
      <w:pPr>
        <w:widowControl w:val="0"/>
        <w:spacing w:before="86"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efectuat :</w:t>
      </w:r>
    </w:p>
    <w:p w14:paraId="0D409117" w14:textId="6AAB8BE6" w:rsidR="009A7F00" w:rsidRDefault="0036222B">
      <w:pPr>
        <w:widowControl w:val="0"/>
        <w:spacing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Studentul gr</w:t>
      </w:r>
      <w:r w:rsidR="00854C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Start w:id="1" w:name="_Hlk209434511"/>
      <w:r w:rsidR="00854CAF">
        <w:rPr>
          <w:rFonts w:ascii="Times New Roman" w:eastAsia="Times New Roman" w:hAnsi="Times New Roman" w:cs="Times New Roman"/>
          <w:b/>
          <w:sz w:val="28"/>
          <w:szCs w:val="28"/>
        </w:rPr>
        <w:t>CR-251</w:t>
      </w:r>
      <w:bookmarkEnd w:id="1"/>
    </w:p>
    <w:p w14:paraId="010AE139" w14:textId="77777777" w:rsidR="009A7F00" w:rsidRDefault="0036222B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39"/>
          <w:szCs w:val="39"/>
        </w:rPr>
      </w:pPr>
      <w:r>
        <w:br w:type="column"/>
      </w:r>
    </w:p>
    <w:p w14:paraId="6F3B8253" w14:textId="77777777" w:rsidR="009A7F00" w:rsidRDefault="009A7F00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6EEE39" w14:textId="0262C5DE" w:rsidR="00854CAF" w:rsidRDefault="00163369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  <w:sectPr w:rsidR="00854CAF">
          <w:type w:val="continuous"/>
          <w:pgSz w:w="11909" w:h="16834"/>
          <w:pgMar w:top="1060" w:right="160" w:bottom="440" w:left="1480" w:header="720" w:footer="720" w:gutter="0"/>
          <w:cols w:num="2" w:space="708" w:equalWidth="0">
            <w:col w:w="3961" w:space="2347"/>
            <w:col w:w="3961" w:space="0"/>
          </w:cols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 </w:t>
      </w:r>
      <w:r w:rsidR="00854CAF">
        <w:rPr>
          <w:rFonts w:ascii="Times New Roman" w:eastAsia="Times New Roman" w:hAnsi="Times New Roman" w:cs="Times New Roman"/>
          <w:b/>
          <w:sz w:val="28"/>
          <w:szCs w:val="28"/>
        </w:rPr>
        <w:t>Trohin   Sergiu</w:t>
      </w:r>
    </w:p>
    <w:p w14:paraId="4FB5C21F" w14:textId="77777777" w:rsidR="009A7F00" w:rsidRDefault="009A7F00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4F432" w14:textId="77777777" w:rsidR="009A7F00" w:rsidRDefault="0036222B">
      <w:pPr>
        <w:widowControl w:val="0"/>
        <w:spacing w:before="86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verificat :</w:t>
      </w:r>
    </w:p>
    <w:p w14:paraId="0C78E48E" w14:textId="7B0424BE" w:rsidR="009A7F00" w:rsidRPr="002D44C6" w:rsidRDefault="0036222B">
      <w:pPr>
        <w:widowControl w:val="0"/>
        <w:tabs>
          <w:tab w:val="left" w:pos="7223"/>
        </w:tabs>
        <w:spacing w:before="139" w:line="240" w:lineRule="auto"/>
        <w:rPr>
          <w:rFonts w:ascii="Times New Roman" w:eastAsia="Times New Roman" w:hAnsi="Times New Roman" w:cs="Times New Roman"/>
          <w:b/>
          <w:sz w:val="28"/>
          <w:szCs w:val="28"/>
        </w:rPr>
        <w:sectPr w:rsidR="009A7F00" w:rsidRPr="002D44C6">
          <w:type w:val="continuous"/>
          <w:pgSz w:w="11909" w:h="16834"/>
          <w:pgMar w:top="1060" w:right="160" w:bottom="440" w:left="1480" w:header="720" w:footer="720" w:gutter="0"/>
          <w:cols w:space="708"/>
        </w:sect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bookmarkStart w:id="2" w:name="_Hlk209434528"/>
      <w:r w:rsidR="002D44C6">
        <w:rPr>
          <w:rFonts w:ascii="Times New Roman" w:eastAsia="Times New Roman" w:hAnsi="Times New Roman" w:cs="Times New Roman"/>
          <w:b/>
          <w:sz w:val="28"/>
          <w:szCs w:val="28"/>
        </w:rPr>
        <w:t>Asistent/</w:t>
      </w:r>
      <w:r w:rsidR="002D44C6">
        <w:rPr>
          <w:rFonts w:ascii="Times New Roman" w:eastAsia="Times New Roman" w:hAnsi="Times New Roman" w:cs="Times New Roman"/>
          <w:b/>
          <w:sz w:val="28"/>
          <w:szCs w:val="28"/>
          <w:lang w:val="ro-RO"/>
        </w:rPr>
        <w:t>ă universitară</w:t>
      </w:r>
      <w:bookmarkEnd w:id="2"/>
      <w:r w:rsidR="002D44C6">
        <w:rPr>
          <w:rFonts w:ascii="Times New Roman" w:eastAsia="Times New Roman" w:hAnsi="Times New Roman" w:cs="Times New Roman"/>
          <w:sz w:val="32"/>
          <w:szCs w:val="32"/>
        </w:rPr>
        <w:tab/>
      </w:r>
      <w:bookmarkStart w:id="3" w:name="_Hlk209434535"/>
      <w:proofErr w:type="spellStart"/>
      <w:r w:rsidR="002D44C6">
        <w:rPr>
          <w:rFonts w:ascii="Times New Roman" w:eastAsia="Times New Roman" w:hAnsi="Times New Roman" w:cs="Times New Roman"/>
          <w:b/>
          <w:sz w:val="28"/>
          <w:szCs w:val="28"/>
        </w:rPr>
        <w:t>Tutunaru</w:t>
      </w:r>
      <w:proofErr w:type="spellEnd"/>
      <w:r w:rsidR="002D44C6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proofErr w:type="spellStart"/>
      <w:r w:rsidR="00854CAF">
        <w:rPr>
          <w:rFonts w:ascii="Times New Roman" w:eastAsia="Times New Roman" w:hAnsi="Times New Roman" w:cs="Times New Roman"/>
          <w:b/>
          <w:sz w:val="28"/>
          <w:szCs w:val="28"/>
        </w:rPr>
        <w:t>Vladina</w:t>
      </w:r>
      <w:bookmarkEnd w:id="3"/>
      <w:proofErr w:type="spellEnd"/>
    </w:p>
    <w:p w14:paraId="41E89EB2" w14:textId="77777777" w:rsidR="009A7F00" w:rsidRDefault="009A7F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000000"/>
          <w:sz w:val="28"/>
          <w:szCs w:val="28"/>
        </w:rPr>
      </w:pPr>
    </w:p>
    <w:p w14:paraId="141CD91A" w14:textId="77777777" w:rsidR="009A7F00" w:rsidRDefault="0036222B">
      <w:r>
        <w:br w:type="page"/>
      </w:r>
    </w:p>
    <w:p w14:paraId="1ABEDE9D" w14:textId="1A67A90B" w:rsidR="001A7C27" w:rsidRPr="00D37501" w:rsidRDefault="001A7C27" w:rsidP="00E575C3">
      <w:pPr>
        <w:rPr>
          <w:rFonts w:ascii="Times New Roman" w:hAnsi="Times New Roman" w:cs="Times New Roman"/>
          <w:noProof/>
        </w:rPr>
      </w:pPr>
      <w:r w:rsidRPr="00D37501">
        <w:rPr>
          <w:rFonts w:ascii="Times New Roman" w:hAnsi="Times New Roman" w:cs="Times New Roman"/>
          <w:b/>
          <w:bCs/>
          <w:noProof/>
        </w:rPr>
        <w:lastRenderedPageBreak/>
        <w:t>Scopul lucrării:</w:t>
      </w:r>
      <w:r w:rsidRPr="00D37501">
        <w:rPr>
          <w:rFonts w:ascii="Times New Roman" w:hAnsi="Times New Roman" w:cs="Times New Roman"/>
          <w:noProof/>
        </w:rPr>
        <w:t xml:space="preserve"> </w:t>
      </w:r>
      <w:r w:rsidR="00D37501" w:rsidRPr="00D37501">
        <w:rPr>
          <w:rFonts w:ascii="Times New Roman" w:hAnsi="Times New Roman" w:cs="Times New Roman"/>
          <w:noProof/>
        </w:rPr>
        <w:t>Studierea posibilităţilor şi mijloacelor limbajului C de programare a algoritmilor de sortare și de căutare pentru tablouri unidimensionale și obținerea deprinderilor de analiză empirică a algoritmilor.</w:t>
      </w:r>
    </w:p>
    <w:p w14:paraId="6559DFBB" w14:textId="77777777" w:rsidR="001A7C27" w:rsidRPr="00D37501" w:rsidRDefault="001A7C27" w:rsidP="00E575C3">
      <w:pPr>
        <w:rPr>
          <w:rFonts w:ascii="Times New Roman" w:hAnsi="Times New Roman" w:cs="Times New Roman"/>
          <w:noProof/>
        </w:rPr>
      </w:pPr>
    </w:p>
    <w:p w14:paraId="5CBA44C6" w14:textId="5888BA1A" w:rsidR="001A7C27" w:rsidRPr="00D37501" w:rsidRDefault="001A7C27" w:rsidP="00E575C3">
      <w:pPr>
        <w:rPr>
          <w:rFonts w:ascii="Times New Roman" w:hAnsi="Times New Roman" w:cs="Times New Roman"/>
          <w:noProof/>
        </w:rPr>
      </w:pPr>
      <w:r w:rsidRPr="00D37501">
        <w:rPr>
          <w:rFonts w:ascii="Times New Roman" w:hAnsi="Times New Roman" w:cs="Times New Roman"/>
          <w:b/>
          <w:bCs/>
          <w:noProof/>
        </w:rPr>
        <w:t>Sarcină:</w:t>
      </w:r>
      <w:r w:rsidRPr="00D37501">
        <w:rPr>
          <w:rFonts w:ascii="Times New Roman" w:hAnsi="Times New Roman" w:cs="Times New Roman"/>
          <w:noProof/>
        </w:rPr>
        <w:t xml:space="preserve"> </w:t>
      </w:r>
      <w:r w:rsidR="00D37501" w:rsidRPr="00D37501">
        <w:rPr>
          <w:rFonts w:ascii="Times New Roman" w:hAnsi="Times New Roman" w:cs="Times New Roman"/>
          <w:noProof/>
        </w:rPr>
        <w:t>Să se scrie un program în limbajul C pentru analiza empirică a algoritmului propus (după variantă) cu crearea funcţiei de căutare sau sortare pentru tabloul unidimensional de n elemente cu afişarea la ecran a următorului meniu de opţiuni:</w:t>
      </w:r>
    </w:p>
    <w:p w14:paraId="07E1E197" w14:textId="77777777" w:rsidR="00D37501" w:rsidRDefault="00D37501" w:rsidP="00E575C3">
      <w:pPr>
        <w:rPr>
          <w:noProof/>
        </w:rPr>
      </w:pPr>
    </w:p>
    <w:p w14:paraId="64E77024" w14:textId="1F7F272C" w:rsidR="001A7C27" w:rsidRPr="00D37501" w:rsidRDefault="00D37501" w:rsidP="001A7C27">
      <w:pPr>
        <w:pStyle w:val="Listparagraf"/>
        <w:numPr>
          <w:ilvl w:val="0"/>
          <w:numId w:val="33"/>
        </w:numPr>
        <w:rPr>
          <w:rFonts w:ascii="Times New Roman" w:hAnsi="Times New Roman" w:cs="Times New Roman"/>
          <w:noProof/>
        </w:rPr>
      </w:pPr>
      <w:r w:rsidRPr="00D37501">
        <w:rPr>
          <w:rFonts w:ascii="Times New Roman" w:hAnsi="Times New Roman" w:cs="Times New Roman"/>
          <w:noProof/>
        </w:rPr>
        <w:t>Tabloul demonstrativ de n elemente (5&lt;= n &lt;=20).</w:t>
      </w:r>
    </w:p>
    <w:p w14:paraId="04B7BDF4" w14:textId="2062D4D0" w:rsidR="00D37501" w:rsidRPr="00D37501" w:rsidRDefault="00D37501" w:rsidP="001A7C27">
      <w:pPr>
        <w:pStyle w:val="Listparagraf"/>
        <w:numPr>
          <w:ilvl w:val="0"/>
          <w:numId w:val="33"/>
        </w:numPr>
        <w:rPr>
          <w:rFonts w:ascii="Times New Roman" w:hAnsi="Times New Roman" w:cs="Times New Roman"/>
          <w:noProof/>
        </w:rPr>
      </w:pPr>
      <w:r w:rsidRPr="00D37501">
        <w:rPr>
          <w:rFonts w:ascii="Times New Roman" w:hAnsi="Times New Roman" w:cs="Times New Roman"/>
          <w:noProof/>
        </w:rPr>
        <w:t>Tabloul cu valori aleatorii (n=10000, n=100000, n=1000000).</w:t>
      </w:r>
    </w:p>
    <w:p w14:paraId="2C031109" w14:textId="16998533" w:rsidR="00D37501" w:rsidRPr="00D37501" w:rsidRDefault="00D37501" w:rsidP="001A7C27">
      <w:pPr>
        <w:pStyle w:val="Listparagraf"/>
        <w:numPr>
          <w:ilvl w:val="0"/>
          <w:numId w:val="33"/>
        </w:numPr>
        <w:rPr>
          <w:rFonts w:ascii="Times New Roman" w:hAnsi="Times New Roman" w:cs="Times New Roman"/>
          <w:noProof/>
        </w:rPr>
      </w:pPr>
      <w:r w:rsidRPr="00D37501">
        <w:rPr>
          <w:rFonts w:ascii="Times New Roman" w:hAnsi="Times New Roman" w:cs="Times New Roman"/>
          <w:noProof/>
        </w:rPr>
        <w:t>Tabloul sortat crescător (n=10000, n=100000, n=1000000).</w:t>
      </w:r>
    </w:p>
    <w:p w14:paraId="4BC8121F" w14:textId="7B4C051B" w:rsidR="00D37501" w:rsidRPr="00D37501" w:rsidRDefault="00D37501" w:rsidP="001A7C27">
      <w:pPr>
        <w:pStyle w:val="Listparagraf"/>
        <w:numPr>
          <w:ilvl w:val="0"/>
          <w:numId w:val="33"/>
        </w:numPr>
        <w:rPr>
          <w:rFonts w:ascii="Times New Roman" w:hAnsi="Times New Roman" w:cs="Times New Roman"/>
          <w:noProof/>
        </w:rPr>
      </w:pPr>
      <w:r w:rsidRPr="00D37501">
        <w:rPr>
          <w:rFonts w:ascii="Times New Roman" w:hAnsi="Times New Roman" w:cs="Times New Roman"/>
          <w:noProof/>
        </w:rPr>
        <w:t>Tabloul sortat descrescător (n=10000, n=100000, n=1000000).</w:t>
      </w:r>
    </w:p>
    <w:p w14:paraId="532A5A98" w14:textId="20B220BA" w:rsidR="00D37501" w:rsidRPr="00D37501" w:rsidRDefault="00D37501" w:rsidP="001A7C27">
      <w:pPr>
        <w:pStyle w:val="Listparagraf"/>
        <w:numPr>
          <w:ilvl w:val="0"/>
          <w:numId w:val="33"/>
        </w:numPr>
        <w:rPr>
          <w:rFonts w:ascii="Times New Roman" w:hAnsi="Times New Roman" w:cs="Times New Roman"/>
          <w:noProof/>
        </w:rPr>
      </w:pPr>
      <w:r w:rsidRPr="00D37501">
        <w:rPr>
          <w:rFonts w:ascii="Times New Roman" w:hAnsi="Times New Roman" w:cs="Times New Roman"/>
          <w:noProof/>
        </w:rPr>
        <w:t>Analiza empirică a funcției de sortare qsort() sau a funcției de căutare bsearch() din biblioteca standard a limbajului C.</w:t>
      </w:r>
    </w:p>
    <w:p w14:paraId="16CBEC89" w14:textId="43401DBA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D37501">
        <w:rPr>
          <w:rFonts w:ascii="Times New Roman" w:hAnsi="Times New Roman" w:cs="Times New Roman"/>
          <w:noProof/>
        </w:rPr>
        <w:t>Ieșire din program.</w:t>
      </w:r>
    </w:p>
    <w:p w14:paraId="06D453CF" w14:textId="77777777" w:rsidR="00D37501" w:rsidRDefault="00D37501" w:rsidP="00E575C3">
      <w:pPr>
        <w:rPr>
          <w:b/>
          <w:bCs/>
          <w:noProof/>
        </w:rPr>
      </w:pPr>
    </w:p>
    <w:p w14:paraId="3629C194" w14:textId="77777777" w:rsidR="00D37501" w:rsidRDefault="00D37501" w:rsidP="00E575C3">
      <w:pPr>
        <w:rPr>
          <w:b/>
          <w:bCs/>
          <w:sz w:val="28"/>
          <w:szCs w:val="28"/>
          <w:lang w:val="en-US"/>
        </w:rPr>
      </w:pPr>
    </w:p>
    <w:p w14:paraId="2FEA2578" w14:textId="77777777" w:rsidR="00D37501" w:rsidRDefault="00D37501" w:rsidP="00E575C3">
      <w:pPr>
        <w:rPr>
          <w:b/>
          <w:bCs/>
          <w:sz w:val="28"/>
          <w:szCs w:val="28"/>
        </w:rPr>
      </w:pPr>
      <w:r w:rsidRPr="00D37501">
        <w:rPr>
          <w:b/>
          <w:bCs/>
          <w:sz w:val="28"/>
          <w:szCs w:val="28"/>
        </w:rPr>
        <w:t xml:space="preserve">Variante de algoritmi: </w:t>
      </w:r>
    </w:p>
    <w:p w14:paraId="1FC6659F" w14:textId="0EB914AE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Căutare secvențială. </w:t>
      </w:r>
    </w:p>
    <w:p w14:paraId="29B58E18" w14:textId="3B5ADE6D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Căutare binară cu algoritmul iterativ. </w:t>
      </w:r>
    </w:p>
    <w:p w14:paraId="17D55C64" w14:textId="397801C3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bulelor în ordine ascendentă. </w:t>
      </w:r>
    </w:p>
    <w:p w14:paraId="6E974BA9" w14:textId="0DB77F73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prin selecție liniară în ordine descendentă. 35 </w:t>
      </w:r>
    </w:p>
    <w:p w14:paraId="6F74AF0F" w14:textId="5FDFF62E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prin </w:t>
      </w:r>
      <w:proofErr w:type="spellStart"/>
      <w:r w:rsidRPr="00D37501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D37501">
        <w:rPr>
          <w:rFonts w:ascii="Times New Roman" w:hAnsi="Times New Roman" w:cs="Times New Roman"/>
          <w:sz w:val="24"/>
          <w:szCs w:val="24"/>
        </w:rPr>
        <w:t xml:space="preserve"> și schimb în ordine ascendentă. </w:t>
      </w:r>
    </w:p>
    <w:p w14:paraId="6BF6E11E" w14:textId="2C7AC2D6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prin inserție în ordine descendentă. </w:t>
      </w:r>
    </w:p>
    <w:p w14:paraId="71C65CC7" w14:textId="12C81864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shaker în ordine ascendentă. </w:t>
      </w:r>
    </w:p>
    <w:p w14:paraId="3DF1F1FD" w14:textId="72F177A9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Căutare binară cu algoritmul recursiv. </w:t>
      </w:r>
    </w:p>
    <w:p w14:paraId="4A9B0792" w14:textId="77777777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>Sortare Shell în ordine ascendentă.</w:t>
      </w:r>
    </w:p>
    <w:p w14:paraId="5334BF27" w14:textId="62FE233F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rapidă în ordine descendentă. </w:t>
      </w:r>
    </w:p>
    <w:p w14:paraId="7D016749" w14:textId="2F48EC93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prin interclasare (merge sort). </w:t>
      </w:r>
    </w:p>
    <w:p w14:paraId="0A421389" w14:textId="6696C9EE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</w:t>
      </w:r>
      <w:proofErr w:type="spellStart"/>
      <w:r w:rsidRPr="00D37501">
        <w:rPr>
          <w:rFonts w:ascii="Times New Roman" w:hAnsi="Times New Roman" w:cs="Times New Roman"/>
          <w:sz w:val="24"/>
          <w:szCs w:val="24"/>
        </w:rPr>
        <w:t>qsort</w:t>
      </w:r>
      <w:proofErr w:type="spellEnd"/>
      <w:r w:rsidRPr="00D37501">
        <w:rPr>
          <w:rFonts w:ascii="Times New Roman" w:hAnsi="Times New Roman" w:cs="Times New Roman"/>
          <w:sz w:val="24"/>
          <w:szCs w:val="24"/>
        </w:rPr>
        <w:t xml:space="preserve"> (). </w:t>
      </w:r>
    </w:p>
    <w:p w14:paraId="05FC1846" w14:textId="6EC9FE0D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Căutare </w:t>
      </w:r>
      <w:proofErr w:type="spellStart"/>
      <w:r w:rsidRPr="00D37501">
        <w:rPr>
          <w:rFonts w:ascii="Times New Roman" w:hAnsi="Times New Roman" w:cs="Times New Roman"/>
          <w:sz w:val="24"/>
          <w:szCs w:val="24"/>
        </w:rPr>
        <w:t>bsearch</w:t>
      </w:r>
      <w:proofErr w:type="spellEnd"/>
      <w:r w:rsidRPr="00D37501">
        <w:rPr>
          <w:rFonts w:ascii="Times New Roman" w:hAnsi="Times New Roman" w:cs="Times New Roman"/>
          <w:sz w:val="24"/>
          <w:szCs w:val="24"/>
        </w:rPr>
        <w:t xml:space="preserve"> (). </w:t>
      </w:r>
    </w:p>
    <w:p w14:paraId="5AA4EC05" w14:textId="4EB29CB3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prin coada de prioritate. </w:t>
      </w:r>
    </w:p>
    <w:p w14:paraId="68FAAF3C" w14:textId="77777777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. Sortare </w:t>
      </w:r>
      <w:proofErr w:type="spellStart"/>
      <w:r w:rsidRPr="00D37501">
        <w:rPr>
          <w:rFonts w:ascii="Times New Roman" w:hAnsi="Times New Roman" w:cs="Times New Roman"/>
          <w:sz w:val="24"/>
          <w:szCs w:val="24"/>
        </w:rPr>
        <w:t>heap</w:t>
      </w:r>
      <w:proofErr w:type="spellEnd"/>
      <w:r w:rsidRPr="00D37501">
        <w:rPr>
          <w:rFonts w:ascii="Times New Roman" w:hAnsi="Times New Roman" w:cs="Times New Roman"/>
          <w:sz w:val="24"/>
          <w:szCs w:val="24"/>
        </w:rPr>
        <w:t xml:space="preserve"> în ordine descendentă. </w:t>
      </w:r>
    </w:p>
    <w:p w14:paraId="465463B7" w14:textId="7236137F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utilizând arbore binar de căutare. </w:t>
      </w:r>
    </w:p>
    <w:p w14:paraId="567FB890" w14:textId="2E776CAC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prin interclasare (merge sort) în ordine ascendentă. </w:t>
      </w:r>
    </w:p>
    <w:p w14:paraId="10A350DC" w14:textId="0FB65A80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Shell în ordine descendentă. </w:t>
      </w:r>
    </w:p>
    <w:p w14:paraId="1572FD50" w14:textId="21512EB9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prin inserție în ordine ascendentă. </w:t>
      </w:r>
    </w:p>
    <w:p w14:paraId="6C73C35C" w14:textId="40D66699" w:rsidR="00D37501" w:rsidRPr="00D37501" w:rsidRDefault="00D37501" w:rsidP="00D37501">
      <w:pPr>
        <w:pStyle w:val="Listparagraf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7501">
        <w:rPr>
          <w:rFonts w:ascii="Times New Roman" w:hAnsi="Times New Roman" w:cs="Times New Roman"/>
          <w:sz w:val="24"/>
          <w:szCs w:val="24"/>
        </w:rPr>
        <w:t xml:space="preserve">Sortare </w:t>
      </w:r>
      <w:proofErr w:type="spellStart"/>
      <w:r w:rsidRPr="00D37501">
        <w:rPr>
          <w:rFonts w:ascii="Times New Roman" w:hAnsi="Times New Roman" w:cs="Times New Roman"/>
          <w:sz w:val="24"/>
          <w:szCs w:val="24"/>
        </w:rPr>
        <w:t>heap</w:t>
      </w:r>
      <w:proofErr w:type="spellEnd"/>
      <w:r w:rsidRPr="00D37501">
        <w:rPr>
          <w:rFonts w:ascii="Times New Roman" w:hAnsi="Times New Roman" w:cs="Times New Roman"/>
          <w:sz w:val="24"/>
          <w:szCs w:val="24"/>
        </w:rPr>
        <w:t xml:space="preserve"> în ordine descendentă.</w:t>
      </w:r>
    </w:p>
    <w:p w14:paraId="697AAEF8" w14:textId="0B2201A3" w:rsidR="008240CA" w:rsidRDefault="008240CA" w:rsidP="00E575C3">
      <w:pPr>
        <w:rPr>
          <w:b/>
          <w:bCs/>
          <w:sz w:val="28"/>
          <w:szCs w:val="28"/>
          <w:lang w:val="en-US"/>
        </w:rPr>
      </w:pPr>
    </w:p>
    <w:p w14:paraId="32B976D3" w14:textId="32A592BF" w:rsidR="008240CA" w:rsidRDefault="008240CA" w:rsidP="00E575C3">
      <w:pPr>
        <w:rPr>
          <w:b/>
          <w:bCs/>
          <w:sz w:val="28"/>
          <w:szCs w:val="28"/>
          <w:lang w:val="en-US"/>
        </w:rPr>
      </w:pPr>
    </w:p>
    <w:p w14:paraId="4548D8B0" w14:textId="77777777" w:rsidR="001A7C27" w:rsidRDefault="001A7C27" w:rsidP="00E575C3">
      <w:pPr>
        <w:rPr>
          <w:b/>
          <w:bCs/>
          <w:sz w:val="28"/>
          <w:szCs w:val="28"/>
          <w:lang w:val="en-US"/>
        </w:rPr>
      </w:pPr>
    </w:p>
    <w:p w14:paraId="142E099E" w14:textId="0182DCFE" w:rsidR="00A24B1E" w:rsidRDefault="00A24B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4649D18" w14:textId="2DF5E2C8" w:rsidR="00DC26E8" w:rsidRDefault="00C933DA" w:rsidP="00E575C3">
      <w:pPr>
        <w:rPr>
          <w:noProof/>
        </w:rPr>
      </w:pPr>
      <w:r w:rsidRPr="00C933D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D605084" wp14:editId="31C1858E">
            <wp:extent cx="3989846" cy="4368800"/>
            <wp:effectExtent l="0" t="0" r="0" b="0"/>
            <wp:docPr id="14392368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36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3925" cy="438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3DA">
        <w:rPr>
          <w:noProof/>
        </w:rPr>
        <w:t xml:space="preserve"> </w:t>
      </w:r>
      <w:r w:rsidRPr="00C933DA">
        <w:rPr>
          <w:b/>
          <w:bCs/>
          <w:sz w:val="28"/>
          <w:szCs w:val="28"/>
          <w:lang w:val="en-US"/>
        </w:rPr>
        <w:drawing>
          <wp:inline distT="0" distB="0" distL="0" distR="0" wp14:anchorId="2FBD03F9" wp14:editId="26F9A138">
            <wp:extent cx="4025900" cy="4414265"/>
            <wp:effectExtent l="0" t="0" r="0" b="5715"/>
            <wp:docPr id="81899331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93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7473" cy="44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F945" w14:textId="44F19C28" w:rsidR="00C933DA" w:rsidRDefault="00C933DA" w:rsidP="00E575C3">
      <w:pPr>
        <w:rPr>
          <w:b/>
          <w:bCs/>
          <w:sz w:val="28"/>
          <w:szCs w:val="28"/>
          <w:lang w:val="en-US"/>
        </w:rPr>
      </w:pPr>
      <w:r w:rsidRPr="00C933D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40075FD" wp14:editId="4D282CDA">
            <wp:extent cx="5733415" cy="2674620"/>
            <wp:effectExtent l="0" t="0" r="635" b="0"/>
            <wp:docPr id="86657306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73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ECFC" w14:textId="77777777" w:rsidR="00C933DA" w:rsidRDefault="00C933DA" w:rsidP="00E575C3">
      <w:pPr>
        <w:rPr>
          <w:b/>
          <w:bCs/>
          <w:sz w:val="28"/>
          <w:szCs w:val="28"/>
          <w:lang w:val="en-US"/>
        </w:rPr>
      </w:pPr>
    </w:p>
    <w:p w14:paraId="274A90DF" w14:textId="690F0AA8" w:rsidR="00C933DA" w:rsidRDefault="00C933DA" w:rsidP="00E575C3">
      <w:pPr>
        <w:rPr>
          <w:b/>
          <w:bCs/>
          <w:sz w:val="28"/>
          <w:szCs w:val="28"/>
          <w:lang w:val="en-US"/>
        </w:rPr>
      </w:pPr>
      <w:r w:rsidRPr="00C933DA">
        <w:rPr>
          <w:b/>
          <w:bCs/>
          <w:sz w:val="28"/>
          <w:szCs w:val="28"/>
          <w:lang w:val="en-US"/>
        </w:rPr>
        <w:drawing>
          <wp:inline distT="0" distB="0" distL="0" distR="0" wp14:anchorId="0118B443" wp14:editId="13665CFF">
            <wp:extent cx="4879368" cy="5623560"/>
            <wp:effectExtent l="0" t="0" r="0" b="0"/>
            <wp:docPr id="102196180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61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5631" cy="563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1579" w14:textId="77777777" w:rsidR="00C933DA" w:rsidRDefault="00C933DA" w:rsidP="00E575C3">
      <w:pPr>
        <w:rPr>
          <w:b/>
          <w:bCs/>
          <w:sz w:val="28"/>
          <w:szCs w:val="28"/>
          <w:lang w:val="en-US"/>
        </w:rPr>
      </w:pPr>
    </w:p>
    <w:p w14:paraId="3B79D2A1" w14:textId="75B171D3" w:rsidR="00C933DA" w:rsidRPr="00AD3782" w:rsidRDefault="00C933DA" w:rsidP="00E575C3">
      <w:pPr>
        <w:rPr>
          <w:b/>
          <w:bCs/>
          <w:sz w:val="28"/>
          <w:szCs w:val="28"/>
          <w:lang w:val="en-US"/>
        </w:rPr>
      </w:pPr>
      <w:r w:rsidRPr="00C933D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3689860" wp14:editId="4EAA63EE">
            <wp:extent cx="4930567" cy="4877223"/>
            <wp:effectExtent l="0" t="0" r="3810" b="0"/>
            <wp:docPr id="145846334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63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3DA" w:rsidRPr="00AD3782">
      <w:type w:val="continuous"/>
      <w:pgSz w:w="11909" w:h="16834"/>
      <w:pgMar w:top="1440" w:right="1440" w:bottom="1440" w:left="144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48313" w14:textId="77777777" w:rsidR="00AB5FFF" w:rsidRDefault="00AB5FFF">
      <w:pPr>
        <w:spacing w:line="240" w:lineRule="auto"/>
      </w:pPr>
      <w:r>
        <w:separator/>
      </w:r>
    </w:p>
  </w:endnote>
  <w:endnote w:type="continuationSeparator" w:id="0">
    <w:p w14:paraId="0720039B" w14:textId="77777777" w:rsidR="00AB5FFF" w:rsidRDefault="00AB5F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1A5BC6B-E2D8-45B7-931A-617CD73F7EE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F55DEAB-3A53-40F6-9238-305BBBF739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5569953"/>
      <w:docPartObj>
        <w:docPartGallery w:val="Page Numbers (Bottom of Page)"/>
        <w:docPartUnique/>
      </w:docPartObj>
    </w:sdtPr>
    <w:sdtEndPr/>
    <w:sdtContent>
      <w:p w14:paraId="45D770C9" w14:textId="770C357A" w:rsidR="007D26F0" w:rsidRDefault="007D26F0">
        <w:pPr>
          <w:pStyle w:val="Subsol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5D19F93" w14:textId="77777777" w:rsidR="007D26F0" w:rsidRDefault="007D26F0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450BD" w14:textId="10F4621C" w:rsidR="009A7F00" w:rsidRDefault="0036222B">
    <w:pPr>
      <w:spacing w:before="240" w:after="240" w:line="256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                                                 </w:t>
    </w:r>
    <w:r>
      <w:rPr>
        <w:rFonts w:ascii="Times New Roman" w:eastAsia="Times New Roman" w:hAnsi="Times New Roman" w:cs="Times New Roman"/>
        <w:b/>
        <w:sz w:val="28"/>
        <w:szCs w:val="28"/>
      </w:rPr>
      <w:t>Chișinău-20</w:t>
    </w:r>
    <w:r w:rsidR="00854CAF">
      <w:rPr>
        <w:rFonts w:ascii="Times New Roman" w:eastAsia="Times New Roman" w:hAnsi="Times New Roman" w:cs="Times New Roman"/>
        <w:b/>
        <w:sz w:val="28"/>
        <w:szCs w:val="28"/>
      </w:rPr>
      <w:t>2</w:t>
    </w:r>
    <w:r w:rsidR="00F224DC">
      <w:rPr>
        <w:rFonts w:ascii="Times New Roman" w:eastAsia="Times New Roman" w:hAnsi="Times New Roman" w:cs="Times New Roman"/>
        <w:b/>
        <w:sz w:val="28"/>
        <w:szCs w:val="28"/>
      </w:rPr>
      <w:t>6</w:t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92D68" w14:textId="77777777" w:rsidR="00AB5FFF" w:rsidRDefault="00AB5FFF">
      <w:pPr>
        <w:spacing w:line="240" w:lineRule="auto"/>
      </w:pPr>
      <w:r>
        <w:separator/>
      </w:r>
    </w:p>
  </w:footnote>
  <w:footnote w:type="continuationSeparator" w:id="0">
    <w:p w14:paraId="0E201DAD" w14:textId="77777777" w:rsidR="00AB5FFF" w:rsidRDefault="00AB5F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272D" w14:textId="77777777" w:rsidR="009A7F00" w:rsidRDefault="009A7F00">
    <w:pPr>
      <w:jc w:val="both"/>
      <w:rPr>
        <w:rFonts w:ascii="Times New Roman" w:eastAsia="Times New Roman" w:hAnsi="Times New Roman" w:cs="Times New Roman"/>
        <w:sz w:val="24"/>
        <w:szCs w:val="24"/>
      </w:rPr>
    </w:pPr>
  </w:p>
  <w:p w14:paraId="576ECBA7" w14:textId="77777777" w:rsidR="009A7F00" w:rsidRDefault="009A7F00">
    <w:pPr>
      <w:ind w:firstLine="720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AFB34" w14:textId="77777777" w:rsidR="009A7F00" w:rsidRDefault="0036222B">
    <w:pPr>
      <w:spacing w:after="160" w:line="259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>
      <w:rPr>
        <w:rFonts w:ascii="Times New Roman" w:eastAsia="Times New Roman" w:hAnsi="Times New Roman" w:cs="Times New Roman"/>
        <w:b/>
        <w:sz w:val="36"/>
        <w:szCs w:val="36"/>
      </w:rPr>
      <w:t xml:space="preserve">Ministerul </w:t>
    </w:r>
    <w:proofErr w:type="spellStart"/>
    <w:r>
      <w:rPr>
        <w:rFonts w:ascii="Times New Roman" w:eastAsia="Times New Roman" w:hAnsi="Times New Roman" w:cs="Times New Roman"/>
        <w:b/>
        <w:sz w:val="36"/>
        <w:szCs w:val="36"/>
      </w:rPr>
      <w:t>Educaţiei</w:t>
    </w:r>
    <w:proofErr w:type="spellEnd"/>
    <w:r>
      <w:rPr>
        <w:rFonts w:ascii="Times New Roman" w:eastAsia="Times New Roman" w:hAnsi="Times New Roman" w:cs="Times New Roman"/>
        <w:b/>
        <w:sz w:val="36"/>
        <w:szCs w:val="36"/>
      </w:rPr>
      <w:t xml:space="preserve"> și Cercetării al Republicii Moldova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2B92C01" wp14:editId="24DA11A2">
          <wp:simplePos x="0" y="0"/>
          <wp:positionH relativeFrom="column">
            <wp:posOffset>-733423</wp:posOffset>
          </wp:positionH>
          <wp:positionV relativeFrom="paragraph">
            <wp:posOffset>-335277</wp:posOffset>
          </wp:positionV>
          <wp:extent cx="1905952" cy="1905952"/>
          <wp:effectExtent l="0" t="0" r="0" b="0"/>
          <wp:wrapSquare wrapText="bothSides" distT="114300" distB="114300" distL="114300" distR="114300"/>
          <wp:docPr id="52" name="image1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952" cy="1905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13F274" w14:textId="77777777" w:rsidR="009A7F00" w:rsidRDefault="0036222B">
    <w:pPr>
      <w:spacing w:after="160" w:line="259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>Universitatea Tehnică a Moldovei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EE6"/>
    <w:multiLevelType w:val="hybridMultilevel"/>
    <w:tmpl w:val="D43484C2"/>
    <w:lvl w:ilvl="0" w:tplc="0418000F">
      <w:start w:val="1"/>
      <w:numFmt w:val="decimal"/>
      <w:lvlText w:val="%1."/>
      <w:lvlJc w:val="left"/>
      <w:pPr>
        <w:ind w:left="1800" w:hanging="360"/>
      </w:pPr>
    </w:lvl>
    <w:lvl w:ilvl="1" w:tplc="04180019" w:tentative="1">
      <w:start w:val="1"/>
      <w:numFmt w:val="lowerLetter"/>
      <w:lvlText w:val="%2."/>
      <w:lvlJc w:val="left"/>
      <w:pPr>
        <w:ind w:left="2520" w:hanging="360"/>
      </w:pPr>
    </w:lvl>
    <w:lvl w:ilvl="2" w:tplc="0418001B" w:tentative="1">
      <w:start w:val="1"/>
      <w:numFmt w:val="lowerRoman"/>
      <w:lvlText w:val="%3."/>
      <w:lvlJc w:val="right"/>
      <w:pPr>
        <w:ind w:left="3240" w:hanging="180"/>
      </w:pPr>
    </w:lvl>
    <w:lvl w:ilvl="3" w:tplc="0418000F" w:tentative="1">
      <w:start w:val="1"/>
      <w:numFmt w:val="decimal"/>
      <w:lvlText w:val="%4."/>
      <w:lvlJc w:val="left"/>
      <w:pPr>
        <w:ind w:left="3960" w:hanging="360"/>
      </w:pPr>
    </w:lvl>
    <w:lvl w:ilvl="4" w:tplc="04180019" w:tentative="1">
      <w:start w:val="1"/>
      <w:numFmt w:val="lowerLetter"/>
      <w:lvlText w:val="%5."/>
      <w:lvlJc w:val="left"/>
      <w:pPr>
        <w:ind w:left="4680" w:hanging="360"/>
      </w:pPr>
    </w:lvl>
    <w:lvl w:ilvl="5" w:tplc="0418001B" w:tentative="1">
      <w:start w:val="1"/>
      <w:numFmt w:val="lowerRoman"/>
      <w:lvlText w:val="%6."/>
      <w:lvlJc w:val="right"/>
      <w:pPr>
        <w:ind w:left="5400" w:hanging="180"/>
      </w:pPr>
    </w:lvl>
    <w:lvl w:ilvl="6" w:tplc="0418000F" w:tentative="1">
      <w:start w:val="1"/>
      <w:numFmt w:val="decimal"/>
      <w:lvlText w:val="%7."/>
      <w:lvlJc w:val="left"/>
      <w:pPr>
        <w:ind w:left="6120" w:hanging="360"/>
      </w:pPr>
    </w:lvl>
    <w:lvl w:ilvl="7" w:tplc="04180019" w:tentative="1">
      <w:start w:val="1"/>
      <w:numFmt w:val="lowerLetter"/>
      <w:lvlText w:val="%8."/>
      <w:lvlJc w:val="left"/>
      <w:pPr>
        <w:ind w:left="6840" w:hanging="360"/>
      </w:pPr>
    </w:lvl>
    <w:lvl w:ilvl="8" w:tplc="0418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B7030F"/>
    <w:multiLevelType w:val="hybridMultilevel"/>
    <w:tmpl w:val="96B0586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1552C"/>
    <w:multiLevelType w:val="multilevel"/>
    <w:tmpl w:val="64B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24F55"/>
    <w:multiLevelType w:val="hybridMultilevel"/>
    <w:tmpl w:val="52DC345A"/>
    <w:lvl w:ilvl="0" w:tplc="2F72AAE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52DBD"/>
    <w:multiLevelType w:val="hybridMultilevel"/>
    <w:tmpl w:val="52867378"/>
    <w:lvl w:ilvl="0" w:tplc="3CAAA7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F269E0"/>
    <w:multiLevelType w:val="multilevel"/>
    <w:tmpl w:val="1DC4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62620E"/>
    <w:multiLevelType w:val="hybridMultilevel"/>
    <w:tmpl w:val="258CEF08"/>
    <w:lvl w:ilvl="0" w:tplc="B5A27AC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E0470"/>
    <w:multiLevelType w:val="multilevel"/>
    <w:tmpl w:val="E83E4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C24405"/>
    <w:multiLevelType w:val="multilevel"/>
    <w:tmpl w:val="5086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62903"/>
    <w:multiLevelType w:val="multilevel"/>
    <w:tmpl w:val="114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1528C"/>
    <w:multiLevelType w:val="hybridMultilevel"/>
    <w:tmpl w:val="FD368A0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C305A"/>
    <w:multiLevelType w:val="multilevel"/>
    <w:tmpl w:val="59AA3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F01EFA"/>
    <w:multiLevelType w:val="hybridMultilevel"/>
    <w:tmpl w:val="BB401D74"/>
    <w:lvl w:ilvl="0" w:tplc="D94606E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8000F">
      <w:start w:val="1"/>
      <w:numFmt w:val="decimal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95E2B"/>
    <w:multiLevelType w:val="multilevel"/>
    <w:tmpl w:val="CD30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2B3032"/>
    <w:multiLevelType w:val="hybridMultilevel"/>
    <w:tmpl w:val="BD8AECA8"/>
    <w:lvl w:ilvl="0" w:tplc="A73AD6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C10AB"/>
    <w:multiLevelType w:val="multilevel"/>
    <w:tmpl w:val="463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330BC"/>
    <w:multiLevelType w:val="multilevel"/>
    <w:tmpl w:val="C40C98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" w15:restartNumberingAfterBreak="0">
    <w:nsid w:val="3E9C2208"/>
    <w:multiLevelType w:val="hybridMultilevel"/>
    <w:tmpl w:val="A32EAA9A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E7177F"/>
    <w:multiLevelType w:val="hybridMultilevel"/>
    <w:tmpl w:val="1A2EA002"/>
    <w:lvl w:ilvl="0" w:tplc="11E00E76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F76001"/>
    <w:multiLevelType w:val="multilevel"/>
    <w:tmpl w:val="A8A8D7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0" w15:restartNumberingAfterBreak="0">
    <w:nsid w:val="4CB73FC7"/>
    <w:multiLevelType w:val="multilevel"/>
    <w:tmpl w:val="016C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0521A"/>
    <w:multiLevelType w:val="multilevel"/>
    <w:tmpl w:val="EF9E2C2A"/>
    <w:lvl w:ilvl="0">
      <w:start w:val="1"/>
      <w:numFmt w:val="decimal"/>
      <w:lvlText w:val="%1."/>
      <w:lvlJc w:val="left"/>
      <w:pPr>
        <w:ind w:left="92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08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24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u w:val="none"/>
      </w:rPr>
    </w:lvl>
  </w:abstractNum>
  <w:abstractNum w:abstractNumId="22" w15:restartNumberingAfterBreak="0">
    <w:nsid w:val="52C22871"/>
    <w:multiLevelType w:val="hybridMultilevel"/>
    <w:tmpl w:val="441C6796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692317"/>
    <w:multiLevelType w:val="multilevel"/>
    <w:tmpl w:val="D36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63EDB"/>
    <w:multiLevelType w:val="multilevel"/>
    <w:tmpl w:val="202EE1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5" w15:restartNumberingAfterBreak="0">
    <w:nsid w:val="69E672C3"/>
    <w:multiLevelType w:val="hybridMultilevel"/>
    <w:tmpl w:val="08FAE31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1F1BC8"/>
    <w:multiLevelType w:val="hybridMultilevel"/>
    <w:tmpl w:val="D21040A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727FB3"/>
    <w:multiLevelType w:val="hybridMultilevel"/>
    <w:tmpl w:val="B43849DC"/>
    <w:lvl w:ilvl="0" w:tplc="0418000F">
      <w:start w:val="1"/>
      <w:numFmt w:val="decimal"/>
      <w:lvlText w:val="%1."/>
      <w:lvlJc w:val="left"/>
      <w:pPr>
        <w:ind w:left="1800" w:hanging="360"/>
      </w:pPr>
    </w:lvl>
    <w:lvl w:ilvl="1" w:tplc="04180019" w:tentative="1">
      <w:start w:val="1"/>
      <w:numFmt w:val="lowerLetter"/>
      <w:lvlText w:val="%2."/>
      <w:lvlJc w:val="left"/>
      <w:pPr>
        <w:ind w:left="2520" w:hanging="360"/>
      </w:pPr>
    </w:lvl>
    <w:lvl w:ilvl="2" w:tplc="0418001B" w:tentative="1">
      <w:start w:val="1"/>
      <w:numFmt w:val="lowerRoman"/>
      <w:lvlText w:val="%3."/>
      <w:lvlJc w:val="right"/>
      <w:pPr>
        <w:ind w:left="3240" w:hanging="180"/>
      </w:pPr>
    </w:lvl>
    <w:lvl w:ilvl="3" w:tplc="0418000F" w:tentative="1">
      <w:start w:val="1"/>
      <w:numFmt w:val="decimal"/>
      <w:lvlText w:val="%4."/>
      <w:lvlJc w:val="left"/>
      <w:pPr>
        <w:ind w:left="3960" w:hanging="360"/>
      </w:pPr>
    </w:lvl>
    <w:lvl w:ilvl="4" w:tplc="04180019" w:tentative="1">
      <w:start w:val="1"/>
      <w:numFmt w:val="lowerLetter"/>
      <w:lvlText w:val="%5."/>
      <w:lvlJc w:val="left"/>
      <w:pPr>
        <w:ind w:left="4680" w:hanging="360"/>
      </w:pPr>
    </w:lvl>
    <w:lvl w:ilvl="5" w:tplc="0418001B" w:tentative="1">
      <w:start w:val="1"/>
      <w:numFmt w:val="lowerRoman"/>
      <w:lvlText w:val="%6."/>
      <w:lvlJc w:val="right"/>
      <w:pPr>
        <w:ind w:left="5400" w:hanging="180"/>
      </w:pPr>
    </w:lvl>
    <w:lvl w:ilvl="6" w:tplc="0418000F" w:tentative="1">
      <w:start w:val="1"/>
      <w:numFmt w:val="decimal"/>
      <w:lvlText w:val="%7."/>
      <w:lvlJc w:val="left"/>
      <w:pPr>
        <w:ind w:left="6120" w:hanging="360"/>
      </w:pPr>
    </w:lvl>
    <w:lvl w:ilvl="7" w:tplc="04180019" w:tentative="1">
      <w:start w:val="1"/>
      <w:numFmt w:val="lowerLetter"/>
      <w:lvlText w:val="%8."/>
      <w:lvlJc w:val="left"/>
      <w:pPr>
        <w:ind w:left="6840" w:hanging="360"/>
      </w:pPr>
    </w:lvl>
    <w:lvl w:ilvl="8" w:tplc="0418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4617FDC"/>
    <w:multiLevelType w:val="hybridMultilevel"/>
    <w:tmpl w:val="025CF0C2"/>
    <w:lvl w:ilvl="0" w:tplc="0418000F">
      <w:start w:val="1"/>
      <w:numFmt w:val="decimal"/>
      <w:lvlText w:val="%1."/>
      <w:lvlJc w:val="left"/>
      <w:pPr>
        <w:ind w:left="1800" w:hanging="360"/>
      </w:pPr>
    </w:lvl>
    <w:lvl w:ilvl="1" w:tplc="04180019" w:tentative="1">
      <w:start w:val="1"/>
      <w:numFmt w:val="lowerLetter"/>
      <w:lvlText w:val="%2."/>
      <w:lvlJc w:val="left"/>
      <w:pPr>
        <w:ind w:left="2520" w:hanging="360"/>
      </w:pPr>
    </w:lvl>
    <w:lvl w:ilvl="2" w:tplc="0418001B" w:tentative="1">
      <w:start w:val="1"/>
      <w:numFmt w:val="lowerRoman"/>
      <w:lvlText w:val="%3."/>
      <w:lvlJc w:val="right"/>
      <w:pPr>
        <w:ind w:left="3240" w:hanging="180"/>
      </w:pPr>
    </w:lvl>
    <w:lvl w:ilvl="3" w:tplc="0418000F" w:tentative="1">
      <w:start w:val="1"/>
      <w:numFmt w:val="decimal"/>
      <w:lvlText w:val="%4."/>
      <w:lvlJc w:val="left"/>
      <w:pPr>
        <w:ind w:left="3960" w:hanging="360"/>
      </w:pPr>
    </w:lvl>
    <w:lvl w:ilvl="4" w:tplc="04180019" w:tentative="1">
      <w:start w:val="1"/>
      <w:numFmt w:val="lowerLetter"/>
      <w:lvlText w:val="%5."/>
      <w:lvlJc w:val="left"/>
      <w:pPr>
        <w:ind w:left="4680" w:hanging="360"/>
      </w:pPr>
    </w:lvl>
    <w:lvl w:ilvl="5" w:tplc="0418001B" w:tentative="1">
      <w:start w:val="1"/>
      <w:numFmt w:val="lowerRoman"/>
      <w:lvlText w:val="%6."/>
      <w:lvlJc w:val="right"/>
      <w:pPr>
        <w:ind w:left="5400" w:hanging="180"/>
      </w:pPr>
    </w:lvl>
    <w:lvl w:ilvl="6" w:tplc="0418000F" w:tentative="1">
      <w:start w:val="1"/>
      <w:numFmt w:val="decimal"/>
      <w:lvlText w:val="%7."/>
      <w:lvlJc w:val="left"/>
      <w:pPr>
        <w:ind w:left="6120" w:hanging="360"/>
      </w:pPr>
    </w:lvl>
    <w:lvl w:ilvl="7" w:tplc="04180019" w:tentative="1">
      <w:start w:val="1"/>
      <w:numFmt w:val="lowerLetter"/>
      <w:lvlText w:val="%8."/>
      <w:lvlJc w:val="left"/>
      <w:pPr>
        <w:ind w:left="6840" w:hanging="360"/>
      </w:pPr>
    </w:lvl>
    <w:lvl w:ilvl="8" w:tplc="0418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8A9501E"/>
    <w:multiLevelType w:val="multilevel"/>
    <w:tmpl w:val="A3F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F675A"/>
    <w:multiLevelType w:val="multilevel"/>
    <w:tmpl w:val="609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95FE6"/>
    <w:multiLevelType w:val="multilevel"/>
    <w:tmpl w:val="A8A8D7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2" w15:restartNumberingAfterBreak="0">
    <w:nsid w:val="7E100AE9"/>
    <w:multiLevelType w:val="multilevel"/>
    <w:tmpl w:val="809A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11025A"/>
    <w:multiLevelType w:val="multilevel"/>
    <w:tmpl w:val="A8A8D7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953635005">
    <w:abstractNumId w:val="7"/>
  </w:num>
  <w:num w:numId="2" w16cid:durableId="384567364">
    <w:abstractNumId w:val="31"/>
  </w:num>
  <w:num w:numId="3" w16cid:durableId="1588686259">
    <w:abstractNumId w:val="24"/>
  </w:num>
  <w:num w:numId="4" w16cid:durableId="193690107">
    <w:abstractNumId w:val="21"/>
  </w:num>
  <w:num w:numId="5" w16cid:durableId="1160315331">
    <w:abstractNumId w:val="16"/>
  </w:num>
  <w:num w:numId="6" w16cid:durableId="1513912476">
    <w:abstractNumId w:val="33"/>
  </w:num>
  <w:num w:numId="7" w16cid:durableId="1181159896">
    <w:abstractNumId w:val="19"/>
  </w:num>
  <w:num w:numId="8" w16cid:durableId="1902058809">
    <w:abstractNumId w:val="14"/>
  </w:num>
  <w:num w:numId="9" w16cid:durableId="2008247422">
    <w:abstractNumId w:val="26"/>
  </w:num>
  <w:num w:numId="10" w16cid:durableId="1749422021">
    <w:abstractNumId w:val="25"/>
  </w:num>
  <w:num w:numId="11" w16cid:durableId="279459057">
    <w:abstractNumId w:val="9"/>
  </w:num>
  <w:num w:numId="12" w16cid:durableId="151335005">
    <w:abstractNumId w:val="10"/>
  </w:num>
  <w:num w:numId="13" w16cid:durableId="333189778">
    <w:abstractNumId w:val="6"/>
  </w:num>
  <w:num w:numId="14" w16cid:durableId="1494761893">
    <w:abstractNumId w:val="18"/>
  </w:num>
  <w:num w:numId="15" w16cid:durableId="1438671850">
    <w:abstractNumId w:val="13"/>
  </w:num>
  <w:num w:numId="16" w16cid:durableId="1059939447">
    <w:abstractNumId w:val="29"/>
  </w:num>
  <w:num w:numId="17" w16cid:durableId="479200081">
    <w:abstractNumId w:val="30"/>
  </w:num>
  <w:num w:numId="18" w16cid:durableId="220748865">
    <w:abstractNumId w:val="23"/>
  </w:num>
  <w:num w:numId="19" w16cid:durableId="9070570">
    <w:abstractNumId w:val="2"/>
  </w:num>
  <w:num w:numId="20" w16cid:durableId="434058233">
    <w:abstractNumId w:val="15"/>
  </w:num>
  <w:num w:numId="21" w16cid:durableId="662703133">
    <w:abstractNumId w:val="5"/>
  </w:num>
  <w:num w:numId="22" w16cid:durableId="252473500">
    <w:abstractNumId w:val="22"/>
  </w:num>
  <w:num w:numId="23" w16cid:durableId="199105684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72892280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1999877">
    <w:abstractNumId w:val="20"/>
  </w:num>
  <w:num w:numId="26" w16cid:durableId="192800377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98706836">
    <w:abstractNumId w:val="12"/>
  </w:num>
  <w:num w:numId="28" w16cid:durableId="1898929739">
    <w:abstractNumId w:val="4"/>
  </w:num>
  <w:num w:numId="29" w16cid:durableId="178737122">
    <w:abstractNumId w:val="1"/>
  </w:num>
  <w:num w:numId="30" w16cid:durableId="1725639738">
    <w:abstractNumId w:val="28"/>
  </w:num>
  <w:num w:numId="31" w16cid:durableId="121776320">
    <w:abstractNumId w:val="0"/>
  </w:num>
  <w:num w:numId="32" w16cid:durableId="2133790486">
    <w:abstractNumId w:val="27"/>
  </w:num>
  <w:num w:numId="33" w16cid:durableId="959337071">
    <w:abstractNumId w:val="17"/>
  </w:num>
  <w:num w:numId="34" w16cid:durableId="2091124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F00"/>
    <w:rsid w:val="000660B7"/>
    <w:rsid w:val="000A05D4"/>
    <w:rsid w:val="000B439A"/>
    <w:rsid w:val="000E3E61"/>
    <w:rsid w:val="000F6264"/>
    <w:rsid w:val="00113E55"/>
    <w:rsid w:val="00140AF5"/>
    <w:rsid w:val="00163369"/>
    <w:rsid w:val="0018168A"/>
    <w:rsid w:val="00185A6D"/>
    <w:rsid w:val="001A7C27"/>
    <w:rsid w:val="001B71DE"/>
    <w:rsid w:val="002A6FF8"/>
    <w:rsid w:val="002C4D36"/>
    <w:rsid w:val="002D44C6"/>
    <w:rsid w:val="002D4AC1"/>
    <w:rsid w:val="0036222B"/>
    <w:rsid w:val="00400899"/>
    <w:rsid w:val="004306FE"/>
    <w:rsid w:val="00435A17"/>
    <w:rsid w:val="004765C4"/>
    <w:rsid w:val="004F4EE7"/>
    <w:rsid w:val="00512E05"/>
    <w:rsid w:val="00576A18"/>
    <w:rsid w:val="00585C50"/>
    <w:rsid w:val="005879D0"/>
    <w:rsid w:val="005E23A6"/>
    <w:rsid w:val="006762F4"/>
    <w:rsid w:val="006D3A92"/>
    <w:rsid w:val="00713592"/>
    <w:rsid w:val="007951B8"/>
    <w:rsid w:val="007C20DA"/>
    <w:rsid w:val="007D26F0"/>
    <w:rsid w:val="008240CA"/>
    <w:rsid w:val="00837176"/>
    <w:rsid w:val="00854CAF"/>
    <w:rsid w:val="00855587"/>
    <w:rsid w:val="0086330E"/>
    <w:rsid w:val="00891A33"/>
    <w:rsid w:val="0089388B"/>
    <w:rsid w:val="00991DE6"/>
    <w:rsid w:val="009A7F00"/>
    <w:rsid w:val="009F6ECC"/>
    <w:rsid w:val="00A24B1E"/>
    <w:rsid w:val="00A53A13"/>
    <w:rsid w:val="00AB5FFF"/>
    <w:rsid w:val="00AD3782"/>
    <w:rsid w:val="00AF70C2"/>
    <w:rsid w:val="00B51482"/>
    <w:rsid w:val="00B841BC"/>
    <w:rsid w:val="00B92398"/>
    <w:rsid w:val="00BC3D74"/>
    <w:rsid w:val="00BE73A9"/>
    <w:rsid w:val="00C35220"/>
    <w:rsid w:val="00C463F0"/>
    <w:rsid w:val="00C933DA"/>
    <w:rsid w:val="00CB4DCD"/>
    <w:rsid w:val="00CD1839"/>
    <w:rsid w:val="00D37501"/>
    <w:rsid w:val="00D52DAE"/>
    <w:rsid w:val="00DA6596"/>
    <w:rsid w:val="00DC26E8"/>
    <w:rsid w:val="00E446BD"/>
    <w:rsid w:val="00E575C3"/>
    <w:rsid w:val="00EB1881"/>
    <w:rsid w:val="00F006ED"/>
    <w:rsid w:val="00F20EE2"/>
    <w:rsid w:val="00F224DC"/>
    <w:rsid w:val="00F22853"/>
    <w:rsid w:val="00F3128C"/>
    <w:rsid w:val="00F87F7F"/>
    <w:rsid w:val="00FC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7A57F"/>
  <w15:docId w15:val="{06DF63AB-5DEB-4D50-9335-26DD98B2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" w:eastAsia="ro-M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u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ntet">
    <w:name w:val="header"/>
    <w:basedOn w:val="Normal"/>
    <w:link w:val="AntetCaracter"/>
    <w:uiPriority w:val="99"/>
    <w:unhideWhenUsed/>
    <w:rsid w:val="00497489"/>
    <w:pPr>
      <w:tabs>
        <w:tab w:val="center" w:pos="4677"/>
        <w:tab w:val="right" w:pos="9355"/>
      </w:tabs>
      <w:spacing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497489"/>
  </w:style>
  <w:style w:type="paragraph" w:styleId="Subsol">
    <w:name w:val="footer"/>
    <w:basedOn w:val="Normal"/>
    <w:link w:val="SubsolCaracter"/>
    <w:uiPriority w:val="99"/>
    <w:unhideWhenUsed/>
    <w:rsid w:val="00497489"/>
    <w:pPr>
      <w:tabs>
        <w:tab w:val="center" w:pos="4677"/>
        <w:tab w:val="right" w:pos="9355"/>
      </w:tabs>
      <w:spacing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497489"/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f">
    <w:name w:val="List Paragraph"/>
    <w:basedOn w:val="Normal"/>
    <w:uiPriority w:val="34"/>
    <w:qFormat/>
    <w:rsid w:val="004008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8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u1flirgRsKL0FNMu1MUtVIdZg==">CgMxLjAaIQoBMBIcChoIB0IWCgtDb3VyaWVyIE5ldxIHQ291c2luZTIIaC5namRneHMyDWgudjZlcmdlemsyejQyDmgubHI4dXNrOW5oaGI2Mg5oLjh6bmxnem90eXp1czIOaC5qbWRuOWljdHBiOXUyDmguamRwNXdraDZ5d28xMg5oLjlleGowYWJyYXZnYTIOaC5uZDl5b2d3a3M1MGMyCGguZ2pkZ3hzMg5oLnF1aWh6bnBsZWw2aTIOaC5mcDFvM2czZ2psZG8yDmguYjBrYTFwdjZ6YzhnMg5oLmZuMG9tMGsybnpyZzIOaC44d3c5am14ZjdlN3IyDmgudml4NzNrMXo2ZGQyOAByITF6QUNUMHh6SzZVNm9fTk1Xd2xSeThQVVFGbGgxRVFhR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B91946-D9F3-464D-8078-06A24E869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299</Words>
  <Characters>1737</Characters>
  <Application>Microsoft Office Word</Application>
  <DocSecurity>0</DocSecurity>
  <Lines>14</Lines>
  <Paragraphs>4</Paragraphs>
  <ScaleCrop>false</ScaleCrop>
  <HeadingPairs>
    <vt:vector size="6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Trohin Sergiu</cp:lastModifiedBy>
  <cp:revision>2</cp:revision>
  <dcterms:created xsi:type="dcterms:W3CDTF">2026-05-12T05:29:00Z</dcterms:created>
  <dcterms:modified xsi:type="dcterms:W3CDTF">2026-05-12T05:29:00Z</dcterms:modified>
</cp:coreProperties>
</file>