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047D1" w14:textId="77777777" w:rsidR="007622C4" w:rsidRPr="007622C4" w:rsidRDefault="007622C4" w:rsidP="007622C4">
      <w:pPr>
        <w:rPr>
          <w:b/>
          <w:bCs/>
          <w:lang w:val="en-US"/>
        </w:rPr>
      </w:pPr>
      <w:r w:rsidRPr="007622C4">
        <w:rPr>
          <w:b/>
          <w:bCs/>
          <w:lang w:val="en-US"/>
        </w:rPr>
        <w:t>PART 1: HOW THE PLATFORM WORKS</w:t>
      </w:r>
    </w:p>
    <w:p w14:paraId="2170047B" w14:textId="77777777" w:rsidR="007622C4" w:rsidRPr="007622C4" w:rsidRDefault="007622C4" w:rsidP="007622C4">
      <w:pPr>
        <w:rPr>
          <w:b/>
          <w:bCs/>
          <w:lang w:val="en-US"/>
        </w:rPr>
      </w:pPr>
      <w:r w:rsidRPr="007622C4">
        <w:rPr>
          <w:b/>
          <w:bCs/>
          <w:lang w:val="en-US"/>
        </w:rPr>
        <w:t>Detailed Technical &amp; Operational Explanation</w:t>
      </w:r>
    </w:p>
    <w:p w14:paraId="6168975B" w14:textId="77777777" w:rsidR="007622C4" w:rsidRPr="007622C4" w:rsidRDefault="007622C4" w:rsidP="007622C4">
      <w:r w:rsidRPr="007622C4">
        <w:pict w14:anchorId="5B4AD5C3">
          <v:rect id="_x0000_i1079" style="width:0;height:1.5pt" o:hralign="center" o:hrstd="t" o:hrnoshade="t" o:hr="t" fillcolor="#eaeaea" stroked="f"/>
        </w:pict>
      </w:r>
    </w:p>
    <w:p w14:paraId="04837280" w14:textId="77777777" w:rsidR="007622C4" w:rsidRPr="007622C4" w:rsidRDefault="007622C4" w:rsidP="007622C4">
      <w:pPr>
        <w:rPr>
          <w:b/>
          <w:bCs/>
          <w:lang w:val="en-US"/>
        </w:rPr>
      </w:pPr>
      <w:r w:rsidRPr="007622C4">
        <w:rPr>
          <w:b/>
          <w:bCs/>
          <w:lang w:val="en-US"/>
        </w:rPr>
        <w:t>1. PLATFORM OVERVIEW</w:t>
      </w:r>
    </w:p>
    <w:p w14:paraId="41CC565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RWA Experts is a complete infrastructure layer for tokenizing real-world assets. The platform connects three key participants in a seamless ecosystem:</w:t>
      </w:r>
    </w:p>
    <w:p w14:paraId="571835A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6CEDB1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RWA EXPERTS ECOSYSTEM                                │</w:t>
      </w:r>
    </w:p>
    <w:p w14:paraId="58B74377" w14:textId="77777777" w:rsidR="007622C4" w:rsidRPr="007622C4" w:rsidRDefault="007622C4" w:rsidP="007622C4">
      <w:pPr>
        <w:rPr>
          <w:lang w:val="en-US"/>
        </w:rPr>
      </w:pPr>
      <w:r w:rsidRPr="007622C4">
        <w:rPr>
          <w:rFonts w:ascii="MS Gothic" w:eastAsia="MS Gothic" w:hAnsi="MS Gothic" w:cs="MS Gothic" w:hint="eastAsia"/>
          <w:lang w:val="en-US"/>
        </w:rPr>
        <w:t>├</w:t>
      </w:r>
      <w:r w:rsidRPr="007622C4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  <w:lang w:val="en-US"/>
        </w:rPr>
        <w:t>┤</w:t>
      </w:r>
    </w:p>
    <w:p w14:paraId="09A404B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            │</w:t>
      </w:r>
    </w:p>
    <w:p w14:paraId="7455F48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┌──────────────┐         ┌──────────────┐         ┌──────────────┐       │</w:t>
      </w:r>
    </w:p>
    <w:p w14:paraId="209328FA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│    ASSET     │         │     RWA      │         │   INVESTOR   │       │</w:t>
      </w:r>
    </w:p>
    <w:p w14:paraId="4897C66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│   OWNERS     │</w:t>
      </w:r>
      <w:r w:rsidRPr="007622C4">
        <w:rPr>
          <w:rFonts w:ascii="Cambria Math" w:hAnsi="Cambria Math" w:cs="Cambria Math"/>
          <w:lang w:val="en-US"/>
        </w:rPr>
        <w:t>◀</w:t>
      </w:r>
      <w:r w:rsidRPr="007622C4">
        <w:rPr>
          <w:rFonts w:ascii="Aptos" w:hAnsi="Aptos" w:cs="Aptos"/>
          <w:lang w:val="en-US"/>
        </w:rPr>
        <w:t>───────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EXPERTS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rFonts w:ascii="Cambria Math" w:hAnsi="Cambria Math" w:cs="Cambria Math"/>
          <w:lang w:val="en-US"/>
        </w:rPr>
        <w:t>◀</w:t>
      </w:r>
      <w:r w:rsidRPr="007622C4">
        <w:rPr>
          <w:rFonts w:ascii="Aptos" w:hAnsi="Aptos" w:cs="Aptos"/>
          <w:lang w:val="en-US"/>
        </w:rPr>
        <w:t>───────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BASE     │       │</w:t>
      </w:r>
    </w:p>
    <w:p w14:paraId="01A23CA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│              │         │   PLATFORM   │         │              │       │</w:t>
      </w:r>
    </w:p>
    <w:p w14:paraId="47FC813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└──────────────┘         └──────────────┘         └──────────────┘       │</w:t>
      </w:r>
    </w:p>
    <w:p w14:paraId="3CF70D6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            │</w:t>
      </w:r>
    </w:p>
    <w:p w14:paraId="6CCAF51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• Real estate           • Tokenization            • Retail investors     │</w:t>
      </w:r>
    </w:p>
    <w:p w14:paraId="4129AC8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• Commodities           • Compliance              • Accredited           │</w:t>
      </w:r>
    </w:p>
    <w:p w14:paraId="76CBA46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• Equipment             • Trading                 • Family offices       │</w:t>
      </w:r>
    </w:p>
    <w:p w14:paraId="7D6F17EC" w14:textId="77777777" w:rsidR="007622C4" w:rsidRPr="007622C4" w:rsidRDefault="007622C4" w:rsidP="007622C4">
      <w:r w:rsidRPr="007622C4">
        <w:t>│    • Revenue streams       • Dividends               • Institutions         │</w:t>
      </w:r>
    </w:p>
    <w:p w14:paraId="29F5B98A" w14:textId="77777777" w:rsidR="007622C4" w:rsidRPr="007622C4" w:rsidRDefault="007622C4" w:rsidP="007622C4">
      <w:r w:rsidRPr="007622C4">
        <w:t>│                                                                              │</w:t>
      </w:r>
    </w:p>
    <w:p w14:paraId="52DB9FE6" w14:textId="77777777" w:rsidR="007622C4" w:rsidRPr="007622C4" w:rsidRDefault="007622C4" w:rsidP="007622C4">
      <w:r w:rsidRPr="007622C4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E92204F" w14:textId="77777777" w:rsidR="007622C4" w:rsidRPr="007622C4" w:rsidRDefault="007622C4" w:rsidP="007622C4">
      <w:r w:rsidRPr="007622C4">
        <w:pict w14:anchorId="60F78ECD">
          <v:rect id="_x0000_i1080" style="width:0;height:1.5pt" o:hralign="center" o:hrstd="t" o:hrnoshade="t" o:hr="t" fillcolor="#eaeaea" stroked="f"/>
        </w:pict>
      </w:r>
    </w:p>
    <w:p w14:paraId="56EE43CD" w14:textId="77777777" w:rsidR="007622C4" w:rsidRPr="007622C4" w:rsidRDefault="007622C4" w:rsidP="007622C4">
      <w:pPr>
        <w:rPr>
          <w:b/>
          <w:bCs/>
          <w:lang w:val="en-US"/>
        </w:rPr>
      </w:pPr>
      <w:r w:rsidRPr="007622C4">
        <w:rPr>
          <w:b/>
          <w:bCs/>
          <w:lang w:val="en-US"/>
        </w:rPr>
        <w:t>2. THE TOKENIZATION JOURNEY</w:t>
      </w:r>
    </w:p>
    <w:p w14:paraId="0DABE5CB" w14:textId="77777777" w:rsidR="007622C4" w:rsidRPr="007622C4" w:rsidRDefault="007622C4" w:rsidP="007622C4">
      <w:pPr>
        <w:rPr>
          <w:b/>
          <w:bCs/>
          <w:lang w:val="en-US"/>
        </w:rPr>
      </w:pPr>
      <w:r w:rsidRPr="007622C4">
        <w:rPr>
          <w:b/>
          <w:bCs/>
          <w:lang w:val="en-US"/>
        </w:rPr>
        <w:t>2.1 For Asset Owners: From Property to Tokens in 48 Hours</w:t>
      </w:r>
    </w:p>
    <w:p w14:paraId="169B59D1" w14:textId="77777777" w:rsidR="007622C4" w:rsidRPr="007622C4" w:rsidRDefault="007622C4" w:rsidP="007622C4">
      <w:pPr>
        <w:rPr>
          <w:b/>
          <w:bCs/>
          <w:lang w:val="en-US"/>
        </w:rPr>
      </w:pPr>
      <w:r w:rsidRPr="007622C4">
        <w:rPr>
          <w:b/>
          <w:bCs/>
          <w:lang w:val="en-US"/>
        </w:rPr>
        <w:t>Step 1: Application (30 minutes)</w:t>
      </w:r>
    </w:p>
    <w:p w14:paraId="60D15BD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Asset owners begin by creating an account and submitting their project:</w:t>
      </w:r>
    </w:p>
    <w:p w14:paraId="5ABC90A2" w14:textId="77777777" w:rsidR="007622C4" w:rsidRPr="007622C4" w:rsidRDefault="007622C4" w:rsidP="007622C4">
      <w:r w:rsidRPr="007622C4">
        <w:rPr>
          <w:b/>
          <w:bCs/>
        </w:rPr>
        <w:t>What They Provide:</w:t>
      </w:r>
    </w:p>
    <w:p w14:paraId="0F056EAC" w14:textId="77777777" w:rsidR="007622C4" w:rsidRPr="007622C4" w:rsidRDefault="007622C4" w:rsidP="007622C4">
      <w:pPr>
        <w:numPr>
          <w:ilvl w:val="0"/>
          <w:numId w:val="1"/>
        </w:numPr>
      </w:pPr>
      <w:r w:rsidRPr="007622C4">
        <w:rPr>
          <w:b/>
          <w:bCs/>
        </w:rPr>
        <w:t>Asset Details:</w:t>
      </w:r>
      <w:r w:rsidRPr="007622C4">
        <w:t> Type, location, valuation, legal structure</w:t>
      </w:r>
    </w:p>
    <w:p w14:paraId="5E736B76" w14:textId="77777777" w:rsidR="007622C4" w:rsidRPr="007622C4" w:rsidRDefault="007622C4" w:rsidP="007622C4">
      <w:pPr>
        <w:numPr>
          <w:ilvl w:val="0"/>
          <w:numId w:val="1"/>
        </w:numPr>
      </w:pPr>
      <w:r w:rsidRPr="007622C4">
        <w:rPr>
          <w:b/>
          <w:bCs/>
        </w:rPr>
        <w:t>Documentation:</w:t>
      </w:r>
      <w:r w:rsidRPr="007622C4">
        <w:t> Title deeds, valuation reports, financial projections</w:t>
      </w:r>
    </w:p>
    <w:p w14:paraId="0CEE89CD" w14:textId="77777777" w:rsidR="007622C4" w:rsidRPr="007622C4" w:rsidRDefault="007622C4" w:rsidP="007622C4">
      <w:pPr>
        <w:numPr>
          <w:ilvl w:val="0"/>
          <w:numId w:val="1"/>
        </w:numPr>
        <w:rPr>
          <w:lang w:val="en-US"/>
        </w:rPr>
      </w:pPr>
      <w:r w:rsidRPr="007622C4">
        <w:rPr>
          <w:b/>
          <w:bCs/>
          <w:lang w:val="en-US"/>
        </w:rPr>
        <w:t>Offering Terms:</w:t>
      </w:r>
      <w:r w:rsidRPr="007622C4">
        <w:rPr>
          <w:lang w:val="en-US"/>
        </w:rPr>
        <w:t> Target raise, token price, minimum investment, dividend structure</w:t>
      </w:r>
    </w:p>
    <w:p w14:paraId="36294195" w14:textId="77777777" w:rsidR="007622C4" w:rsidRPr="007622C4" w:rsidRDefault="007622C4" w:rsidP="007622C4">
      <w:pPr>
        <w:numPr>
          <w:ilvl w:val="0"/>
          <w:numId w:val="1"/>
        </w:numPr>
        <w:rPr>
          <w:lang w:val="en-US"/>
        </w:rPr>
      </w:pPr>
      <w:r w:rsidRPr="007622C4">
        <w:rPr>
          <w:b/>
          <w:bCs/>
          <w:lang w:val="en-US"/>
        </w:rPr>
        <w:lastRenderedPageBreak/>
        <w:t>Compliance Selection:</w:t>
      </w:r>
      <w:r w:rsidRPr="007622C4">
        <w:rPr>
          <w:lang w:val="en-US"/>
        </w:rPr>
        <w:t> Target jurisdictions, investor types accepted</w:t>
      </w:r>
    </w:p>
    <w:p w14:paraId="67C5CF3D" w14:textId="77777777" w:rsidR="007622C4" w:rsidRPr="007622C4" w:rsidRDefault="007622C4" w:rsidP="007622C4">
      <w:r w:rsidRPr="007622C4">
        <w:rPr>
          <w:b/>
          <w:bCs/>
        </w:rPr>
        <w:t>Platform Actions:</w:t>
      </w:r>
    </w:p>
    <w:p w14:paraId="2AAC3665" w14:textId="77777777" w:rsidR="007622C4" w:rsidRPr="007622C4" w:rsidRDefault="007622C4" w:rsidP="007622C4">
      <w:pPr>
        <w:numPr>
          <w:ilvl w:val="0"/>
          <w:numId w:val="2"/>
        </w:numPr>
      </w:pPr>
      <w:r w:rsidRPr="007622C4">
        <w:t>Document upload and encryption</w:t>
      </w:r>
    </w:p>
    <w:p w14:paraId="2BAF955D" w14:textId="77777777" w:rsidR="007622C4" w:rsidRPr="007622C4" w:rsidRDefault="007622C4" w:rsidP="007622C4">
      <w:pPr>
        <w:numPr>
          <w:ilvl w:val="0"/>
          <w:numId w:val="2"/>
        </w:numPr>
      </w:pPr>
      <w:r w:rsidRPr="007622C4">
        <w:t>IPFS storage for immutability</w:t>
      </w:r>
    </w:p>
    <w:p w14:paraId="0A01CE01" w14:textId="77777777" w:rsidR="007622C4" w:rsidRPr="007622C4" w:rsidRDefault="007622C4" w:rsidP="007622C4">
      <w:pPr>
        <w:numPr>
          <w:ilvl w:val="0"/>
          <w:numId w:val="2"/>
        </w:numPr>
      </w:pPr>
      <w:r w:rsidRPr="007622C4">
        <w:t>Preliminary compliance check</w:t>
      </w:r>
    </w:p>
    <w:p w14:paraId="0248BF34" w14:textId="77777777" w:rsidR="007622C4" w:rsidRPr="007622C4" w:rsidRDefault="007622C4" w:rsidP="007622C4">
      <w:pPr>
        <w:numPr>
          <w:ilvl w:val="0"/>
          <w:numId w:val="2"/>
        </w:numPr>
      </w:pPr>
      <w:r w:rsidRPr="007622C4">
        <w:t>Application queue for review</w:t>
      </w:r>
    </w:p>
    <w:p w14:paraId="3BDBE244" w14:textId="77777777" w:rsidR="007622C4" w:rsidRPr="007622C4" w:rsidRDefault="007622C4" w:rsidP="007622C4">
      <w:r w:rsidRPr="007622C4">
        <w:t>┌─────────────────────────────────────────────────────────────────┐</w:t>
      </w:r>
    </w:p>
    <w:p w14:paraId="7D842344" w14:textId="77777777" w:rsidR="007622C4" w:rsidRPr="007622C4" w:rsidRDefault="007622C4" w:rsidP="007622C4">
      <w:r w:rsidRPr="007622C4">
        <w:t>│                    APPLICATION DASHBOARD                         │</w:t>
      </w:r>
    </w:p>
    <w:p w14:paraId="5149F35E" w14:textId="77777777" w:rsidR="007622C4" w:rsidRPr="007622C4" w:rsidRDefault="007622C4" w:rsidP="007622C4">
      <w:r w:rsidRPr="007622C4">
        <w:rPr>
          <w:rFonts w:ascii="MS Gothic" w:eastAsia="MS Gothic" w:hAnsi="MS Gothic" w:cs="MS Gothic" w:hint="eastAsia"/>
        </w:rPr>
        <w:t>├</w:t>
      </w:r>
      <w:r w:rsidRPr="007622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</w:rPr>
        <w:t>┤</w:t>
      </w:r>
    </w:p>
    <w:p w14:paraId="1D0A4D2B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2F3F334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Project Name: [Sunset Marina Development_________________]     │</w:t>
      </w:r>
    </w:p>
    <w:p w14:paraId="269FF22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6119B28F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Asset Type:   [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Commercial Real Estate                  ]     │</w:t>
      </w:r>
    </w:p>
    <w:p w14:paraId="31E4037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1366058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Location:     [Miami, Florida, USA______________________]      │</w:t>
      </w:r>
    </w:p>
    <w:p w14:paraId="4BEF24AC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305EB466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Valuation:    [$5,000,000____] Target Raise: [$2,500,000]     │</w:t>
      </w:r>
    </w:p>
    <w:p w14:paraId="3C3B85B2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5284D2EF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Token Price:  [$100_________] Total Tokens:  [25,000____]     │</w:t>
      </w:r>
    </w:p>
    <w:p w14:paraId="4C9CE96C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3AB3C2D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┌─────────────────────────────────────────────────────────┐   │</w:t>
      </w:r>
    </w:p>
    <w:p w14:paraId="1D461CC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DOCUMENTS                                               │   │</w:t>
      </w:r>
    </w:p>
    <w:p w14:paraId="25C9D482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☑ Title Deed.pdf                    ✓ Uploaded         │   │</w:t>
      </w:r>
    </w:p>
    <w:p w14:paraId="4AEA422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☑ Appraisal_Report.pdf              ✓ Uploaded         │   │</w:t>
      </w:r>
    </w:p>
    <w:p w14:paraId="17F81A6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☑ Financial_Projections.xlsx        ✓ Uploaded         │   │</w:t>
      </w:r>
    </w:p>
    <w:p w14:paraId="241A75A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☐ Environmental_Assessment.pdf      ○ Pending          │   │</w:t>
      </w:r>
    </w:p>
    <w:p w14:paraId="262162E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└─────────────────────────────────────────────────────────┘   │</w:t>
      </w:r>
    </w:p>
    <w:p w14:paraId="69DB6DA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220AEC6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Target Jurisdictions: [☑ EU] [☑ UAE] [☐ US] [☑ Singapore]    │</w:t>
      </w:r>
    </w:p>
    <w:p w14:paraId="181ADBA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5969085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[SUBMIT APPLICATION]                │</w:t>
      </w:r>
    </w:p>
    <w:p w14:paraId="2D7171FB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lastRenderedPageBreak/>
        <w:t>│                                                                  │</w:t>
      </w:r>
    </w:p>
    <w:p w14:paraId="742E808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70491EE" w14:textId="77777777" w:rsidR="007622C4" w:rsidRPr="007622C4" w:rsidRDefault="007622C4" w:rsidP="007622C4">
      <w:pPr>
        <w:rPr>
          <w:b/>
          <w:bCs/>
          <w:lang w:val="en-US"/>
        </w:rPr>
      </w:pPr>
      <w:r w:rsidRPr="007622C4">
        <w:rPr>
          <w:b/>
          <w:bCs/>
          <w:lang w:val="en-US"/>
        </w:rPr>
        <w:t>Step 2: Review &amp; Approval (24-48 hours)</w:t>
      </w:r>
    </w:p>
    <w:p w14:paraId="455F32CC" w14:textId="77777777" w:rsidR="007622C4" w:rsidRPr="007622C4" w:rsidRDefault="007622C4" w:rsidP="007622C4">
      <w:pPr>
        <w:rPr>
          <w:lang w:val="en-US"/>
        </w:rPr>
      </w:pPr>
      <w:r w:rsidRPr="007622C4">
        <w:rPr>
          <w:b/>
          <w:bCs/>
          <w:lang w:val="en-US"/>
        </w:rPr>
        <w:t>Platform Review Process:</w:t>
      </w:r>
    </w:p>
    <w:p w14:paraId="702CA60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BEB612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REVIEW WORKFLOW                             │</w:t>
      </w:r>
    </w:p>
    <w:p w14:paraId="0FFA9E3D" w14:textId="77777777" w:rsidR="007622C4" w:rsidRPr="007622C4" w:rsidRDefault="007622C4" w:rsidP="007622C4">
      <w:pPr>
        <w:rPr>
          <w:lang w:val="en-US"/>
        </w:rPr>
      </w:pPr>
      <w:r w:rsidRPr="007622C4">
        <w:rPr>
          <w:rFonts w:ascii="MS Gothic" w:eastAsia="MS Gothic" w:hAnsi="MS Gothic" w:cs="MS Gothic" w:hint="eastAsia"/>
          <w:lang w:val="en-US"/>
        </w:rPr>
        <w:t>├</w:t>
      </w:r>
      <w:r w:rsidRPr="007622C4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  <w:lang w:val="en-US"/>
        </w:rPr>
        <w:t>┤</w:t>
      </w:r>
    </w:p>
    <w:p w14:paraId="1C953CE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244DA92F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APPLICATION          VERIFICATION         COMPLIANCE          │</w:t>
      </w:r>
    </w:p>
    <w:p w14:paraId="526025F2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SUBMITTED            CHECK                CONFIGURATION        │</w:t>
      </w:r>
    </w:p>
    <w:p w14:paraId="4D9CA5C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│                    │                     │               │</w:t>
      </w:r>
    </w:p>
    <w:p w14:paraId="0D8FCC16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</w:t>
      </w:r>
      <w:r w:rsidRPr="007622C4">
        <w:rPr>
          <w:rFonts w:ascii="Aptos" w:hAnsi="Aptos" w:cs="Aptos"/>
          <w:lang w:val="en-US"/>
        </w:rPr>
        <w:t>│</w:t>
      </w:r>
    </w:p>
    <w:p w14:paraId="60951BD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┌───────┐           ┌───────┐            ┌───────┐            │</w:t>
      </w:r>
    </w:p>
    <w:p w14:paraId="5359FB9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Queue │──────────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KYC  </w:t>
      </w:r>
      <w:r w:rsidRPr="007622C4">
        <w:rPr>
          <w:rFonts w:ascii="Aptos" w:hAnsi="Aptos" w:cs="Aptos"/>
          <w:lang w:val="en-US"/>
        </w:rPr>
        <w:t>│───────────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Rules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</w:t>
      </w:r>
      <w:r w:rsidRPr="007622C4">
        <w:rPr>
          <w:rFonts w:ascii="Aptos" w:hAnsi="Aptos" w:cs="Aptos"/>
          <w:lang w:val="en-US"/>
        </w:rPr>
        <w:t>│</w:t>
      </w:r>
    </w:p>
    <w:p w14:paraId="3E16C78C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 │           │ Asset │            │ Setup │            │</w:t>
      </w:r>
    </w:p>
    <w:p w14:paraId="0AF215F6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 │           │ Owner │            │       │            │</w:t>
      </w:r>
    </w:p>
    <w:p w14:paraId="0441388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└───────┘           └───────┘            └───────┘            │</w:t>
      </w:r>
    </w:p>
    <w:p w14:paraId="5521D1A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│                    │                     │               │</w:t>
      </w:r>
    </w:p>
    <w:p w14:paraId="0D73F7B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│              ┌─────</w:t>
      </w:r>
      <w:r w:rsidRPr="007622C4">
        <w:rPr>
          <w:rFonts w:ascii="MS Gothic" w:eastAsia="MS Gothic" w:hAnsi="MS Gothic" w:cs="MS Gothic" w:hint="eastAsia"/>
          <w:lang w:val="en-US"/>
        </w:rPr>
        <w:t>┴</w:t>
      </w:r>
      <w:r w:rsidRPr="007622C4">
        <w:rPr>
          <w:rFonts w:ascii="Aptos" w:hAnsi="Aptos" w:cs="Aptos"/>
          <w:lang w:val="en-US"/>
        </w:rPr>
        <w:t>─────┐</w:t>
      </w:r>
      <w:r w:rsidRPr="007622C4">
        <w:rPr>
          <w:lang w:val="en-US"/>
        </w:rPr>
        <w:t xml:space="preserve"> 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 </w:t>
      </w:r>
      <w:r w:rsidRPr="007622C4">
        <w:rPr>
          <w:rFonts w:ascii="Aptos" w:hAnsi="Aptos" w:cs="Aptos"/>
          <w:lang w:val="en-US"/>
        </w:rPr>
        <w:t>│</w:t>
      </w:r>
    </w:p>
    <w:p w14:paraId="34F3D6D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    │     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 </w:t>
      </w:r>
      <w:r w:rsidRPr="007622C4">
        <w:rPr>
          <w:rFonts w:ascii="Aptos" w:hAnsi="Aptos" w:cs="Aptos"/>
          <w:lang w:val="en-US"/>
        </w:rPr>
        <w:t>│</w:t>
      </w:r>
    </w:p>
    <w:p w14:paraId="0986C7E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│         [APPROVED]  [REJECTED]           │               │</w:t>
      </w:r>
    </w:p>
    <w:p w14:paraId="12AEFCA6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│              │           │               │               │</w:t>
      </w:r>
    </w:p>
    <w:p w14:paraId="5E1F3416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    │     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 </w:t>
      </w:r>
      <w:r w:rsidRPr="007622C4">
        <w:rPr>
          <w:rFonts w:ascii="Aptos" w:hAnsi="Aptos" w:cs="Aptos"/>
          <w:lang w:val="en-US"/>
        </w:rPr>
        <w:t>│</w:t>
      </w:r>
    </w:p>
    <w:p w14:paraId="6E1E0A4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│         Continue    Feedback             │               │</w:t>
      </w:r>
    </w:p>
    <w:p w14:paraId="117D414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│              │       &amp; Resubmit          │               │</w:t>
      </w:r>
    </w:p>
    <w:p w14:paraId="0D3E0176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│              │                           │               │</w:t>
      </w:r>
    </w:p>
    <w:p w14:paraId="1ECAB5FB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└──────────────</w:t>
      </w:r>
      <w:r w:rsidRPr="007622C4">
        <w:rPr>
          <w:rFonts w:ascii="MS Gothic" w:eastAsia="MS Gothic" w:hAnsi="MS Gothic" w:cs="MS Gothic" w:hint="eastAsia"/>
          <w:lang w:val="en-US"/>
        </w:rPr>
        <w:t>┴</w:t>
      </w:r>
      <w:r w:rsidRPr="007622C4">
        <w:rPr>
          <w:rFonts w:ascii="Aptos" w:hAnsi="Aptos" w:cs="Aptos"/>
          <w:lang w:val="en-US"/>
        </w:rPr>
        <w:t>───────────────────────────┘</w:t>
      </w:r>
      <w:r w:rsidRPr="007622C4">
        <w:rPr>
          <w:lang w:val="en-US"/>
        </w:rPr>
        <w:t xml:space="preserve">               </w:t>
      </w:r>
      <w:r w:rsidRPr="007622C4">
        <w:rPr>
          <w:rFonts w:ascii="Aptos" w:hAnsi="Aptos" w:cs="Aptos"/>
          <w:lang w:val="en-US"/>
        </w:rPr>
        <w:t>│</w:t>
      </w:r>
    </w:p>
    <w:p w14:paraId="61B414C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│                                   │</w:t>
      </w:r>
    </w:p>
    <w:p w14:paraId="548F0CA2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                  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                    </w:t>
      </w:r>
      <w:r w:rsidRPr="007622C4">
        <w:rPr>
          <w:rFonts w:ascii="Aptos" w:hAnsi="Aptos" w:cs="Aptos"/>
          <w:lang w:val="en-US"/>
        </w:rPr>
        <w:t>│</w:t>
      </w:r>
    </w:p>
    <w:p w14:paraId="0EE48EFA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READY TO DEPLOY                            │</w:t>
      </w:r>
    </w:p>
    <w:p w14:paraId="714DC46A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4F750E2B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58AD649B" w14:textId="77777777" w:rsidR="007622C4" w:rsidRPr="007622C4" w:rsidRDefault="007622C4" w:rsidP="007622C4">
      <w:pPr>
        <w:rPr>
          <w:lang w:val="en-US"/>
        </w:rPr>
      </w:pPr>
      <w:r w:rsidRPr="007622C4">
        <w:rPr>
          <w:b/>
          <w:bCs/>
          <w:lang w:val="en-US"/>
        </w:rPr>
        <w:t>Verification Includes:</w:t>
      </w:r>
    </w:p>
    <w:p w14:paraId="0EF9781C" w14:textId="77777777" w:rsidR="007622C4" w:rsidRPr="007622C4" w:rsidRDefault="007622C4" w:rsidP="007622C4">
      <w:pPr>
        <w:numPr>
          <w:ilvl w:val="0"/>
          <w:numId w:val="3"/>
        </w:numPr>
        <w:rPr>
          <w:lang w:val="en-US"/>
        </w:rPr>
      </w:pPr>
      <w:r w:rsidRPr="007622C4">
        <w:rPr>
          <w:lang w:val="en-US"/>
        </w:rPr>
        <w:t>Asset owner identity verification (KYC)</w:t>
      </w:r>
    </w:p>
    <w:p w14:paraId="13818FEF" w14:textId="77777777" w:rsidR="007622C4" w:rsidRPr="007622C4" w:rsidRDefault="007622C4" w:rsidP="007622C4">
      <w:pPr>
        <w:numPr>
          <w:ilvl w:val="0"/>
          <w:numId w:val="3"/>
        </w:numPr>
      </w:pPr>
      <w:r w:rsidRPr="007622C4">
        <w:t>Document authenticity check</w:t>
      </w:r>
    </w:p>
    <w:p w14:paraId="6C7B7B6B" w14:textId="77777777" w:rsidR="007622C4" w:rsidRPr="007622C4" w:rsidRDefault="007622C4" w:rsidP="007622C4">
      <w:pPr>
        <w:numPr>
          <w:ilvl w:val="0"/>
          <w:numId w:val="3"/>
        </w:numPr>
      </w:pPr>
      <w:r w:rsidRPr="007622C4">
        <w:t>Asset ownership confirmation</w:t>
      </w:r>
    </w:p>
    <w:p w14:paraId="583AAF88" w14:textId="77777777" w:rsidR="007622C4" w:rsidRPr="007622C4" w:rsidRDefault="007622C4" w:rsidP="007622C4">
      <w:pPr>
        <w:numPr>
          <w:ilvl w:val="0"/>
          <w:numId w:val="3"/>
        </w:numPr>
        <w:rPr>
          <w:lang w:val="en-US"/>
        </w:rPr>
      </w:pPr>
      <w:r w:rsidRPr="007622C4">
        <w:rPr>
          <w:lang w:val="en-US"/>
        </w:rPr>
        <w:t>Compliance rule matching for target jurisdictions</w:t>
      </w:r>
    </w:p>
    <w:p w14:paraId="5E6CD164" w14:textId="77777777" w:rsidR="007622C4" w:rsidRPr="007622C4" w:rsidRDefault="007622C4" w:rsidP="007622C4">
      <w:pPr>
        <w:rPr>
          <w:b/>
          <w:bCs/>
          <w:lang w:val="en-US"/>
        </w:rPr>
      </w:pPr>
      <w:r w:rsidRPr="007622C4">
        <w:rPr>
          <w:b/>
          <w:bCs/>
          <w:lang w:val="en-US"/>
        </w:rPr>
        <w:t>Step 3: Payment &amp; Deployment (Minutes)</w:t>
      </w:r>
    </w:p>
    <w:p w14:paraId="0FA9D32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Once approved, asset owners pay the tokenization fee and deploy:</w:t>
      </w:r>
    </w:p>
    <w:p w14:paraId="01155EC0" w14:textId="77777777" w:rsidR="007622C4" w:rsidRPr="007622C4" w:rsidRDefault="007622C4" w:rsidP="007622C4">
      <w:r w:rsidRPr="007622C4">
        <w:rPr>
          <w:b/>
          <w:bCs/>
        </w:rPr>
        <w:t>Pricing: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1240"/>
        <w:gridCol w:w="4590"/>
      </w:tblGrid>
      <w:tr w:rsidR="007622C4" w:rsidRPr="007622C4" w14:paraId="59E21EF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E0A359" w14:textId="77777777" w:rsidR="007622C4" w:rsidRPr="007622C4" w:rsidRDefault="007622C4" w:rsidP="007622C4">
            <w:pPr>
              <w:rPr>
                <w:b/>
                <w:bCs/>
              </w:rPr>
            </w:pPr>
            <w:r w:rsidRPr="007622C4">
              <w:rPr>
                <w:b/>
                <w:bCs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E75EA1" w14:textId="77777777" w:rsidR="007622C4" w:rsidRPr="007622C4" w:rsidRDefault="007622C4" w:rsidP="007622C4">
            <w:pPr>
              <w:rPr>
                <w:b/>
                <w:bCs/>
              </w:rPr>
            </w:pPr>
            <w:r w:rsidRPr="007622C4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262EE7" w14:textId="77777777" w:rsidR="007622C4" w:rsidRPr="007622C4" w:rsidRDefault="007622C4" w:rsidP="007622C4">
            <w:pPr>
              <w:rPr>
                <w:b/>
                <w:bCs/>
              </w:rPr>
            </w:pPr>
            <w:r w:rsidRPr="007622C4">
              <w:rPr>
                <w:b/>
                <w:bCs/>
              </w:rPr>
              <w:t>Includes</w:t>
            </w:r>
          </w:p>
        </w:tc>
      </w:tr>
      <w:tr w:rsidR="007622C4" w:rsidRPr="007622C4" w14:paraId="31DEFC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CBF6A0" w14:textId="77777777" w:rsidR="007622C4" w:rsidRPr="007622C4" w:rsidRDefault="007622C4" w:rsidP="007622C4">
            <w:r w:rsidRPr="007622C4">
              <w:t>Standard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C137BB" w14:textId="77777777" w:rsidR="007622C4" w:rsidRPr="007622C4" w:rsidRDefault="007622C4" w:rsidP="007622C4">
            <w:r w:rsidRPr="007622C4">
              <w:t>$750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83F873" w14:textId="77777777" w:rsidR="007622C4" w:rsidRPr="007622C4" w:rsidRDefault="007622C4" w:rsidP="007622C4">
            <w:r w:rsidRPr="007622C4">
              <w:t>Single chain, basic compliance</w:t>
            </w:r>
          </w:p>
        </w:tc>
      </w:tr>
      <w:tr w:rsidR="007622C4" w:rsidRPr="007622C4" w14:paraId="797B3C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882CE8" w14:textId="77777777" w:rsidR="007622C4" w:rsidRPr="007622C4" w:rsidRDefault="007622C4" w:rsidP="007622C4">
            <w:r w:rsidRPr="007622C4">
              <w:t>Professional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2FABA7" w14:textId="77777777" w:rsidR="007622C4" w:rsidRPr="007622C4" w:rsidRDefault="007622C4" w:rsidP="007622C4">
            <w:r w:rsidRPr="007622C4">
              <w:t>$1,200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D90AAC" w14:textId="77777777" w:rsidR="007622C4" w:rsidRPr="007622C4" w:rsidRDefault="007622C4" w:rsidP="007622C4">
            <w:pPr>
              <w:rPr>
                <w:lang w:val="en-US"/>
              </w:rPr>
            </w:pPr>
            <w:r w:rsidRPr="007622C4">
              <w:rPr>
                <w:lang w:val="en-US"/>
              </w:rPr>
              <w:t>Multi-chain (up to 3), advanced compliance</w:t>
            </w:r>
          </w:p>
        </w:tc>
      </w:tr>
      <w:tr w:rsidR="007622C4" w:rsidRPr="007622C4" w14:paraId="0651BD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D1C5A8" w14:textId="77777777" w:rsidR="007622C4" w:rsidRPr="007622C4" w:rsidRDefault="007622C4" w:rsidP="007622C4">
            <w:r w:rsidRPr="007622C4">
              <w:t>Enterprise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987781" w14:textId="77777777" w:rsidR="007622C4" w:rsidRPr="007622C4" w:rsidRDefault="007622C4" w:rsidP="007622C4">
            <w:r w:rsidRPr="007622C4">
              <w:t>Custom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2D4F8E" w14:textId="77777777" w:rsidR="007622C4" w:rsidRPr="007622C4" w:rsidRDefault="007622C4" w:rsidP="007622C4">
            <w:r w:rsidRPr="007622C4">
              <w:t>Unlimited chains, dedicated support</w:t>
            </w:r>
          </w:p>
        </w:tc>
      </w:tr>
    </w:tbl>
    <w:p w14:paraId="08D4135D" w14:textId="77777777" w:rsidR="007622C4" w:rsidRPr="007622C4" w:rsidRDefault="007622C4" w:rsidP="007622C4">
      <w:r w:rsidRPr="007622C4">
        <w:rPr>
          <w:b/>
          <w:bCs/>
        </w:rPr>
        <w:t>What Gets Deployed:</w:t>
      </w:r>
    </w:p>
    <w:p w14:paraId="4AF7955A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The platform automatically deploys a suite of interconnected smart contracts:</w:t>
      </w:r>
    </w:p>
    <w:p w14:paraId="17296AE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AF5CA4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SMART CONTRACT DEPLOYMENT                     │</w:t>
      </w:r>
    </w:p>
    <w:p w14:paraId="325EA4EB" w14:textId="77777777" w:rsidR="007622C4" w:rsidRPr="007622C4" w:rsidRDefault="007622C4" w:rsidP="007622C4">
      <w:pPr>
        <w:rPr>
          <w:lang w:val="en-US"/>
        </w:rPr>
      </w:pPr>
      <w:r w:rsidRPr="007622C4">
        <w:rPr>
          <w:rFonts w:ascii="MS Gothic" w:eastAsia="MS Gothic" w:hAnsi="MS Gothic" w:cs="MS Gothic" w:hint="eastAsia"/>
          <w:lang w:val="en-US"/>
        </w:rPr>
        <w:t>├</w:t>
      </w:r>
      <w:r w:rsidRPr="007622C4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  <w:lang w:val="en-US"/>
        </w:rPr>
        <w:t>┤</w:t>
      </w:r>
    </w:p>
    <w:p w14:paraId="73E9A70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65B8D72F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┌─────────────────────────────────────────────────────────┐   │</w:t>
      </w:r>
    </w:p>
    <w:p w14:paraId="7F240FCB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             TOKEN CONTRACT                         │   │</w:t>
      </w:r>
    </w:p>
    <w:p w14:paraId="257EEA4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             (ERC-3643)                             │   │</w:t>
      </w:r>
    </w:p>
    <w:p w14:paraId="10EDEE9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                                                    │   │</w:t>
      </w:r>
    </w:p>
    <w:p w14:paraId="12E635E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• Token name: Sunset Marina Token                     │   │</w:t>
      </w:r>
    </w:p>
    <w:p w14:paraId="24AE90BF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• Symbol: SMT                                          │   │</w:t>
      </w:r>
    </w:p>
    <w:p w14:paraId="57F3C13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• Total supply: 25,000 tokens                         │   │</w:t>
      </w:r>
    </w:p>
    <w:p w14:paraId="3D47F59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• Decimals: 18                                         │   │</w:t>
      </w:r>
    </w:p>
    <w:p w14:paraId="0CA51B1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└─────────────────────────────────────────────────────────┘   │</w:t>
      </w:r>
    </w:p>
    <w:p w14:paraId="350DF40A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│                                   │</w:t>
      </w:r>
    </w:p>
    <w:p w14:paraId="7357E89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lastRenderedPageBreak/>
        <w:t>│         ┌────────────────────</w:t>
      </w:r>
      <w:r w:rsidRPr="007622C4">
        <w:rPr>
          <w:rFonts w:ascii="MS Gothic" w:eastAsia="MS Gothic" w:hAnsi="MS Gothic" w:cs="MS Gothic" w:hint="eastAsia"/>
          <w:lang w:val="en-US"/>
        </w:rPr>
        <w:t>┼</w:t>
      </w:r>
      <w:r w:rsidRPr="007622C4">
        <w:rPr>
          <w:rFonts w:ascii="Aptos" w:hAnsi="Aptos" w:cs="Aptos"/>
          <w:lang w:val="en-US"/>
        </w:rPr>
        <w:t>────────────────────┐</w:t>
      </w:r>
      <w:r w:rsidRPr="007622C4">
        <w:rPr>
          <w:lang w:val="en-US"/>
        </w:rPr>
        <w:t xml:space="preserve">             </w:t>
      </w:r>
      <w:r w:rsidRPr="007622C4">
        <w:rPr>
          <w:rFonts w:ascii="Aptos" w:hAnsi="Aptos" w:cs="Aptos"/>
          <w:lang w:val="en-US"/>
        </w:rPr>
        <w:t>│</w:t>
      </w:r>
    </w:p>
    <w:p w14:paraId="0E81E0B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</w:t>
      </w:r>
      <w:r w:rsidRPr="007622C4">
        <w:rPr>
          <w:rFonts w:ascii="Aptos" w:hAnsi="Aptos" w:cs="Aptos"/>
          <w:lang w:val="en-US"/>
        </w:rPr>
        <w:t>│</w:t>
      </w:r>
    </w:p>
    <w:p w14:paraId="27967E76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┌───────────┐       ┌───────────┐       ┌───────────┐        │</w:t>
      </w:r>
    </w:p>
    <w:p w14:paraId="537E2E4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IDENTITY  │       │COMPLIANCE │       │  ESCROW   │        │</w:t>
      </w:r>
    </w:p>
    <w:p w14:paraId="2AC19F6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REGISTRY  │       │  MODULE   │       │  VAULT    │        │</w:t>
      </w:r>
    </w:p>
    <w:p w14:paraId="610DDF5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     │       │           │       │           │        │</w:t>
      </w:r>
    </w:p>
    <w:p w14:paraId="6C3D8556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• KYC     │       │ • Country │       │ • Holds   │        │</w:t>
      </w:r>
    </w:p>
    <w:p w14:paraId="0F311CB2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status  │       │   rules   │       │   funds   │        │</w:t>
      </w:r>
    </w:p>
    <w:p w14:paraId="6A26943B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• Investor│       │ • Transfer│       │ • Auto    │        │</w:t>
      </w:r>
    </w:p>
    <w:p w14:paraId="651184C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tier    │       │   limits  │       │   refund  │        │</w:t>
      </w:r>
    </w:p>
    <w:p w14:paraId="6C1FD55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• Country │       │ • Lockups │       │ • Release │        │</w:t>
      </w:r>
    </w:p>
    <w:p w14:paraId="1C47EE3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└───────────┘       └───────────┘       └───────────┘        │</w:t>
      </w:r>
    </w:p>
    <w:p w14:paraId="0E8A0FF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│                                   │</w:t>
      </w:r>
    </w:p>
    <w:p w14:paraId="61925C3A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                  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                    </w:t>
      </w:r>
      <w:r w:rsidRPr="007622C4">
        <w:rPr>
          <w:rFonts w:ascii="Aptos" w:hAnsi="Aptos" w:cs="Aptos"/>
          <w:lang w:val="en-US"/>
        </w:rPr>
        <w:t>│</w:t>
      </w:r>
    </w:p>
    <w:p w14:paraId="46E9087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┌───────────┐                             │</w:t>
      </w:r>
    </w:p>
    <w:p w14:paraId="74F5BC0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│ DIVIDEND  │                             │</w:t>
      </w:r>
    </w:p>
    <w:p w14:paraId="123C393C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│DISTRIBUTOR│                             │</w:t>
      </w:r>
    </w:p>
    <w:p w14:paraId="2B6C65A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│           │                             │</w:t>
      </w:r>
    </w:p>
    <w:p w14:paraId="78855E22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│ • Pro-rata│                             │</w:t>
      </w:r>
    </w:p>
    <w:p w14:paraId="2F7938B6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│   calc    │                             │</w:t>
      </w:r>
    </w:p>
    <w:p w14:paraId="5881696B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│ • Auto    │                             │</w:t>
      </w:r>
    </w:p>
    <w:p w14:paraId="77B61CC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│   payout  │                             │</w:t>
      </w:r>
    </w:p>
    <w:p w14:paraId="207A5E73" w14:textId="77777777" w:rsidR="007622C4" w:rsidRPr="007622C4" w:rsidRDefault="007622C4" w:rsidP="007622C4">
      <w:r w:rsidRPr="007622C4">
        <w:t>│                       └───────────┘                             │</w:t>
      </w:r>
    </w:p>
    <w:p w14:paraId="11863420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648A7B00" w14:textId="77777777" w:rsidR="007622C4" w:rsidRPr="007622C4" w:rsidRDefault="007622C4" w:rsidP="007622C4">
      <w:r w:rsidRPr="007622C4">
        <w:t>└─────────────────────────────────────────────────────────────────┘</w:t>
      </w:r>
    </w:p>
    <w:p w14:paraId="2F9DA4DD" w14:textId="77777777" w:rsidR="007622C4" w:rsidRPr="007622C4" w:rsidRDefault="007622C4" w:rsidP="007622C4">
      <w:r w:rsidRPr="007622C4">
        <w:rPr>
          <w:b/>
          <w:bCs/>
        </w:rPr>
        <w:t>Deployment Process:</w:t>
      </w:r>
    </w:p>
    <w:p w14:paraId="4DCA8169" w14:textId="77777777" w:rsidR="007622C4" w:rsidRPr="007622C4" w:rsidRDefault="007622C4" w:rsidP="007622C4">
      <w:pPr>
        <w:numPr>
          <w:ilvl w:val="0"/>
          <w:numId w:val="4"/>
        </w:numPr>
      </w:pPr>
      <w:r w:rsidRPr="007622C4">
        <w:t>Asset owner clicks "Deploy"</w:t>
      </w:r>
    </w:p>
    <w:p w14:paraId="6CD36BCA" w14:textId="77777777" w:rsidR="007622C4" w:rsidRPr="007622C4" w:rsidRDefault="007622C4" w:rsidP="007622C4">
      <w:pPr>
        <w:numPr>
          <w:ilvl w:val="0"/>
          <w:numId w:val="4"/>
        </w:numPr>
      </w:pPr>
      <w:r w:rsidRPr="007622C4">
        <w:t>Platform generates optimized contract bytecode</w:t>
      </w:r>
    </w:p>
    <w:p w14:paraId="05DB0BA3" w14:textId="77777777" w:rsidR="007622C4" w:rsidRPr="007622C4" w:rsidRDefault="007622C4" w:rsidP="007622C4">
      <w:pPr>
        <w:numPr>
          <w:ilvl w:val="0"/>
          <w:numId w:val="4"/>
        </w:numPr>
        <w:rPr>
          <w:lang w:val="en-US"/>
        </w:rPr>
      </w:pPr>
      <w:r w:rsidRPr="007622C4">
        <w:rPr>
          <w:lang w:val="en-US"/>
        </w:rPr>
        <w:t>Contracts deployed to selected blockchain(s)</w:t>
      </w:r>
    </w:p>
    <w:p w14:paraId="3F5A2B61" w14:textId="77777777" w:rsidR="007622C4" w:rsidRPr="007622C4" w:rsidRDefault="007622C4" w:rsidP="007622C4">
      <w:pPr>
        <w:numPr>
          <w:ilvl w:val="0"/>
          <w:numId w:val="4"/>
        </w:numPr>
      </w:pPr>
      <w:r w:rsidRPr="007622C4">
        <w:t>Contracts verified on block explorer</w:t>
      </w:r>
    </w:p>
    <w:p w14:paraId="013F06CD" w14:textId="77777777" w:rsidR="007622C4" w:rsidRPr="007622C4" w:rsidRDefault="007622C4" w:rsidP="007622C4">
      <w:pPr>
        <w:numPr>
          <w:ilvl w:val="0"/>
          <w:numId w:val="4"/>
        </w:numPr>
      </w:pPr>
      <w:r w:rsidRPr="007622C4">
        <w:t>Project goes live for funding</w:t>
      </w:r>
    </w:p>
    <w:p w14:paraId="69F4A2CA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lastRenderedPageBreak/>
        <w:t>Step 4: Capital Raise (Crowdfunding)</w:t>
      </w:r>
    </w:p>
    <w:p w14:paraId="691601B0" w14:textId="77777777" w:rsidR="007622C4" w:rsidRPr="007622C4" w:rsidRDefault="007622C4" w:rsidP="007622C4">
      <w:r w:rsidRPr="007622C4">
        <w:rPr>
          <w:b/>
          <w:bCs/>
        </w:rPr>
        <w:t>How the Crowdfunding Works:</w:t>
      </w:r>
    </w:p>
    <w:p w14:paraId="0C4BAE3C" w14:textId="77777777" w:rsidR="007622C4" w:rsidRPr="007622C4" w:rsidRDefault="007622C4" w:rsidP="007622C4">
      <w:r w:rsidRPr="007622C4">
        <w:t>┌─────────────────────────────────────────────────────────────────┐</w:t>
      </w:r>
    </w:p>
    <w:p w14:paraId="4E67D97C" w14:textId="77777777" w:rsidR="007622C4" w:rsidRPr="007622C4" w:rsidRDefault="007622C4" w:rsidP="007622C4">
      <w:r w:rsidRPr="007622C4">
        <w:t>│                    CROWDFUNDING MECHANISM                        │</w:t>
      </w:r>
    </w:p>
    <w:p w14:paraId="010F51E7" w14:textId="77777777" w:rsidR="007622C4" w:rsidRPr="007622C4" w:rsidRDefault="007622C4" w:rsidP="007622C4">
      <w:r w:rsidRPr="007622C4">
        <w:rPr>
          <w:rFonts w:ascii="MS Gothic" w:eastAsia="MS Gothic" w:hAnsi="MS Gothic" w:cs="MS Gothic" w:hint="eastAsia"/>
        </w:rPr>
        <w:t>├</w:t>
      </w:r>
      <w:r w:rsidRPr="007622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</w:rPr>
        <w:t>┤</w:t>
      </w:r>
    </w:p>
    <w:p w14:paraId="43C5B4F4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12BBCAAA" w14:textId="77777777" w:rsidR="007622C4" w:rsidRPr="007622C4" w:rsidRDefault="007622C4" w:rsidP="007622C4">
      <w:r w:rsidRPr="007622C4">
        <w:t>│   PROJECT: Sunset Marina Development                            │</w:t>
      </w:r>
    </w:p>
    <w:p w14:paraId="495A886A" w14:textId="77777777" w:rsidR="007622C4" w:rsidRPr="007622C4" w:rsidRDefault="007622C4" w:rsidP="007622C4">
      <w:r w:rsidRPr="007622C4">
        <w:t>│   ─────────────────────────────────────────                     │</w:t>
      </w:r>
    </w:p>
    <w:p w14:paraId="31302E3D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206AAAEF" w14:textId="77777777" w:rsidR="007622C4" w:rsidRPr="007622C4" w:rsidRDefault="007622C4" w:rsidP="007622C4">
      <w:r w:rsidRPr="007622C4">
        <w:t>│   Target: $2,500,000          Raised: $1,847,500 (74%)         │</w:t>
      </w:r>
    </w:p>
    <w:p w14:paraId="372C6552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3D37D41B" w14:textId="77777777" w:rsidR="007622C4" w:rsidRPr="007622C4" w:rsidRDefault="007622C4" w:rsidP="007622C4">
      <w:r w:rsidRPr="007622C4">
        <w:t xml:space="preserve">│   </w:t>
      </w:r>
      <w:r w:rsidRPr="007622C4">
        <w:rPr>
          <w:rFonts w:ascii="Arial" w:hAnsi="Arial" w:cs="Arial"/>
        </w:rPr>
        <w:t>████████████████████████████████░░░░░░░░░░░░</w:t>
      </w:r>
      <w:r w:rsidRPr="007622C4">
        <w:t xml:space="preserve"> 74%              │</w:t>
      </w:r>
    </w:p>
    <w:p w14:paraId="21D0D711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63D7770C" w14:textId="77777777" w:rsidR="007622C4" w:rsidRPr="007622C4" w:rsidRDefault="007622C4" w:rsidP="007622C4">
      <w:r w:rsidRPr="007622C4">
        <w:t>│   Soft Cap: $1,000,000 ✓ REACHED                                │</w:t>
      </w:r>
    </w:p>
    <w:p w14:paraId="5BFEF953" w14:textId="77777777" w:rsidR="007622C4" w:rsidRPr="007622C4" w:rsidRDefault="007622C4" w:rsidP="007622C4">
      <w:r w:rsidRPr="007622C4">
        <w:t>│   Hard Cap: $2,500,000                                          │</w:t>
      </w:r>
    </w:p>
    <w:p w14:paraId="5FAFC98E" w14:textId="77777777" w:rsidR="007622C4" w:rsidRPr="007622C4" w:rsidRDefault="007622C4" w:rsidP="007622C4">
      <w:r w:rsidRPr="007622C4">
        <w:t>│   Time Left: 12 days, 4 hours                                   │</w:t>
      </w:r>
    </w:p>
    <w:p w14:paraId="75D435B5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691D5AE3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2634934E" w14:textId="77777777" w:rsidR="007622C4" w:rsidRPr="007622C4" w:rsidRDefault="007622C4" w:rsidP="007622C4">
      <w:r w:rsidRPr="007622C4">
        <w:t>│   │                    HOW IT WORKS                          │   │</w:t>
      </w:r>
    </w:p>
    <w:p w14:paraId="4A03CCD6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0ED5FBBF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1. Investor sends USDC to Escrow Contract             │   │</w:t>
      </w:r>
    </w:p>
    <w:p w14:paraId="4227853C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              │                                     │   │</w:t>
      </w:r>
    </w:p>
    <w:p w14:paraId="012F272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│           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                      │   │</w:t>
      </w:r>
    </w:p>
    <w:p w14:paraId="08FD497A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2. Funds held securely until deadline                 │   │</w:t>
      </w:r>
    </w:p>
    <w:p w14:paraId="77F8860A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              │                                     │   │</w:t>
      </w:r>
    </w:p>
    <w:p w14:paraId="143B263C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   ┌─────────</w:t>
      </w:r>
      <w:r w:rsidRPr="007622C4">
        <w:rPr>
          <w:rFonts w:ascii="MS Gothic" w:eastAsia="MS Gothic" w:hAnsi="MS Gothic" w:cs="MS Gothic" w:hint="eastAsia"/>
          <w:lang w:val="en-US"/>
        </w:rPr>
        <w:t>┴</w:t>
      </w:r>
      <w:r w:rsidRPr="007622C4">
        <w:rPr>
          <w:rFonts w:ascii="Aptos" w:hAnsi="Aptos" w:cs="Aptos"/>
          <w:lang w:val="en-US"/>
        </w:rPr>
        <w:t>─────────┐</w:t>
      </w:r>
      <w:r w:rsidRPr="007622C4">
        <w:rPr>
          <w:lang w:val="en-US"/>
        </w:rPr>
        <w:t xml:space="preserve">             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</w:t>
      </w:r>
      <w:r w:rsidRPr="007622C4">
        <w:rPr>
          <w:rFonts w:ascii="Aptos" w:hAnsi="Aptos" w:cs="Aptos"/>
          <w:lang w:val="en-US"/>
        </w:rPr>
        <w:t>│</w:t>
      </w:r>
    </w:p>
    <w:p w14:paraId="3C36799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│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</w:t>
      </w:r>
      <w:r w:rsidRPr="007622C4">
        <w:rPr>
          <w:rFonts w:ascii="Aptos" w:hAnsi="Aptos" w:cs="Aptos"/>
          <w:lang w:val="en-US"/>
        </w:rPr>
        <w:t>│</w:t>
      </w:r>
    </w:p>
    <w:p w14:paraId="10E2FBEF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[SOFT CAP MET]      [SOFT CAP NOT MET]               │   │</w:t>
      </w:r>
    </w:p>
    <w:p w14:paraId="6EE7B92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   │                   │                           │   │</w:t>
      </w:r>
    </w:p>
    <w:p w14:paraId="4AB6988F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│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</w:t>
      </w:r>
      <w:r w:rsidRPr="007622C4">
        <w:rPr>
          <w:rFonts w:ascii="Aptos" w:hAnsi="Aptos" w:cs="Aptos"/>
          <w:lang w:val="en-US"/>
        </w:rPr>
        <w:t>│</w:t>
      </w:r>
    </w:p>
    <w:p w14:paraId="5A0770C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3a. Tokens minted   3b. Automatic refund              │   │</w:t>
      </w:r>
    </w:p>
    <w:p w14:paraId="6A7F53EB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lastRenderedPageBreak/>
        <w:t>│   │       to investors        to investors                  │   │</w:t>
      </w:r>
    </w:p>
    <w:p w14:paraId="31C34A5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   │                                               │   │</w:t>
      </w:r>
    </w:p>
    <w:p w14:paraId="2C07E1F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│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                  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</w:t>
      </w:r>
      <w:r w:rsidRPr="007622C4">
        <w:rPr>
          <w:rFonts w:ascii="Aptos" w:hAnsi="Aptos" w:cs="Aptos"/>
          <w:lang w:val="en-US"/>
        </w:rPr>
        <w:t>│</w:t>
      </w:r>
    </w:p>
    <w:p w14:paraId="4575A6D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4. Funds released                                     │   │</w:t>
      </w:r>
    </w:p>
    <w:p w14:paraId="4D8D55B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to asset owner                                     │   │</w:t>
      </w:r>
    </w:p>
    <w:p w14:paraId="421E841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                                                    │   │</w:t>
      </w:r>
    </w:p>
    <w:p w14:paraId="27BDE65B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└─────────────────────────────────────────────────────────┘   │</w:t>
      </w:r>
    </w:p>
    <w:p w14:paraId="3B3B0AE6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631DEB3A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Investors: 847    Avg Investment: $2,182                      │</w:t>
      </w:r>
    </w:p>
    <w:p w14:paraId="0DD5E977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626A2217" w14:textId="77777777" w:rsidR="007622C4" w:rsidRPr="007622C4" w:rsidRDefault="007622C4" w:rsidP="007622C4">
      <w:r w:rsidRPr="007622C4">
        <w:t>└─────────────────────────────────────────────────────────────────┘</w:t>
      </w:r>
    </w:p>
    <w:p w14:paraId="1CAABE79" w14:textId="77777777" w:rsidR="007622C4" w:rsidRPr="007622C4" w:rsidRDefault="007622C4" w:rsidP="007622C4">
      <w:r w:rsidRPr="007622C4">
        <w:rPr>
          <w:b/>
          <w:bCs/>
        </w:rPr>
        <w:t>Escrow Protection:</w:t>
      </w:r>
    </w:p>
    <w:p w14:paraId="5D59F3EF" w14:textId="77777777" w:rsidR="007622C4" w:rsidRPr="007622C4" w:rsidRDefault="007622C4" w:rsidP="007622C4">
      <w:pPr>
        <w:numPr>
          <w:ilvl w:val="0"/>
          <w:numId w:val="5"/>
        </w:numPr>
        <w:rPr>
          <w:lang w:val="en-US"/>
        </w:rPr>
      </w:pPr>
      <w:r w:rsidRPr="007622C4">
        <w:rPr>
          <w:lang w:val="en-US"/>
        </w:rPr>
        <w:t>Investor funds are NEVER held by RWA Experts</w:t>
      </w:r>
    </w:p>
    <w:p w14:paraId="5EEFF8B4" w14:textId="77777777" w:rsidR="007622C4" w:rsidRPr="007622C4" w:rsidRDefault="007622C4" w:rsidP="007622C4">
      <w:pPr>
        <w:numPr>
          <w:ilvl w:val="0"/>
          <w:numId w:val="5"/>
        </w:numPr>
        <w:rPr>
          <w:lang w:val="en-US"/>
        </w:rPr>
      </w:pPr>
      <w:r w:rsidRPr="007622C4">
        <w:rPr>
          <w:lang w:val="en-US"/>
        </w:rPr>
        <w:t>All funds go directly to audited smart contracts</w:t>
      </w:r>
    </w:p>
    <w:p w14:paraId="37250C46" w14:textId="77777777" w:rsidR="007622C4" w:rsidRPr="007622C4" w:rsidRDefault="007622C4" w:rsidP="007622C4">
      <w:pPr>
        <w:numPr>
          <w:ilvl w:val="0"/>
          <w:numId w:val="5"/>
        </w:numPr>
        <w:rPr>
          <w:lang w:val="en-US"/>
        </w:rPr>
      </w:pPr>
      <w:r w:rsidRPr="007622C4">
        <w:rPr>
          <w:lang w:val="en-US"/>
        </w:rPr>
        <w:t>Automatic refund if soft cap not reached</w:t>
      </w:r>
    </w:p>
    <w:p w14:paraId="2354AF13" w14:textId="77777777" w:rsidR="007622C4" w:rsidRPr="007622C4" w:rsidRDefault="007622C4" w:rsidP="007622C4">
      <w:pPr>
        <w:numPr>
          <w:ilvl w:val="0"/>
          <w:numId w:val="5"/>
        </w:numPr>
        <w:rPr>
          <w:lang w:val="en-US"/>
        </w:rPr>
      </w:pPr>
      <w:r w:rsidRPr="007622C4">
        <w:rPr>
          <w:lang w:val="en-US"/>
        </w:rPr>
        <w:t>Time-locked release to asset owner</w:t>
      </w:r>
    </w:p>
    <w:p w14:paraId="02CD36FC" w14:textId="77777777" w:rsidR="007622C4" w:rsidRPr="007622C4" w:rsidRDefault="007622C4" w:rsidP="007622C4">
      <w:pPr>
        <w:numPr>
          <w:ilvl w:val="0"/>
          <w:numId w:val="5"/>
        </w:numPr>
      </w:pPr>
      <w:r w:rsidRPr="007622C4">
        <w:t>Full transparency on blockchain</w:t>
      </w:r>
    </w:p>
    <w:p w14:paraId="15C3152D" w14:textId="77777777" w:rsidR="007622C4" w:rsidRPr="007622C4" w:rsidRDefault="007622C4" w:rsidP="007622C4">
      <w:r w:rsidRPr="007622C4">
        <w:pict w14:anchorId="142E3D12">
          <v:rect id="_x0000_i1081" style="width:0;height:1.5pt" o:hralign="center" o:hrstd="t" o:hrnoshade="t" o:hr="t" fillcolor="#eaeaea" stroked="f"/>
        </w:pict>
      </w:r>
    </w:p>
    <w:p w14:paraId="78101898" w14:textId="77777777" w:rsidR="007622C4" w:rsidRPr="007622C4" w:rsidRDefault="007622C4" w:rsidP="007622C4">
      <w:pPr>
        <w:rPr>
          <w:b/>
          <w:bCs/>
          <w:lang w:val="en-US"/>
        </w:rPr>
      </w:pPr>
      <w:r w:rsidRPr="007622C4">
        <w:rPr>
          <w:b/>
          <w:bCs/>
          <w:lang w:val="en-US"/>
        </w:rPr>
        <w:t>2.2 For Investors: From Browse to Own in 5 Minutes</w:t>
      </w:r>
    </w:p>
    <w:p w14:paraId="1C8C675F" w14:textId="77777777" w:rsidR="007622C4" w:rsidRPr="007622C4" w:rsidRDefault="007622C4" w:rsidP="007622C4">
      <w:pPr>
        <w:rPr>
          <w:b/>
          <w:bCs/>
          <w:lang w:val="en-US"/>
        </w:rPr>
      </w:pPr>
      <w:r w:rsidRPr="007622C4">
        <w:rPr>
          <w:b/>
          <w:bCs/>
          <w:lang w:val="en-US"/>
        </w:rPr>
        <w:t>Step 1: Connect &amp; Verify</w:t>
      </w:r>
    </w:p>
    <w:p w14:paraId="51666D92" w14:textId="77777777" w:rsidR="007622C4" w:rsidRPr="007622C4" w:rsidRDefault="007622C4" w:rsidP="007622C4">
      <w:pPr>
        <w:rPr>
          <w:lang w:val="en-US"/>
        </w:rPr>
      </w:pPr>
      <w:r w:rsidRPr="007622C4">
        <w:rPr>
          <w:b/>
          <w:bCs/>
          <w:lang w:val="en-US"/>
        </w:rPr>
        <w:t>Wallet Connection:</w:t>
      </w:r>
    </w:p>
    <w:p w14:paraId="61864D82" w14:textId="77777777" w:rsidR="007622C4" w:rsidRPr="007622C4" w:rsidRDefault="007622C4" w:rsidP="007622C4">
      <w:pPr>
        <w:numPr>
          <w:ilvl w:val="0"/>
          <w:numId w:val="6"/>
        </w:numPr>
        <w:rPr>
          <w:lang w:val="en-US"/>
        </w:rPr>
      </w:pPr>
      <w:r w:rsidRPr="007622C4">
        <w:rPr>
          <w:lang w:val="en-US"/>
        </w:rPr>
        <w:t>Support for MetaMask, WalletConnect, Coinbase Wallet</w:t>
      </w:r>
    </w:p>
    <w:p w14:paraId="78585B66" w14:textId="77777777" w:rsidR="007622C4" w:rsidRPr="007622C4" w:rsidRDefault="007622C4" w:rsidP="007622C4">
      <w:pPr>
        <w:numPr>
          <w:ilvl w:val="0"/>
          <w:numId w:val="6"/>
        </w:numPr>
      </w:pPr>
      <w:r w:rsidRPr="007622C4">
        <w:t>Multi-chain wallet detection</w:t>
      </w:r>
    </w:p>
    <w:p w14:paraId="70B75CD3" w14:textId="77777777" w:rsidR="007622C4" w:rsidRPr="007622C4" w:rsidRDefault="007622C4" w:rsidP="007622C4">
      <w:pPr>
        <w:numPr>
          <w:ilvl w:val="0"/>
          <w:numId w:val="6"/>
        </w:numPr>
      </w:pPr>
      <w:r w:rsidRPr="007622C4">
        <w:t>Automatic network switching</w:t>
      </w:r>
    </w:p>
    <w:p w14:paraId="457105C2" w14:textId="77777777" w:rsidR="007622C4" w:rsidRPr="007622C4" w:rsidRDefault="007622C4" w:rsidP="007622C4">
      <w:r w:rsidRPr="007622C4">
        <w:rPr>
          <w:b/>
          <w:bCs/>
        </w:rPr>
        <w:t>KYC Verification:</w:t>
      </w:r>
    </w:p>
    <w:p w14:paraId="1BF6CE1A" w14:textId="77777777" w:rsidR="007622C4" w:rsidRPr="007622C4" w:rsidRDefault="007622C4" w:rsidP="007622C4">
      <w:r w:rsidRPr="007622C4">
        <w:t>┌─────────────────────────────────────────────────────────────────┐</w:t>
      </w:r>
    </w:p>
    <w:p w14:paraId="664D8120" w14:textId="77777777" w:rsidR="007622C4" w:rsidRPr="007622C4" w:rsidRDefault="007622C4" w:rsidP="007622C4">
      <w:r w:rsidRPr="007622C4">
        <w:t>│                    KYC VERIFICATION TIERS                        │</w:t>
      </w:r>
    </w:p>
    <w:p w14:paraId="465FA5FB" w14:textId="77777777" w:rsidR="007622C4" w:rsidRPr="007622C4" w:rsidRDefault="007622C4" w:rsidP="007622C4">
      <w:r w:rsidRPr="007622C4">
        <w:rPr>
          <w:rFonts w:ascii="MS Gothic" w:eastAsia="MS Gothic" w:hAnsi="MS Gothic" w:cs="MS Gothic" w:hint="eastAsia"/>
        </w:rPr>
        <w:t>├</w:t>
      </w:r>
      <w:r w:rsidRPr="007622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</w:rPr>
        <w:t>┤</w:t>
      </w:r>
    </w:p>
    <w:p w14:paraId="5E6F639A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724CE77B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0B59400A" w14:textId="77777777" w:rsidR="007622C4" w:rsidRPr="007622C4" w:rsidRDefault="007622C4" w:rsidP="007622C4">
      <w:r w:rsidRPr="007622C4">
        <w:t>│   │  TIER 1: BRONZE                        Limit: $1,000    │   │</w:t>
      </w:r>
    </w:p>
    <w:p w14:paraId="79FA77E7" w14:textId="77777777" w:rsidR="007622C4" w:rsidRPr="007622C4" w:rsidRDefault="007622C4" w:rsidP="007622C4">
      <w:r w:rsidRPr="007622C4">
        <w:lastRenderedPageBreak/>
        <w:t>│   │  ────────────────                                        │   │</w:t>
      </w:r>
    </w:p>
    <w:p w14:paraId="18D6C292" w14:textId="77777777" w:rsidR="007622C4" w:rsidRPr="007622C4" w:rsidRDefault="007622C4" w:rsidP="007622C4">
      <w:r w:rsidRPr="007622C4">
        <w:t>│   │  ☑ Email verification                                   │   │</w:t>
      </w:r>
    </w:p>
    <w:p w14:paraId="01F31304" w14:textId="77777777" w:rsidR="007622C4" w:rsidRPr="007622C4" w:rsidRDefault="007622C4" w:rsidP="007622C4">
      <w:r w:rsidRPr="007622C4">
        <w:t>│   │  ☑ Phone verification (SMS)                             │   │</w:t>
      </w:r>
    </w:p>
    <w:p w14:paraId="652D27DD" w14:textId="77777777" w:rsidR="007622C4" w:rsidRPr="007622C4" w:rsidRDefault="007622C4" w:rsidP="007622C4">
      <w:r w:rsidRPr="007622C4">
        <w:t xml:space="preserve">│   │  </w:t>
      </w:r>
      <w:r w:rsidRPr="007622C4">
        <w:rPr>
          <w:rFonts w:ascii="Segoe UI Symbol" w:hAnsi="Segoe UI Symbol" w:cs="Segoe UI Symbol"/>
        </w:rPr>
        <w:t>⏱</w:t>
      </w:r>
      <w:r w:rsidRPr="007622C4">
        <w:t xml:space="preserve"> Time: 2 minutes                                      │   │</w:t>
      </w:r>
    </w:p>
    <w:p w14:paraId="105F37F6" w14:textId="77777777" w:rsidR="007622C4" w:rsidRPr="007622C4" w:rsidRDefault="007622C4" w:rsidP="007622C4">
      <w:r w:rsidRPr="007622C4">
        <w:t>│   └─────────────────────────────────────────────────────────┘   │</w:t>
      </w:r>
    </w:p>
    <w:p w14:paraId="2FF28759" w14:textId="77777777" w:rsidR="007622C4" w:rsidRPr="007622C4" w:rsidRDefault="007622C4" w:rsidP="007622C4">
      <w:r w:rsidRPr="007622C4">
        <w:t>│                              │                                   │</w:t>
      </w:r>
    </w:p>
    <w:p w14:paraId="063F36E7" w14:textId="77777777" w:rsidR="007622C4" w:rsidRPr="007622C4" w:rsidRDefault="007622C4" w:rsidP="007622C4">
      <w:r w:rsidRPr="007622C4">
        <w:t xml:space="preserve">│                              </w:t>
      </w:r>
      <w:r w:rsidRPr="007622C4">
        <w:rPr>
          <w:rFonts w:ascii="Arial" w:hAnsi="Arial" w:cs="Arial"/>
        </w:rPr>
        <w:t>▼</w:t>
      </w:r>
      <w:r w:rsidRPr="007622C4">
        <w:t xml:space="preserve">                                   </w:t>
      </w:r>
      <w:r w:rsidRPr="007622C4">
        <w:rPr>
          <w:rFonts w:ascii="Aptos" w:hAnsi="Aptos" w:cs="Aptos"/>
        </w:rPr>
        <w:t>│</w:t>
      </w:r>
    </w:p>
    <w:p w14:paraId="422A0007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604FEAA7" w14:textId="77777777" w:rsidR="007622C4" w:rsidRPr="007622C4" w:rsidRDefault="007622C4" w:rsidP="007622C4">
      <w:r w:rsidRPr="007622C4">
        <w:t>│   │  TIER 2: SILVER                        Limit: $50,000   │   │</w:t>
      </w:r>
    </w:p>
    <w:p w14:paraId="74E9E7E6" w14:textId="77777777" w:rsidR="007622C4" w:rsidRPr="007622C4" w:rsidRDefault="007622C4" w:rsidP="007622C4">
      <w:r w:rsidRPr="007622C4">
        <w:t>│   │  ───────────────                                         │   │</w:t>
      </w:r>
    </w:p>
    <w:p w14:paraId="4C725D96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☑ Government-issued ID (passport, license)             │   │</w:t>
      </w:r>
    </w:p>
    <w:p w14:paraId="5A7D273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☑ Liveness check (video selfie)                        │   │</w:t>
      </w:r>
    </w:p>
    <w:p w14:paraId="0E56867C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☑ Name &amp; DOB matching                                  │   │</w:t>
      </w:r>
    </w:p>
    <w:p w14:paraId="2871EF2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│  </w:t>
      </w:r>
      <w:r w:rsidRPr="007622C4">
        <w:rPr>
          <w:rFonts w:ascii="Segoe UI Symbol" w:hAnsi="Segoe UI Symbol" w:cs="Segoe UI Symbol"/>
          <w:lang w:val="en-US"/>
        </w:rPr>
        <w:t>⏱</w:t>
      </w:r>
      <w:r w:rsidRPr="007622C4">
        <w:rPr>
          <w:lang w:val="en-US"/>
        </w:rPr>
        <w:t xml:space="preserve"> Time: 5 minutes                                      │   │</w:t>
      </w:r>
    </w:p>
    <w:p w14:paraId="35F1910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└─────────────────────────────────────────────────────────┘   │</w:t>
      </w:r>
    </w:p>
    <w:p w14:paraId="0F5580C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│                                   │</w:t>
      </w:r>
    </w:p>
    <w:p w14:paraId="5E3B085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                  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                    </w:t>
      </w:r>
      <w:r w:rsidRPr="007622C4">
        <w:rPr>
          <w:rFonts w:ascii="Aptos" w:hAnsi="Aptos" w:cs="Aptos"/>
          <w:lang w:val="en-US"/>
        </w:rPr>
        <w:t>│</w:t>
      </w:r>
    </w:p>
    <w:p w14:paraId="19BC09F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┌─────────────────────────────────────────────────────────┐   │</w:t>
      </w:r>
    </w:p>
    <w:p w14:paraId="5DD5FA3A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TIER 3: GOLD                          Limit: $500,000  │   │</w:t>
      </w:r>
    </w:p>
    <w:p w14:paraId="74ED6C3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─────────────                                           │   │</w:t>
      </w:r>
    </w:p>
    <w:p w14:paraId="535C8DEF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☑ All Silver requirements                              │   │</w:t>
      </w:r>
    </w:p>
    <w:p w14:paraId="20BDE6AA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☑ Proof of address (utility bill, bank statement)      │   │</w:t>
      </w:r>
    </w:p>
    <w:p w14:paraId="3046BD42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☑ Source of funds declaration                          │   │</w:t>
      </w:r>
    </w:p>
    <w:p w14:paraId="24D75AFB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│  </w:t>
      </w:r>
      <w:r w:rsidRPr="007622C4">
        <w:rPr>
          <w:rFonts w:ascii="Segoe UI Symbol" w:hAnsi="Segoe UI Symbol" w:cs="Segoe UI Symbol"/>
          <w:lang w:val="en-US"/>
        </w:rPr>
        <w:t>⏱</w:t>
      </w:r>
      <w:r w:rsidRPr="007622C4">
        <w:rPr>
          <w:lang w:val="en-US"/>
        </w:rPr>
        <w:t xml:space="preserve"> Time: 10 minutes                                     │   │</w:t>
      </w:r>
    </w:p>
    <w:p w14:paraId="74CA060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└─────────────────────────────────────────────────────────┘   │</w:t>
      </w:r>
    </w:p>
    <w:p w14:paraId="0556394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│                                   │</w:t>
      </w:r>
    </w:p>
    <w:p w14:paraId="57DF05B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                  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                    </w:t>
      </w:r>
      <w:r w:rsidRPr="007622C4">
        <w:rPr>
          <w:rFonts w:ascii="Aptos" w:hAnsi="Aptos" w:cs="Aptos"/>
          <w:lang w:val="en-US"/>
        </w:rPr>
        <w:t>│</w:t>
      </w:r>
    </w:p>
    <w:p w14:paraId="21EB49E6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┌─────────────────────────────────────────────────────────┐   │</w:t>
      </w:r>
    </w:p>
    <w:p w14:paraId="5A7EBF2A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TIER 4: PLATINUM                      Limit: $2,000,000│   │</w:t>
      </w:r>
    </w:p>
    <w:p w14:paraId="4B789A7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────────────────                                        │   │</w:t>
      </w:r>
    </w:p>
    <w:p w14:paraId="6CCA391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☑ All Gold requirements                                │   │</w:t>
      </w:r>
    </w:p>
    <w:p w14:paraId="24FC34B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lastRenderedPageBreak/>
        <w:t>│   │  ☑ Enhanced due diligence questionnaire                 │   │</w:t>
      </w:r>
    </w:p>
    <w:p w14:paraId="7A7F2DEA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☑ Source of wealth documentation                       │   │</w:t>
      </w:r>
    </w:p>
    <w:p w14:paraId="7C11574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│  </w:t>
      </w:r>
      <w:r w:rsidRPr="007622C4">
        <w:rPr>
          <w:rFonts w:ascii="Segoe UI Symbol" w:hAnsi="Segoe UI Symbol" w:cs="Segoe UI Symbol"/>
          <w:lang w:val="en-US"/>
        </w:rPr>
        <w:t>⏱</w:t>
      </w:r>
      <w:r w:rsidRPr="007622C4">
        <w:rPr>
          <w:lang w:val="en-US"/>
        </w:rPr>
        <w:t xml:space="preserve"> Time: 15-30 minutes                                  │   │</w:t>
      </w:r>
    </w:p>
    <w:p w14:paraId="404D2C2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└─────────────────────────────────────────────────────────┘   │</w:t>
      </w:r>
    </w:p>
    <w:p w14:paraId="6BA3E8C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│                                   │</w:t>
      </w:r>
    </w:p>
    <w:p w14:paraId="0A24EF0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                          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                                   </w:t>
      </w:r>
      <w:r w:rsidRPr="007622C4">
        <w:rPr>
          <w:rFonts w:ascii="Aptos" w:hAnsi="Aptos" w:cs="Aptos"/>
          <w:lang w:val="en-US"/>
        </w:rPr>
        <w:t>│</w:t>
      </w:r>
    </w:p>
    <w:p w14:paraId="45F1F0E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┌─────────────────────────────────────────────────────────┐   │</w:t>
      </w:r>
    </w:p>
    <w:p w14:paraId="6DB2905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TIER 5: ACCREDITED (US)               Limit: Unlimited │   │</w:t>
      </w:r>
    </w:p>
    <w:p w14:paraId="7658916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───────────────────────                                 │   │</w:t>
      </w:r>
    </w:p>
    <w:p w14:paraId="3ECF0BF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☑ Income verification ($200K/$300K joint)              │   │</w:t>
      </w:r>
    </w:p>
    <w:p w14:paraId="280BAE3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☑ OR Net worth verification ($1M excl. home)           │   │</w:t>
      </w:r>
    </w:p>
    <w:p w14:paraId="632774DB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☑ OR Professional certification (Series 7, 65, 82)     │   │</w:t>
      </w:r>
    </w:p>
    <w:p w14:paraId="7BBADF9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 │  </w:t>
      </w:r>
      <w:r w:rsidRPr="007622C4">
        <w:rPr>
          <w:rFonts w:ascii="Segoe UI Symbol" w:hAnsi="Segoe UI Symbol" w:cs="Segoe UI Symbol"/>
          <w:lang w:val="en-US"/>
        </w:rPr>
        <w:t>⏱</w:t>
      </w:r>
      <w:r w:rsidRPr="007622C4">
        <w:rPr>
          <w:lang w:val="en-US"/>
        </w:rPr>
        <w:t xml:space="preserve"> Time: 1-3 business days                              │   │</w:t>
      </w:r>
    </w:p>
    <w:p w14:paraId="4B2031CB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└─────────────────────────────────────────────────────────┘   │</w:t>
      </w:r>
    </w:p>
    <w:p w14:paraId="2D230A7F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34566422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14C3674" w14:textId="77777777" w:rsidR="007622C4" w:rsidRPr="007622C4" w:rsidRDefault="007622C4" w:rsidP="007622C4">
      <w:pPr>
        <w:rPr>
          <w:lang w:val="en-US"/>
        </w:rPr>
      </w:pPr>
      <w:r w:rsidRPr="007622C4">
        <w:rPr>
          <w:b/>
          <w:bCs/>
          <w:lang w:val="en-US"/>
        </w:rPr>
        <w:t>On-Chain Credential:</w:t>
      </w:r>
      <w:r w:rsidRPr="007622C4">
        <w:rPr>
          <w:lang w:val="en-US"/>
        </w:rPr>
        <w:t> After verification, an on-chain credential is issued to the investor's wallet:</w:t>
      </w:r>
    </w:p>
    <w:p w14:paraId="13D1F2A2" w14:textId="77777777" w:rsidR="007622C4" w:rsidRPr="007622C4" w:rsidRDefault="007622C4" w:rsidP="007622C4">
      <w:pPr>
        <w:numPr>
          <w:ilvl w:val="0"/>
          <w:numId w:val="7"/>
        </w:numPr>
        <w:rPr>
          <w:lang w:val="en-US"/>
        </w:rPr>
      </w:pPr>
      <w:r w:rsidRPr="007622C4">
        <w:rPr>
          <w:lang w:val="en-US"/>
        </w:rPr>
        <w:t>Proves KYC completion without revealing personal data</w:t>
      </w:r>
    </w:p>
    <w:p w14:paraId="7855F94E" w14:textId="77777777" w:rsidR="007622C4" w:rsidRPr="007622C4" w:rsidRDefault="007622C4" w:rsidP="007622C4">
      <w:pPr>
        <w:numPr>
          <w:ilvl w:val="0"/>
          <w:numId w:val="7"/>
        </w:numPr>
        <w:rPr>
          <w:lang w:val="en-US"/>
        </w:rPr>
      </w:pPr>
      <w:r w:rsidRPr="007622C4">
        <w:rPr>
          <w:lang w:val="en-US"/>
        </w:rPr>
        <w:t>Valid across all projects on the platform</w:t>
      </w:r>
    </w:p>
    <w:p w14:paraId="154A17FB" w14:textId="77777777" w:rsidR="007622C4" w:rsidRPr="007622C4" w:rsidRDefault="007622C4" w:rsidP="007622C4">
      <w:pPr>
        <w:numPr>
          <w:ilvl w:val="0"/>
          <w:numId w:val="7"/>
        </w:numPr>
      </w:pPr>
      <w:r w:rsidRPr="007622C4">
        <w:t>Enables compliant token transfers</w:t>
      </w:r>
    </w:p>
    <w:p w14:paraId="5686A85D" w14:textId="77777777" w:rsidR="007622C4" w:rsidRPr="007622C4" w:rsidRDefault="007622C4" w:rsidP="007622C4">
      <w:pPr>
        <w:numPr>
          <w:ilvl w:val="0"/>
          <w:numId w:val="7"/>
        </w:numPr>
      </w:pPr>
      <w:r w:rsidRPr="007622C4">
        <w:t>Expires after 12 months (renewable)</w:t>
      </w:r>
    </w:p>
    <w:p w14:paraId="06F5C9C3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Step 2: Browse &amp; Research</w:t>
      </w:r>
    </w:p>
    <w:p w14:paraId="1E49E661" w14:textId="77777777" w:rsidR="007622C4" w:rsidRPr="007622C4" w:rsidRDefault="007622C4" w:rsidP="007622C4">
      <w:r w:rsidRPr="007622C4">
        <w:rPr>
          <w:b/>
          <w:bCs/>
        </w:rPr>
        <w:t>Project Discovery:</w:t>
      </w:r>
    </w:p>
    <w:p w14:paraId="1417D4FB" w14:textId="77777777" w:rsidR="007622C4" w:rsidRPr="007622C4" w:rsidRDefault="007622C4" w:rsidP="007622C4">
      <w:r w:rsidRPr="007622C4">
        <w:t>┌─────────────────────────────────────────────────────────────────┐</w:t>
      </w:r>
    </w:p>
    <w:p w14:paraId="71526E6F" w14:textId="77777777" w:rsidR="007622C4" w:rsidRPr="007622C4" w:rsidRDefault="007622C4" w:rsidP="007622C4">
      <w:r w:rsidRPr="007622C4">
        <w:t>│                    PROJECT MARKETPLACE                           │</w:t>
      </w:r>
    </w:p>
    <w:p w14:paraId="02637C95" w14:textId="77777777" w:rsidR="007622C4" w:rsidRPr="007622C4" w:rsidRDefault="007622C4" w:rsidP="007622C4">
      <w:r w:rsidRPr="007622C4">
        <w:rPr>
          <w:rFonts w:ascii="MS Gothic" w:eastAsia="MS Gothic" w:hAnsi="MS Gothic" w:cs="MS Gothic" w:hint="eastAsia"/>
        </w:rPr>
        <w:t>├</w:t>
      </w:r>
      <w:r w:rsidRPr="007622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</w:rPr>
        <w:t>┤</w:t>
      </w:r>
    </w:p>
    <w:p w14:paraId="3DAF151B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00C9706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Filters: [Real Estate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] [Europe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] [&gt;7% Yield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] [Active </w:t>
      </w:r>
      <w:r w:rsidRPr="007622C4">
        <w:rPr>
          <w:rFonts w:ascii="Arial" w:hAnsi="Arial" w:cs="Arial"/>
          <w:lang w:val="en-US"/>
        </w:rPr>
        <w:t>▼</w:t>
      </w:r>
      <w:r w:rsidRPr="007622C4">
        <w:rPr>
          <w:lang w:val="en-US"/>
        </w:rPr>
        <w:t xml:space="preserve">]  </w:t>
      </w:r>
      <w:r w:rsidRPr="007622C4">
        <w:rPr>
          <w:rFonts w:ascii="Aptos" w:hAnsi="Aptos" w:cs="Aptos"/>
          <w:lang w:val="en-US"/>
        </w:rPr>
        <w:t>│</w:t>
      </w:r>
    </w:p>
    <w:p w14:paraId="4AE9BD6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041371FC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┌────────────────────────────────────────────────────────────┐ │</w:t>
      </w:r>
    </w:p>
    <w:p w14:paraId="7908888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┌──────────┐                                               │ │</w:t>
      </w:r>
    </w:p>
    <w:p w14:paraId="576A241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lastRenderedPageBreak/>
        <w:t>│  │ │  [IMG]   │  SUNSET MARINA DEVELOPMENT                    │ │</w:t>
      </w:r>
    </w:p>
    <w:p w14:paraId="1DF7752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│          │  Miami, Florida, USA                          │ │</w:t>
      </w:r>
    </w:p>
    <w:p w14:paraId="39570BA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│          │  ──────────────────────────────────────────   │ │</w:t>
      </w:r>
    </w:p>
    <w:p w14:paraId="5B65CF8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└──────────┘  Type: Commercial Real Estate                 │ │</w:t>
      </w:r>
    </w:p>
    <w:p w14:paraId="6BD6E55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Target: $2,500,000    Raised: 74%            │ │</w:t>
      </w:r>
    </w:p>
    <w:p w14:paraId="2E2984D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Min Investment: $100                         │ │</w:t>
      </w:r>
    </w:p>
    <w:p w14:paraId="09D9E92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Expected Yield: 8.5% annually                │ │</w:t>
      </w:r>
    </w:p>
    <w:p w14:paraId="07D3184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Time Left: 12 days                           │ │</w:t>
      </w:r>
    </w:p>
    <w:p w14:paraId="48560BD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Chain: Polygon                               │ │</w:t>
      </w:r>
    </w:p>
    <w:p w14:paraId="28121B7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                                             │ │</w:t>
      </w:r>
    </w:p>
    <w:p w14:paraId="59B4799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[VIEW DETAILS]  [INVEST NOW]                 │ │</w:t>
      </w:r>
    </w:p>
    <w:p w14:paraId="7BA8D1F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└────────────────────────────────────────────────────────────┘ │</w:t>
      </w:r>
    </w:p>
    <w:p w14:paraId="168C0192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1424F5D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┌────────────────────────────────────────────────────────────┐ │</w:t>
      </w:r>
    </w:p>
    <w:p w14:paraId="68F8DF1F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┌──────────┐                                               │ │</w:t>
      </w:r>
    </w:p>
    <w:p w14:paraId="2E949F2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│  [IMG]   │  AFRICAN SOLAR FARM PORTFOLIO                 │ │</w:t>
      </w:r>
    </w:p>
    <w:p w14:paraId="16AB3EF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│          │  Kenya, East Africa                           │ │</w:t>
      </w:r>
    </w:p>
    <w:p w14:paraId="429A62D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│          │  ──────────────────────────────────────────   │ │</w:t>
      </w:r>
    </w:p>
    <w:p w14:paraId="37CFA4C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└──────────┘  Type: Infrastructure / Energy                │ │</w:t>
      </w:r>
    </w:p>
    <w:p w14:paraId="33F1671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Target: $5,000,000    Raised: 42%            │ │</w:t>
      </w:r>
    </w:p>
    <w:p w14:paraId="4F0CE6C6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Min Investment: $250                         │ │</w:t>
      </w:r>
    </w:p>
    <w:p w14:paraId="3CFE18B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Expected Yield: 12% annually                 │ │</w:t>
      </w:r>
    </w:p>
    <w:p w14:paraId="7B06F5B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Time Left: 28 days                           │ │</w:t>
      </w:r>
    </w:p>
    <w:p w14:paraId="550CD05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Chain: Avalanche                             │ │</w:t>
      </w:r>
    </w:p>
    <w:p w14:paraId="67A133E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                                             │ │</w:t>
      </w:r>
    </w:p>
    <w:p w14:paraId="2E511BC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[VIEW DETAILS]  [INVEST NOW]                 │ │</w:t>
      </w:r>
    </w:p>
    <w:p w14:paraId="78A2981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└────────────────────────────────────────────────────────────┘ │</w:t>
      </w:r>
    </w:p>
    <w:p w14:paraId="10B1E0E2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130D03D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559ECE1" w14:textId="77777777" w:rsidR="007622C4" w:rsidRPr="007622C4" w:rsidRDefault="007622C4" w:rsidP="007622C4">
      <w:pPr>
        <w:rPr>
          <w:lang w:val="en-US"/>
        </w:rPr>
      </w:pPr>
      <w:r w:rsidRPr="007622C4">
        <w:rPr>
          <w:b/>
          <w:bCs/>
          <w:lang w:val="en-US"/>
        </w:rPr>
        <w:t>Project Detail Page:</w:t>
      </w:r>
    </w:p>
    <w:p w14:paraId="15E16B67" w14:textId="77777777" w:rsidR="007622C4" w:rsidRPr="007622C4" w:rsidRDefault="007622C4" w:rsidP="007622C4">
      <w:r w:rsidRPr="007622C4">
        <w:t>Each project includes:</w:t>
      </w:r>
    </w:p>
    <w:p w14:paraId="03E2050B" w14:textId="77777777" w:rsidR="007622C4" w:rsidRPr="007622C4" w:rsidRDefault="007622C4" w:rsidP="007622C4">
      <w:pPr>
        <w:numPr>
          <w:ilvl w:val="0"/>
          <w:numId w:val="8"/>
        </w:numPr>
      </w:pPr>
      <w:r w:rsidRPr="007622C4">
        <w:lastRenderedPageBreak/>
        <w:t>Executive summary and investment thesis</w:t>
      </w:r>
    </w:p>
    <w:p w14:paraId="10E83A6F" w14:textId="77777777" w:rsidR="007622C4" w:rsidRPr="007622C4" w:rsidRDefault="007622C4" w:rsidP="007622C4">
      <w:pPr>
        <w:numPr>
          <w:ilvl w:val="0"/>
          <w:numId w:val="8"/>
        </w:numPr>
      </w:pPr>
      <w:r w:rsidRPr="007622C4">
        <w:t>Asset documentation (title, valuation, inspections)</w:t>
      </w:r>
    </w:p>
    <w:p w14:paraId="38167A15" w14:textId="77777777" w:rsidR="007622C4" w:rsidRPr="007622C4" w:rsidRDefault="007622C4" w:rsidP="007622C4">
      <w:pPr>
        <w:numPr>
          <w:ilvl w:val="0"/>
          <w:numId w:val="8"/>
        </w:numPr>
      </w:pPr>
      <w:r w:rsidRPr="007622C4">
        <w:t>Financial projections and historical data</w:t>
      </w:r>
    </w:p>
    <w:p w14:paraId="51565597" w14:textId="77777777" w:rsidR="007622C4" w:rsidRPr="007622C4" w:rsidRDefault="007622C4" w:rsidP="007622C4">
      <w:pPr>
        <w:numPr>
          <w:ilvl w:val="0"/>
          <w:numId w:val="8"/>
        </w:numPr>
      </w:pPr>
      <w:r w:rsidRPr="007622C4">
        <w:t>Risk factors and disclosures</w:t>
      </w:r>
    </w:p>
    <w:p w14:paraId="781E5326" w14:textId="77777777" w:rsidR="007622C4" w:rsidRPr="007622C4" w:rsidRDefault="007622C4" w:rsidP="007622C4">
      <w:pPr>
        <w:numPr>
          <w:ilvl w:val="0"/>
          <w:numId w:val="8"/>
        </w:numPr>
      </w:pPr>
      <w:r w:rsidRPr="007622C4">
        <w:t>Legal structure and investor rights</w:t>
      </w:r>
    </w:p>
    <w:p w14:paraId="3E68DC14" w14:textId="77777777" w:rsidR="007622C4" w:rsidRPr="007622C4" w:rsidRDefault="007622C4" w:rsidP="007622C4">
      <w:pPr>
        <w:numPr>
          <w:ilvl w:val="0"/>
          <w:numId w:val="8"/>
        </w:numPr>
      </w:pPr>
      <w:r w:rsidRPr="007622C4">
        <w:t>Dividend schedule and distribution method</w:t>
      </w:r>
    </w:p>
    <w:p w14:paraId="57CFCE18" w14:textId="77777777" w:rsidR="007622C4" w:rsidRPr="007622C4" w:rsidRDefault="007622C4" w:rsidP="007622C4">
      <w:pPr>
        <w:numPr>
          <w:ilvl w:val="0"/>
          <w:numId w:val="8"/>
        </w:numPr>
        <w:rPr>
          <w:lang w:val="en-US"/>
        </w:rPr>
      </w:pPr>
      <w:r w:rsidRPr="007622C4">
        <w:rPr>
          <w:lang w:val="en-US"/>
        </w:rPr>
        <w:t>Asset owner background and track record</w:t>
      </w:r>
    </w:p>
    <w:p w14:paraId="5A225EF6" w14:textId="77777777" w:rsidR="007622C4" w:rsidRPr="007622C4" w:rsidRDefault="007622C4" w:rsidP="007622C4">
      <w:pPr>
        <w:numPr>
          <w:ilvl w:val="0"/>
          <w:numId w:val="8"/>
        </w:numPr>
        <w:rPr>
          <w:lang w:val="en-US"/>
        </w:rPr>
      </w:pPr>
      <w:r w:rsidRPr="007622C4">
        <w:rPr>
          <w:lang w:val="en-US"/>
        </w:rPr>
        <w:t>Q&amp;A section with asset owner</w:t>
      </w:r>
    </w:p>
    <w:p w14:paraId="73A1E0F3" w14:textId="77777777" w:rsidR="007622C4" w:rsidRPr="007622C4" w:rsidRDefault="007622C4" w:rsidP="007622C4">
      <w:pPr>
        <w:rPr>
          <w:b/>
          <w:bCs/>
          <w:lang w:val="en-US"/>
        </w:rPr>
      </w:pPr>
      <w:r w:rsidRPr="007622C4">
        <w:rPr>
          <w:b/>
          <w:bCs/>
          <w:lang w:val="en-US"/>
        </w:rPr>
        <w:t>Step 3: Invest</w:t>
      </w:r>
    </w:p>
    <w:p w14:paraId="243FC576" w14:textId="77777777" w:rsidR="007622C4" w:rsidRPr="007622C4" w:rsidRDefault="007622C4" w:rsidP="007622C4">
      <w:pPr>
        <w:rPr>
          <w:lang w:val="en-US"/>
        </w:rPr>
      </w:pPr>
      <w:r w:rsidRPr="007622C4">
        <w:rPr>
          <w:b/>
          <w:bCs/>
          <w:lang w:val="en-US"/>
        </w:rPr>
        <w:t>Investment Flow:</w:t>
      </w:r>
    </w:p>
    <w:p w14:paraId="3D870B0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0BE9FC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INVESTMENT PROCESS                            │</w:t>
      </w:r>
    </w:p>
    <w:p w14:paraId="2C044A6B" w14:textId="77777777" w:rsidR="007622C4" w:rsidRPr="007622C4" w:rsidRDefault="007622C4" w:rsidP="007622C4">
      <w:pPr>
        <w:rPr>
          <w:lang w:val="en-US"/>
        </w:rPr>
      </w:pPr>
      <w:r w:rsidRPr="007622C4">
        <w:rPr>
          <w:rFonts w:ascii="MS Gothic" w:eastAsia="MS Gothic" w:hAnsi="MS Gothic" w:cs="MS Gothic" w:hint="eastAsia"/>
          <w:lang w:val="en-US"/>
        </w:rPr>
        <w:t>├</w:t>
      </w:r>
      <w:r w:rsidRPr="007622C4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  <w:lang w:val="en-US"/>
        </w:rPr>
        <w:t>┤</w:t>
      </w:r>
    </w:p>
    <w:p w14:paraId="3BA7BC6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2CF345A6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STEP 1                STEP 2                STEP 3            │</w:t>
      </w:r>
    </w:p>
    <w:p w14:paraId="0BC3B01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──────                ──────                ──────            │</w:t>
      </w:r>
    </w:p>
    <w:p w14:paraId="6D476ACC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Select               Confirm               Receive            │</w:t>
      </w:r>
    </w:p>
    <w:p w14:paraId="67D90B6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Amount               &amp; Sign                Tokens             │</w:t>
      </w:r>
    </w:p>
    <w:p w14:paraId="0C97022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183956B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┌───────────┐        ┌───────────┐        ┌───────────┐      │</w:t>
      </w:r>
    </w:p>
    <w:p w14:paraId="6ABFD90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     │        │           │        │           │      │</w:t>
      </w:r>
    </w:p>
    <w:p w14:paraId="5CF5F71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Enter    │───────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Review   </w:t>
      </w:r>
      <w:r w:rsidRPr="007622C4">
        <w:rPr>
          <w:rFonts w:ascii="Aptos" w:hAnsi="Aptos" w:cs="Aptos"/>
          <w:lang w:val="en-US"/>
        </w:rPr>
        <w:t>│───────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Tokens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</w:t>
      </w:r>
      <w:r w:rsidRPr="007622C4">
        <w:rPr>
          <w:rFonts w:ascii="Aptos" w:hAnsi="Aptos" w:cs="Aptos"/>
          <w:lang w:val="en-US"/>
        </w:rPr>
        <w:t>│</w:t>
      </w:r>
    </w:p>
    <w:p w14:paraId="6315693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Amount   │        │  &amp; Sign   │        │  Arrive   │      │</w:t>
      </w:r>
    </w:p>
    <w:p w14:paraId="4771B1A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     │        │           │        │           │      │</w:t>
      </w:r>
    </w:p>
    <w:p w14:paraId="6FBA261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└───────────┘        └───────────┘        └───────────┘      │</w:t>
      </w:r>
    </w:p>
    <w:p w14:paraId="535538CB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0770B32B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┌─────────────────────────────────────────────────────────┐   │</w:t>
      </w:r>
    </w:p>
    <w:p w14:paraId="09962FEC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                                                    │   │</w:t>
      </w:r>
    </w:p>
    <w:p w14:paraId="61B9262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Investment Amount: [_$5,000________]                   │   │</w:t>
      </w:r>
    </w:p>
    <w:p w14:paraId="16F9B9E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                                                        │   │</w:t>
      </w:r>
    </w:p>
    <w:p w14:paraId="055E9A6F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│  You will receive:  50 SMT tokens                       │   │</w:t>
      </w:r>
    </w:p>
    <w:p w14:paraId="195745EE" w14:textId="77777777" w:rsidR="007622C4" w:rsidRPr="007622C4" w:rsidRDefault="007622C4" w:rsidP="007622C4">
      <w:r w:rsidRPr="007622C4">
        <w:lastRenderedPageBreak/>
        <w:t>│   │  Token price:       $100 per token                      │   │</w:t>
      </w:r>
    </w:p>
    <w:p w14:paraId="44227861" w14:textId="77777777" w:rsidR="007622C4" w:rsidRPr="007622C4" w:rsidRDefault="007622C4" w:rsidP="007622C4">
      <w:r w:rsidRPr="007622C4">
        <w:t>│   │  Payment method:    USDC (Polygon)                      │   │</w:t>
      </w:r>
    </w:p>
    <w:p w14:paraId="7970EE90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7C7CF588" w14:textId="77777777" w:rsidR="007622C4" w:rsidRPr="007622C4" w:rsidRDefault="007622C4" w:rsidP="007622C4">
      <w:r w:rsidRPr="007622C4">
        <w:t>│   │  ────────────────────────────────────────────────────   │   │</w:t>
      </w:r>
    </w:p>
    <w:p w14:paraId="60E45FE9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34405113" w14:textId="77777777" w:rsidR="007622C4" w:rsidRPr="007622C4" w:rsidRDefault="007622C4" w:rsidP="007622C4">
      <w:r w:rsidRPr="007622C4">
        <w:t>│   │  Investment Summary:                                     │   │</w:t>
      </w:r>
    </w:p>
    <w:p w14:paraId="2273212B" w14:textId="77777777" w:rsidR="007622C4" w:rsidRPr="007622C4" w:rsidRDefault="007622C4" w:rsidP="007622C4">
      <w:r w:rsidRPr="007622C4">
        <w:t>│   │  • Investment amount:        $5,000.00                  │   │</w:t>
      </w:r>
    </w:p>
    <w:p w14:paraId="35CC2B3D" w14:textId="77777777" w:rsidR="007622C4" w:rsidRPr="007622C4" w:rsidRDefault="007622C4" w:rsidP="007622C4">
      <w:r w:rsidRPr="007622C4">
        <w:t>│   │  • Platform fee (0%):        $0.00                      │   │</w:t>
      </w:r>
    </w:p>
    <w:p w14:paraId="74A39AF9" w14:textId="77777777" w:rsidR="007622C4" w:rsidRPr="007622C4" w:rsidRDefault="007622C4" w:rsidP="007622C4">
      <w:r w:rsidRPr="007622C4">
        <w:t>│   │  • Gas fee (estimated):      $0.12                      │   │</w:t>
      </w:r>
    </w:p>
    <w:p w14:paraId="437D3E2A" w14:textId="77777777" w:rsidR="007622C4" w:rsidRPr="007622C4" w:rsidRDefault="007622C4" w:rsidP="007622C4">
      <w:r w:rsidRPr="007622C4">
        <w:t>│   │  • Total:                    $5,000.12                  │   │</w:t>
      </w:r>
    </w:p>
    <w:p w14:paraId="36C6A6E7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7DFDB6FE" w14:textId="77777777" w:rsidR="007622C4" w:rsidRPr="007622C4" w:rsidRDefault="007622C4" w:rsidP="007622C4">
      <w:r w:rsidRPr="007622C4">
        <w:t>│   │  Expected annual yield:      8.5% ($425/year)           │   │</w:t>
      </w:r>
    </w:p>
    <w:p w14:paraId="09622EA1" w14:textId="77777777" w:rsidR="007622C4" w:rsidRPr="007622C4" w:rsidRDefault="007622C4" w:rsidP="007622C4">
      <w:r w:rsidRPr="007622C4">
        <w:t>│   │  Dividend frequency:         Quarterly                  │   │</w:t>
      </w:r>
    </w:p>
    <w:p w14:paraId="16A38FD0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1BD0D051" w14:textId="77777777" w:rsidR="007622C4" w:rsidRPr="007622C4" w:rsidRDefault="007622C4" w:rsidP="007622C4">
      <w:r w:rsidRPr="007622C4">
        <w:t>│   │  ☑ I have read and agree to the Subscription Agreement  │   │</w:t>
      </w:r>
    </w:p>
    <w:p w14:paraId="34D47E48" w14:textId="77777777" w:rsidR="007622C4" w:rsidRPr="007622C4" w:rsidRDefault="007622C4" w:rsidP="007622C4">
      <w:r w:rsidRPr="007622C4">
        <w:t>│   │  ☑ I understand the risks involved                      │   │</w:t>
      </w:r>
    </w:p>
    <w:p w14:paraId="56FD553D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4FBBF122" w14:textId="77777777" w:rsidR="007622C4" w:rsidRPr="007622C4" w:rsidRDefault="007622C4" w:rsidP="007622C4">
      <w:r w:rsidRPr="007622C4">
        <w:t>│   │              [CONFIRM INVESTMENT]                        │   │</w:t>
      </w:r>
    </w:p>
    <w:p w14:paraId="781E755F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4389BD6A" w14:textId="77777777" w:rsidR="007622C4" w:rsidRPr="007622C4" w:rsidRDefault="007622C4" w:rsidP="007622C4">
      <w:r w:rsidRPr="007622C4">
        <w:t>│   └─────────────────────────────────────────────────────────┘   │</w:t>
      </w:r>
    </w:p>
    <w:p w14:paraId="163467BF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737CD4DD" w14:textId="77777777" w:rsidR="007622C4" w:rsidRPr="007622C4" w:rsidRDefault="007622C4" w:rsidP="007622C4">
      <w:r w:rsidRPr="007622C4">
        <w:t>└─────────────────────────────────────────────────────────────────┘</w:t>
      </w:r>
    </w:p>
    <w:p w14:paraId="16FF1142" w14:textId="77777777" w:rsidR="007622C4" w:rsidRPr="007622C4" w:rsidRDefault="007622C4" w:rsidP="007622C4">
      <w:r w:rsidRPr="007622C4">
        <w:rPr>
          <w:b/>
          <w:bCs/>
        </w:rPr>
        <w:t>What Happens On-Chain:</w:t>
      </w:r>
    </w:p>
    <w:p w14:paraId="5245C4E7" w14:textId="77777777" w:rsidR="007622C4" w:rsidRPr="007622C4" w:rsidRDefault="007622C4" w:rsidP="007622C4">
      <w:pPr>
        <w:numPr>
          <w:ilvl w:val="0"/>
          <w:numId w:val="9"/>
        </w:numPr>
      </w:pPr>
      <w:r w:rsidRPr="007622C4">
        <w:t>Investor approves USDC spending</w:t>
      </w:r>
    </w:p>
    <w:p w14:paraId="599FA709" w14:textId="77777777" w:rsidR="007622C4" w:rsidRPr="007622C4" w:rsidRDefault="007622C4" w:rsidP="007622C4">
      <w:pPr>
        <w:numPr>
          <w:ilvl w:val="0"/>
          <w:numId w:val="9"/>
        </w:numPr>
      </w:pPr>
      <w:r w:rsidRPr="007622C4">
        <w:t>USDC transferred to Escrow Contract</w:t>
      </w:r>
    </w:p>
    <w:p w14:paraId="5CD7EB4B" w14:textId="77777777" w:rsidR="007622C4" w:rsidRPr="007622C4" w:rsidRDefault="007622C4" w:rsidP="007622C4">
      <w:pPr>
        <w:numPr>
          <w:ilvl w:val="0"/>
          <w:numId w:val="9"/>
        </w:numPr>
      </w:pPr>
      <w:r w:rsidRPr="007622C4">
        <w:t>Investment recorded on-chain</w:t>
      </w:r>
    </w:p>
    <w:p w14:paraId="626A9315" w14:textId="77777777" w:rsidR="007622C4" w:rsidRPr="007622C4" w:rsidRDefault="007622C4" w:rsidP="007622C4">
      <w:pPr>
        <w:numPr>
          <w:ilvl w:val="0"/>
          <w:numId w:val="9"/>
        </w:numPr>
      </w:pPr>
      <w:r w:rsidRPr="007622C4">
        <w:t>Upon funding completion, tokens minted to investor wallet</w:t>
      </w:r>
    </w:p>
    <w:p w14:paraId="2D99699E" w14:textId="77777777" w:rsidR="007622C4" w:rsidRPr="007622C4" w:rsidRDefault="007622C4" w:rsidP="007622C4">
      <w:pPr>
        <w:numPr>
          <w:ilvl w:val="0"/>
          <w:numId w:val="9"/>
        </w:numPr>
      </w:pPr>
      <w:r w:rsidRPr="007622C4">
        <w:t>Investor now owns fractional asset ownership</w:t>
      </w:r>
    </w:p>
    <w:p w14:paraId="717595D5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Step 4: Manage &amp; Trade</w:t>
      </w:r>
    </w:p>
    <w:p w14:paraId="4701F880" w14:textId="77777777" w:rsidR="007622C4" w:rsidRPr="007622C4" w:rsidRDefault="007622C4" w:rsidP="007622C4">
      <w:r w:rsidRPr="007622C4">
        <w:rPr>
          <w:b/>
          <w:bCs/>
        </w:rPr>
        <w:t>Investor Dashboard:</w:t>
      </w:r>
    </w:p>
    <w:p w14:paraId="31A72489" w14:textId="77777777" w:rsidR="007622C4" w:rsidRPr="007622C4" w:rsidRDefault="007622C4" w:rsidP="007622C4">
      <w:r w:rsidRPr="007622C4">
        <w:t>┌─────────────────────────────────────────────────────────────────┐</w:t>
      </w:r>
    </w:p>
    <w:p w14:paraId="74317408" w14:textId="77777777" w:rsidR="007622C4" w:rsidRPr="007622C4" w:rsidRDefault="007622C4" w:rsidP="007622C4">
      <w:r w:rsidRPr="007622C4">
        <w:lastRenderedPageBreak/>
        <w:t>│                    INVESTOR PORTFOLIO                            │</w:t>
      </w:r>
    </w:p>
    <w:p w14:paraId="283D5610" w14:textId="77777777" w:rsidR="007622C4" w:rsidRPr="007622C4" w:rsidRDefault="007622C4" w:rsidP="007622C4">
      <w:r w:rsidRPr="007622C4">
        <w:rPr>
          <w:rFonts w:ascii="MS Gothic" w:eastAsia="MS Gothic" w:hAnsi="MS Gothic" w:cs="MS Gothic" w:hint="eastAsia"/>
        </w:rPr>
        <w:t>├</w:t>
      </w:r>
      <w:r w:rsidRPr="007622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</w:rPr>
        <w:t>┤</w:t>
      </w:r>
    </w:p>
    <w:p w14:paraId="541B60BA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395AB343" w14:textId="77777777" w:rsidR="007622C4" w:rsidRPr="007622C4" w:rsidRDefault="007622C4" w:rsidP="007622C4">
      <w:r w:rsidRPr="007622C4">
        <w:t>│   Total Portfolio Value: $47,250          Yield (YTD): $2,847   │</w:t>
      </w:r>
    </w:p>
    <w:p w14:paraId="679BD632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60753998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0C2F589C" w14:textId="77777777" w:rsidR="007622C4" w:rsidRPr="007622C4" w:rsidRDefault="007622C4" w:rsidP="007622C4">
      <w:r w:rsidRPr="007622C4">
        <w:t>│   │  MY HOLDINGS                                             │   │</w:t>
      </w:r>
    </w:p>
    <w:p w14:paraId="0F670ABA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7F1341EE" w14:textId="77777777" w:rsidR="007622C4" w:rsidRPr="007622C4" w:rsidRDefault="007622C4" w:rsidP="007622C4">
      <w:r w:rsidRPr="007622C4">
        <w:t>│   │  Asset              Tokens    Value     Yield   Actions  │   │</w:t>
      </w:r>
    </w:p>
    <w:p w14:paraId="20D548CA" w14:textId="77777777" w:rsidR="007622C4" w:rsidRPr="007622C4" w:rsidRDefault="007622C4" w:rsidP="007622C4">
      <w:r w:rsidRPr="007622C4">
        <w:t>│   │  ─────────────────────────────────────────────────────   │   │</w:t>
      </w:r>
    </w:p>
    <w:p w14:paraId="315634A4" w14:textId="77777777" w:rsidR="007622C4" w:rsidRPr="007622C4" w:rsidRDefault="007622C4" w:rsidP="007622C4">
      <w:r w:rsidRPr="007622C4">
        <w:t>│   │  Sunset Marina      50 SMT    $5,200    8.5%   [Trade]  │   │</w:t>
      </w:r>
    </w:p>
    <w:p w14:paraId="532E4773" w14:textId="77777777" w:rsidR="007622C4" w:rsidRPr="007622C4" w:rsidRDefault="007622C4" w:rsidP="007622C4">
      <w:r w:rsidRPr="007622C4">
        <w:t>│   │  Solar Farm Kenya   100 ASF   $27,500   12%    [Trade]  │   │</w:t>
      </w:r>
    </w:p>
    <w:p w14:paraId="3177F8BF" w14:textId="77777777" w:rsidR="007622C4" w:rsidRPr="007622C4" w:rsidRDefault="007622C4" w:rsidP="007622C4">
      <w:r w:rsidRPr="007622C4">
        <w:t>│   │  Paris Office       25 POT    $8,750    6.2%   [Trade]  │   │</w:t>
      </w:r>
    </w:p>
    <w:p w14:paraId="628E756D" w14:textId="77777777" w:rsidR="007622C4" w:rsidRPr="007622C4" w:rsidRDefault="007622C4" w:rsidP="007622C4">
      <w:r w:rsidRPr="007622C4">
        <w:t>│   │  Wheat Commodity    200 WCT   $5,800    9%     [Trade]  │   │</w:t>
      </w:r>
    </w:p>
    <w:p w14:paraId="0E3BBFBA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2536EFFB" w14:textId="77777777" w:rsidR="007622C4" w:rsidRPr="007622C4" w:rsidRDefault="007622C4" w:rsidP="007622C4">
      <w:r w:rsidRPr="007622C4">
        <w:t>│   └─────────────────────────────────────────────────────────┘   │</w:t>
      </w:r>
    </w:p>
    <w:p w14:paraId="47A12682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0C4F1728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51380969" w14:textId="77777777" w:rsidR="007622C4" w:rsidRPr="007622C4" w:rsidRDefault="007622C4" w:rsidP="007622C4">
      <w:r w:rsidRPr="007622C4">
        <w:t>│   │  PENDING DIVIDENDS                                       │   │</w:t>
      </w:r>
    </w:p>
    <w:p w14:paraId="6DCDDD9B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0DBB62B2" w14:textId="77777777" w:rsidR="007622C4" w:rsidRPr="007622C4" w:rsidRDefault="007622C4" w:rsidP="007622C4">
      <w:r w:rsidRPr="007622C4">
        <w:t>│   │  Asset              Amount    Date       Status          │   │</w:t>
      </w:r>
    </w:p>
    <w:p w14:paraId="68C602FB" w14:textId="77777777" w:rsidR="007622C4" w:rsidRPr="007622C4" w:rsidRDefault="007622C4" w:rsidP="007622C4">
      <w:r w:rsidRPr="007622C4">
        <w:t>│   │  ─────────────────────────────────────────────────────   │   │</w:t>
      </w:r>
    </w:p>
    <w:p w14:paraId="0F6D397E" w14:textId="77777777" w:rsidR="007622C4" w:rsidRPr="007622C4" w:rsidRDefault="007622C4" w:rsidP="007622C4">
      <w:r w:rsidRPr="007622C4">
        <w:t>│   │  Sunset Marina      $110.50   Mar 31     [Claim]        │   │</w:t>
      </w:r>
    </w:p>
    <w:p w14:paraId="6C43563C" w14:textId="77777777" w:rsidR="007622C4" w:rsidRPr="007622C4" w:rsidRDefault="007622C4" w:rsidP="007622C4">
      <w:r w:rsidRPr="007622C4">
        <w:t>│   │  Solar Farm Kenya   $825.00   Apr 15     Pending        │   │</w:t>
      </w:r>
    </w:p>
    <w:p w14:paraId="6E50363A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163D47C8" w14:textId="77777777" w:rsidR="007622C4" w:rsidRPr="007622C4" w:rsidRDefault="007622C4" w:rsidP="007622C4">
      <w:r w:rsidRPr="007622C4">
        <w:t>│   │                     [CLAIM ALL DIVIDENDS]                │   │</w:t>
      </w:r>
    </w:p>
    <w:p w14:paraId="47F78F1C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7F39FBA3" w14:textId="77777777" w:rsidR="007622C4" w:rsidRPr="007622C4" w:rsidRDefault="007622C4" w:rsidP="007622C4">
      <w:r w:rsidRPr="007622C4">
        <w:t>│   └─────────────────────────────────────────────────────────┘   │</w:t>
      </w:r>
    </w:p>
    <w:p w14:paraId="6E778D94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7B7F6039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609B557A" w14:textId="77777777" w:rsidR="007622C4" w:rsidRPr="007622C4" w:rsidRDefault="007622C4" w:rsidP="007622C4">
      <w:r w:rsidRPr="007622C4">
        <w:t>│   │  TRANSACTION HISTORY                                     │   │</w:t>
      </w:r>
    </w:p>
    <w:p w14:paraId="422B2361" w14:textId="77777777" w:rsidR="007622C4" w:rsidRPr="007622C4" w:rsidRDefault="007622C4" w:rsidP="007622C4">
      <w:r w:rsidRPr="007622C4">
        <w:lastRenderedPageBreak/>
        <w:t>│   │                                                          │   │</w:t>
      </w:r>
    </w:p>
    <w:p w14:paraId="0BF915F6" w14:textId="77777777" w:rsidR="007622C4" w:rsidRPr="007622C4" w:rsidRDefault="007622C4" w:rsidP="007622C4">
      <w:r w:rsidRPr="007622C4">
        <w:t>│   │  Date        Type        Asset          Amount           │   │</w:t>
      </w:r>
    </w:p>
    <w:p w14:paraId="6DCC2A0C" w14:textId="77777777" w:rsidR="007622C4" w:rsidRPr="007622C4" w:rsidRDefault="007622C4" w:rsidP="007622C4">
      <w:r w:rsidRPr="007622C4">
        <w:t>│   │  ─────────────────────────────────────────────────────   │   │</w:t>
      </w:r>
    </w:p>
    <w:p w14:paraId="4C760A97" w14:textId="77777777" w:rsidR="007622C4" w:rsidRPr="007622C4" w:rsidRDefault="007622C4" w:rsidP="007622C4">
      <w:r w:rsidRPr="007622C4">
        <w:t>│   │  Mar 15      Investment  Sunset Marina  +50 SMT         │   │</w:t>
      </w:r>
    </w:p>
    <w:p w14:paraId="678122FD" w14:textId="77777777" w:rsidR="007622C4" w:rsidRPr="007622C4" w:rsidRDefault="007622C4" w:rsidP="007622C4">
      <w:r w:rsidRPr="007622C4">
        <w:t>│   │  Mar 10      Dividend    Solar Farm     +$275 USDC      │   │</w:t>
      </w:r>
    </w:p>
    <w:p w14:paraId="60281F79" w14:textId="77777777" w:rsidR="007622C4" w:rsidRPr="007622C4" w:rsidRDefault="007622C4" w:rsidP="007622C4">
      <w:r w:rsidRPr="007622C4">
        <w:t>│   │  Feb 28      Trade       Paris Office   +25 POT         │   │</w:t>
      </w:r>
    </w:p>
    <w:p w14:paraId="7E4C3D72" w14:textId="77777777" w:rsidR="007622C4" w:rsidRPr="007622C4" w:rsidRDefault="007622C4" w:rsidP="007622C4">
      <w:r w:rsidRPr="007622C4">
        <w:t>│   │  Feb 28      Trade       Paris Office   -$8,500 USDC    │   │</w:t>
      </w:r>
    </w:p>
    <w:p w14:paraId="4DDE2C1C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5F4F0503" w14:textId="77777777" w:rsidR="007622C4" w:rsidRPr="007622C4" w:rsidRDefault="007622C4" w:rsidP="007622C4">
      <w:r w:rsidRPr="007622C4">
        <w:t>│   └─────────────────────────────────────────────────────────┘   │</w:t>
      </w:r>
    </w:p>
    <w:p w14:paraId="758031EF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5208829A" w14:textId="77777777" w:rsidR="007622C4" w:rsidRPr="007622C4" w:rsidRDefault="007622C4" w:rsidP="007622C4">
      <w:r w:rsidRPr="007622C4">
        <w:t>└─────────────────────────────────────────────────────────────────┘</w:t>
      </w:r>
    </w:p>
    <w:p w14:paraId="2B8733A0" w14:textId="77777777" w:rsidR="007622C4" w:rsidRPr="007622C4" w:rsidRDefault="007622C4" w:rsidP="007622C4">
      <w:r w:rsidRPr="007622C4">
        <w:pict w14:anchorId="4CE992E9">
          <v:rect id="_x0000_i1082" style="width:0;height:1.5pt" o:hralign="center" o:hrstd="t" o:hrnoshade="t" o:hr="t" fillcolor="#eaeaea" stroked="f"/>
        </w:pict>
      </w:r>
    </w:p>
    <w:p w14:paraId="7CD44741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3. SECONDARY TRADING: THE P2P MARKETPLACE</w:t>
      </w:r>
    </w:p>
    <w:p w14:paraId="76BE8969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3.1 How Trading Works</w:t>
      </w:r>
    </w:p>
    <w:p w14:paraId="06AA8AA4" w14:textId="77777777" w:rsidR="007622C4" w:rsidRPr="007622C4" w:rsidRDefault="007622C4" w:rsidP="007622C4">
      <w:r w:rsidRPr="007622C4">
        <w:t>Unlike traditional private investments that lock up capital for years, RWA Experts provides 24/7 secondary trading:</w:t>
      </w:r>
    </w:p>
    <w:p w14:paraId="5795750B" w14:textId="77777777" w:rsidR="007622C4" w:rsidRPr="007622C4" w:rsidRDefault="007622C4" w:rsidP="007622C4">
      <w:r w:rsidRPr="007622C4">
        <w:t>┌─────────────────────────────────────────────────────────────────┐</w:t>
      </w:r>
    </w:p>
    <w:p w14:paraId="1BB7FB11" w14:textId="77777777" w:rsidR="007622C4" w:rsidRPr="007622C4" w:rsidRDefault="007622C4" w:rsidP="007622C4">
      <w:r w:rsidRPr="007622C4">
        <w:t>│                    P2P TRADING MARKETPLACE                       │</w:t>
      </w:r>
    </w:p>
    <w:p w14:paraId="7C278D5E" w14:textId="77777777" w:rsidR="007622C4" w:rsidRPr="007622C4" w:rsidRDefault="007622C4" w:rsidP="007622C4">
      <w:r w:rsidRPr="007622C4">
        <w:rPr>
          <w:rFonts w:ascii="MS Gothic" w:eastAsia="MS Gothic" w:hAnsi="MS Gothic" w:cs="MS Gothic" w:hint="eastAsia"/>
        </w:rPr>
        <w:t>├</w:t>
      </w:r>
      <w:r w:rsidRPr="007622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</w:rPr>
        <w:t>┤</w:t>
      </w:r>
    </w:p>
    <w:p w14:paraId="14675952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5BDA502A" w14:textId="77777777" w:rsidR="007622C4" w:rsidRPr="007622C4" w:rsidRDefault="007622C4" w:rsidP="007622C4">
      <w:r w:rsidRPr="007622C4">
        <w:t>│   SUNSET MARINA TOKEN (SMT)                                     │</w:t>
      </w:r>
    </w:p>
    <w:p w14:paraId="61424FFF" w14:textId="77777777" w:rsidR="007622C4" w:rsidRPr="007622C4" w:rsidRDefault="007622C4" w:rsidP="007622C4">
      <w:r w:rsidRPr="007622C4">
        <w:t>│   ─────────────────────────                                     │</w:t>
      </w:r>
    </w:p>
    <w:p w14:paraId="4803C353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53693140" w14:textId="77777777" w:rsidR="007622C4" w:rsidRPr="007622C4" w:rsidRDefault="007622C4" w:rsidP="007622C4">
      <w:r w:rsidRPr="007622C4">
        <w:t>│   Current Price: $104.50     24h Change: +2.3%                  │</w:t>
      </w:r>
    </w:p>
    <w:p w14:paraId="059345E3" w14:textId="77777777" w:rsidR="007622C4" w:rsidRPr="007622C4" w:rsidRDefault="007622C4" w:rsidP="007622C4">
      <w:r w:rsidRPr="007622C4">
        <w:t>│   24h Volume: $12,450        Total Holders: 847                 │</w:t>
      </w:r>
    </w:p>
    <w:p w14:paraId="7DECBC93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7E0B4C8F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1284FF37" w14:textId="77777777" w:rsidR="007622C4" w:rsidRPr="007622C4" w:rsidRDefault="007622C4" w:rsidP="007622C4">
      <w:r w:rsidRPr="007622C4">
        <w:t>│   │  ORDER BOOK                                              │   │</w:t>
      </w:r>
    </w:p>
    <w:p w14:paraId="133F9ECD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0ABBCC55" w14:textId="77777777" w:rsidR="007622C4" w:rsidRPr="007622C4" w:rsidRDefault="007622C4" w:rsidP="007622C4">
      <w:r w:rsidRPr="007622C4">
        <w:t>│   │  SELL ORDERS                  BUY ORDERS                │   │</w:t>
      </w:r>
    </w:p>
    <w:p w14:paraId="619A92A6" w14:textId="77777777" w:rsidR="007622C4" w:rsidRPr="007622C4" w:rsidRDefault="007622C4" w:rsidP="007622C4">
      <w:r w:rsidRPr="007622C4">
        <w:t>│   │  ───────────                  ──────────                │   │</w:t>
      </w:r>
    </w:p>
    <w:p w14:paraId="01F8C5DF" w14:textId="77777777" w:rsidR="007622C4" w:rsidRPr="007622C4" w:rsidRDefault="007622C4" w:rsidP="007622C4">
      <w:r w:rsidRPr="007622C4">
        <w:lastRenderedPageBreak/>
        <w:t xml:space="preserve">│   │  $106.00  </w:t>
      </w:r>
      <w:r w:rsidRPr="007622C4">
        <w:rPr>
          <w:rFonts w:ascii="Arial" w:hAnsi="Arial" w:cs="Arial"/>
        </w:rPr>
        <w:t>████</w:t>
      </w:r>
      <w:r w:rsidRPr="007622C4">
        <w:t xml:space="preserve">  25 tokens    $104.00  </w:t>
      </w:r>
      <w:r w:rsidRPr="007622C4">
        <w:rPr>
          <w:rFonts w:ascii="Arial" w:hAnsi="Arial" w:cs="Arial"/>
        </w:rPr>
        <w:t>██████</w:t>
      </w:r>
      <w:r w:rsidRPr="007622C4">
        <w:t xml:space="preserve">  45 tokens│   │</w:t>
      </w:r>
    </w:p>
    <w:p w14:paraId="3FCBAE24" w14:textId="77777777" w:rsidR="007622C4" w:rsidRPr="007622C4" w:rsidRDefault="007622C4" w:rsidP="007622C4">
      <w:r w:rsidRPr="007622C4">
        <w:t xml:space="preserve">│   │  $105.50  </w:t>
      </w:r>
      <w:r w:rsidRPr="007622C4">
        <w:rPr>
          <w:rFonts w:ascii="Arial" w:hAnsi="Arial" w:cs="Arial"/>
        </w:rPr>
        <w:t>██</w:t>
      </w:r>
      <w:r w:rsidRPr="007622C4">
        <w:t xml:space="preserve">    12 tokens    $103.50  </w:t>
      </w:r>
      <w:r w:rsidRPr="007622C4">
        <w:rPr>
          <w:rFonts w:ascii="Arial" w:hAnsi="Arial" w:cs="Arial"/>
        </w:rPr>
        <w:t>████</w:t>
      </w:r>
      <w:r w:rsidRPr="007622C4">
        <w:t xml:space="preserve">    30 tokens│   │</w:t>
      </w:r>
    </w:p>
    <w:p w14:paraId="03E4626B" w14:textId="77777777" w:rsidR="007622C4" w:rsidRPr="007622C4" w:rsidRDefault="007622C4" w:rsidP="007622C4">
      <w:r w:rsidRPr="007622C4">
        <w:t xml:space="preserve">│   │  $105.00  </w:t>
      </w:r>
      <w:r w:rsidRPr="007622C4">
        <w:rPr>
          <w:rFonts w:ascii="Arial" w:hAnsi="Arial" w:cs="Arial"/>
        </w:rPr>
        <w:t>███</w:t>
      </w:r>
      <w:r w:rsidRPr="007622C4">
        <w:t xml:space="preserve">   18 tokens    $103.00  </w:t>
      </w:r>
      <w:r w:rsidRPr="007622C4">
        <w:rPr>
          <w:rFonts w:ascii="Arial" w:hAnsi="Arial" w:cs="Arial"/>
        </w:rPr>
        <w:t>██</w:t>
      </w:r>
      <w:r w:rsidRPr="007622C4">
        <w:t xml:space="preserve">      15 tokens│   │</w:t>
      </w:r>
    </w:p>
    <w:p w14:paraId="6BA043FD" w14:textId="77777777" w:rsidR="007622C4" w:rsidRPr="007622C4" w:rsidRDefault="007622C4" w:rsidP="007622C4">
      <w:r w:rsidRPr="007622C4">
        <w:t xml:space="preserve">│   │  $104.75  </w:t>
      </w:r>
      <w:r w:rsidRPr="007622C4">
        <w:rPr>
          <w:rFonts w:ascii="Arial" w:hAnsi="Arial" w:cs="Arial"/>
        </w:rPr>
        <w:t>█</w:t>
      </w:r>
      <w:r w:rsidRPr="007622C4">
        <w:t xml:space="preserve">      8 tokens    $102.50  </w:t>
      </w:r>
      <w:r w:rsidRPr="007622C4">
        <w:rPr>
          <w:rFonts w:ascii="Arial" w:hAnsi="Arial" w:cs="Arial"/>
        </w:rPr>
        <w:t>███</w:t>
      </w:r>
      <w:r w:rsidRPr="007622C4">
        <w:t xml:space="preserve">     22 tokens│   │</w:t>
      </w:r>
    </w:p>
    <w:p w14:paraId="7E5D25AF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567BB69D" w14:textId="77777777" w:rsidR="007622C4" w:rsidRPr="007622C4" w:rsidRDefault="007622C4" w:rsidP="007622C4">
      <w:r w:rsidRPr="007622C4">
        <w:t>│   └─────────────────────────────────────────────────────────┘   │</w:t>
      </w:r>
    </w:p>
    <w:p w14:paraId="6319919B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66F3C8B7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3167F36A" w14:textId="77777777" w:rsidR="007622C4" w:rsidRPr="007622C4" w:rsidRDefault="007622C4" w:rsidP="007622C4">
      <w:r w:rsidRPr="007622C4">
        <w:t>│   │  PLACE ORDER                                             │   │</w:t>
      </w:r>
    </w:p>
    <w:p w14:paraId="7BF208AA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0F4355D3" w14:textId="77777777" w:rsidR="007622C4" w:rsidRPr="007622C4" w:rsidRDefault="007622C4" w:rsidP="007622C4">
      <w:r w:rsidRPr="007622C4">
        <w:t>│   │  [● BUY]  [○ SELL]                                      │   │</w:t>
      </w:r>
    </w:p>
    <w:p w14:paraId="25404111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2D0CF29B" w14:textId="77777777" w:rsidR="007622C4" w:rsidRPr="007622C4" w:rsidRDefault="007622C4" w:rsidP="007622C4">
      <w:r w:rsidRPr="007622C4">
        <w:t>│   │  Price:    [$104.00_______] per token                   │   │</w:t>
      </w:r>
    </w:p>
    <w:p w14:paraId="64C3FE72" w14:textId="77777777" w:rsidR="007622C4" w:rsidRPr="007622C4" w:rsidRDefault="007622C4" w:rsidP="007622C4">
      <w:r w:rsidRPr="007622C4">
        <w:t>│   │  Quantity: [10_____________] tokens                     │   │</w:t>
      </w:r>
    </w:p>
    <w:p w14:paraId="4E0548F5" w14:textId="77777777" w:rsidR="007622C4" w:rsidRPr="007622C4" w:rsidRDefault="007622C4" w:rsidP="007622C4">
      <w:r w:rsidRPr="007622C4">
        <w:t>│   │  Total:    $1,040.00 USDC                               │   │</w:t>
      </w:r>
    </w:p>
    <w:p w14:paraId="3BCCCE46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3B122327" w14:textId="77777777" w:rsidR="007622C4" w:rsidRPr="007622C4" w:rsidRDefault="007622C4" w:rsidP="007622C4">
      <w:r w:rsidRPr="007622C4">
        <w:t>│   │              [PLACE BUY ORDER]                           │   │</w:t>
      </w:r>
    </w:p>
    <w:p w14:paraId="41DB7333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1ADF31D0" w14:textId="77777777" w:rsidR="007622C4" w:rsidRPr="007622C4" w:rsidRDefault="007622C4" w:rsidP="007622C4">
      <w:r w:rsidRPr="007622C4">
        <w:t>│   └─────────────────────────────────────────────────────────┘   │</w:t>
      </w:r>
    </w:p>
    <w:p w14:paraId="7F86BA92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6EB07437" w14:textId="77777777" w:rsidR="007622C4" w:rsidRPr="007622C4" w:rsidRDefault="007622C4" w:rsidP="007622C4">
      <w:r w:rsidRPr="007622C4">
        <w:t>└─────────────────────────────────────────────────────────────────┘</w:t>
      </w:r>
    </w:p>
    <w:p w14:paraId="02674185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3.2 Trade Execution Flow</w:t>
      </w:r>
    </w:p>
    <w:p w14:paraId="4E492F35" w14:textId="77777777" w:rsidR="007622C4" w:rsidRPr="007622C4" w:rsidRDefault="007622C4" w:rsidP="007622C4">
      <w:r w:rsidRPr="007622C4">
        <w:t>┌─────────────────────────────────────────────────────────────────┐</w:t>
      </w:r>
    </w:p>
    <w:p w14:paraId="68A4DE51" w14:textId="77777777" w:rsidR="007622C4" w:rsidRPr="007622C4" w:rsidRDefault="007622C4" w:rsidP="007622C4">
      <w:r w:rsidRPr="007622C4">
        <w:t>│                    TRADE EXECUTION                               │</w:t>
      </w:r>
    </w:p>
    <w:p w14:paraId="17F1C702" w14:textId="77777777" w:rsidR="007622C4" w:rsidRPr="007622C4" w:rsidRDefault="007622C4" w:rsidP="007622C4">
      <w:r w:rsidRPr="007622C4">
        <w:rPr>
          <w:rFonts w:ascii="MS Gothic" w:eastAsia="MS Gothic" w:hAnsi="MS Gothic" w:cs="MS Gothic" w:hint="eastAsia"/>
        </w:rPr>
        <w:t>├</w:t>
      </w:r>
      <w:r w:rsidRPr="007622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</w:rPr>
        <w:t>┤</w:t>
      </w:r>
    </w:p>
    <w:p w14:paraId="316C5BB0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25063F1D" w14:textId="77777777" w:rsidR="007622C4" w:rsidRPr="007622C4" w:rsidRDefault="007622C4" w:rsidP="007622C4">
      <w:r w:rsidRPr="007622C4">
        <w:t>│   SELLER                    ESCROW                    BUYER     │</w:t>
      </w:r>
    </w:p>
    <w:p w14:paraId="7BAFFCA5" w14:textId="77777777" w:rsidR="007622C4" w:rsidRPr="007622C4" w:rsidRDefault="007622C4" w:rsidP="007622C4">
      <w:r w:rsidRPr="007622C4">
        <w:t>│   ──────                    ──────                    ─────     │</w:t>
      </w:r>
    </w:p>
    <w:p w14:paraId="297C403A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1EB8B555" w14:textId="77777777" w:rsidR="007622C4" w:rsidRPr="007622C4" w:rsidRDefault="007622C4" w:rsidP="007622C4">
      <w:r w:rsidRPr="007622C4">
        <w:t>│   ┌───────┐                ┌───────┐                ┌───────┐  │</w:t>
      </w:r>
    </w:p>
    <w:p w14:paraId="2F114390" w14:textId="77777777" w:rsidR="007622C4" w:rsidRPr="007622C4" w:rsidRDefault="007622C4" w:rsidP="007622C4">
      <w:r w:rsidRPr="007622C4">
        <w:t>│   │ Lists │                │       │                │ Finds │  │</w:t>
      </w:r>
    </w:p>
    <w:p w14:paraId="4459C24E" w14:textId="77777777" w:rsidR="007622C4" w:rsidRPr="007622C4" w:rsidRDefault="007622C4" w:rsidP="007622C4">
      <w:r w:rsidRPr="007622C4">
        <w:lastRenderedPageBreak/>
        <w:t>│   │ Tokens│───────────────</w:t>
      </w:r>
      <w:r w:rsidRPr="007622C4">
        <w:rPr>
          <w:rFonts w:ascii="Cambria Math" w:hAnsi="Cambria Math" w:cs="Cambria Math"/>
        </w:rPr>
        <w:t>▶</w:t>
      </w:r>
      <w:r w:rsidRPr="007622C4">
        <w:rPr>
          <w:rFonts w:ascii="Aptos" w:hAnsi="Aptos" w:cs="Aptos"/>
        </w:rPr>
        <w:t>│</w:t>
      </w:r>
      <w:r w:rsidRPr="007622C4">
        <w:t xml:space="preserve"> Holds </w:t>
      </w:r>
      <w:r w:rsidRPr="007622C4">
        <w:rPr>
          <w:rFonts w:ascii="Aptos" w:hAnsi="Aptos" w:cs="Aptos"/>
        </w:rPr>
        <w:t>│</w:t>
      </w:r>
      <w:r w:rsidRPr="007622C4">
        <w:rPr>
          <w:rFonts w:ascii="Cambria Math" w:hAnsi="Cambria Math" w:cs="Cambria Math"/>
        </w:rPr>
        <w:t>◀</w:t>
      </w:r>
      <w:r w:rsidRPr="007622C4">
        <w:rPr>
          <w:rFonts w:ascii="Aptos" w:hAnsi="Aptos" w:cs="Aptos"/>
        </w:rPr>
        <w:t>───────────────│</w:t>
      </w:r>
      <w:r w:rsidRPr="007622C4">
        <w:t xml:space="preserve"> Order │  │</w:t>
      </w:r>
    </w:p>
    <w:p w14:paraId="427FFFC1" w14:textId="77777777" w:rsidR="007622C4" w:rsidRPr="007622C4" w:rsidRDefault="007622C4" w:rsidP="007622C4">
      <w:r w:rsidRPr="007622C4">
        <w:t>│   │ $105  │   Tokens       │Tokens │   USDC        │       │  │</w:t>
      </w:r>
    </w:p>
    <w:p w14:paraId="43836BA6" w14:textId="77777777" w:rsidR="007622C4" w:rsidRPr="007622C4" w:rsidRDefault="007622C4" w:rsidP="007622C4">
      <w:r w:rsidRPr="007622C4">
        <w:t>│   └───────┘                │  +    │                └───────┘  │</w:t>
      </w:r>
    </w:p>
    <w:p w14:paraId="23C5A5A9" w14:textId="77777777" w:rsidR="007622C4" w:rsidRPr="007622C4" w:rsidRDefault="007622C4" w:rsidP="007622C4">
      <w:r w:rsidRPr="007622C4">
        <w:t>│                            │ USDC  │                           │</w:t>
      </w:r>
    </w:p>
    <w:p w14:paraId="7070FC83" w14:textId="77777777" w:rsidR="007622C4" w:rsidRPr="007622C4" w:rsidRDefault="007622C4" w:rsidP="007622C4">
      <w:r w:rsidRPr="007622C4">
        <w:t>│                            └───</w:t>
      </w:r>
      <w:r w:rsidRPr="007622C4">
        <w:rPr>
          <w:rFonts w:ascii="MS Gothic" w:eastAsia="MS Gothic" w:hAnsi="MS Gothic" w:cs="MS Gothic" w:hint="eastAsia"/>
        </w:rPr>
        <w:t>┬</w:t>
      </w:r>
      <w:r w:rsidRPr="007622C4">
        <w:rPr>
          <w:rFonts w:ascii="Aptos" w:hAnsi="Aptos" w:cs="Aptos"/>
        </w:rPr>
        <w:t>───┘</w:t>
      </w:r>
      <w:r w:rsidRPr="007622C4">
        <w:t xml:space="preserve">                           </w:t>
      </w:r>
      <w:r w:rsidRPr="007622C4">
        <w:rPr>
          <w:rFonts w:ascii="Aptos" w:hAnsi="Aptos" w:cs="Aptos"/>
        </w:rPr>
        <w:t>│</w:t>
      </w:r>
    </w:p>
    <w:p w14:paraId="39942FAB" w14:textId="77777777" w:rsidR="007622C4" w:rsidRPr="007622C4" w:rsidRDefault="007622C4" w:rsidP="007622C4">
      <w:r w:rsidRPr="007622C4">
        <w:t>│                                │                                │</w:t>
      </w:r>
    </w:p>
    <w:p w14:paraId="04F57330" w14:textId="77777777" w:rsidR="007622C4" w:rsidRPr="007622C4" w:rsidRDefault="007622C4" w:rsidP="007622C4">
      <w:r w:rsidRPr="007622C4">
        <w:t>│                       COMPLIANCE CHECK                          │</w:t>
      </w:r>
    </w:p>
    <w:p w14:paraId="5750B787" w14:textId="77777777" w:rsidR="007622C4" w:rsidRPr="007622C4" w:rsidRDefault="007622C4" w:rsidP="007622C4">
      <w:r w:rsidRPr="007622C4">
        <w:t>│                    ┌───────────</w:t>
      </w:r>
      <w:r w:rsidRPr="007622C4">
        <w:rPr>
          <w:rFonts w:ascii="MS Gothic" w:eastAsia="MS Gothic" w:hAnsi="MS Gothic" w:cs="MS Gothic" w:hint="eastAsia"/>
        </w:rPr>
        <w:t>┴</w:t>
      </w:r>
      <w:r w:rsidRPr="007622C4">
        <w:rPr>
          <w:rFonts w:ascii="Aptos" w:hAnsi="Aptos" w:cs="Aptos"/>
        </w:rPr>
        <w:t>───────────┐</w:t>
      </w:r>
      <w:r w:rsidRPr="007622C4">
        <w:t xml:space="preserve">                   </w:t>
      </w:r>
      <w:r w:rsidRPr="007622C4">
        <w:rPr>
          <w:rFonts w:ascii="Aptos" w:hAnsi="Aptos" w:cs="Aptos"/>
        </w:rPr>
        <w:t>│</w:t>
      </w:r>
    </w:p>
    <w:p w14:paraId="4E9D8DA2" w14:textId="77777777" w:rsidR="007622C4" w:rsidRPr="007622C4" w:rsidRDefault="007622C4" w:rsidP="007622C4">
      <w:r w:rsidRPr="007622C4">
        <w:t xml:space="preserve">│                    </w:t>
      </w:r>
      <w:r w:rsidRPr="007622C4">
        <w:rPr>
          <w:rFonts w:ascii="Arial" w:hAnsi="Arial" w:cs="Arial"/>
        </w:rPr>
        <w:t>▼</w:t>
      </w:r>
      <w:r w:rsidRPr="007622C4">
        <w:t xml:space="preserve">                       </w:t>
      </w:r>
      <w:r w:rsidRPr="007622C4">
        <w:rPr>
          <w:rFonts w:ascii="Arial" w:hAnsi="Arial" w:cs="Arial"/>
        </w:rPr>
        <w:t>▼</w:t>
      </w:r>
      <w:r w:rsidRPr="007622C4">
        <w:t xml:space="preserve">                   </w:t>
      </w:r>
      <w:r w:rsidRPr="007622C4">
        <w:rPr>
          <w:rFonts w:ascii="Aptos" w:hAnsi="Aptos" w:cs="Aptos"/>
        </w:rPr>
        <w:t>│</w:t>
      </w:r>
    </w:p>
    <w:p w14:paraId="0D4F66A8" w14:textId="77777777" w:rsidR="007622C4" w:rsidRPr="007622C4" w:rsidRDefault="007622C4" w:rsidP="007622C4">
      <w:r w:rsidRPr="007622C4">
        <w:t>│               [BUYER KYC?]           [SELLER KYC?]             │</w:t>
      </w:r>
    </w:p>
    <w:p w14:paraId="3A21F69A" w14:textId="77777777" w:rsidR="007622C4" w:rsidRPr="007622C4" w:rsidRDefault="007622C4" w:rsidP="007622C4">
      <w:r w:rsidRPr="007622C4">
        <w:t>│                    │                       │                   │</w:t>
      </w:r>
    </w:p>
    <w:p w14:paraId="43FE34EE" w14:textId="77777777" w:rsidR="007622C4" w:rsidRPr="007622C4" w:rsidRDefault="007622C4" w:rsidP="007622C4">
      <w:r w:rsidRPr="007622C4">
        <w:t>│               [COUNTRY OK?]          [LOCKUP ENDED?]           │</w:t>
      </w:r>
    </w:p>
    <w:p w14:paraId="0A417724" w14:textId="77777777" w:rsidR="007622C4" w:rsidRPr="007622C4" w:rsidRDefault="007622C4" w:rsidP="007622C4">
      <w:r w:rsidRPr="007622C4">
        <w:t>│                    │                       │                   │</w:t>
      </w:r>
    </w:p>
    <w:p w14:paraId="0C844A0B" w14:textId="77777777" w:rsidR="007622C4" w:rsidRPr="007622C4" w:rsidRDefault="007622C4" w:rsidP="007622C4">
      <w:r w:rsidRPr="007622C4">
        <w:t>│                    └───────────</w:t>
      </w:r>
      <w:r w:rsidRPr="007622C4">
        <w:rPr>
          <w:rFonts w:ascii="MS Gothic" w:eastAsia="MS Gothic" w:hAnsi="MS Gothic" w:cs="MS Gothic" w:hint="eastAsia"/>
        </w:rPr>
        <w:t>┬</w:t>
      </w:r>
      <w:r w:rsidRPr="007622C4">
        <w:rPr>
          <w:rFonts w:ascii="Aptos" w:hAnsi="Aptos" w:cs="Aptos"/>
        </w:rPr>
        <w:t>───────────┘</w:t>
      </w:r>
      <w:r w:rsidRPr="007622C4">
        <w:t xml:space="preserve">                   </w:t>
      </w:r>
      <w:r w:rsidRPr="007622C4">
        <w:rPr>
          <w:rFonts w:ascii="Aptos" w:hAnsi="Aptos" w:cs="Aptos"/>
        </w:rPr>
        <w:t>│</w:t>
      </w:r>
    </w:p>
    <w:p w14:paraId="4A1930AF" w14:textId="77777777" w:rsidR="007622C4" w:rsidRPr="007622C4" w:rsidRDefault="007622C4" w:rsidP="007622C4">
      <w:r w:rsidRPr="007622C4">
        <w:t>│                                │                                │</w:t>
      </w:r>
    </w:p>
    <w:p w14:paraId="436D7540" w14:textId="77777777" w:rsidR="007622C4" w:rsidRPr="007622C4" w:rsidRDefault="007622C4" w:rsidP="007622C4">
      <w:r w:rsidRPr="007622C4">
        <w:t>│                         ALL CHECKS PASS                         │</w:t>
      </w:r>
    </w:p>
    <w:p w14:paraId="5938039F" w14:textId="77777777" w:rsidR="007622C4" w:rsidRPr="007622C4" w:rsidRDefault="007622C4" w:rsidP="007622C4">
      <w:r w:rsidRPr="007622C4">
        <w:t>│                                │                                │</w:t>
      </w:r>
    </w:p>
    <w:p w14:paraId="54EFCFC4" w14:textId="77777777" w:rsidR="007622C4" w:rsidRPr="007622C4" w:rsidRDefault="007622C4" w:rsidP="007622C4">
      <w:r w:rsidRPr="007622C4">
        <w:t xml:space="preserve">│                                </w:t>
      </w:r>
      <w:r w:rsidRPr="007622C4">
        <w:rPr>
          <w:rFonts w:ascii="Arial" w:hAnsi="Arial" w:cs="Arial"/>
        </w:rPr>
        <w:t>▼</w:t>
      </w:r>
      <w:r w:rsidRPr="007622C4">
        <w:t xml:space="preserve">                                </w:t>
      </w:r>
      <w:r w:rsidRPr="007622C4">
        <w:rPr>
          <w:rFonts w:ascii="Aptos" w:hAnsi="Aptos" w:cs="Aptos"/>
        </w:rPr>
        <w:t>│</w:t>
      </w:r>
    </w:p>
    <w:p w14:paraId="0F02665A" w14:textId="77777777" w:rsidR="007622C4" w:rsidRPr="007622C4" w:rsidRDefault="007622C4" w:rsidP="007622C4">
      <w:r w:rsidRPr="007622C4">
        <w:t>│                         ┌───────────┐                          │</w:t>
      </w:r>
    </w:p>
    <w:p w14:paraId="6A1D3D7F" w14:textId="77777777" w:rsidR="007622C4" w:rsidRPr="007622C4" w:rsidRDefault="007622C4" w:rsidP="007622C4">
      <w:r w:rsidRPr="007622C4">
        <w:t>│                         │  SETTLE   │                          │</w:t>
      </w:r>
    </w:p>
    <w:p w14:paraId="7ECD10D1" w14:textId="77777777" w:rsidR="007622C4" w:rsidRPr="007622C4" w:rsidRDefault="007622C4" w:rsidP="007622C4">
      <w:r w:rsidRPr="007622C4">
        <w:t>│                         │           │                          │</w:t>
      </w:r>
    </w:p>
    <w:p w14:paraId="1C0B2068" w14:textId="77777777" w:rsidR="007622C4" w:rsidRPr="007622C4" w:rsidRDefault="007622C4" w:rsidP="007622C4">
      <w:r w:rsidRPr="007622C4">
        <w:t>│                         │ Tokens ──</w:t>
      </w:r>
      <w:r w:rsidRPr="007622C4">
        <w:rPr>
          <w:rFonts w:ascii="Cambria Math" w:hAnsi="Cambria Math" w:cs="Cambria Math"/>
        </w:rPr>
        <w:t>▶</w:t>
      </w:r>
      <w:r w:rsidRPr="007622C4">
        <w:rPr>
          <w:rFonts w:ascii="Aptos" w:hAnsi="Aptos" w:cs="Aptos"/>
        </w:rPr>
        <w:t>│──</w:t>
      </w:r>
      <w:r w:rsidRPr="007622C4">
        <w:rPr>
          <w:rFonts w:ascii="Cambria Math" w:hAnsi="Cambria Math" w:cs="Cambria Math"/>
        </w:rPr>
        <w:t>▶</w:t>
      </w:r>
      <w:r w:rsidRPr="007622C4">
        <w:t xml:space="preserve"> Buyer                 │</w:t>
      </w:r>
    </w:p>
    <w:p w14:paraId="71E700A2" w14:textId="77777777" w:rsidR="007622C4" w:rsidRPr="007622C4" w:rsidRDefault="007622C4" w:rsidP="007622C4">
      <w:r w:rsidRPr="007622C4">
        <w:t>│                         │ USDC ────</w:t>
      </w:r>
      <w:r w:rsidRPr="007622C4">
        <w:rPr>
          <w:rFonts w:ascii="Cambria Math" w:hAnsi="Cambria Math" w:cs="Cambria Math"/>
        </w:rPr>
        <w:t>▶</w:t>
      </w:r>
      <w:r w:rsidRPr="007622C4">
        <w:rPr>
          <w:rFonts w:ascii="Aptos" w:hAnsi="Aptos" w:cs="Aptos"/>
        </w:rPr>
        <w:t>│──</w:t>
      </w:r>
      <w:r w:rsidRPr="007622C4">
        <w:rPr>
          <w:rFonts w:ascii="Cambria Math" w:hAnsi="Cambria Math" w:cs="Cambria Math"/>
        </w:rPr>
        <w:t>▶</w:t>
      </w:r>
      <w:r w:rsidRPr="007622C4">
        <w:t xml:space="preserve"> Seller                </w:t>
      </w:r>
      <w:r w:rsidRPr="007622C4">
        <w:rPr>
          <w:rFonts w:ascii="Aptos" w:hAnsi="Aptos" w:cs="Aptos"/>
        </w:rPr>
        <w:t>│</w:t>
      </w:r>
    </w:p>
    <w:p w14:paraId="4610324C" w14:textId="77777777" w:rsidR="007622C4" w:rsidRPr="007622C4" w:rsidRDefault="007622C4" w:rsidP="007622C4">
      <w:r w:rsidRPr="007622C4">
        <w:t>│                         │ Fee ─────</w:t>
      </w:r>
      <w:r w:rsidRPr="007622C4">
        <w:rPr>
          <w:rFonts w:ascii="Cambria Math" w:hAnsi="Cambria Math" w:cs="Cambria Math"/>
        </w:rPr>
        <w:t>▶</w:t>
      </w:r>
      <w:r w:rsidRPr="007622C4">
        <w:rPr>
          <w:rFonts w:ascii="Aptos" w:hAnsi="Aptos" w:cs="Aptos"/>
        </w:rPr>
        <w:t>│──</w:t>
      </w:r>
      <w:r w:rsidRPr="007622C4">
        <w:rPr>
          <w:rFonts w:ascii="Cambria Math" w:hAnsi="Cambria Math" w:cs="Cambria Math"/>
        </w:rPr>
        <w:t>▶</w:t>
      </w:r>
      <w:r w:rsidRPr="007622C4">
        <w:t xml:space="preserve"> Platform              </w:t>
      </w:r>
      <w:r w:rsidRPr="007622C4">
        <w:rPr>
          <w:rFonts w:ascii="Aptos" w:hAnsi="Aptos" w:cs="Aptos"/>
        </w:rPr>
        <w:t>│</w:t>
      </w:r>
    </w:p>
    <w:p w14:paraId="766679BA" w14:textId="77777777" w:rsidR="007622C4" w:rsidRPr="007622C4" w:rsidRDefault="007622C4" w:rsidP="007622C4">
      <w:r w:rsidRPr="007622C4">
        <w:t>│                         └───────────┘                          │</w:t>
      </w:r>
    </w:p>
    <w:p w14:paraId="5458D8E5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6F859AA3" w14:textId="77777777" w:rsidR="007622C4" w:rsidRPr="007622C4" w:rsidRDefault="007622C4" w:rsidP="007622C4">
      <w:r w:rsidRPr="007622C4">
        <w:t>│   Trade Fee: 1% (0.5% buyer + 0.5% seller)                     │</w:t>
      </w:r>
    </w:p>
    <w:p w14:paraId="738A4A0F" w14:textId="77777777" w:rsidR="007622C4" w:rsidRPr="007622C4" w:rsidRDefault="007622C4" w:rsidP="007622C4">
      <w:r w:rsidRPr="007622C4">
        <w:t>│   Settlement: Instant (same block)                              │</w:t>
      </w:r>
    </w:p>
    <w:p w14:paraId="1B48228E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396253DD" w14:textId="77777777" w:rsidR="007622C4" w:rsidRPr="007622C4" w:rsidRDefault="007622C4" w:rsidP="007622C4">
      <w:r w:rsidRPr="007622C4">
        <w:t>└─────────────────────────────────────────────────────────────────┘</w:t>
      </w:r>
    </w:p>
    <w:p w14:paraId="0C381A8F" w14:textId="77777777" w:rsidR="007622C4" w:rsidRPr="007622C4" w:rsidRDefault="007622C4" w:rsidP="007622C4">
      <w:r w:rsidRPr="007622C4">
        <w:rPr>
          <w:b/>
          <w:bCs/>
        </w:rPr>
        <w:t>Key Features:</w:t>
      </w:r>
    </w:p>
    <w:p w14:paraId="5F5F882F" w14:textId="77777777" w:rsidR="007622C4" w:rsidRPr="007622C4" w:rsidRDefault="007622C4" w:rsidP="007622C4">
      <w:pPr>
        <w:numPr>
          <w:ilvl w:val="0"/>
          <w:numId w:val="10"/>
        </w:numPr>
      </w:pPr>
      <w:r w:rsidRPr="007622C4">
        <w:rPr>
          <w:b/>
          <w:bCs/>
        </w:rPr>
        <w:lastRenderedPageBreak/>
        <w:t>Compliance-Preserving:</w:t>
      </w:r>
      <w:r w:rsidRPr="007622C4">
        <w:t> Every transfer checks KYC status on-chain</w:t>
      </w:r>
    </w:p>
    <w:p w14:paraId="6EF861AA" w14:textId="77777777" w:rsidR="007622C4" w:rsidRPr="007622C4" w:rsidRDefault="007622C4" w:rsidP="007622C4">
      <w:pPr>
        <w:numPr>
          <w:ilvl w:val="0"/>
          <w:numId w:val="10"/>
        </w:numPr>
      </w:pPr>
      <w:r w:rsidRPr="007622C4">
        <w:rPr>
          <w:b/>
          <w:bCs/>
        </w:rPr>
        <w:t>Escrow-Protected:</w:t>
      </w:r>
      <w:r w:rsidRPr="007622C4">
        <w:t> Neither party can cheat</w:t>
      </w:r>
    </w:p>
    <w:p w14:paraId="49C7BADB" w14:textId="77777777" w:rsidR="007622C4" w:rsidRPr="007622C4" w:rsidRDefault="007622C4" w:rsidP="007622C4">
      <w:pPr>
        <w:numPr>
          <w:ilvl w:val="0"/>
          <w:numId w:val="10"/>
        </w:numPr>
      </w:pPr>
      <w:r w:rsidRPr="007622C4">
        <w:rPr>
          <w:b/>
          <w:bCs/>
        </w:rPr>
        <w:t>Instant Settlement:</w:t>
      </w:r>
      <w:r w:rsidRPr="007622C4">
        <w:t> No T+2, no counterparty risk</w:t>
      </w:r>
    </w:p>
    <w:p w14:paraId="0E584664" w14:textId="77777777" w:rsidR="007622C4" w:rsidRPr="007622C4" w:rsidRDefault="007622C4" w:rsidP="007622C4">
      <w:pPr>
        <w:numPr>
          <w:ilvl w:val="0"/>
          <w:numId w:val="10"/>
        </w:numPr>
      </w:pPr>
      <w:r w:rsidRPr="007622C4">
        <w:rPr>
          <w:b/>
          <w:bCs/>
        </w:rPr>
        <w:t>24/7 Availability:</w:t>
      </w:r>
      <w:r w:rsidRPr="007622C4">
        <w:t> Trade anytime, anywhere</w:t>
      </w:r>
    </w:p>
    <w:p w14:paraId="6B913435" w14:textId="77777777" w:rsidR="007622C4" w:rsidRPr="007622C4" w:rsidRDefault="007622C4" w:rsidP="007622C4">
      <w:pPr>
        <w:numPr>
          <w:ilvl w:val="0"/>
          <w:numId w:val="10"/>
        </w:numPr>
      </w:pPr>
      <w:r w:rsidRPr="007622C4">
        <w:rPr>
          <w:b/>
          <w:bCs/>
        </w:rPr>
        <w:t>Transparent Pricing:</w:t>
      </w:r>
      <w:r w:rsidRPr="007622C4">
        <w:t> On-chain order book</w:t>
      </w:r>
    </w:p>
    <w:p w14:paraId="3C8CB2D7" w14:textId="77777777" w:rsidR="007622C4" w:rsidRPr="007622C4" w:rsidRDefault="007622C4" w:rsidP="007622C4">
      <w:r w:rsidRPr="007622C4">
        <w:pict w14:anchorId="37B5D767">
          <v:rect id="_x0000_i1083" style="width:0;height:1.5pt" o:hralign="center" o:hrstd="t" o:hrnoshade="t" o:hr="t" fillcolor="#eaeaea" stroked="f"/>
        </w:pict>
      </w:r>
    </w:p>
    <w:p w14:paraId="7CB5B6FF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4. DIVIDEND DISTRIBUTION</w:t>
      </w:r>
    </w:p>
    <w:p w14:paraId="623A4D1F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4.1 How Dividends Work</w:t>
      </w:r>
    </w:p>
    <w:p w14:paraId="71AD7B18" w14:textId="77777777" w:rsidR="007622C4" w:rsidRPr="007622C4" w:rsidRDefault="007622C4" w:rsidP="007622C4">
      <w:r w:rsidRPr="007622C4">
        <w:t>Asset owners can distribute yield (rent, interest, revenue) to token holders automatically:</w:t>
      </w:r>
    </w:p>
    <w:p w14:paraId="275849F2" w14:textId="77777777" w:rsidR="007622C4" w:rsidRPr="007622C4" w:rsidRDefault="007622C4" w:rsidP="007622C4">
      <w:r w:rsidRPr="007622C4">
        <w:t>┌─────────────────────────────────────────────────────────────────┐</w:t>
      </w:r>
    </w:p>
    <w:p w14:paraId="01199712" w14:textId="77777777" w:rsidR="007622C4" w:rsidRPr="007622C4" w:rsidRDefault="007622C4" w:rsidP="007622C4">
      <w:r w:rsidRPr="007622C4">
        <w:t>│                    DIVIDEND DISTRIBUTION                         │</w:t>
      </w:r>
    </w:p>
    <w:p w14:paraId="4DC52BF6" w14:textId="77777777" w:rsidR="007622C4" w:rsidRPr="007622C4" w:rsidRDefault="007622C4" w:rsidP="007622C4">
      <w:r w:rsidRPr="007622C4">
        <w:rPr>
          <w:rFonts w:ascii="MS Gothic" w:eastAsia="MS Gothic" w:hAnsi="MS Gothic" w:cs="MS Gothic" w:hint="eastAsia"/>
        </w:rPr>
        <w:t>├</w:t>
      </w:r>
      <w:r w:rsidRPr="007622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</w:rPr>
        <w:t>┤</w:t>
      </w:r>
    </w:p>
    <w:p w14:paraId="20344C78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11665D35" w14:textId="77777777" w:rsidR="007622C4" w:rsidRPr="007622C4" w:rsidRDefault="007622C4" w:rsidP="007622C4">
      <w:r w:rsidRPr="007622C4">
        <w:t>│   ASSET OWNER                                                    │</w:t>
      </w:r>
    </w:p>
    <w:p w14:paraId="1F1263EB" w14:textId="77777777" w:rsidR="007622C4" w:rsidRPr="007622C4" w:rsidRDefault="007622C4" w:rsidP="007622C4">
      <w:r w:rsidRPr="007622C4">
        <w:t>│   ───────────                                                    │</w:t>
      </w:r>
    </w:p>
    <w:p w14:paraId="1F8FE18D" w14:textId="77777777" w:rsidR="007622C4" w:rsidRPr="007622C4" w:rsidRDefault="007622C4" w:rsidP="007622C4">
      <w:r w:rsidRPr="007622C4">
        <w:t>│        │                                                         │</w:t>
      </w:r>
    </w:p>
    <w:p w14:paraId="6DCC9405" w14:textId="77777777" w:rsidR="007622C4" w:rsidRPr="007622C4" w:rsidRDefault="007622C4" w:rsidP="007622C4">
      <w:r w:rsidRPr="007622C4">
        <w:t>│        │ Deposits $25,000 USDC (quarterly rent)                 │</w:t>
      </w:r>
    </w:p>
    <w:p w14:paraId="5C576DB0" w14:textId="77777777" w:rsidR="007622C4" w:rsidRPr="007622C4" w:rsidRDefault="007622C4" w:rsidP="007622C4">
      <w:r w:rsidRPr="007622C4">
        <w:t xml:space="preserve">│        </w:t>
      </w:r>
      <w:r w:rsidRPr="007622C4">
        <w:rPr>
          <w:rFonts w:ascii="Arial" w:hAnsi="Arial" w:cs="Arial"/>
        </w:rPr>
        <w:t>▼</w:t>
      </w:r>
      <w:r w:rsidRPr="007622C4">
        <w:t xml:space="preserve">                                                         </w:t>
      </w:r>
      <w:r w:rsidRPr="007622C4">
        <w:rPr>
          <w:rFonts w:ascii="Aptos" w:hAnsi="Aptos" w:cs="Aptos"/>
        </w:rPr>
        <w:t>│</w:t>
      </w:r>
    </w:p>
    <w:p w14:paraId="2117EC1B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2DC98241" w14:textId="77777777" w:rsidR="007622C4" w:rsidRPr="007622C4" w:rsidRDefault="007622C4" w:rsidP="007622C4">
      <w:r w:rsidRPr="007622C4">
        <w:t>│   │              DIVIDEND DISTRIBUTOR CONTRACT               │   │</w:t>
      </w:r>
    </w:p>
    <w:p w14:paraId="2696C52A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0116B607" w14:textId="77777777" w:rsidR="007622C4" w:rsidRPr="007622C4" w:rsidRDefault="007622C4" w:rsidP="007622C4">
      <w:r w:rsidRPr="007622C4">
        <w:t>│   │  1. Takes snapshot of token holders                     │   │</w:t>
      </w:r>
    </w:p>
    <w:p w14:paraId="5F51CEE2" w14:textId="77777777" w:rsidR="007622C4" w:rsidRPr="007622C4" w:rsidRDefault="007622C4" w:rsidP="007622C4">
      <w:r w:rsidRPr="007622C4">
        <w:t>│   │  2. Calculates pro-rata share                           │   │</w:t>
      </w:r>
    </w:p>
    <w:p w14:paraId="607A919D" w14:textId="77777777" w:rsidR="007622C4" w:rsidRPr="007622C4" w:rsidRDefault="007622C4" w:rsidP="007622C4">
      <w:r w:rsidRPr="007622C4">
        <w:t>│   │  3. Deducts platform fee (1%)                           │   │</w:t>
      </w:r>
    </w:p>
    <w:p w14:paraId="59310D59" w14:textId="77777777" w:rsidR="007622C4" w:rsidRPr="007622C4" w:rsidRDefault="007622C4" w:rsidP="007622C4">
      <w:r w:rsidRPr="007622C4">
        <w:t>│   │  4. Makes funds claimable                               │   │</w:t>
      </w:r>
    </w:p>
    <w:p w14:paraId="49D9FCF4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4AC9EC84" w14:textId="77777777" w:rsidR="007622C4" w:rsidRPr="007622C4" w:rsidRDefault="007622C4" w:rsidP="007622C4">
      <w:r w:rsidRPr="007622C4">
        <w:t>│   └─────────────────────────────────────────────────────────┘   │</w:t>
      </w:r>
    </w:p>
    <w:p w14:paraId="3F834F8E" w14:textId="77777777" w:rsidR="007622C4" w:rsidRPr="007622C4" w:rsidRDefault="007622C4" w:rsidP="007622C4">
      <w:r w:rsidRPr="007622C4">
        <w:t>│        │                                                         │</w:t>
      </w:r>
    </w:p>
    <w:p w14:paraId="2B8FDEFE" w14:textId="77777777" w:rsidR="007622C4" w:rsidRPr="007622C4" w:rsidRDefault="007622C4" w:rsidP="007622C4">
      <w:r w:rsidRPr="007622C4">
        <w:t>│        │ Distribution: $24,750 to holders                       │</w:t>
      </w:r>
    </w:p>
    <w:p w14:paraId="496A7909" w14:textId="77777777" w:rsidR="007622C4" w:rsidRPr="007622C4" w:rsidRDefault="007622C4" w:rsidP="007622C4">
      <w:r w:rsidRPr="007622C4">
        <w:t>│        │ Platform fee: $250 (1%)                                │</w:t>
      </w:r>
    </w:p>
    <w:p w14:paraId="14B2220B" w14:textId="77777777" w:rsidR="007622C4" w:rsidRPr="007622C4" w:rsidRDefault="007622C4" w:rsidP="007622C4">
      <w:r w:rsidRPr="007622C4">
        <w:t>│        │                                                         │</w:t>
      </w:r>
    </w:p>
    <w:p w14:paraId="10D0B653" w14:textId="77777777" w:rsidR="007622C4" w:rsidRPr="007622C4" w:rsidRDefault="007622C4" w:rsidP="007622C4">
      <w:r w:rsidRPr="007622C4">
        <w:lastRenderedPageBreak/>
        <w:t xml:space="preserve">│        </w:t>
      </w:r>
      <w:r w:rsidRPr="007622C4">
        <w:rPr>
          <w:rFonts w:ascii="Arial" w:hAnsi="Arial" w:cs="Arial"/>
        </w:rPr>
        <w:t>▼</w:t>
      </w:r>
      <w:r w:rsidRPr="007622C4">
        <w:t xml:space="preserve">                                                         </w:t>
      </w:r>
      <w:r w:rsidRPr="007622C4">
        <w:rPr>
          <w:rFonts w:ascii="Aptos" w:hAnsi="Aptos" w:cs="Aptos"/>
        </w:rPr>
        <w:t>│</w:t>
      </w:r>
    </w:p>
    <w:p w14:paraId="31EF35B7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40EC83B9" w14:textId="77777777" w:rsidR="007622C4" w:rsidRPr="007622C4" w:rsidRDefault="007622C4" w:rsidP="007622C4">
      <w:r w:rsidRPr="007622C4">
        <w:t>│   │                    TOKEN HOLDERS                         │   │</w:t>
      </w:r>
    </w:p>
    <w:p w14:paraId="4C862CAB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526C7B81" w14:textId="77777777" w:rsidR="007622C4" w:rsidRPr="007622C4" w:rsidRDefault="007622C4" w:rsidP="007622C4">
      <w:r w:rsidRPr="007622C4">
        <w:t>│   │  Holder A:  500 tokens (2%)    →  $495.00 claimable    │   │</w:t>
      </w:r>
    </w:p>
    <w:p w14:paraId="26CAE679" w14:textId="77777777" w:rsidR="007622C4" w:rsidRPr="007622C4" w:rsidRDefault="007622C4" w:rsidP="007622C4">
      <w:r w:rsidRPr="007622C4">
        <w:t>│   │  Holder B:  250 tokens (1%)    →  $247.50 claimable    │   │</w:t>
      </w:r>
    </w:p>
    <w:p w14:paraId="50F864EE" w14:textId="77777777" w:rsidR="007622C4" w:rsidRPr="007622C4" w:rsidRDefault="007622C4" w:rsidP="007622C4">
      <w:r w:rsidRPr="007622C4">
        <w:t>│   │  Holder C: 1000 tokens (4%)    →  $990.00 claimable    │   │</w:t>
      </w:r>
    </w:p>
    <w:p w14:paraId="6444E868" w14:textId="77777777" w:rsidR="007622C4" w:rsidRPr="007622C4" w:rsidRDefault="007622C4" w:rsidP="007622C4">
      <w:r w:rsidRPr="007622C4">
        <w:t>│   │  ...                                                     │   │</w:t>
      </w:r>
    </w:p>
    <w:p w14:paraId="4294D7D7" w14:textId="77777777" w:rsidR="007622C4" w:rsidRPr="007622C4" w:rsidRDefault="007622C4" w:rsidP="007622C4">
      <w:r w:rsidRPr="007622C4">
        <w:t>│   │  Total: 25,000 tokens (100%)   →  $24,750 distributed  │   │</w:t>
      </w:r>
    </w:p>
    <w:p w14:paraId="632928D2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3D0FF8B3" w14:textId="77777777" w:rsidR="007622C4" w:rsidRPr="007622C4" w:rsidRDefault="007622C4" w:rsidP="007622C4">
      <w:r w:rsidRPr="007622C4">
        <w:t>│   └─────────────────────────────────────────────────────────┘   │</w:t>
      </w:r>
    </w:p>
    <w:p w14:paraId="28C4C0E6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1F28F12D" w14:textId="77777777" w:rsidR="007622C4" w:rsidRPr="007622C4" w:rsidRDefault="007622C4" w:rsidP="007622C4">
      <w:r w:rsidRPr="007622C4">
        <w:t>│   Distribution Options:                                          │</w:t>
      </w:r>
    </w:p>
    <w:p w14:paraId="00B918FA" w14:textId="77777777" w:rsidR="007622C4" w:rsidRPr="007622C4" w:rsidRDefault="007622C4" w:rsidP="007622C4">
      <w:r w:rsidRPr="007622C4">
        <w:t>│   • Manual claim: Holders claim when ready                      │</w:t>
      </w:r>
    </w:p>
    <w:p w14:paraId="57FFE930" w14:textId="77777777" w:rsidR="007622C4" w:rsidRPr="007622C4" w:rsidRDefault="007622C4" w:rsidP="007622C4">
      <w:r w:rsidRPr="007622C4">
        <w:t>│   • Auto-distribute: Sent directly to wallets                   │</w:t>
      </w:r>
    </w:p>
    <w:p w14:paraId="0FA1C363" w14:textId="77777777" w:rsidR="007622C4" w:rsidRPr="007622C4" w:rsidRDefault="007622C4" w:rsidP="007622C4">
      <w:r w:rsidRPr="007622C4">
        <w:t>│   • Reinvest: Automatically purchase more tokens                │</w:t>
      </w:r>
    </w:p>
    <w:p w14:paraId="4BD16FF3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3CC0A5F4" w14:textId="77777777" w:rsidR="007622C4" w:rsidRPr="007622C4" w:rsidRDefault="007622C4" w:rsidP="007622C4">
      <w:r w:rsidRPr="007622C4">
        <w:t>└─────────────────────────────────────────────────────────────────┘</w:t>
      </w:r>
    </w:p>
    <w:p w14:paraId="45AB51F7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4.2 Dividend Dashboard (Asset Owner View)</w:t>
      </w:r>
    </w:p>
    <w:p w14:paraId="58743FC7" w14:textId="77777777" w:rsidR="007622C4" w:rsidRPr="007622C4" w:rsidRDefault="007622C4" w:rsidP="007622C4">
      <w:r w:rsidRPr="007622C4">
        <w:t>┌─────────────────────────────────────────────────────────────────┐</w:t>
      </w:r>
    </w:p>
    <w:p w14:paraId="7EBFA755" w14:textId="77777777" w:rsidR="007622C4" w:rsidRPr="007622C4" w:rsidRDefault="007622C4" w:rsidP="007622C4">
      <w:r w:rsidRPr="007622C4">
        <w:t>│                    DIVIDEND MANAGEMENT                           │</w:t>
      </w:r>
    </w:p>
    <w:p w14:paraId="19835341" w14:textId="77777777" w:rsidR="007622C4" w:rsidRPr="007622C4" w:rsidRDefault="007622C4" w:rsidP="007622C4">
      <w:r w:rsidRPr="007622C4">
        <w:rPr>
          <w:rFonts w:ascii="MS Gothic" w:eastAsia="MS Gothic" w:hAnsi="MS Gothic" w:cs="MS Gothic" w:hint="eastAsia"/>
        </w:rPr>
        <w:t>├</w:t>
      </w:r>
      <w:r w:rsidRPr="007622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</w:rPr>
        <w:t>┤</w:t>
      </w:r>
    </w:p>
    <w:p w14:paraId="5E1DA354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320FA8A1" w14:textId="77777777" w:rsidR="007622C4" w:rsidRPr="007622C4" w:rsidRDefault="007622C4" w:rsidP="007622C4">
      <w:r w:rsidRPr="007622C4">
        <w:t>│   SUNSET MARINA DEVELOPMENT                                     │</w:t>
      </w:r>
    </w:p>
    <w:p w14:paraId="1DC4FD89" w14:textId="77777777" w:rsidR="007622C4" w:rsidRPr="007622C4" w:rsidRDefault="007622C4" w:rsidP="007622C4">
      <w:r w:rsidRPr="007622C4">
        <w:t>│   ─────────────────────────                                     │</w:t>
      </w:r>
    </w:p>
    <w:p w14:paraId="293F2A77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774CEBD2" w14:textId="77777777" w:rsidR="007622C4" w:rsidRPr="007622C4" w:rsidRDefault="007622C4" w:rsidP="007622C4">
      <w:r w:rsidRPr="007622C4">
        <w:t>│   Total Tokens: 25,000          Token Holders: 847              │</w:t>
      </w:r>
    </w:p>
    <w:p w14:paraId="5CFFDA43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5E6529A9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69FC12C1" w14:textId="77777777" w:rsidR="007622C4" w:rsidRPr="007622C4" w:rsidRDefault="007622C4" w:rsidP="007622C4">
      <w:r w:rsidRPr="007622C4">
        <w:t>│   │  DISTRIBUTION HISTORY                                    │   │</w:t>
      </w:r>
    </w:p>
    <w:p w14:paraId="06687891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70E60F37" w14:textId="77777777" w:rsidR="007622C4" w:rsidRPr="007622C4" w:rsidRDefault="007622C4" w:rsidP="007622C4">
      <w:r w:rsidRPr="007622C4">
        <w:lastRenderedPageBreak/>
        <w:t>│   │  Date         Amount      Per Token    Status            │   │</w:t>
      </w:r>
    </w:p>
    <w:p w14:paraId="44E2A831" w14:textId="77777777" w:rsidR="007622C4" w:rsidRPr="007622C4" w:rsidRDefault="007622C4" w:rsidP="007622C4">
      <w:r w:rsidRPr="007622C4">
        <w:t>│   │  ───────────────────────────────────────────────────────│   │</w:t>
      </w:r>
    </w:p>
    <w:p w14:paraId="465B3957" w14:textId="77777777" w:rsidR="007622C4" w:rsidRPr="007622C4" w:rsidRDefault="007622C4" w:rsidP="007622C4">
      <w:r w:rsidRPr="007622C4">
        <w:t>│   │  Q1 2026     $25,000      $1.00        ✓ Distributed    │   │</w:t>
      </w:r>
    </w:p>
    <w:p w14:paraId="34B39AC5" w14:textId="77777777" w:rsidR="007622C4" w:rsidRPr="007622C4" w:rsidRDefault="007622C4" w:rsidP="007622C4">
      <w:r w:rsidRPr="007622C4">
        <w:t>│   │  Q4 2025     $23,500      $0.94        ✓ Distributed    │   │</w:t>
      </w:r>
    </w:p>
    <w:p w14:paraId="69453B13" w14:textId="77777777" w:rsidR="007622C4" w:rsidRPr="007622C4" w:rsidRDefault="007622C4" w:rsidP="007622C4">
      <w:r w:rsidRPr="007622C4">
        <w:t>│   │  Q3 2025     $22,000      $0.88        ✓ Distributed    │   │</w:t>
      </w:r>
    </w:p>
    <w:p w14:paraId="1FF83AFF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10FBFC1E" w14:textId="77777777" w:rsidR="007622C4" w:rsidRPr="007622C4" w:rsidRDefault="007622C4" w:rsidP="007622C4">
      <w:r w:rsidRPr="007622C4">
        <w:t>│   │  Annual yield: 8.5% ($3.40 per token)                   │   │</w:t>
      </w:r>
    </w:p>
    <w:p w14:paraId="2E03B635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5F71E8A4" w14:textId="77777777" w:rsidR="007622C4" w:rsidRPr="007622C4" w:rsidRDefault="007622C4" w:rsidP="007622C4">
      <w:r w:rsidRPr="007622C4">
        <w:t>│   └─────────────────────────────────────────────────────────┘   │</w:t>
      </w:r>
    </w:p>
    <w:p w14:paraId="2FF6D02B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2A9CCD60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5C7FA7DA" w14:textId="77777777" w:rsidR="007622C4" w:rsidRPr="007622C4" w:rsidRDefault="007622C4" w:rsidP="007622C4">
      <w:r w:rsidRPr="007622C4">
        <w:t>│   │  NEW DISTRIBUTION                                        │   │</w:t>
      </w:r>
    </w:p>
    <w:p w14:paraId="28573714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34E8CEC9" w14:textId="77777777" w:rsidR="007622C4" w:rsidRPr="007622C4" w:rsidRDefault="007622C4" w:rsidP="007622C4">
      <w:r w:rsidRPr="007622C4">
        <w:t>│   │  Amount: [$27,000________] USDC                         │   │</w:t>
      </w:r>
    </w:p>
    <w:p w14:paraId="6251CAA9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76D8A6D5" w14:textId="77777777" w:rsidR="007622C4" w:rsidRPr="007622C4" w:rsidRDefault="007622C4" w:rsidP="007622C4">
      <w:r w:rsidRPr="007622C4">
        <w:t>│   │  Distribution Type:                                      │   │</w:t>
      </w:r>
    </w:p>
    <w:p w14:paraId="708539BA" w14:textId="77777777" w:rsidR="007622C4" w:rsidRPr="007622C4" w:rsidRDefault="007622C4" w:rsidP="007622C4">
      <w:r w:rsidRPr="007622C4">
        <w:t>│   │  [● Claimable]  [○ Auto-Send]  [○ Reinvest]            │   │</w:t>
      </w:r>
    </w:p>
    <w:p w14:paraId="42049A9E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45AC7797" w14:textId="77777777" w:rsidR="007622C4" w:rsidRPr="007622C4" w:rsidRDefault="007622C4" w:rsidP="007622C4">
      <w:r w:rsidRPr="007622C4">
        <w:t>│   │  Per Token: $1.08                                        │   │</w:t>
      </w:r>
    </w:p>
    <w:p w14:paraId="0474ADAE" w14:textId="77777777" w:rsidR="007622C4" w:rsidRPr="007622C4" w:rsidRDefault="007622C4" w:rsidP="007622C4">
      <w:r w:rsidRPr="007622C4">
        <w:t>│   │  Platform Fee (1%): $270                                 │   │</w:t>
      </w:r>
    </w:p>
    <w:p w14:paraId="0B37AD2D" w14:textId="77777777" w:rsidR="007622C4" w:rsidRPr="007622C4" w:rsidRDefault="007622C4" w:rsidP="007622C4">
      <w:r w:rsidRPr="007622C4">
        <w:t>│   │  Net to Holders: $26,730                                 │   │</w:t>
      </w:r>
    </w:p>
    <w:p w14:paraId="71FB5D54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53385261" w14:textId="77777777" w:rsidR="007622C4" w:rsidRPr="007622C4" w:rsidRDefault="007622C4" w:rsidP="007622C4">
      <w:r w:rsidRPr="007622C4">
        <w:t>│   │              [DISTRIBUTE DIVIDENDS]                      │   │</w:t>
      </w:r>
    </w:p>
    <w:p w14:paraId="32BD3E9D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2117CBAD" w14:textId="77777777" w:rsidR="007622C4" w:rsidRPr="007622C4" w:rsidRDefault="007622C4" w:rsidP="007622C4">
      <w:r w:rsidRPr="007622C4">
        <w:t>│   └─────────────────────────────────────────────────────────┘   │</w:t>
      </w:r>
    </w:p>
    <w:p w14:paraId="28ED7FFE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3A540C70" w14:textId="77777777" w:rsidR="007622C4" w:rsidRPr="007622C4" w:rsidRDefault="007622C4" w:rsidP="007622C4">
      <w:r w:rsidRPr="007622C4">
        <w:t>└─────────────────────────────────────────────────────────────────┘</w:t>
      </w:r>
    </w:p>
    <w:p w14:paraId="456E045F" w14:textId="77777777" w:rsidR="007622C4" w:rsidRPr="007622C4" w:rsidRDefault="007622C4" w:rsidP="007622C4">
      <w:r w:rsidRPr="007622C4">
        <w:pict w14:anchorId="56154D54">
          <v:rect id="_x0000_i1084" style="width:0;height:1.5pt" o:hralign="center" o:hrstd="t" o:hrnoshade="t" o:hr="t" fillcolor="#eaeaea" stroked="f"/>
        </w:pict>
      </w:r>
    </w:p>
    <w:p w14:paraId="28AA88A1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5. COMPLIANCE ENGINE</w:t>
      </w:r>
    </w:p>
    <w:p w14:paraId="31485358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5.1 How Compliance Works</w:t>
      </w:r>
    </w:p>
    <w:p w14:paraId="3EB21C0E" w14:textId="77777777" w:rsidR="007622C4" w:rsidRPr="007622C4" w:rsidRDefault="007622C4" w:rsidP="007622C4">
      <w:r w:rsidRPr="007622C4">
        <w:t>Every token transfer passes through the compliance module:</w:t>
      </w:r>
    </w:p>
    <w:p w14:paraId="51EB0AB2" w14:textId="77777777" w:rsidR="007622C4" w:rsidRPr="007622C4" w:rsidRDefault="007622C4" w:rsidP="007622C4">
      <w:r w:rsidRPr="007622C4">
        <w:lastRenderedPageBreak/>
        <w:t>┌─────────────────────────────────────────────────────────────────┐</w:t>
      </w:r>
    </w:p>
    <w:p w14:paraId="41061EB0" w14:textId="77777777" w:rsidR="007622C4" w:rsidRPr="007622C4" w:rsidRDefault="007622C4" w:rsidP="007622C4">
      <w:r w:rsidRPr="007622C4">
        <w:t>│                    COMPLIANCE VALIDATION                         │</w:t>
      </w:r>
    </w:p>
    <w:p w14:paraId="22D41F7B" w14:textId="77777777" w:rsidR="007622C4" w:rsidRPr="007622C4" w:rsidRDefault="007622C4" w:rsidP="007622C4">
      <w:r w:rsidRPr="007622C4">
        <w:rPr>
          <w:rFonts w:ascii="MS Gothic" w:eastAsia="MS Gothic" w:hAnsi="MS Gothic" w:cs="MS Gothic" w:hint="eastAsia"/>
        </w:rPr>
        <w:t>├</w:t>
      </w:r>
      <w:r w:rsidRPr="007622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</w:rPr>
        <w:t>┤</w:t>
      </w:r>
    </w:p>
    <w:p w14:paraId="3EC8677C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2936C38F" w14:textId="77777777" w:rsidR="007622C4" w:rsidRPr="007622C4" w:rsidRDefault="007622C4" w:rsidP="007622C4">
      <w:r w:rsidRPr="007622C4">
        <w:t>│   TRANSFER REQUEST: Alice → Bob (100 tokens)                    │</w:t>
      </w:r>
    </w:p>
    <w:p w14:paraId="34F911AD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5227F3B0" w14:textId="77777777" w:rsidR="007622C4" w:rsidRPr="007622C4" w:rsidRDefault="007622C4" w:rsidP="007622C4">
      <w:r w:rsidRPr="007622C4">
        <w:t>│                         │                                        │</w:t>
      </w:r>
    </w:p>
    <w:p w14:paraId="61BC789C" w14:textId="77777777" w:rsidR="007622C4" w:rsidRPr="007622C4" w:rsidRDefault="007622C4" w:rsidP="007622C4">
      <w:r w:rsidRPr="007622C4">
        <w:t xml:space="preserve">│                         </w:t>
      </w:r>
      <w:r w:rsidRPr="007622C4">
        <w:rPr>
          <w:rFonts w:ascii="Arial" w:hAnsi="Arial" w:cs="Arial"/>
        </w:rPr>
        <w:t>▼</w:t>
      </w:r>
      <w:r w:rsidRPr="007622C4">
        <w:t xml:space="preserve">                                        </w:t>
      </w:r>
      <w:r w:rsidRPr="007622C4">
        <w:rPr>
          <w:rFonts w:ascii="Aptos" w:hAnsi="Aptos" w:cs="Aptos"/>
        </w:rPr>
        <w:t>│</w:t>
      </w:r>
    </w:p>
    <w:p w14:paraId="166BD210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41667E0A" w14:textId="77777777" w:rsidR="007622C4" w:rsidRPr="007622C4" w:rsidRDefault="007622C4" w:rsidP="007622C4">
      <w:r w:rsidRPr="007622C4">
        <w:t>│   │                 COMPLIANCE MODULE                        │   │</w:t>
      </w:r>
    </w:p>
    <w:p w14:paraId="13FE1163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14EDCEF2" w14:textId="77777777" w:rsidR="007622C4" w:rsidRPr="007622C4" w:rsidRDefault="007622C4" w:rsidP="007622C4">
      <w:r w:rsidRPr="007622C4">
        <w:t>│   │  ┌───────────────────────────────────────────────────┐  │   │</w:t>
      </w:r>
    </w:p>
    <w:p w14:paraId="0228D470" w14:textId="77777777" w:rsidR="007622C4" w:rsidRPr="007622C4" w:rsidRDefault="007622C4" w:rsidP="007622C4">
      <w:r w:rsidRPr="007622C4">
        <w:t>│   │  │  CHECK 1: Identity Registry                       │  │   │</w:t>
      </w:r>
    </w:p>
    <w:p w14:paraId="736A7AD7" w14:textId="77777777" w:rsidR="007622C4" w:rsidRPr="007622C4" w:rsidRDefault="007622C4" w:rsidP="007622C4">
      <w:r w:rsidRPr="007622C4">
        <w:t>│   │  │  ─────────────────────────                        │  │   │</w:t>
      </w:r>
    </w:p>
    <w:p w14:paraId="56F7861D" w14:textId="77777777" w:rsidR="007622C4" w:rsidRPr="007622C4" w:rsidRDefault="007622C4" w:rsidP="007622C4">
      <w:r w:rsidRPr="007622C4">
        <w:t>│   │  │  ☑ Alice is verified (Gold tier)                 │  │   │</w:t>
      </w:r>
    </w:p>
    <w:p w14:paraId="70E0E89D" w14:textId="77777777" w:rsidR="007622C4" w:rsidRPr="007622C4" w:rsidRDefault="007622C4" w:rsidP="007622C4">
      <w:r w:rsidRPr="007622C4">
        <w:t>│   │  │  ☑ Bob is verified (Silver tier)                 │  │   │</w:t>
      </w:r>
    </w:p>
    <w:p w14:paraId="7F48C651" w14:textId="77777777" w:rsidR="007622C4" w:rsidRPr="007622C4" w:rsidRDefault="007622C4" w:rsidP="007622C4">
      <w:r w:rsidRPr="007622C4">
        <w:t>│   │  │  Result: PASS                                     │  │   │</w:t>
      </w:r>
    </w:p>
    <w:p w14:paraId="25ED1839" w14:textId="77777777" w:rsidR="007622C4" w:rsidRPr="007622C4" w:rsidRDefault="007622C4" w:rsidP="007622C4">
      <w:r w:rsidRPr="007622C4">
        <w:t>│   │  └───────────────────────────────────────────────────┘  │   │</w:t>
      </w:r>
    </w:p>
    <w:p w14:paraId="13C713DB" w14:textId="77777777" w:rsidR="007622C4" w:rsidRPr="007622C4" w:rsidRDefault="007622C4" w:rsidP="007622C4">
      <w:r w:rsidRPr="007622C4">
        <w:t>│   │                         │                                │   │</w:t>
      </w:r>
    </w:p>
    <w:p w14:paraId="57518788" w14:textId="77777777" w:rsidR="007622C4" w:rsidRPr="007622C4" w:rsidRDefault="007622C4" w:rsidP="007622C4">
      <w:r w:rsidRPr="007622C4">
        <w:t xml:space="preserve">│   │                         </w:t>
      </w:r>
      <w:r w:rsidRPr="007622C4">
        <w:rPr>
          <w:rFonts w:ascii="Arial" w:hAnsi="Arial" w:cs="Arial"/>
        </w:rPr>
        <w:t>▼</w:t>
      </w:r>
      <w:r w:rsidRPr="007622C4">
        <w:t xml:space="preserve">                                </w:t>
      </w:r>
      <w:r w:rsidRPr="007622C4">
        <w:rPr>
          <w:rFonts w:ascii="Aptos" w:hAnsi="Aptos" w:cs="Aptos"/>
        </w:rPr>
        <w:t>│</w:t>
      </w:r>
      <w:r w:rsidRPr="007622C4">
        <w:t xml:space="preserve">   </w:t>
      </w:r>
      <w:r w:rsidRPr="007622C4">
        <w:rPr>
          <w:rFonts w:ascii="Aptos" w:hAnsi="Aptos" w:cs="Aptos"/>
        </w:rPr>
        <w:t>│</w:t>
      </w:r>
    </w:p>
    <w:p w14:paraId="6DC9577A" w14:textId="77777777" w:rsidR="007622C4" w:rsidRPr="007622C4" w:rsidRDefault="007622C4" w:rsidP="007622C4">
      <w:r w:rsidRPr="007622C4">
        <w:t>│   │  ┌───────────────────────────────────────────────────┐  │   │</w:t>
      </w:r>
    </w:p>
    <w:p w14:paraId="602DD2D0" w14:textId="77777777" w:rsidR="007622C4" w:rsidRPr="007622C4" w:rsidRDefault="007622C4" w:rsidP="007622C4">
      <w:r w:rsidRPr="007622C4">
        <w:t>│   │  │  CHECK 2: Country Restrictions                    │  │   │</w:t>
      </w:r>
    </w:p>
    <w:p w14:paraId="58FD5A31" w14:textId="77777777" w:rsidR="007622C4" w:rsidRPr="007622C4" w:rsidRDefault="007622C4" w:rsidP="007622C4">
      <w:r w:rsidRPr="007622C4">
        <w:t>│   │  │  ──────────────────────────                       │  │   │</w:t>
      </w:r>
    </w:p>
    <w:p w14:paraId="0A79E178" w14:textId="77777777" w:rsidR="007622C4" w:rsidRPr="007622C4" w:rsidRDefault="007622C4" w:rsidP="007622C4">
      <w:r w:rsidRPr="007622C4">
        <w:t>│   │  │  ☑ Alice country (US) - Allowed                  │  │   │</w:t>
      </w:r>
    </w:p>
    <w:p w14:paraId="00CB8001" w14:textId="77777777" w:rsidR="007622C4" w:rsidRPr="007622C4" w:rsidRDefault="007622C4" w:rsidP="007622C4">
      <w:r w:rsidRPr="007622C4">
        <w:t>│   │  │  ☑ Bob country (Germany) - Allowed               │  │   │</w:t>
      </w:r>
    </w:p>
    <w:p w14:paraId="19FA5DD0" w14:textId="77777777" w:rsidR="007622C4" w:rsidRPr="007622C4" w:rsidRDefault="007622C4" w:rsidP="007622C4">
      <w:r w:rsidRPr="007622C4">
        <w:t>│   │  │  Result: PASS                                     │  │   │</w:t>
      </w:r>
    </w:p>
    <w:p w14:paraId="34EDB7ED" w14:textId="77777777" w:rsidR="007622C4" w:rsidRPr="007622C4" w:rsidRDefault="007622C4" w:rsidP="007622C4">
      <w:r w:rsidRPr="007622C4">
        <w:t>│   │  └───────────────────────────────────────────────────┘  │   │</w:t>
      </w:r>
    </w:p>
    <w:p w14:paraId="1EB5C964" w14:textId="77777777" w:rsidR="007622C4" w:rsidRPr="007622C4" w:rsidRDefault="007622C4" w:rsidP="007622C4">
      <w:r w:rsidRPr="007622C4">
        <w:t>│   │                         │                                │   │</w:t>
      </w:r>
    </w:p>
    <w:p w14:paraId="3EFBCBB2" w14:textId="77777777" w:rsidR="007622C4" w:rsidRPr="007622C4" w:rsidRDefault="007622C4" w:rsidP="007622C4">
      <w:r w:rsidRPr="007622C4">
        <w:t xml:space="preserve">│   │                         </w:t>
      </w:r>
      <w:r w:rsidRPr="007622C4">
        <w:rPr>
          <w:rFonts w:ascii="Arial" w:hAnsi="Arial" w:cs="Arial"/>
        </w:rPr>
        <w:t>▼</w:t>
      </w:r>
      <w:r w:rsidRPr="007622C4">
        <w:t xml:space="preserve">                                </w:t>
      </w:r>
      <w:r w:rsidRPr="007622C4">
        <w:rPr>
          <w:rFonts w:ascii="Aptos" w:hAnsi="Aptos" w:cs="Aptos"/>
        </w:rPr>
        <w:t>│</w:t>
      </w:r>
      <w:r w:rsidRPr="007622C4">
        <w:t xml:space="preserve">   </w:t>
      </w:r>
      <w:r w:rsidRPr="007622C4">
        <w:rPr>
          <w:rFonts w:ascii="Aptos" w:hAnsi="Aptos" w:cs="Aptos"/>
        </w:rPr>
        <w:t>│</w:t>
      </w:r>
    </w:p>
    <w:p w14:paraId="5CC23CFF" w14:textId="77777777" w:rsidR="007622C4" w:rsidRPr="007622C4" w:rsidRDefault="007622C4" w:rsidP="007622C4">
      <w:r w:rsidRPr="007622C4">
        <w:t>│   │  ┌───────────────────────────────────────────────────┐  │   │</w:t>
      </w:r>
    </w:p>
    <w:p w14:paraId="22AAF62E" w14:textId="77777777" w:rsidR="007622C4" w:rsidRPr="007622C4" w:rsidRDefault="007622C4" w:rsidP="007622C4">
      <w:r w:rsidRPr="007622C4">
        <w:t>│   │  │  CHECK 3: Transfer Limits                         │  │   │</w:t>
      </w:r>
    </w:p>
    <w:p w14:paraId="13B2F9A3" w14:textId="77777777" w:rsidR="007622C4" w:rsidRPr="007622C4" w:rsidRDefault="007622C4" w:rsidP="007622C4">
      <w:r w:rsidRPr="007622C4">
        <w:lastRenderedPageBreak/>
        <w:t>│   │  │  ──────────────────────                           │  │   │</w:t>
      </w:r>
    </w:p>
    <w:p w14:paraId="541F9B29" w14:textId="77777777" w:rsidR="007622C4" w:rsidRPr="007622C4" w:rsidRDefault="007622C4" w:rsidP="007622C4">
      <w:r w:rsidRPr="007622C4">
        <w:t>│   │  │  ☑ Amount (100) within daily limit (500)         │  │   │</w:t>
      </w:r>
    </w:p>
    <w:p w14:paraId="5B904F88" w14:textId="77777777" w:rsidR="007622C4" w:rsidRPr="007622C4" w:rsidRDefault="007622C4" w:rsidP="007622C4">
      <w:r w:rsidRPr="007622C4">
        <w:t>│   │  │  ☑ Bob balance after (+100) within max (1000)    │  │   │</w:t>
      </w:r>
    </w:p>
    <w:p w14:paraId="4A47F3DD" w14:textId="77777777" w:rsidR="007622C4" w:rsidRPr="007622C4" w:rsidRDefault="007622C4" w:rsidP="007622C4">
      <w:r w:rsidRPr="007622C4">
        <w:t>│   │  │  Result: PASS                                     │  │   │</w:t>
      </w:r>
    </w:p>
    <w:p w14:paraId="45634EDC" w14:textId="77777777" w:rsidR="007622C4" w:rsidRPr="007622C4" w:rsidRDefault="007622C4" w:rsidP="007622C4">
      <w:r w:rsidRPr="007622C4">
        <w:t>│   │  └───────────────────────────────────────────────────┘  │   │</w:t>
      </w:r>
    </w:p>
    <w:p w14:paraId="0DD52524" w14:textId="77777777" w:rsidR="007622C4" w:rsidRPr="007622C4" w:rsidRDefault="007622C4" w:rsidP="007622C4">
      <w:r w:rsidRPr="007622C4">
        <w:t>│   │                         │                                │   │</w:t>
      </w:r>
    </w:p>
    <w:p w14:paraId="44FE9A0A" w14:textId="77777777" w:rsidR="007622C4" w:rsidRPr="007622C4" w:rsidRDefault="007622C4" w:rsidP="007622C4">
      <w:r w:rsidRPr="007622C4">
        <w:t xml:space="preserve">│   │                         </w:t>
      </w:r>
      <w:r w:rsidRPr="007622C4">
        <w:rPr>
          <w:rFonts w:ascii="Arial" w:hAnsi="Arial" w:cs="Arial"/>
        </w:rPr>
        <w:t>▼</w:t>
      </w:r>
      <w:r w:rsidRPr="007622C4">
        <w:t xml:space="preserve">                                </w:t>
      </w:r>
      <w:r w:rsidRPr="007622C4">
        <w:rPr>
          <w:rFonts w:ascii="Aptos" w:hAnsi="Aptos" w:cs="Aptos"/>
        </w:rPr>
        <w:t>│</w:t>
      </w:r>
      <w:r w:rsidRPr="007622C4">
        <w:t xml:space="preserve">   </w:t>
      </w:r>
      <w:r w:rsidRPr="007622C4">
        <w:rPr>
          <w:rFonts w:ascii="Aptos" w:hAnsi="Aptos" w:cs="Aptos"/>
        </w:rPr>
        <w:t>│</w:t>
      </w:r>
    </w:p>
    <w:p w14:paraId="766841CE" w14:textId="77777777" w:rsidR="007622C4" w:rsidRPr="007622C4" w:rsidRDefault="007622C4" w:rsidP="007622C4">
      <w:r w:rsidRPr="007622C4">
        <w:t>│   │  ┌───────────────────────────────────────────────────┐  │   │</w:t>
      </w:r>
    </w:p>
    <w:p w14:paraId="18B16351" w14:textId="77777777" w:rsidR="007622C4" w:rsidRPr="007622C4" w:rsidRDefault="007622C4" w:rsidP="007622C4">
      <w:r w:rsidRPr="007622C4">
        <w:t>│   │  │  CHECK 4: Lockup Period                           │  │   │</w:t>
      </w:r>
    </w:p>
    <w:p w14:paraId="683BC80E" w14:textId="77777777" w:rsidR="007622C4" w:rsidRPr="007622C4" w:rsidRDefault="007622C4" w:rsidP="007622C4">
      <w:r w:rsidRPr="007622C4">
        <w:t>│   │  │  ─────────────────────                            │  │   │</w:t>
      </w:r>
    </w:p>
    <w:p w14:paraId="5876B2AD" w14:textId="77777777" w:rsidR="007622C4" w:rsidRPr="007622C4" w:rsidRDefault="007622C4" w:rsidP="007622C4">
      <w:r w:rsidRPr="007622C4">
        <w:t>│   │  │  ☑ Alice acquired tokens 180 days ago            │  │   │</w:t>
      </w:r>
    </w:p>
    <w:p w14:paraId="5CB17EC6" w14:textId="77777777" w:rsidR="007622C4" w:rsidRPr="007622C4" w:rsidRDefault="007622C4" w:rsidP="007622C4">
      <w:r w:rsidRPr="007622C4">
        <w:t>│   │  │  ☑ Lockup period (90 days) has passed            │  │   │</w:t>
      </w:r>
    </w:p>
    <w:p w14:paraId="2059494C" w14:textId="77777777" w:rsidR="007622C4" w:rsidRPr="007622C4" w:rsidRDefault="007622C4" w:rsidP="007622C4">
      <w:r w:rsidRPr="007622C4">
        <w:t>│   │  │  Result: PASS                                     │  │   │</w:t>
      </w:r>
    </w:p>
    <w:p w14:paraId="1C5DBA82" w14:textId="77777777" w:rsidR="007622C4" w:rsidRPr="007622C4" w:rsidRDefault="007622C4" w:rsidP="007622C4">
      <w:r w:rsidRPr="007622C4">
        <w:t>│   │  └───────────────────────────────────────────────────┘  │   │</w:t>
      </w:r>
    </w:p>
    <w:p w14:paraId="52C8D528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7DA647C1" w14:textId="77777777" w:rsidR="007622C4" w:rsidRPr="007622C4" w:rsidRDefault="007622C4" w:rsidP="007622C4">
      <w:r w:rsidRPr="007622C4">
        <w:t>│   │  ALL CHECKS PASSED → TRANSFER APPROVED                  │   │</w:t>
      </w:r>
    </w:p>
    <w:p w14:paraId="6F1BAA5A" w14:textId="77777777" w:rsidR="007622C4" w:rsidRPr="007622C4" w:rsidRDefault="007622C4" w:rsidP="007622C4">
      <w:r w:rsidRPr="007622C4">
        <w:t>│   │                                                          │   │</w:t>
      </w:r>
    </w:p>
    <w:p w14:paraId="136326A0" w14:textId="77777777" w:rsidR="007622C4" w:rsidRPr="007622C4" w:rsidRDefault="007622C4" w:rsidP="007622C4">
      <w:r w:rsidRPr="007622C4">
        <w:t>│   └─────────────────────────────────────────────────────────┘   │</w:t>
      </w:r>
    </w:p>
    <w:p w14:paraId="5DCD7934" w14:textId="77777777" w:rsidR="007622C4" w:rsidRPr="007622C4" w:rsidRDefault="007622C4" w:rsidP="007622C4">
      <w:r w:rsidRPr="007622C4">
        <w:t>│                         │                                        │</w:t>
      </w:r>
    </w:p>
    <w:p w14:paraId="2EAF98C2" w14:textId="77777777" w:rsidR="007622C4" w:rsidRPr="007622C4" w:rsidRDefault="007622C4" w:rsidP="007622C4">
      <w:r w:rsidRPr="007622C4">
        <w:t xml:space="preserve">│                         </w:t>
      </w:r>
      <w:r w:rsidRPr="007622C4">
        <w:rPr>
          <w:rFonts w:ascii="Arial" w:hAnsi="Arial" w:cs="Arial"/>
        </w:rPr>
        <w:t>▼</w:t>
      </w:r>
      <w:r w:rsidRPr="007622C4">
        <w:t xml:space="preserve">                                        </w:t>
      </w:r>
      <w:r w:rsidRPr="007622C4">
        <w:rPr>
          <w:rFonts w:ascii="Aptos" w:hAnsi="Aptos" w:cs="Aptos"/>
        </w:rPr>
        <w:t>│</w:t>
      </w:r>
    </w:p>
    <w:p w14:paraId="21840E4A" w14:textId="77777777" w:rsidR="007622C4" w:rsidRPr="007622C4" w:rsidRDefault="007622C4" w:rsidP="007622C4">
      <w:r w:rsidRPr="007622C4">
        <w:t>│                  TRANSFER EXECUTED                               │</w:t>
      </w:r>
    </w:p>
    <w:p w14:paraId="6224EF1E" w14:textId="77777777" w:rsidR="007622C4" w:rsidRPr="007622C4" w:rsidRDefault="007622C4" w:rsidP="007622C4">
      <w:r w:rsidRPr="007622C4">
        <w:t>│                  Alice: -100 tokens                              │</w:t>
      </w:r>
    </w:p>
    <w:p w14:paraId="3DF6419E" w14:textId="77777777" w:rsidR="007622C4" w:rsidRPr="007622C4" w:rsidRDefault="007622C4" w:rsidP="007622C4">
      <w:r w:rsidRPr="007622C4">
        <w:t>│                  Bob: +100 tokens                                │</w:t>
      </w:r>
    </w:p>
    <w:p w14:paraId="2B401D92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55BB3557" w14:textId="77777777" w:rsidR="007622C4" w:rsidRPr="007622C4" w:rsidRDefault="007622C4" w:rsidP="007622C4">
      <w:r w:rsidRPr="007622C4">
        <w:t>└─────────────────────────────────────────────────────────────────┘</w:t>
      </w:r>
    </w:p>
    <w:p w14:paraId="09FA3981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5.2 Available Compliance Modules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9"/>
        <w:gridCol w:w="3212"/>
        <w:gridCol w:w="3098"/>
      </w:tblGrid>
      <w:tr w:rsidR="007622C4" w:rsidRPr="007622C4" w14:paraId="2802547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7CB6BE" w14:textId="77777777" w:rsidR="007622C4" w:rsidRPr="007622C4" w:rsidRDefault="007622C4" w:rsidP="007622C4">
            <w:pPr>
              <w:rPr>
                <w:b/>
                <w:bCs/>
              </w:rPr>
            </w:pPr>
            <w:r w:rsidRPr="007622C4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7B8FA8" w14:textId="77777777" w:rsidR="007622C4" w:rsidRPr="007622C4" w:rsidRDefault="007622C4" w:rsidP="007622C4">
            <w:pPr>
              <w:rPr>
                <w:b/>
                <w:bCs/>
              </w:rPr>
            </w:pPr>
            <w:r w:rsidRPr="007622C4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430ACD" w14:textId="77777777" w:rsidR="007622C4" w:rsidRPr="007622C4" w:rsidRDefault="007622C4" w:rsidP="007622C4">
            <w:pPr>
              <w:rPr>
                <w:b/>
                <w:bCs/>
              </w:rPr>
            </w:pPr>
            <w:r w:rsidRPr="007622C4">
              <w:rPr>
                <w:b/>
                <w:bCs/>
              </w:rPr>
              <w:t>Use Case</w:t>
            </w:r>
          </w:p>
        </w:tc>
      </w:tr>
      <w:tr w:rsidR="007622C4" w:rsidRPr="007622C4" w14:paraId="7ABBDD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6EDB40" w14:textId="77777777" w:rsidR="007622C4" w:rsidRPr="007622C4" w:rsidRDefault="007622C4" w:rsidP="007622C4">
            <w:r w:rsidRPr="007622C4">
              <w:rPr>
                <w:b/>
                <w:bCs/>
              </w:rPr>
              <w:t>CountryRestrict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DE22C8" w14:textId="77777777" w:rsidR="007622C4" w:rsidRPr="007622C4" w:rsidRDefault="007622C4" w:rsidP="007622C4">
            <w:r w:rsidRPr="007622C4">
              <w:t>Block specific countries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E9284D" w14:textId="77777777" w:rsidR="007622C4" w:rsidRPr="007622C4" w:rsidRDefault="007622C4" w:rsidP="007622C4">
            <w:r w:rsidRPr="007622C4">
              <w:t>Sanctions compliance</w:t>
            </w:r>
          </w:p>
        </w:tc>
      </w:tr>
      <w:tr w:rsidR="007622C4" w:rsidRPr="007622C4" w14:paraId="262131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1C15B7" w14:textId="77777777" w:rsidR="007622C4" w:rsidRPr="007622C4" w:rsidRDefault="007622C4" w:rsidP="007622C4">
            <w:r w:rsidRPr="007622C4">
              <w:rPr>
                <w:b/>
                <w:bCs/>
              </w:rPr>
              <w:t>CountryAllow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79C6CE" w14:textId="77777777" w:rsidR="007622C4" w:rsidRPr="007622C4" w:rsidRDefault="007622C4" w:rsidP="007622C4">
            <w:r w:rsidRPr="007622C4">
              <w:t>Only allow specific countries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CC7E97" w14:textId="77777777" w:rsidR="007622C4" w:rsidRPr="007622C4" w:rsidRDefault="007622C4" w:rsidP="007622C4">
            <w:r w:rsidRPr="007622C4">
              <w:t>Regional offerings</w:t>
            </w:r>
          </w:p>
        </w:tc>
      </w:tr>
      <w:tr w:rsidR="007622C4" w:rsidRPr="007622C4" w14:paraId="14197C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7CD833" w14:textId="77777777" w:rsidR="007622C4" w:rsidRPr="007622C4" w:rsidRDefault="007622C4" w:rsidP="007622C4">
            <w:r w:rsidRPr="007622C4">
              <w:rPr>
                <w:b/>
                <w:bCs/>
              </w:rPr>
              <w:lastRenderedPageBreak/>
              <w:t>MaxBalance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7F087F" w14:textId="77777777" w:rsidR="007622C4" w:rsidRPr="007622C4" w:rsidRDefault="007622C4" w:rsidP="007622C4">
            <w:r w:rsidRPr="007622C4">
              <w:t>Limit holdings per 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75E686" w14:textId="77777777" w:rsidR="007622C4" w:rsidRPr="007622C4" w:rsidRDefault="007622C4" w:rsidP="007622C4">
            <w:r w:rsidRPr="007622C4">
              <w:t>Concentration limits</w:t>
            </w:r>
          </w:p>
        </w:tc>
      </w:tr>
      <w:tr w:rsidR="007622C4" w:rsidRPr="007622C4" w14:paraId="7AD91C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BF4C82" w14:textId="77777777" w:rsidR="007622C4" w:rsidRPr="007622C4" w:rsidRDefault="007622C4" w:rsidP="007622C4">
            <w:r w:rsidRPr="007622C4">
              <w:rPr>
                <w:b/>
                <w:bCs/>
              </w:rPr>
              <w:t>MaxHolders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E6DABD" w14:textId="77777777" w:rsidR="007622C4" w:rsidRPr="007622C4" w:rsidRDefault="007622C4" w:rsidP="007622C4">
            <w:r w:rsidRPr="007622C4">
              <w:t>Limit total holder 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625162" w14:textId="77777777" w:rsidR="007622C4" w:rsidRPr="007622C4" w:rsidRDefault="007622C4" w:rsidP="007622C4">
            <w:r w:rsidRPr="007622C4">
              <w:t>Regulatory caps (e.g., 2000)</w:t>
            </w:r>
          </w:p>
        </w:tc>
      </w:tr>
      <w:tr w:rsidR="007622C4" w:rsidRPr="007622C4" w14:paraId="08814E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32DC94" w14:textId="77777777" w:rsidR="007622C4" w:rsidRPr="007622C4" w:rsidRDefault="007622C4" w:rsidP="007622C4">
            <w:r w:rsidRPr="007622C4">
              <w:rPr>
                <w:b/>
                <w:bCs/>
              </w:rPr>
              <w:t>TimeLock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452090" w14:textId="77777777" w:rsidR="007622C4" w:rsidRPr="007622C4" w:rsidRDefault="007622C4" w:rsidP="007622C4">
            <w:r w:rsidRPr="007622C4">
              <w:t>Enforce holding periods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FF0576" w14:textId="77777777" w:rsidR="007622C4" w:rsidRPr="007622C4" w:rsidRDefault="007622C4" w:rsidP="007622C4">
            <w:r w:rsidRPr="007622C4">
              <w:t>Lockup compliance</w:t>
            </w:r>
          </w:p>
        </w:tc>
      </w:tr>
      <w:tr w:rsidR="007622C4" w:rsidRPr="007622C4" w14:paraId="650C61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BA792D" w14:textId="77777777" w:rsidR="007622C4" w:rsidRPr="007622C4" w:rsidRDefault="007622C4" w:rsidP="007622C4">
            <w:r w:rsidRPr="007622C4">
              <w:rPr>
                <w:b/>
                <w:bCs/>
              </w:rPr>
              <w:t>DailyLimit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C7A2D8" w14:textId="77777777" w:rsidR="007622C4" w:rsidRPr="007622C4" w:rsidRDefault="007622C4" w:rsidP="007622C4">
            <w:r w:rsidRPr="007622C4">
              <w:t>Cap daily transfer volume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BEF6BD" w14:textId="77777777" w:rsidR="007622C4" w:rsidRPr="007622C4" w:rsidRDefault="007622C4" w:rsidP="007622C4">
            <w:r w:rsidRPr="007622C4">
              <w:t>Risk management</w:t>
            </w:r>
          </w:p>
        </w:tc>
      </w:tr>
      <w:tr w:rsidR="007622C4" w:rsidRPr="007622C4" w14:paraId="3963BE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170824" w14:textId="77777777" w:rsidR="007622C4" w:rsidRPr="007622C4" w:rsidRDefault="007622C4" w:rsidP="007622C4">
            <w:r w:rsidRPr="007622C4">
              <w:rPr>
                <w:b/>
                <w:bCs/>
              </w:rPr>
              <w:t>AccreditedOnly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A00487" w14:textId="77777777" w:rsidR="007622C4" w:rsidRPr="007622C4" w:rsidRDefault="007622C4" w:rsidP="007622C4">
            <w:r w:rsidRPr="007622C4">
              <w:t>Require accredited 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DA7267" w14:textId="77777777" w:rsidR="007622C4" w:rsidRPr="007622C4" w:rsidRDefault="007622C4" w:rsidP="007622C4">
            <w:r w:rsidRPr="007622C4">
              <w:t>US Reg D compliance</w:t>
            </w:r>
          </w:p>
        </w:tc>
      </w:tr>
      <w:tr w:rsidR="007622C4" w:rsidRPr="007622C4" w14:paraId="39F83E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92C91F" w14:textId="77777777" w:rsidR="007622C4" w:rsidRPr="007622C4" w:rsidRDefault="007622C4" w:rsidP="007622C4">
            <w:r w:rsidRPr="007622C4">
              <w:rPr>
                <w:b/>
                <w:bCs/>
              </w:rPr>
              <w:t>InvestorCap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3A7B30" w14:textId="77777777" w:rsidR="007622C4" w:rsidRPr="007622C4" w:rsidRDefault="007622C4" w:rsidP="007622C4">
            <w:r w:rsidRPr="007622C4">
              <w:t>Limit investment per person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949A82" w14:textId="77777777" w:rsidR="007622C4" w:rsidRPr="007622C4" w:rsidRDefault="007622C4" w:rsidP="007622C4">
            <w:r w:rsidRPr="007622C4">
              <w:t>Crowdfunding limits</w:t>
            </w:r>
          </w:p>
        </w:tc>
      </w:tr>
    </w:tbl>
    <w:p w14:paraId="037AD7FC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5.3 Jurisdiction Templates</w:t>
      </w:r>
    </w:p>
    <w:p w14:paraId="1ABC8104" w14:textId="77777777" w:rsidR="007622C4" w:rsidRPr="007622C4" w:rsidRDefault="007622C4" w:rsidP="007622C4">
      <w:r w:rsidRPr="007622C4">
        <w:t>Pre-configured compliance for common regulatory frameworks:</w:t>
      </w:r>
    </w:p>
    <w:p w14:paraId="4CAE3F35" w14:textId="77777777" w:rsidR="007622C4" w:rsidRPr="007622C4" w:rsidRDefault="007622C4" w:rsidP="007622C4">
      <w:r w:rsidRPr="007622C4">
        <w:t>┌─────────────────────────────────────────────────────────────────┐</w:t>
      </w:r>
    </w:p>
    <w:p w14:paraId="53BBBC67" w14:textId="77777777" w:rsidR="007622C4" w:rsidRPr="007622C4" w:rsidRDefault="007622C4" w:rsidP="007622C4">
      <w:r w:rsidRPr="007622C4">
        <w:t>│                    JURISDICTION TEMPLATES                        │</w:t>
      </w:r>
    </w:p>
    <w:p w14:paraId="6437A7B0" w14:textId="77777777" w:rsidR="007622C4" w:rsidRPr="007622C4" w:rsidRDefault="007622C4" w:rsidP="007622C4">
      <w:r w:rsidRPr="007622C4">
        <w:rPr>
          <w:rFonts w:ascii="MS Gothic" w:eastAsia="MS Gothic" w:hAnsi="MS Gothic" w:cs="MS Gothic" w:hint="eastAsia"/>
        </w:rPr>
        <w:t>├</w:t>
      </w:r>
      <w:r w:rsidRPr="007622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</w:rPr>
        <w:t>┤</w:t>
      </w:r>
    </w:p>
    <w:p w14:paraId="4628F6D6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2C9238CC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0099C7C6" w14:textId="77777777" w:rsidR="007622C4" w:rsidRPr="007622C4" w:rsidRDefault="007622C4" w:rsidP="007622C4">
      <w:r w:rsidRPr="007622C4">
        <w:t>│   │  EU (MiCA Compliant)                                     │   │</w:t>
      </w:r>
    </w:p>
    <w:p w14:paraId="2691AC5B" w14:textId="77777777" w:rsidR="007622C4" w:rsidRPr="007622C4" w:rsidRDefault="007622C4" w:rsidP="007622C4">
      <w:r w:rsidRPr="007622C4">
        <w:t>│   │  ────────────────────                                    │   │</w:t>
      </w:r>
    </w:p>
    <w:p w14:paraId="3D8DE618" w14:textId="77777777" w:rsidR="007622C4" w:rsidRPr="007622C4" w:rsidRDefault="007622C4" w:rsidP="007622C4">
      <w:r w:rsidRPr="007622C4">
        <w:t>│   │  • KYC: Silver tier minimum                             │   │</w:t>
      </w:r>
    </w:p>
    <w:p w14:paraId="07C0ED31" w14:textId="77777777" w:rsidR="007622C4" w:rsidRPr="007622C4" w:rsidRDefault="007622C4" w:rsidP="007622C4">
      <w:r w:rsidRPr="007622C4">
        <w:t>│   │  • Countries: EU 27 + EEA allowed                       │   │</w:t>
      </w:r>
    </w:p>
    <w:p w14:paraId="0F583118" w14:textId="77777777" w:rsidR="007622C4" w:rsidRPr="007622C4" w:rsidRDefault="007622C4" w:rsidP="007622C4">
      <w:r w:rsidRPr="007622C4">
        <w:t>│   │  • Retail limit: €1,000 per project (waivable)         │   │</w:t>
      </w:r>
    </w:p>
    <w:p w14:paraId="4560135A" w14:textId="77777777" w:rsidR="007622C4" w:rsidRPr="007622C4" w:rsidRDefault="007622C4" w:rsidP="007622C4">
      <w:r w:rsidRPr="007622C4">
        <w:t>│   │  • Cooling off: 14 days for retail                      │   │</w:t>
      </w:r>
    </w:p>
    <w:p w14:paraId="11D32EED" w14:textId="77777777" w:rsidR="007622C4" w:rsidRPr="007622C4" w:rsidRDefault="007622C4" w:rsidP="007622C4">
      <w:r w:rsidRPr="007622C4">
        <w:t>│   │  • Risk warnings: Required                              │   │</w:t>
      </w:r>
    </w:p>
    <w:p w14:paraId="6DBBFBA8" w14:textId="77777777" w:rsidR="007622C4" w:rsidRPr="007622C4" w:rsidRDefault="007622C4" w:rsidP="007622C4">
      <w:r w:rsidRPr="007622C4">
        <w:t>│   └─────────────────────────────────────────────────────────┘   │</w:t>
      </w:r>
    </w:p>
    <w:p w14:paraId="5FB259C2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582A5FE3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6CAD5D55" w14:textId="77777777" w:rsidR="007622C4" w:rsidRPr="007622C4" w:rsidRDefault="007622C4" w:rsidP="007622C4">
      <w:r w:rsidRPr="007622C4">
        <w:t>│   │  US (Reg D 506c)                                         │   │</w:t>
      </w:r>
    </w:p>
    <w:p w14:paraId="51E265DC" w14:textId="77777777" w:rsidR="007622C4" w:rsidRPr="007622C4" w:rsidRDefault="007622C4" w:rsidP="007622C4">
      <w:r w:rsidRPr="007622C4">
        <w:t>│   │  ───────────────                                         │   │</w:t>
      </w:r>
    </w:p>
    <w:p w14:paraId="756A9CFC" w14:textId="77777777" w:rsidR="007622C4" w:rsidRPr="007622C4" w:rsidRDefault="007622C4" w:rsidP="007622C4">
      <w:r w:rsidRPr="007622C4">
        <w:t>│   │  • KYC: Accredited tier required                        │   │</w:t>
      </w:r>
    </w:p>
    <w:p w14:paraId="16155740" w14:textId="77777777" w:rsidR="007622C4" w:rsidRPr="007622C4" w:rsidRDefault="007622C4" w:rsidP="007622C4">
      <w:r w:rsidRPr="007622C4">
        <w:lastRenderedPageBreak/>
        <w:t>│   │  • Countries: US only                                    │   │</w:t>
      </w:r>
    </w:p>
    <w:p w14:paraId="4BC0F4B6" w14:textId="77777777" w:rsidR="007622C4" w:rsidRPr="007622C4" w:rsidRDefault="007622C4" w:rsidP="007622C4">
      <w:r w:rsidRPr="007622C4">
        <w:t>│   │  • Accreditation: Third-party verified                  │   │</w:t>
      </w:r>
    </w:p>
    <w:p w14:paraId="4478C861" w14:textId="77777777" w:rsidR="007622C4" w:rsidRPr="007622C4" w:rsidRDefault="007622C4" w:rsidP="007622C4">
      <w:r w:rsidRPr="007622C4">
        <w:t>│   │  • Holding period: 12 months (Rule 144)                 │   │</w:t>
      </w:r>
    </w:p>
    <w:p w14:paraId="68ABF80B" w14:textId="77777777" w:rsidR="007622C4" w:rsidRPr="007622C4" w:rsidRDefault="007622C4" w:rsidP="007622C4">
      <w:r w:rsidRPr="007622C4">
        <w:t>│   │  • General solicitation: Allowed                        │   │</w:t>
      </w:r>
    </w:p>
    <w:p w14:paraId="2857B0CA" w14:textId="77777777" w:rsidR="007622C4" w:rsidRPr="007622C4" w:rsidRDefault="007622C4" w:rsidP="007622C4">
      <w:r w:rsidRPr="007622C4">
        <w:t>│   └─────────────────────────────────────────────────────────┘   │</w:t>
      </w:r>
    </w:p>
    <w:p w14:paraId="4725F359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15F57F7E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0628B64E" w14:textId="77777777" w:rsidR="007622C4" w:rsidRPr="007622C4" w:rsidRDefault="007622C4" w:rsidP="007622C4">
      <w:r w:rsidRPr="007622C4">
        <w:t>│   │  UAE (VARA Framework)                                    │   │</w:t>
      </w:r>
    </w:p>
    <w:p w14:paraId="62E68448" w14:textId="77777777" w:rsidR="007622C4" w:rsidRPr="007622C4" w:rsidRDefault="007622C4" w:rsidP="007622C4">
      <w:r w:rsidRPr="007622C4">
        <w:t>│   │  ────────────────────                                    │   │</w:t>
      </w:r>
    </w:p>
    <w:p w14:paraId="406DB5F8" w14:textId="77777777" w:rsidR="007622C4" w:rsidRPr="007622C4" w:rsidRDefault="007622C4" w:rsidP="007622C4">
      <w:r w:rsidRPr="007622C4">
        <w:t>│   │  • KYC: Gold tier minimum                               │   │</w:t>
      </w:r>
    </w:p>
    <w:p w14:paraId="4BEAAF94" w14:textId="77777777" w:rsidR="007622C4" w:rsidRPr="007622C4" w:rsidRDefault="007622C4" w:rsidP="007622C4">
      <w:r w:rsidRPr="007622C4">
        <w:t>│   │  • Countries: UAE residents + approved list             │   │</w:t>
      </w:r>
    </w:p>
    <w:p w14:paraId="055E9B5C" w14:textId="77777777" w:rsidR="007622C4" w:rsidRPr="007622C4" w:rsidRDefault="007622C4" w:rsidP="007622C4">
      <w:r w:rsidRPr="007622C4">
        <w:t>│   │  • Risk assessment: Required                            │   │</w:t>
      </w:r>
    </w:p>
    <w:p w14:paraId="197ABCB1" w14:textId="77777777" w:rsidR="007622C4" w:rsidRPr="007622C4" w:rsidRDefault="007622C4" w:rsidP="007622C4">
      <w:r w:rsidRPr="007622C4">
        <w:t>│   │  • Custody: Segregated required                         │   │</w:t>
      </w:r>
    </w:p>
    <w:p w14:paraId="14A5827C" w14:textId="77777777" w:rsidR="007622C4" w:rsidRPr="007622C4" w:rsidRDefault="007622C4" w:rsidP="007622C4">
      <w:r w:rsidRPr="007622C4">
        <w:t>│   └─────────────────────────────────────────────────────────┘   │</w:t>
      </w:r>
    </w:p>
    <w:p w14:paraId="2C8B7AA8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7DED4DED" w14:textId="77777777" w:rsidR="007622C4" w:rsidRPr="007622C4" w:rsidRDefault="007622C4" w:rsidP="007622C4">
      <w:r w:rsidRPr="007622C4">
        <w:t>│   ┌─────────────────────────────────────────────────────────┐   │</w:t>
      </w:r>
    </w:p>
    <w:p w14:paraId="13D38791" w14:textId="77777777" w:rsidR="007622C4" w:rsidRPr="007622C4" w:rsidRDefault="007622C4" w:rsidP="007622C4">
      <w:r w:rsidRPr="007622C4">
        <w:t>│   │  Global (Maximum Reach)                                  │   │</w:t>
      </w:r>
    </w:p>
    <w:p w14:paraId="350492EE" w14:textId="77777777" w:rsidR="007622C4" w:rsidRPr="007622C4" w:rsidRDefault="007622C4" w:rsidP="007622C4">
      <w:r w:rsidRPr="007622C4">
        <w:t>│   │  ──────────────────────                                  │   │</w:t>
      </w:r>
    </w:p>
    <w:p w14:paraId="0B85725B" w14:textId="77777777" w:rsidR="007622C4" w:rsidRPr="007622C4" w:rsidRDefault="007622C4" w:rsidP="007622C4">
      <w:r w:rsidRPr="007622C4">
        <w:t>│   │  • KYC: Silver tier minimum                             │   │</w:t>
      </w:r>
    </w:p>
    <w:p w14:paraId="1980C1E3" w14:textId="77777777" w:rsidR="007622C4" w:rsidRPr="007622C4" w:rsidRDefault="007622C4" w:rsidP="007622C4">
      <w:r w:rsidRPr="007622C4">
        <w:t>│   │  • Countries: All except sanctioned (OFAC, EU, UN)      │   │</w:t>
      </w:r>
    </w:p>
    <w:p w14:paraId="7B9AD71C" w14:textId="77777777" w:rsidR="007622C4" w:rsidRPr="007622C4" w:rsidRDefault="007622C4" w:rsidP="007622C4">
      <w:r w:rsidRPr="007622C4">
        <w:t>│   │  • Flexible limits: Per-project configuration           │   │</w:t>
      </w:r>
    </w:p>
    <w:p w14:paraId="7E3B4F78" w14:textId="77777777" w:rsidR="007622C4" w:rsidRPr="007622C4" w:rsidRDefault="007622C4" w:rsidP="007622C4">
      <w:r w:rsidRPr="007622C4">
        <w:t>│   │  • Best for: Non-security utility tokens                │   │</w:t>
      </w:r>
    </w:p>
    <w:p w14:paraId="4464AA00" w14:textId="77777777" w:rsidR="007622C4" w:rsidRPr="007622C4" w:rsidRDefault="007622C4" w:rsidP="007622C4">
      <w:r w:rsidRPr="007622C4">
        <w:t>│   └─────────────────────────────────────────────────────────┘   │</w:t>
      </w:r>
    </w:p>
    <w:p w14:paraId="64DAA222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328ACDEA" w14:textId="77777777" w:rsidR="007622C4" w:rsidRPr="007622C4" w:rsidRDefault="007622C4" w:rsidP="007622C4">
      <w:r w:rsidRPr="007622C4">
        <w:t>└─────────────────────────────────────────────────────────────────┘</w:t>
      </w:r>
    </w:p>
    <w:p w14:paraId="120A6280" w14:textId="77777777" w:rsidR="007622C4" w:rsidRPr="007622C4" w:rsidRDefault="007622C4" w:rsidP="007622C4">
      <w:r w:rsidRPr="007622C4">
        <w:pict w14:anchorId="0A44713A">
          <v:rect id="_x0000_i1085" style="width:0;height:1.5pt" o:hralign="center" o:hrstd="t" o:hrnoshade="t" o:hr="t" fillcolor="#eaeaea" stroked="f"/>
        </w:pict>
      </w:r>
    </w:p>
    <w:p w14:paraId="33718FD5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6. MULTI-CHAIN ARCHITECTURE</w:t>
      </w:r>
    </w:p>
    <w:p w14:paraId="26A7B539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6.1 How Multi-Chain Works</w:t>
      </w:r>
    </w:p>
    <w:p w14:paraId="0AE01331" w14:textId="77777777" w:rsidR="007622C4" w:rsidRPr="007622C4" w:rsidRDefault="007622C4" w:rsidP="007622C4">
      <w:r w:rsidRPr="007622C4">
        <w:t>Asset owners can deploy tokens to multiple blockchains simultaneously:</w:t>
      </w:r>
    </w:p>
    <w:p w14:paraId="514CFD37" w14:textId="77777777" w:rsidR="007622C4" w:rsidRPr="007622C4" w:rsidRDefault="007622C4" w:rsidP="007622C4">
      <w:r w:rsidRPr="007622C4">
        <w:t>┌─────────────────────────────────────────────────────────────────┐</w:t>
      </w:r>
    </w:p>
    <w:p w14:paraId="119B0C96" w14:textId="77777777" w:rsidR="007622C4" w:rsidRPr="007622C4" w:rsidRDefault="007622C4" w:rsidP="007622C4">
      <w:r w:rsidRPr="007622C4">
        <w:t>│                    MULTI-CHAIN DEPLOYMENT                        │</w:t>
      </w:r>
    </w:p>
    <w:p w14:paraId="043E95A9" w14:textId="77777777" w:rsidR="007622C4" w:rsidRPr="007622C4" w:rsidRDefault="007622C4" w:rsidP="007622C4">
      <w:r w:rsidRPr="007622C4">
        <w:rPr>
          <w:rFonts w:ascii="MS Gothic" w:eastAsia="MS Gothic" w:hAnsi="MS Gothic" w:cs="MS Gothic" w:hint="eastAsia"/>
        </w:rPr>
        <w:lastRenderedPageBreak/>
        <w:t>├</w:t>
      </w:r>
      <w:r w:rsidRPr="007622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</w:rPr>
        <w:t>┤</w:t>
      </w:r>
    </w:p>
    <w:p w14:paraId="70002C97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51BB7F89" w14:textId="77777777" w:rsidR="007622C4" w:rsidRPr="007622C4" w:rsidRDefault="007622C4" w:rsidP="007622C4">
      <w:r w:rsidRPr="007622C4">
        <w:t>│                    ┌─────────────────────┐                      │</w:t>
      </w:r>
    </w:p>
    <w:p w14:paraId="21188D27" w14:textId="77777777" w:rsidR="007622C4" w:rsidRPr="007622C4" w:rsidRDefault="007622C4" w:rsidP="007622C4">
      <w:r w:rsidRPr="007622C4">
        <w:t>│                    │   RWA EXPERTS       │                      │</w:t>
      </w:r>
    </w:p>
    <w:p w14:paraId="45EBD79A" w14:textId="77777777" w:rsidR="007622C4" w:rsidRPr="007622C4" w:rsidRDefault="007622C4" w:rsidP="007622C4">
      <w:r w:rsidRPr="007622C4">
        <w:t>│                    │   DEPLOYMENT ENGINE │                      │</w:t>
      </w:r>
    </w:p>
    <w:p w14:paraId="03BAFEE6" w14:textId="77777777" w:rsidR="007622C4" w:rsidRPr="007622C4" w:rsidRDefault="007622C4" w:rsidP="007622C4">
      <w:r w:rsidRPr="007622C4">
        <w:t>│                    └──────────</w:t>
      </w:r>
      <w:r w:rsidRPr="007622C4">
        <w:rPr>
          <w:rFonts w:ascii="MS Gothic" w:eastAsia="MS Gothic" w:hAnsi="MS Gothic" w:cs="MS Gothic" w:hint="eastAsia"/>
        </w:rPr>
        <w:t>┬</w:t>
      </w:r>
      <w:r w:rsidRPr="007622C4">
        <w:rPr>
          <w:rFonts w:ascii="Aptos" w:hAnsi="Aptos" w:cs="Aptos"/>
        </w:rPr>
        <w:t>──────────┘</w:t>
      </w:r>
      <w:r w:rsidRPr="007622C4">
        <w:t xml:space="preserve">                      </w:t>
      </w:r>
      <w:r w:rsidRPr="007622C4">
        <w:rPr>
          <w:rFonts w:ascii="Aptos" w:hAnsi="Aptos" w:cs="Aptos"/>
        </w:rPr>
        <w:t>│</w:t>
      </w:r>
    </w:p>
    <w:p w14:paraId="37D169C3" w14:textId="77777777" w:rsidR="007622C4" w:rsidRPr="007622C4" w:rsidRDefault="007622C4" w:rsidP="007622C4">
      <w:r w:rsidRPr="007622C4">
        <w:t>│                               │                                  │</w:t>
      </w:r>
    </w:p>
    <w:p w14:paraId="77D33E1F" w14:textId="77777777" w:rsidR="007622C4" w:rsidRPr="007622C4" w:rsidRDefault="007622C4" w:rsidP="007622C4">
      <w:r w:rsidRPr="007622C4">
        <w:t>│         ┌─────────────────────</w:t>
      </w:r>
      <w:r w:rsidRPr="007622C4">
        <w:rPr>
          <w:rFonts w:ascii="MS Gothic" w:eastAsia="MS Gothic" w:hAnsi="MS Gothic" w:cs="MS Gothic" w:hint="eastAsia"/>
        </w:rPr>
        <w:t>┼</w:t>
      </w:r>
      <w:r w:rsidRPr="007622C4">
        <w:rPr>
          <w:rFonts w:ascii="Aptos" w:hAnsi="Aptos" w:cs="Aptos"/>
        </w:rPr>
        <w:t>─────────────────────┐</w:t>
      </w:r>
      <w:r w:rsidRPr="007622C4">
        <w:t xml:space="preserve">           </w:t>
      </w:r>
      <w:r w:rsidRPr="007622C4">
        <w:rPr>
          <w:rFonts w:ascii="Aptos" w:hAnsi="Aptos" w:cs="Aptos"/>
        </w:rPr>
        <w:t>│</w:t>
      </w:r>
    </w:p>
    <w:p w14:paraId="7E0314C2" w14:textId="77777777" w:rsidR="007622C4" w:rsidRPr="007622C4" w:rsidRDefault="007622C4" w:rsidP="007622C4">
      <w:r w:rsidRPr="007622C4">
        <w:t>│         │                     │                     │           │</w:t>
      </w:r>
    </w:p>
    <w:p w14:paraId="57404D16" w14:textId="77777777" w:rsidR="007622C4" w:rsidRPr="007622C4" w:rsidRDefault="007622C4" w:rsidP="007622C4">
      <w:r w:rsidRPr="007622C4">
        <w:t xml:space="preserve">│         </w:t>
      </w:r>
      <w:r w:rsidRPr="007622C4">
        <w:rPr>
          <w:rFonts w:ascii="Arial" w:hAnsi="Arial" w:cs="Arial"/>
        </w:rPr>
        <w:t>▼</w:t>
      </w:r>
      <w:r w:rsidRPr="007622C4">
        <w:t xml:space="preserve">                     </w:t>
      </w:r>
      <w:r w:rsidRPr="007622C4">
        <w:rPr>
          <w:rFonts w:ascii="Arial" w:hAnsi="Arial" w:cs="Arial"/>
        </w:rPr>
        <w:t>▼</w:t>
      </w:r>
      <w:r w:rsidRPr="007622C4">
        <w:t xml:space="preserve">                     </w:t>
      </w:r>
      <w:r w:rsidRPr="007622C4">
        <w:rPr>
          <w:rFonts w:ascii="Arial" w:hAnsi="Arial" w:cs="Arial"/>
        </w:rPr>
        <w:t>▼</w:t>
      </w:r>
      <w:r w:rsidRPr="007622C4">
        <w:t xml:space="preserve">           </w:t>
      </w:r>
      <w:r w:rsidRPr="007622C4">
        <w:rPr>
          <w:rFonts w:ascii="Aptos" w:hAnsi="Aptos" w:cs="Aptos"/>
        </w:rPr>
        <w:t>│</w:t>
      </w:r>
    </w:p>
    <w:p w14:paraId="58DA3383" w14:textId="77777777" w:rsidR="007622C4" w:rsidRPr="007622C4" w:rsidRDefault="007622C4" w:rsidP="007622C4">
      <w:r w:rsidRPr="007622C4">
        <w:t>│   ┌───────────┐        ┌───────────┐        ┌───────────┐      │</w:t>
      </w:r>
    </w:p>
    <w:p w14:paraId="45F6FF5B" w14:textId="77777777" w:rsidR="007622C4" w:rsidRPr="007622C4" w:rsidRDefault="007622C4" w:rsidP="007622C4">
      <w:r w:rsidRPr="007622C4">
        <w:t>│   │  POLYGON  │        │ AVALANCHE │        │   BASE    │      │</w:t>
      </w:r>
    </w:p>
    <w:p w14:paraId="2FAF2CF0" w14:textId="77777777" w:rsidR="007622C4" w:rsidRPr="007622C4" w:rsidRDefault="007622C4" w:rsidP="007622C4">
      <w:r w:rsidRPr="007622C4">
        <w:t>│   │           │        │           │        │           │      │</w:t>
      </w:r>
    </w:p>
    <w:p w14:paraId="6E5BB5B9" w14:textId="77777777" w:rsidR="007622C4" w:rsidRPr="007622C4" w:rsidRDefault="007622C4" w:rsidP="007622C4">
      <w:r w:rsidRPr="007622C4">
        <w:t>│   │  Token:   │        │  Token:   │        │  Token:   │      │</w:t>
      </w:r>
    </w:p>
    <w:p w14:paraId="4F575F6F" w14:textId="77777777" w:rsidR="007622C4" w:rsidRPr="007622C4" w:rsidRDefault="007622C4" w:rsidP="007622C4">
      <w:r w:rsidRPr="007622C4">
        <w:t>│   │  0x1234...│        │  0x5678...│        │  0x9abc...│      │</w:t>
      </w:r>
    </w:p>
    <w:p w14:paraId="65F50E72" w14:textId="77777777" w:rsidR="007622C4" w:rsidRPr="007622C4" w:rsidRDefault="007622C4" w:rsidP="007622C4">
      <w:r w:rsidRPr="007622C4">
        <w:t>│   │           │        │           │        │           │      │</w:t>
      </w:r>
    </w:p>
    <w:p w14:paraId="0538258D" w14:textId="77777777" w:rsidR="007622C4" w:rsidRPr="007622C4" w:rsidRDefault="007622C4" w:rsidP="007622C4">
      <w:r w:rsidRPr="007622C4">
        <w:t>│   │  Holders: │        │  Holders: │        │  Holders: │      │</w:t>
      </w:r>
    </w:p>
    <w:p w14:paraId="5605488B" w14:textId="77777777" w:rsidR="007622C4" w:rsidRPr="007622C4" w:rsidRDefault="007622C4" w:rsidP="007622C4">
      <w:r w:rsidRPr="007622C4">
        <w:t>│   │  500      │        │  200      │        │  147      │      │</w:t>
      </w:r>
    </w:p>
    <w:p w14:paraId="23BCF0C9" w14:textId="77777777" w:rsidR="007622C4" w:rsidRPr="007622C4" w:rsidRDefault="007622C4" w:rsidP="007622C4">
      <w:r w:rsidRPr="007622C4">
        <w:t>│   │           │        │           │        │           │      │</w:t>
      </w:r>
    </w:p>
    <w:p w14:paraId="226E2544" w14:textId="77777777" w:rsidR="007622C4" w:rsidRPr="007622C4" w:rsidRDefault="007622C4" w:rsidP="007622C4">
      <w:r w:rsidRPr="007622C4">
        <w:t>│   │  Volume:  │        │  Volume:  │        │  Volume:  │      │</w:t>
      </w:r>
    </w:p>
    <w:p w14:paraId="769857CC" w14:textId="77777777" w:rsidR="007622C4" w:rsidRPr="007622C4" w:rsidRDefault="007622C4" w:rsidP="007622C4">
      <w:r w:rsidRPr="007622C4">
        <w:t>│   │  $50K/day │        │  $20K/day │        │  $15K/day │      │</w:t>
      </w:r>
    </w:p>
    <w:p w14:paraId="4D6D32DB" w14:textId="77777777" w:rsidR="007622C4" w:rsidRPr="007622C4" w:rsidRDefault="007622C4" w:rsidP="007622C4">
      <w:r w:rsidRPr="007622C4">
        <w:t>│   └───────────┘        └───────────┘        └───────────┘      │</w:t>
      </w:r>
    </w:p>
    <w:p w14:paraId="7144DE3D" w14:textId="77777777" w:rsidR="007622C4" w:rsidRPr="007622C4" w:rsidRDefault="007622C4" w:rsidP="007622C4">
      <w:r w:rsidRPr="007622C4">
        <w:t>│         │                     │                     │           │</w:t>
      </w:r>
    </w:p>
    <w:p w14:paraId="7A0EAC76" w14:textId="77777777" w:rsidR="007622C4" w:rsidRPr="007622C4" w:rsidRDefault="007622C4" w:rsidP="007622C4">
      <w:r w:rsidRPr="007622C4">
        <w:t>│         └─────────────────────</w:t>
      </w:r>
      <w:r w:rsidRPr="007622C4">
        <w:rPr>
          <w:rFonts w:ascii="MS Gothic" w:eastAsia="MS Gothic" w:hAnsi="MS Gothic" w:cs="MS Gothic" w:hint="eastAsia"/>
        </w:rPr>
        <w:t>┼</w:t>
      </w:r>
      <w:r w:rsidRPr="007622C4">
        <w:rPr>
          <w:rFonts w:ascii="Aptos" w:hAnsi="Aptos" w:cs="Aptos"/>
        </w:rPr>
        <w:t>─────────────────────┘</w:t>
      </w:r>
      <w:r w:rsidRPr="007622C4">
        <w:t xml:space="preserve">           </w:t>
      </w:r>
      <w:r w:rsidRPr="007622C4">
        <w:rPr>
          <w:rFonts w:ascii="Aptos" w:hAnsi="Aptos" w:cs="Aptos"/>
        </w:rPr>
        <w:t>│</w:t>
      </w:r>
    </w:p>
    <w:p w14:paraId="1FFB370F" w14:textId="77777777" w:rsidR="007622C4" w:rsidRPr="007622C4" w:rsidRDefault="007622C4" w:rsidP="007622C4">
      <w:r w:rsidRPr="007622C4">
        <w:t>│                               │                                  │</w:t>
      </w:r>
    </w:p>
    <w:p w14:paraId="037C0E99" w14:textId="77777777" w:rsidR="007622C4" w:rsidRPr="007622C4" w:rsidRDefault="007622C4" w:rsidP="007622C4">
      <w:r w:rsidRPr="007622C4">
        <w:t>│                    ┌──────────</w:t>
      </w:r>
      <w:r w:rsidRPr="007622C4">
        <w:rPr>
          <w:rFonts w:ascii="MS Gothic" w:eastAsia="MS Gothic" w:hAnsi="MS Gothic" w:cs="MS Gothic" w:hint="eastAsia"/>
        </w:rPr>
        <w:t>┴</w:t>
      </w:r>
      <w:r w:rsidRPr="007622C4">
        <w:rPr>
          <w:rFonts w:ascii="Aptos" w:hAnsi="Aptos" w:cs="Aptos"/>
        </w:rPr>
        <w:t>──────────┐</w:t>
      </w:r>
      <w:r w:rsidRPr="007622C4">
        <w:t xml:space="preserve">                      </w:t>
      </w:r>
      <w:r w:rsidRPr="007622C4">
        <w:rPr>
          <w:rFonts w:ascii="Aptos" w:hAnsi="Aptos" w:cs="Aptos"/>
        </w:rPr>
        <w:t>│</w:t>
      </w:r>
    </w:p>
    <w:p w14:paraId="4948B662" w14:textId="77777777" w:rsidR="007622C4" w:rsidRPr="007622C4" w:rsidRDefault="007622C4" w:rsidP="007622C4">
      <w:r w:rsidRPr="007622C4">
        <w:t>│                    │   UNIFIED DASHBOARD  │                      │</w:t>
      </w:r>
    </w:p>
    <w:p w14:paraId="0589AD4A" w14:textId="77777777" w:rsidR="007622C4" w:rsidRPr="007622C4" w:rsidRDefault="007622C4" w:rsidP="007622C4">
      <w:r w:rsidRPr="007622C4">
        <w:t>│                    │   Total Holders: 847 │                      │</w:t>
      </w:r>
    </w:p>
    <w:p w14:paraId="0DC9A1A3" w14:textId="77777777" w:rsidR="007622C4" w:rsidRPr="007622C4" w:rsidRDefault="007622C4" w:rsidP="007622C4">
      <w:r w:rsidRPr="007622C4">
        <w:t>│                    │   Total Volume: $85K │                      │</w:t>
      </w:r>
    </w:p>
    <w:p w14:paraId="0B4AB512" w14:textId="77777777" w:rsidR="007622C4" w:rsidRPr="007622C4" w:rsidRDefault="007622C4" w:rsidP="007622C4">
      <w:r w:rsidRPr="007622C4">
        <w:t>│                    └─────────────────────┘                      │</w:t>
      </w:r>
    </w:p>
    <w:p w14:paraId="4C11389F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4BB617BC" w14:textId="77777777" w:rsidR="007622C4" w:rsidRPr="007622C4" w:rsidRDefault="007622C4" w:rsidP="007622C4">
      <w:r w:rsidRPr="007622C4"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23B95753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6.2 Chain Selection Guide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7"/>
        <w:gridCol w:w="2627"/>
        <w:gridCol w:w="1389"/>
        <w:gridCol w:w="1115"/>
        <w:gridCol w:w="2470"/>
      </w:tblGrid>
      <w:tr w:rsidR="007622C4" w:rsidRPr="007622C4" w14:paraId="15B10A5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57BE55" w14:textId="77777777" w:rsidR="007622C4" w:rsidRPr="007622C4" w:rsidRDefault="007622C4" w:rsidP="007622C4">
            <w:pPr>
              <w:rPr>
                <w:b/>
                <w:bCs/>
              </w:rPr>
            </w:pPr>
            <w:r w:rsidRPr="007622C4">
              <w:rPr>
                <w:b/>
                <w:bCs/>
              </w:rPr>
              <w:t>Chain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2D78AD" w14:textId="77777777" w:rsidR="007622C4" w:rsidRPr="007622C4" w:rsidRDefault="007622C4" w:rsidP="007622C4">
            <w:pPr>
              <w:rPr>
                <w:b/>
                <w:bCs/>
              </w:rPr>
            </w:pPr>
            <w:r w:rsidRPr="007622C4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7B6EB8" w14:textId="77777777" w:rsidR="007622C4" w:rsidRPr="007622C4" w:rsidRDefault="007622C4" w:rsidP="007622C4">
            <w:pPr>
              <w:rPr>
                <w:b/>
                <w:bCs/>
              </w:rPr>
            </w:pPr>
            <w:r w:rsidRPr="007622C4">
              <w:rPr>
                <w:b/>
                <w:bCs/>
              </w:rPr>
              <w:t>Gas Cost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537C01" w14:textId="77777777" w:rsidR="007622C4" w:rsidRPr="007622C4" w:rsidRDefault="007622C4" w:rsidP="007622C4">
            <w:pPr>
              <w:rPr>
                <w:b/>
                <w:bCs/>
              </w:rPr>
            </w:pPr>
            <w:r w:rsidRPr="007622C4"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C93988" w14:textId="77777777" w:rsidR="007622C4" w:rsidRPr="007622C4" w:rsidRDefault="007622C4" w:rsidP="007622C4">
            <w:pPr>
              <w:rPr>
                <w:b/>
                <w:bCs/>
              </w:rPr>
            </w:pPr>
            <w:r w:rsidRPr="007622C4">
              <w:rPr>
                <w:b/>
                <w:bCs/>
              </w:rPr>
              <w:t>Ecosystem</w:t>
            </w:r>
          </w:p>
        </w:tc>
      </w:tr>
      <w:tr w:rsidR="007622C4" w:rsidRPr="007622C4" w14:paraId="2AA427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E5C5A1" w14:textId="77777777" w:rsidR="007622C4" w:rsidRPr="007622C4" w:rsidRDefault="007622C4" w:rsidP="007622C4">
            <w:r w:rsidRPr="007622C4">
              <w:rPr>
                <w:b/>
                <w:bCs/>
              </w:rPr>
              <w:t>Polygon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DB8329" w14:textId="77777777" w:rsidR="007622C4" w:rsidRPr="007622C4" w:rsidRDefault="007622C4" w:rsidP="007622C4">
            <w:r w:rsidRPr="007622C4">
              <w:t>High volume, low cost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439548" w14:textId="77777777" w:rsidR="007622C4" w:rsidRPr="007622C4" w:rsidRDefault="007622C4" w:rsidP="007622C4">
            <w:r w:rsidRPr="007622C4">
              <w:t>~$0.001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C2DFBF" w14:textId="77777777" w:rsidR="007622C4" w:rsidRPr="007622C4" w:rsidRDefault="007622C4" w:rsidP="007622C4">
            <w:r w:rsidRPr="007622C4">
              <w:t>2 sec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0E6E24" w14:textId="77777777" w:rsidR="007622C4" w:rsidRPr="007622C4" w:rsidRDefault="007622C4" w:rsidP="007622C4">
            <w:r w:rsidRPr="007622C4">
              <w:t>Strong DeFi</w:t>
            </w:r>
          </w:p>
        </w:tc>
      </w:tr>
      <w:tr w:rsidR="007622C4" w:rsidRPr="007622C4" w14:paraId="7F39B0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7B24F7" w14:textId="77777777" w:rsidR="007622C4" w:rsidRPr="007622C4" w:rsidRDefault="007622C4" w:rsidP="007622C4">
            <w:r w:rsidRPr="007622C4">
              <w:rPr>
                <w:b/>
                <w:bCs/>
              </w:rPr>
              <w:t>Avalanche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46129C" w14:textId="77777777" w:rsidR="007622C4" w:rsidRPr="007622C4" w:rsidRDefault="007622C4" w:rsidP="007622C4">
            <w:r w:rsidRPr="007622C4">
              <w:t>Enterprise, institutions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44E6AE" w14:textId="77777777" w:rsidR="007622C4" w:rsidRPr="007622C4" w:rsidRDefault="007622C4" w:rsidP="007622C4">
            <w:r w:rsidRPr="007622C4">
              <w:t>~$0.01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526C5D" w14:textId="77777777" w:rsidR="007622C4" w:rsidRPr="007622C4" w:rsidRDefault="007622C4" w:rsidP="007622C4">
            <w:r w:rsidRPr="007622C4">
              <w:t>&lt;1 sec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140CBE" w14:textId="77777777" w:rsidR="007622C4" w:rsidRPr="007622C4" w:rsidRDefault="007622C4" w:rsidP="007622C4">
            <w:r w:rsidRPr="007622C4">
              <w:t>Growing</w:t>
            </w:r>
          </w:p>
        </w:tc>
      </w:tr>
      <w:tr w:rsidR="007622C4" w:rsidRPr="007622C4" w14:paraId="7F222F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35631C" w14:textId="77777777" w:rsidR="007622C4" w:rsidRPr="007622C4" w:rsidRDefault="007622C4" w:rsidP="007622C4">
            <w:r w:rsidRPr="007622C4">
              <w:rPr>
                <w:b/>
                <w:bCs/>
              </w:rPr>
              <w:t>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281AFE" w14:textId="77777777" w:rsidR="007622C4" w:rsidRPr="007622C4" w:rsidRDefault="007622C4" w:rsidP="007622C4">
            <w:r w:rsidRPr="007622C4">
              <w:t>Coinbase users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A03261" w14:textId="77777777" w:rsidR="007622C4" w:rsidRPr="007622C4" w:rsidRDefault="007622C4" w:rsidP="007622C4">
            <w:r w:rsidRPr="007622C4">
              <w:t>~$0.001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B97E3E" w14:textId="77777777" w:rsidR="007622C4" w:rsidRPr="007622C4" w:rsidRDefault="007622C4" w:rsidP="007622C4">
            <w:r w:rsidRPr="007622C4">
              <w:t>2 sec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2CE38C" w14:textId="77777777" w:rsidR="007622C4" w:rsidRPr="007622C4" w:rsidRDefault="007622C4" w:rsidP="007622C4">
            <w:r w:rsidRPr="007622C4">
              <w:t>Coinbase ecosystem</w:t>
            </w:r>
          </w:p>
        </w:tc>
      </w:tr>
      <w:tr w:rsidR="007622C4" w:rsidRPr="007622C4" w14:paraId="46215F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7A94D7" w14:textId="77777777" w:rsidR="007622C4" w:rsidRPr="007622C4" w:rsidRDefault="007622C4" w:rsidP="007622C4">
            <w:r w:rsidRPr="007622C4">
              <w:rPr>
                <w:b/>
                <w:bCs/>
              </w:rPr>
              <w:t>Ethereum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ACF51D" w14:textId="77777777" w:rsidR="007622C4" w:rsidRPr="007622C4" w:rsidRDefault="007622C4" w:rsidP="007622C4">
            <w:r w:rsidRPr="007622C4">
              <w:t>Maximum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4440CA" w14:textId="77777777" w:rsidR="007622C4" w:rsidRPr="007622C4" w:rsidRDefault="007622C4" w:rsidP="007622C4">
            <w:r w:rsidRPr="007622C4">
              <w:t>~$5-50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764466" w14:textId="77777777" w:rsidR="007622C4" w:rsidRPr="007622C4" w:rsidRDefault="007622C4" w:rsidP="007622C4">
            <w:r w:rsidRPr="007622C4">
              <w:t>12 sec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2ACDAE" w14:textId="77777777" w:rsidR="007622C4" w:rsidRPr="007622C4" w:rsidRDefault="007622C4" w:rsidP="007622C4">
            <w:r w:rsidRPr="007622C4">
              <w:t>Largest DeFi</w:t>
            </w:r>
          </w:p>
        </w:tc>
      </w:tr>
      <w:tr w:rsidR="007622C4" w:rsidRPr="007622C4" w14:paraId="4D4C81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4C5E4C" w14:textId="77777777" w:rsidR="007622C4" w:rsidRPr="007622C4" w:rsidRDefault="007622C4" w:rsidP="007622C4">
            <w:r w:rsidRPr="007622C4">
              <w:rPr>
                <w:b/>
                <w:bCs/>
              </w:rPr>
              <w:t>Cronos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CA3824" w14:textId="77777777" w:rsidR="007622C4" w:rsidRPr="007622C4" w:rsidRDefault="007622C4" w:rsidP="007622C4">
            <w:r w:rsidRPr="007622C4">
              <w:t>Crypto.com users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D88F33" w14:textId="77777777" w:rsidR="007622C4" w:rsidRPr="007622C4" w:rsidRDefault="007622C4" w:rsidP="007622C4">
            <w:r w:rsidRPr="007622C4">
              <w:t>~$0.001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FA745C" w14:textId="77777777" w:rsidR="007622C4" w:rsidRPr="007622C4" w:rsidRDefault="007622C4" w:rsidP="007622C4">
            <w:r w:rsidRPr="007622C4">
              <w:t>5 sec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4EEFA5" w14:textId="77777777" w:rsidR="007622C4" w:rsidRPr="007622C4" w:rsidRDefault="007622C4" w:rsidP="007622C4">
            <w:r w:rsidRPr="007622C4">
              <w:t>Crypto.com</w:t>
            </w:r>
          </w:p>
        </w:tc>
      </w:tr>
      <w:tr w:rsidR="007622C4" w:rsidRPr="007622C4" w14:paraId="02F50B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0F2A5E" w14:textId="77777777" w:rsidR="007622C4" w:rsidRPr="007622C4" w:rsidRDefault="007622C4" w:rsidP="007622C4">
            <w:r w:rsidRPr="007622C4">
              <w:rPr>
                <w:b/>
                <w:bCs/>
              </w:rPr>
              <w:t>BNB Chain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D908DA" w14:textId="77777777" w:rsidR="007622C4" w:rsidRPr="007622C4" w:rsidRDefault="007622C4" w:rsidP="007622C4">
            <w:r w:rsidRPr="007622C4">
              <w:t>Asian markets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356F95" w14:textId="77777777" w:rsidR="007622C4" w:rsidRPr="007622C4" w:rsidRDefault="007622C4" w:rsidP="007622C4">
            <w:r w:rsidRPr="007622C4">
              <w:t>~$0.05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067F8C" w14:textId="77777777" w:rsidR="007622C4" w:rsidRPr="007622C4" w:rsidRDefault="007622C4" w:rsidP="007622C4">
            <w:r w:rsidRPr="007622C4">
              <w:t>3 sec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57DE39" w14:textId="77777777" w:rsidR="007622C4" w:rsidRPr="007622C4" w:rsidRDefault="007622C4" w:rsidP="007622C4">
            <w:r w:rsidRPr="007622C4">
              <w:t>Binance ecosystem</w:t>
            </w:r>
          </w:p>
        </w:tc>
      </w:tr>
      <w:tr w:rsidR="007622C4" w:rsidRPr="007622C4" w14:paraId="43CA407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CD8C98" w14:textId="77777777" w:rsidR="007622C4" w:rsidRPr="007622C4" w:rsidRDefault="007622C4" w:rsidP="007622C4">
            <w:r w:rsidRPr="007622C4">
              <w:rPr>
                <w:b/>
                <w:bCs/>
              </w:rPr>
              <w:t>Arbitrum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976529" w14:textId="77777777" w:rsidR="007622C4" w:rsidRPr="007622C4" w:rsidRDefault="007622C4" w:rsidP="007622C4">
            <w:r w:rsidRPr="007622C4">
              <w:t>DeFi integrations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109A61" w14:textId="77777777" w:rsidR="007622C4" w:rsidRPr="007622C4" w:rsidRDefault="007622C4" w:rsidP="007622C4">
            <w:r w:rsidRPr="007622C4">
              <w:t>~$0.01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FF55D4" w14:textId="77777777" w:rsidR="007622C4" w:rsidRPr="007622C4" w:rsidRDefault="007622C4" w:rsidP="007622C4">
            <w:r w:rsidRPr="007622C4">
              <w:t>2 sec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8C70A5" w14:textId="77777777" w:rsidR="007622C4" w:rsidRPr="007622C4" w:rsidRDefault="007622C4" w:rsidP="007622C4">
            <w:r w:rsidRPr="007622C4">
              <w:t>Strong DeFi</w:t>
            </w:r>
          </w:p>
        </w:tc>
      </w:tr>
    </w:tbl>
    <w:p w14:paraId="4118A705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6.3 Cross-Chain Considerations</w:t>
      </w:r>
    </w:p>
    <w:p w14:paraId="69CC39B7" w14:textId="77777777" w:rsidR="007622C4" w:rsidRPr="007622C4" w:rsidRDefault="007622C4" w:rsidP="007622C4">
      <w:r w:rsidRPr="007622C4">
        <w:rPr>
          <w:b/>
          <w:bCs/>
        </w:rPr>
        <w:t>Same Token, Multiple Chains:</w:t>
      </w:r>
    </w:p>
    <w:p w14:paraId="5ACF0595" w14:textId="77777777" w:rsidR="007622C4" w:rsidRPr="007622C4" w:rsidRDefault="007622C4" w:rsidP="007622C4">
      <w:pPr>
        <w:numPr>
          <w:ilvl w:val="0"/>
          <w:numId w:val="11"/>
        </w:numPr>
      </w:pPr>
      <w:r w:rsidRPr="007622C4">
        <w:t>Unified total supply across all chains</w:t>
      </w:r>
    </w:p>
    <w:p w14:paraId="531618BE" w14:textId="77777777" w:rsidR="007622C4" w:rsidRPr="007622C4" w:rsidRDefault="007622C4" w:rsidP="007622C4">
      <w:pPr>
        <w:numPr>
          <w:ilvl w:val="0"/>
          <w:numId w:val="11"/>
        </w:numPr>
      </w:pPr>
      <w:r w:rsidRPr="007622C4">
        <w:t>Compliance enforced on each chain</w:t>
      </w:r>
    </w:p>
    <w:p w14:paraId="11C01548" w14:textId="77777777" w:rsidR="007622C4" w:rsidRPr="007622C4" w:rsidRDefault="007622C4" w:rsidP="007622C4">
      <w:pPr>
        <w:numPr>
          <w:ilvl w:val="0"/>
          <w:numId w:val="11"/>
        </w:numPr>
      </w:pPr>
      <w:r w:rsidRPr="007622C4">
        <w:t>Dividends distributed per-chain</w:t>
      </w:r>
    </w:p>
    <w:p w14:paraId="10FD1FFC" w14:textId="77777777" w:rsidR="007622C4" w:rsidRPr="007622C4" w:rsidRDefault="007622C4" w:rsidP="007622C4">
      <w:pPr>
        <w:numPr>
          <w:ilvl w:val="0"/>
          <w:numId w:val="11"/>
        </w:numPr>
      </w:pPr>
      <w:r w:rsidRPr="007622C4">
        <w:t>Trading within each chain's marketplace</w:t>
      </w:r>
    </w:p>
    <w:p w14:paraId="59C0BC32" w14:textId="77777777" w:rsidR="007622C4" w:rsidRPr="007622C4" w:rsidRDefault="007622C4" w:rsidP="007622C4">
      <w:r w:rsidRPr="007622C4">
        <w:rPr>
          <w:b/>
          <w:bCs/>
        </w:rPr>
        <w:t>Future: Cross-Chain Bridging:</w:t>
      </w:r>
    </w:p>
    <w:p w14:paraId="5200A61A" w14:textId="77777777" w:rsidR="007622C4" w:rsidRPr="007622C4" w:rsidRDefault="007622C4" w:rsidP="007622C4">
      <w:pPr>
        <w:numPr>
          <w:ilvl w:val="0"/>
          <w:numId w:val="12"/>
        </w:numPr>
      </w:pPr>
      <w:r w:rsidRPr="007622C4">
        <w:t>Move tokens between chains</w:t>
      </w:r>
    </w:p>
    <w:p w14:paraId="7DF10869" w14:textId="77777777" w:rsidR="007622C4" w:rsidRPr="007622C4" w:rsidRDefault="007622C4" w:rsidP="007622C4">
      <w:pPr>
        <w:numPr>
          <w:ilvl w:val="0"/>
          <w:numId w:val="12"/>
        </w:numPr>
      </w:pPr>
      <w:r w:rsidRPr="007622C4">
        <w:t>Maintain compliance during bridge</w:t>
      </w:r>
    </w:p>
    <w:p w14:paraId="22DCA39A" w14:textId="77777777" w:rsidR="007622C4" w:rsidRPr="007622C4" w:rsidRDefault="007622C4" w:rsidP="007622C4">
      <w:pPr>
        <w:numPr>
          <w:ilvl w:val="0"/>
          <w:numId w:val="12"/>
        </w:numPr>
      </w:pPr>
      <w:r w:rsidRPr="007622C4">
        <w:t>Unified liquidity pools</w:t>
      </w:r>
    </w:p>
    <w:p w14:paraId="057CFD60" w14:textId="77777777" w:rsidR="007622C4" w:rsidRPr="007622C4" w:rsidRDefault="007622C4" w:rsidP="007622C4">
      <w:r w:rsidRPr="007622C4">
        <w:pict w14:anchorId="7EB86C26">
          <v:rect id="_x0000_i1086" style="width:0;height:1.5pt" o:hralign="center" o:hrstd="t" o:hrnoshade="t" o:hr="t" fillcolor="#eaeaea" stroked="f"/>
        </w:pict>
      </w:r>
    </w:p>
    <w:p w14:paraId="271108B8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7. ADMIN DASHBOARD</w:t>
      </w:r>
    </w:p>
    <w:p w14:paraId="53884133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7.1 Asset Owner Admin Panel</w:t>
      </w:r>
    </w:p>
    <w:p w14:paraId="2D3A30DF" w14:textId="77777777" w:rsidR="007622C4" w:rsidRPr="007622C4" w:rsidRDefault="007622C4" w:rsidP="007622C4">
      <w:r w:rsidRPr="007622C4">
        <w:t>┌─────────────────────────────────────────────────────────────────┐</w:t>
      </w:r>
    </w:p>
    <w:p w14:paraId="2C71B1B5" w14:textId="77777777" w:rsidR="007622C4" w:rsidRPr="007622C4" w:rsidRDefault="007622C4" w:rsidP="007622C4">
      <w:r w:rsidRPr="007622C4">
        <w:t>│                    ASSET OWNER DASHBOARD                         │</w:t>
      </w:r>
    </w:p>
    <w:p w14:paraId="20BB264D" w14:textId="77777777" w:rsidR="007622C4" w:rsidRPr="007622C4" w:rsidRDefault="007622C4" w:rsidP="007622C4">
      <w:r w:rsidRPr="007622C4">
        <w:rPr>
          <w:rFonts w:ascii="MS Gothic" w:eastAsia="MS Gothic" w:hAnsi="MS Gothic" w:cs="MS Gothic" w:hint="eastAsia"/>
        </w:rPr>
        <w:t>├</w:t>
      </w:r>
      <w:r w:rsidRPr="007622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</w:rPr>
        <w:t>┤</w:t>
      </w:r>
    </w:p>
    <w:p w14:paraId="46B91EA1" w14:textId="77777777" w:rsidR="007622C4" w:rsidRPr="007622C4" w:rsidRDefault="007622C4" w:rsidP="007622C4">
      <w:r w:rsidRPr="007622C4">
        <w:lastRenderedPageBreak/>
        <w:t>│                                                                  │</w:t>
      </w:r>
    </w:p>
    <w:p w14:paraId="46D8EB57" w14:textId="77777777" w:rsidR="007622C4" w:rsidRPr="007622C4" w:rsidRDefault="007622C4" w:rsidP="007622C4">
      <w:r w:rsidRPr="007622C4">
        <w:t>│  ┌──────────────────────────────────────────────────────────┐   │</w:t>
      </w:r>
    </w:p>
    <w:p w14:paraId="0AC9552E" w14:textId="77777777" w:rsidR="007622C4" w:rsidRPr="007622C4" w:rsidRDefault="007622C4" w:rsidP="007622C4">
      <w:r w:rsidRPr="007622C4">
        <w:t>│  │  QUICK STATS                                              │   │</w:t>
      </w:r>
    </w:p>
    <w:p w14:paraId="68D580C1" w14:textId="77777777" w:rsidR="007622C4" w:rsidRPr="007622C4" w:rsidRDefault="007622C4" w:rsidP="007622C4">
      <w:r w:rsidRPr="007622C4">
        <w:t>│  │                                                           │   │</w:t>
      </w:r>
    </w:p>
    <w:p w14:paraId="61B94B0C" w14:textId="77777777" w:rsidR="007622C4" w:rsidRPr="007622C4" w:rsidRDefault="007622C4" w:rsidP="007622C4">
      <w:r w:rsidRPr="007622C4">
        <w:t>│  │  Total Raised     Token Holders     Trading Volume       │   │</w:t>
      </w:r>
    </w:p>
    <w:p w14:paraId="1C80EA85" w14:textId="77777777" w:rsidR="007622C4" w:rsidRPr="007622C4" w:rsidRDefault="007622C4" w:rsidP="007622C4">
      <w:r w:rsidRPr="007622C4">
        <w:t>│  │  $2,500,000       847               $125,000/month       │   │</w:t>
      </w:r>
    </w:p>
    <w:p w14:paraId="18B1BE05" w14:textId="77777777" w:rsidR="007622C4" w:rsidRPr="007622C4" w:rsidRDefault="007622C4" w:rsidP="007622C4">
      <w:r w:rsidRPr="007622C4">
        <w:t>│  │                                                           │   │</w:t>
      </w:r>
    </w:p>
    <w:p w14:paraId="75D38727" w14:textId="77777777" w:rsidR="007622C4" w:rsidRPr="007622C4" w:rsidRDefault="007622C4" w:rsidP="007622C4">
      <w:r w:rsidRPr="007622C4">
        <w:t>│  │  Dividends Paid   Next Distribution Compliance Score     │   │</w:t>
      </w:r>
    </w:p>
    <w:p w14:paraId="4EF4CBFE" w14:textId="77777777" w:rsidR="007622C4" w:rsidRPr="007622C4" w:rsidRDefault="007622C4" w:rsidP="007622C4">
      <w:r w:rsidRPr="007622C4">
        <w:t>│  │  $95,000          Apr 1, 2026       98%                  │   │</w:t>
      </w:r>
    </w:p>
    <w:p w14:paraId="2042AD9C" w14:textId="77777777" w:rsidR="007622C4" w:rsidRPr="007622C4" w:rsidRDefault="007622C4" w:rsidP="007622C4">
      <w:r w:rsidRPr="007622C4">
        <w:t>│  └──────────────────────────────────────────────────────────┘   │</w:t>
      </w:r>
    </w:p>
    <w:p w14:paraId="390B0773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77298F15" w14:textId="77777777" w:rsidR="007622C4" w:rsidRPr="007622C4" w:rsidRDefault="007622C4" w:rsidP="007622C4">
      <w:r w:rsidRPr="007622C4">
        <w:t>│  ┌──────────────────────────────────────────────────────────┐   │</w:t>
      </w:r>
    </w:p>
    <w:p w14:paraId="1062FD56" w14:textId="77777777" w:rsidR="007622C4" w:rsidRPr="007622C4" w:rsidRDefault="007622C4" w:rsidP="007622C4">
      <w:r w:rsidRPr="007622C4">
        <w:t>│  │  MANAGEMENT ACTIONS                                       │   │</w:t>
      </w:r>
    </w:p>
    <w:p w14:paraId="409D8483" w14:textId="77777777" w:rsidR="007622C4" w:rsidRPr="007622C4" w:rsidRDefault="007622C4" w:rsidP="007622C4">
      <w:r w:rsidRPr="007622C4">
        <w:t>│  │                                                           │   │</w:t>
      </w:r>
    </w:p>
    <w:p w14:paraId="75F17F3C" w14:textId="77777777" w:rsidR="007622C4" w:rsidRPr="007622C4" w:rsidRDefault="007622C4" w:rsidP="007622C4">
      <w:r w:rsidRPr="007622C4">
        <w:t>│  │  [Distribute Dividends]  [View Investors]  [Export Cap]  │   │</w:t>
      </w:r>
    </w:p>
    <w:p w14:paraId="4CAB2558" w14:textId="77777777" w:rsidR="007622C4" w:rsidRPr="007622C4" w:rsidRDefault="007622C4" w:rsidP="007622C4">
      <w:r w:rsidRPr="007622C4">
        <w:t>│  │  [Update Project Info]   [Manage Compliance] [Analytics] │   │</w:t>
      </w:r>
    </w:p>
    <w:p w14:paraId="5CC4873F" w14:textId="77777777" w:rsidR="007622C4" w:rsidRPr="007622C4" w:rsidRDefault="007622C4" w:rsidP="007622C4">
      <w:r w:rsidRPr="007622C4">
        <w:t>│  │  [Contact Investors]     [Trading Settings] [Documents]  │   │</w:t>
      </w:r>
    </w:p>
    <w:p w14:paraId="7A855366" w14:textId="77777777" w:rsidR="007622C4" w:rsidRPr="007622C4" w:rsidRDefault="007622C4" w:rsidP="007622C4">
      <w:r w:rsidRPr="007622C4">
        <w:t>│  │                                                           │   │</w:t>
      </w:r>
    </w:p>
    <w:p w14:paraId="67DD7640" w14:textId="77777777" w:rsidR="007622C4" w:rsidRPr="007622C4" w:rsidRDefault="007622C4" w:rsidP="007622C4">
      <w:r w:rsidRPr="007622C4">
        <w:t>│  └──────────────────────────────────────────────────────────┘   │</w:t>
      </w:r>
    </w:p>
    <w:p w14:paraId="360E5B61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5FD461D1" w14:textId="77777777" w:rsidR="007622C4" w:rsidRPr="007622C4" w:rsidRDefault="007622C4" w:rsidP="007622C4">
      <w:r w:rsidRPr="007622C4">
        <w:t>│  ┌──────────────────────────────────────────────────────────┐   │</w:t>
      </w:r>
    </w:p>
    <w:p w14:paraId="71B97700" w14:textId="77777777" w:rsidR="007622C4" w:rsidRPr="007622C4" w:rsidRDefault="007622C4" w:rsidP="007622C4">
      <w:r w:rsidRPr="007622C4">
        <w:t>│  │  INVESTOR BREAKDOWN                                       │   │</w:t>
      </w:r>
    </w:p>
    <w:p w14:paraId="7317204D" w14:textId="77777777" w:rsidR="007622C4" w:rsidRPr="007622C4" w:rsidRDefault="007622C4" w:rsidP="007622C4">
      <w:r w:rsidRPr="007622C4">
        <w:t>│  │                                                           │   │</w:t>
      </w:r>
    </w:p>
    <w:p w14:paraId="593F19FD" w14:textId="77777777" w:rsidR="007622C4" w:rsidRPr="007622C4" w:rsidRDefault="007622C4" w:rsidP="007622C4">
      <w:r w:rsidRPr="007622C4">
        <w:t>│  │  By KYC Tier:           By Geography:                    │   │</w:t>
      </w:r>
    </w:p>
    <w:p w14:paraId="64D4EE07" w14:textId="77777777" w:rsidR="007622C4" w:rsidRPr="007622C4" w:rsidRDefault="007622C4" w:rsidP="007622C4">
      <w:r w:rsidRPr="007622C4">
        <w:t xml:space="preserve">│  │  </w:t>
      </w:r>
      <w:r w:rsidRPr="007622C4">
        <w:rPr>
          <w:rFonts w:ascii="Arial" w:hAnsi="Arial" w:cs="Arial"/>
        </w:rPr>
        <w:t>████████</w:t>
      </w:r>
      <w:r w:rsidRPr="007622C4">
        <w:t xml:space="preserve"> Gold (45%)    </w:t>
      </w:r>
      <w:r w:rsidRPr="007622C4">
        <w:rPr>
          <w:rFonts w:ascii="Arial" w:hAnsi="Arial" w:cs="Arial"/>
        </w:rPr>
        <w:t>████████</w:t>
      </w:r>
      <w:r w:rsidRPr="007622C4">
        <w:t xml:space="preserve"> Europe (52%)           </w:t>
      </w:r>
      <w:r w:rsidRPr="007622C4">
        <w:rPr>
          <w:rFonts w:ascii="Aptos" w:hAnsi="Aptos" w:cs="Aptos"/>
        </w:rPr>
        <w:t>│</w:t>
      </w:r>
      <w:r w:rsidRPr="007622C4">
        <w:t xml:space="preserve">   </w:t>
      </w:r>
      <w:r w:rsidRPr="007622C4">
        <w:rPr>
          <w:rFonts w:ascii="Aptos" w:hAnsi="Aptos" w:cs="Aptos"/>
        </w:rPr>
        <w:t>│</w:t>
      </w:r>
    </w:p>
    <w:p w14:paraId="57BC6AB1" w14:textId="77777777" w:rsidR="007622C4" w:rsidRPr="007622C4" w:rsidRDefault="007622C4" w:rsidP="007622C4">
      <w:r w:rsidRPr="007622C4">
        <w:t xml:space="preserve">│  │  </w:t>
      </w:r>
      <w:r w:rsidRPr="007622C4">
        <w:rPr>
          <w:rFonts w:ascii="Arial" w:hAnsi="Arial" w:cs="Arial"/>
        </w:rPr>
        <w:t>█████</w:t>
      </w:r>
      <w:r w:rsidRPr="007622C4">
        <w:t xml:space="preserve"> Silver (35%)     </w:t>
      </w:r>
      <w:r w:rsidRPr="007622C4">
        <w:rPr>
          <w:rFonts w:ascii="Arial" w:hAnsi="Arial" w:cs="Arial"/>
        </w:rPr>
        <w:t>████</w:t>
      </w:r>
      <w:r w:rsidRPr="007622C4">
        <w:t xml:space="preserve"> North America (28%)        </w:t>
      </w:r>
      <w:r w:rsidRPr="007622C4">
        <w:rPr>
          <w:rFonts w:ascii="Aptos" w:hAnsi="Aptos" w:cs="Aptos"/>
        </w:rPr>
        <w:t>│</w:t>
      </w:r>
      <w:r w:rsidRPr="007622C4">
        <w:t xml:space="preserve">   </w:t>
      </w:r>
      <w:r w:rsidRPr="007622C4">
        <w:rPr>
          <w:rFonts w:ascii="Aptos" w:hAnsi="Aptos" w:cs="Aptos"/>
        </w:rPr>
        <w:t>│</w:t>
      </w:r>
    </w:p>
    <w:p w14:paraId="7255F492" w14:textId="77777777" w:rsidR="007622C4" w:rsidRPr="007622C4" w:rsidRDefault="007622C4" w:rsidP="007622C4">
      <w:r w:rsidRPr="007622C4">
        <w:t xml:space="preserve">│  │  </w:t>
      </w:r>
      <w:r w:rsidRPr="007622C4">
        <w:rPr>
          <w:rFonts w:ascii="Arial" w:hAnsi="Arial" w:cs="Arial"/>
        </w:rPr>
        <w:t>██</w:t>
      </w:r>
      <w:r w:rsidRPr="007622C4">
        <w:t xml:space="preserve"> Bronze (15%)        </w:t>
      </w:r>
      <w:r w:rsidRPr="007622C4">
        <w:rPr>
          <w:rFonts w:ascii="Arial" w:hAnsi="Arial" w:cs="Arial"/>
        </w:rPr>
        <w:t>██</w:t>
      </w:r>
      <w:r w:rsidRPr="007622C4">
        <w:t xml:space="preserve"> Asia (15%)                   </w:t>
      </w:r>
      <w:r w:rsidRPr="007622C4">
        <w:rPr>
          <w:rFonts w:ascii="Aptos" w:hAnsi="Aptos" w:cs="Aptos"/>
        </w:rPr>
        <w:t>│</w:t>
      </w:r>
      <w:r w:rsidRPr="007622C4">
        <w:t xml:space="preserve">   </w:t>
      </w:r>
      <w:r w:rsidRPr="007622C4">
        <w:rPr>
          <w:rFonts w:ascii="Aptos" w:hAnsi="Aptos" w:cs="Aptos"/>
        </w:rPr>
        <w:t>│</w:t>
      </w:r>
    </w:p>
    <w:p w14:paraId="669470EF" w14:textId="77777777" w:rsidR="007622C4" w:rsidRPr="007622C4" w:rsidRDefault="007622C4" w:rsidP="007622C4">
      <w:r w:rsidRPr="007622C4">
        <w:t xml:space="preserve">│  │  </w:t>
      </w:r>
      <w:r w:rsidRPr="007622C4">
        <w:rPr>
          <w:rFonts w:ascii="Arial" w:hAnsi="Arial" w:cs="Arial"/>
        </w:rPr>
        <w:t>█</w:t>
      </w:r>
      <w:r w:rsidRPr="007622C4">
        <w:t xml:space="preserve"> Platinum (5%)        </w:t>
      </w:r>
      <w:r w:rsidRPr="007622C4">
        <w:rPr>
          <w:rFonts w:ascii="Arial" w:hAnsi="Arial" w:cs="Arial"/>
        </w:rPr>
        <w:t>█</w:t>
      </w:r>
      <w:r w:rsidRPr="007622C4">
        <w:t xml:space="preserve"> Other (5%)                    │   │</w:t>
      </w:r>
    </w:p>
    <w:p w14:paraId="67BD703E" w14:textId="77777777" w:rsidR="007622C4" w:rsidRPr="007622C4" w:rsidRDefault="007622C4" w:rsidP="007622C4">
      <w:r w:rsidRPr="007622C4">
        <w:t>│  │                                                           │   │</w:t>
      </w:r>
    </w:p>
    <w:p w14:paraId="6987D82E" w14:textId="77777777" w:rsidR="007622C4" w:rsidRPr="007622C4" w:rsidRDefault="007622C4" w:rsidP="007622C4">
      <w:r w:rsidRPr="007622C4">
        <w:t>│  └──────────────────────────────────────────────────────────┘   │</w:t>
      </w:r>
    </w:p>
    <w:p w14:paraId="1B7D5EDD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33AD0B51" w14:textId="77777777" w:rsidR="007622C4" w:rsidRPr="007622C4" w:rsidRDefault="007622C4" w:rsidP="007622C4">
      <w:r w:rsidRPr="007622C4"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109803C3" w14:textId="77777777" w:rsidR="007622C4" w:rsidRPr="007622C4" w:rsidRDefault="007622C4" w:rsidP="007622C4">
      <w:pPr>
        <w:rPr>
          <w:b/>
          <w:bCs/>
        </w:rPr>
      </w:pPr>
      <w:r w:rsidRPr="007622C4">
        <w:rPr>
          <w:b/>
          <w:bCs/>
        </w:rPr>
        <w:t>7.2 Platform Admin Panel</w:t>
      </w:r>
    </w:p>
    <w:p w14:paraId="32D50172" w14:textId="77777777" w:rsidR="007622C4" w:rsidRPr="007622C4" w:rsidRDefault="007622C4" w:rsidP="007622C4">
      <w:r w:rsidRPr="007622C4">
        <w:t>┌─────────────────────────────────────────────────────────────────┐</w:t>
      </w:r>
    </w:p>
    <w:p w14:paraId="30A52F55" w14:textId="77777777" w:rsidR="007622C4" w:rsidRPr="007622C4" w:rsidRDefault="007622C4" w:rsidP="007622C4">
      <w:r w:rsidRPr="007622C4">
        <w:t>│                    PLATFORM ADMIN DASHBOARD                      │</w:t>
      </w:r>
    </w:p>
    <w:p w14:paraId="4C159D34" w14:textId="77777777" w:rsidR="007622C4" w:rsidRPr="007622C4" w:rsidRDefault="007622C4" w:rsidP="007622C4">
      <w:r w:rsidRPr="007622C4">
        <w:rPr>
          <w:rFonts w:ascii="MS Gothic" w:eastAsia="MS Gothic" w:hAnsi="MS Gothic" w:cs="MS Gothic" w:hint="eastAsia"/>
        </w:rPr>
        <w:t>├</w:t>
      </w:r>
      <w:r w:rsidRPr="007622C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</w:rPr>
        <w:t>┤</w:t>
      </w:r>
    </w:p>
    <w:p w14:paraId="743CBF1C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597C929A" w14:textId="77777777" w:rsidR="007622C4" w:rsidRPr="007622C4" w:rsidRDefault="007622C4" w:rsidP="007622C4">
      <w:r w:rsidRPr="007622C4">
        <w:t>│  ┌──────────────────────────────────────────────────────────┐   │</w:t>
      </w:r>
    </w:p>
    <w:p w14:paraId="1B10FA7C" w14:textId="77777777" w:rsidR="007622C4" w:rsidRPr="007622C4" w:rsidRDefault="007622C4" w:rsidP="007622C4">
      <w:r w:rsidRPr="007622C4">
        <w:t>│  │  PLATFORM METRICS                                         │   │</w:t>
      </w:r>
    </w:p>
    <w:p w14:paraId="75662708" w14:textId="77777777" w:rsidR="007622C4" w:rsidRPr="007622C4" w:rsidRDefault="007622C4" w:rsidP="007622C4">
      <w:r w:rsidRPr="007622C4">
        <w:t>│  │                                                           │   │</w:t>
      </w:r>
    </w:p>
    <w:p w14:paraId="6AF462C0" w14:textId="77777777" w:rsidR="007622C4" w:rsidRPr="007622C4" w:rsidRDefault="007622C4" w:rsidP="007622C4">
      <w:r w:rsidRPr="007622C4">
        <w:t>│  │  Total AUM        Active Projects   Verified Investors   │   │</w:t>
      </w:r>
    </w:p>
    <w:p w14:paraId="3C7D61E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$12,500,000      15                2,847                │   │</w:t>
      </w:r>
    </w:p>
    <w:p w14:paraId="3121A20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                                            │   │</w:t>
      </w:r>
    </w:p>
    <w:p w14:paraId="7251A87A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Monthly Revenue  Trading Volume    KYC Queue            │   │</w:t>
      </w:r>
    </w:p>
    <w:p w14:paraId="41B94A8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$45,000          $850,000          23 pending           │   │</w:t>
      </w:r>
    </w:p>
    <w:p w14:paraId="7C6D00C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└──────────────────────────────────────────────────────────┘   │</w:t>
      </w:r>
    </w:p>
    <w:p w14:paraId="7CC37CB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7293D80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┌──────────────────────────────────────────────────────────┐   │</w:t>
      </w:r>
    </w:p>
    <w:p w14:paraId="2CD3B89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PENDING ACTIONS                                          │   │</w:t>
      </w:r>
    </w:p>
    <w:p w14:paraId="515D8BA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                                            │   │</w:t>
      </w:r>
    </w:p>
    <w:p w14:paraId="0CC2E60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│  </w:t>
      </w:r>
      <w:r w:rsidRPr="007622C4">
        <w:rPr>
          <w:rFonts w:ascii="Segoe UI Symbol" w:hAnsi="Segoe UI Symbol" w:cs="Segoe UI Symbol"/>
          <w:lang w:val="en-US"/>
        </w:rPr>
        <w:t>⚠</w:t>
      </w:r>
      <w:r w:rsidRPr="007622C4">
        <w:rPr>
          <w:lang w:val="en-US"/>
        </w:rPr>
        <w:t xml:space="preserve"> 5 projects pending review                             │   │</w:t>
      </w:r>
    </w:p>
    <w:p w14:paraId="2C00418A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│  </w:t>
      </w:r>
      <w:r w:rsidRPr="007622C4">
        <w:rPr>
          <w:rFonts w:ascii="Segoe UI Symbol" w:hAnsi="Segoe UI Symbol" w:cs="Segoe UI Symbol"/>
          <w:lang w:val="en-US"/>
        </w:rPr>
        <w:t>⚠</w:t>
      </w:r>
      <w:r w:rsidRPr="007622C4">
        <w:rPr>
          <w:lang w:val="en-US"/>
        </w:rPr>
        <w:t xml:space="preserve"> 23 KYC verifications in queue                        │   │</w:t>
      </w:r>
    </w:p>
    <w:p w14:paraId="20DF032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 xml:space="preserve">│  │  </w:t>
      </w:r>
      <w:r w:rsidRPr="007622C4">
        <w:rPr>
          <w:rFonts w:ascii="Segoe UI Symbol" w:hAnsi="Segoe UI Symbol" w:cs="Segoe UI Symbol"/>
          <w:lang w:val="en-US"/>
        </w:rPr>
        <w:t>⚠</w:t>
      </w:r>
      <w:r w:rsidRPr="007622C4">
        <w:rPr>
          <w:lang w:val="en-US"/>
        </w:rPr>
        <w:t xml:space="preserve"> 2 compliance alerts to review                        │   │</w:t>
      </w:r>
    </w:p>
    <w:p w14:paraId="2689D07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✓ All smart contracts operational                       │   │</w:t>
      </w:r>
    </w:p>
    <w:p w14:paraId="100EDCB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                                                         │   │</w:t>
      </w:r>
    </w:p>
    <w:p w14:paraId="2535310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[Review Projects]  [Process KYC]  [View Alerts]         │   │</w:t>
      </w:r>
    </w:p>
    <w:p w14:paraId="04A64192" w14:textId="77777777" w:rsidR="007622C4" w:rsidRPr="007622C4" w:rsidRDefault="007622C4" w:rsidP="007622C4">
      <w:r w:rsidRPr="007622C4">
        <w:t>│  │                                                           │   │</w:t>
      </w:r>
    </w:p>
    <w:p w14:paraId="792E2CB7" w14:textId="77777777" w:rsidR="007622C4" w:rsidRPr="007622C4" w:rsidRDefault="007622C4" w:rsidP="007622C4">
      <w:r w:rsidRPr="007622C4">
        <w:t>│  └──────────────────────────────────────────────────────────┘   │</w:t>
      </w:r>
    </w:p>
    <w:p w14:paraId="7B766EE6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098968AA" w14:textId="77777777" w:rsidR="007622C4" w:rsidRPr="007622C4" w:rsidRDefault="007622C4" w:rsidP="007622C4">
      <w:r w:rsidRPr="007622C4">
        <w:t>│  ┌──────────────────────────────────────────────────────────┐   │</w:t>
      </w:r>
    </w:p>
    <w:p w14:paraId="77810604" w14:textId="77777777" w:rsidR="007622C4" w:rsidRPr="007622C4" w:rsidRDefault="007622C4" w:rsidP="007622C4">
      <w:r w:rsidRPr="007622C4">
        <w:t>│  │  PROJECT QUEUE                                            │   │</w:t>
      </w:r>
    </w:p>
    <w:p w14:paraId="2BD0B380" w14:textId="77777777" w:rsidR="007622C4" w:rsidRPr="007622C4" w:rsidRDefault="007622C4" w:rsidP="007622C4">
      <w:r w:rsidRPr="007622C4">
        <w:t>│  │                                                           │   │</w:t>
      </w:r>
    </w:p>
    <w:p w14:paraId="00830CA5" w14:textId="77777777" w:rsidR="007622C4" w:rsidRPr="007622C4" w:rsidRDefault="007622C4" w:rsidP="007622C4">
      <w:r w:rsidRPr="007622C4">
        <w:lastRenderedPageBreak/>
        <w:t>│  │  Project             Type          Status      Action    │   │</w:t>
      </w:r>
    </w:p>
    <w:p w14:paraId="3E88D2EF" w14:textId="77777777" w:rsidR="007622C4" w:rsidRPr="007622C4" w:rsidRDefault="007622C4" w:rsidP="007622C4">
      <w:r w:rsidRPr="007622C4">
        <w:t>│  │  ──────────────────────────────────────────────────────  │   │</w:t>
      </w:r>
    </w:p>
    <w:p w14:paraId="2210EF1F" w14:textId="77777777" w:rsidR="007622C4" w:rsidRPr="007622C4" w:rsidRDefault="007622C4" w:rsidP="007622C4">
      <w:r w:rsidRPr="007622C4">
        <w:t>│  │  Dubai Tower Fund    Real Estate   Review      [Open]   │   │</w:t>
      </w:r>
    </w:p>
    <w:p w14:paraId="7EB24476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AgriCo Commodities  Agriculture   KYC Check   [Open]   │   │</w:t>
      </w:r>
    </w:p>
    <w:p w14:paraId="17F958A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│  Tech Revenue Share  Revenue       Documents   [Open]   │   │</w:t>
      </w:r>
    </w:p>
    <w:p w14:paraId="53CAED30" w14:textId="77777777" w:rsidR="007622C4" w:rsidRPr="007622C4" w:rsidRDefault="007622C4" w:rsidP="007622C4">
      <w:r w:rsidRPr="007622C4">
        <w:t>│  │                                                           │   │</w:t>
      </w:r>
    </w:p>
    <w:p w14:paraId="2AFA2135" w14:textId="77777777" w:rsidR="007622C4" w:rsidRPr="007622C4" w:rsidRDefault="007622C4" w:rsidP="007622C4">
      <w:r w:rsidRPr="007622C4">
        <w:t>│  └──────────────────────────────────────────────────────────┘   │</w:t>
      </w:r>
    </w:p>
    <w:p w14:paraId="58D8AEC4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0BB57E1B" w14:textId="77777777" w:rsidR="007622C4" w:rsidRPr="007622C4" w:rsidRDefault="007622C4" w:rsidP="007622C4">
      <w:r w:rsidRPr="007622C4">
        <w:t>└─────────────────────────────────────────────────────────────────┘</w:t>
      </w:r>
    </w:p>
    <w:p w14:paraId="4CB390AC" w14:textId="77777777" w:rsidR="007622C4" w:rsidRPr="007622C4" w:rsidRDefault="007622C4" w:rsidP="007622C4">
      <w:r w:rsidRPr="007622C4">
        <w:pict w14:anchorId="0419E2D9">
          <v:rect id="_x0000_i1087" style="width:0;height:1.5pt" o:hralign="center" o:hrstd="t" o:hrnoshade="t" o:hr="t" fillcolor="#eaeaea" stroked="f"/>
        </w:pict>
      </w:r>
    </w:p>
    <w:p w14:paraId="1FC1FF89" w14:textId="77777777" w:rsidR="007622C4" w:rsidRPr="007622C4" w:rsidRDefault="007622C4" w:rsidP="007622C4">
      <w:pPr>
        <w:rPr>
          <w:b/>
          <w:bCs/>
          <w:lang w:val="en-US"/>
        </w:rPr>
      </w:pPr>
      <w:r w:rsidRPr="007622C4">
        <w:rPr>
          <w:b/>
          <w:bCs/>
          <w:lang w:val="en-US"/>
        </w:rPr>
        <w:t>8. TECHNICAL FLOW SUMMARY</w:t>
      </w:r>
    </w:p>
    <w:p w14:paraId="7074F792" w14:textId="77777777" w:rsidR="007622C4" w:rsidRPr="007622C4" w:rsidRDefault="007622C4" w:rsidP="007622C4">
      <w:pPr>
        <w:rPr>
          <w:b/>
          <w:bCs/>
          <w:lang w:val="en-US"/>
        </w:rPr>
      </w:pPr>
      <w:r w:rsidRPr="007622C4">
        <w:rPr>
          <w:b/>
          <w:bCs/>
          <w:lang w:val="en-US"/>
        </w:rPr>
        <w:t>8.1 Complete Transaction Lifecycle</w:t>
      </w:r>
    </w:p>
    <w:p w14:paraId="524A7CD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EA45E6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COMPLETE PLATFORM FLOW                        │</w:t>
      </w:r>
    </w:p>
    <w:p w14:paraId="52C5AF5D" w14:textId="77777777" w:rsidR="007622C4" w:rsidRPr="007622C4" w:rsidRDefault="007622C4" w:rsidP="007622C4">
      <w:pPr>
        <w:rPr>
          <w:lang w:val="en-US"/>
        </w:rPr>
      </w:pPr>
      <w:r w:rsidRPr="007622C4">
        <w:rPr>
          <w:rFonts w:ascii="MS Gothic" w:eastAsia="MS Gothic" w:hAnsi="MS Gothic" w:cs="MS Gothic" w:hint="eastAsia"/>
          <w:lang w:val="en-US"/>
        </w:rPr>
        <w:t>├</w:t>
      </w:r>
      <w:r w:rsidRPr="007622C4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─────────────────────────────────────────────────────────────────</w:t>
      </w:r>
      <w:r w:rsidRPr="007622C4">
        <w:rPr>
          <w:rFonts w:ascii="MS Gothic" w:eastAsia="MS Gothic" w:hAnsi="MS Gothic" w:cs="MS Gothic" w:hint="eastAsia"/>
          <w:lang w:val="en-US"/>
        </w:rPr>
        <w:t>┤</w:t>
      </w:r>
    </w:p>
    <w:p w14:paraId="04E573DB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719A4FB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TOKENIZATION PHASE                                             │</w:t>
      </w:r>
    </w:p>
    <w:p w14:paraId="47F0A09B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─────────────────                                              │</w:t>
      </w:r>
    </w:p>
    <w:p w14:paraId="754E29A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52A0F99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Asset Owner    Platform      Blockchain    Smart Contracts     │</w:t>
      </w:r>
    </w:p>
    <w:p w14:paraId="0493A42C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              │              │              │              │</w:t>
      </w:r>
    </w:p>
    <w:p w14:paraId="2F0DD3B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│──[Apply]────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</w:p>
    <w:p w14:paraId="407F37D8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              │──[Review]───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</w:p>
    <w:p w14:paraId="6B8E2DB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</w:t>
      </w:r>
      <w:r w:rsidRPr="007622C4">
        <w:rPr>
          <w:rFonts w:ascii="Cambria Math" w:hAnsi="Cambria Math" w:cs="Cambria Math"/>
          <w:lang w:val="en-US"/>
        </w:rPr>
        <w:t>◀</w:t>
      </w:r>
      <w:r w:rsidRPr="007622C4">
        <w:rPr>
          <w:rFonts w:ascii="Aptos" w:hAnsi="Aptos" w:cs="Aptos"/>
          <w:lang w:val="en-US"/>
        </w:rPr>
        <w:t>─</w:t>
      </w:r>
      <w:r w:rsidRPr="007622C4">
        <w:rPr>
          <w:lang w:val="en-US"/>
        </w:rPr>
        <w:t>[Approve]───│              │              │              │</w:t>
      </w:r>
    </w:p>
    <w:p w14:paraId="487B9912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│──[Pay $750]─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</w:p>
    <w:p w14:paraId="48AC232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              │──[Deploy]───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│──</w:t>
      </w:r>
      <w:r w:rsidRPr="007622C4">
        <w:rPr>
          <w:lang w:val="en-US"/>
        </w:rPr>
        <w:t>[Create]───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</w:p>
    <w:p w14:paraId="0ECE54CF" w14:textId="77777777" w:rsidR="007622C4" w:rsidRPr="007622C4" w:rsidRDefault="007622C4" w:rsidP="007622C4">
      <w:r w:rsidRPr="007622C4">
        <w:t>│      │</w:t>
      </w:r>
      <w:r w:rsidRPr="007622C4">
        <w:rPr>
          <w:rFonts w:ascii="Cambria Math" w:hAnsi="Cambria Math" w:cs="Cambria Math"/>
        </w:rPr>
        <w:t>◀</w:t>
      </w:r>
      <w:r w:rsidRPr="007622C4">
        <w:rPr>
          <w:rFonts w:ascii="Aptos" w:hAnsi="Aptos" w:cs="Aptos"/>
        </w:rPr>
        <w:t>─</w:t>
      </w:r>
      <w:r w:rsidRPr="007622C4">
        <w:t>[Live!]─────│              │              │              │</w:t>
      </w:r>
    </w:p>
    <w:p w14:paraId="1C984C6A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19B82F5D" w14:textId="77777777" w:rsidR="007622C4" w:rsidRPr="007622C4" w:rsidRDefault="007622C4" w:rsidP="007622C4">
      <w:r w:rsidRPr="007622C4">
        <w:t>│  FUNDING PHASE                                                  │</w:t>
      </w:r>
    </w:p>
    <w:p w14:paraId="49FDC6BF" w14:textId="77777777" w:rsidR="007622C4" w:rsidRPr="007622C4" w:rsidRDefault="007622C4" w:rsidP="007622C4">
      <w:r w:rsidRPr="007622C4">
        <w:t>│  ─────────────                                                  │</w:t>
      </w:r>
    </w:p>
    <w:p w14:paraId="27BE5D90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4D181E6D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lastRenderedPageBreak/>
        <w:t>│  Investor       Platform      Escrow        Token Contract      │</w:t>
      </w:r>
    </w:p>
    <w:p w14:paraId="31540F8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              │              │              │              │</w:t>
      </w:r>
    </w:p>
    <w:p w14:paraId="00E4259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│──[Browse]───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</w:p>
    <w:p w14:paraId="4B826473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│──[KYC]──────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│──</w:t>
      </w:r>
      <w:r w:rsidRPr="007622C4">
        <w:rPr>
          <w:lang w:val="en-US"/>
        </w:rPr>
        <w:t>[Verify]───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</w:p>
    <w:p w14:paraId="645466C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</w:t>
      </w:r>
      <w:r w:rsidRPr="007622C4">
        <w:rPr>
          <w:rFonts w:ascii="Cambria Math" w:hAnsi="Cambria Math" w:cs="Cambria Math"/>
          <w:lang w:val="en-US"/>
        </w:rPr>
        <w:t>◀</w:t>
      </w:r>
      <w:r w:rsidRPr="007622C4">
        <w:rPr>
          <w:rFonts w:ascii="Aptos" w:hAnsi="Aptos" w:cs="Aptos"/>
          <w:lang w:val="en-US"/>
        </w:rPr>
        <w:t>─</w:t>
      </w:r>
      <w:r w:rsidRPr="007622C4">
        <w:rPr>
          <w:lang w:val="en-US"/>
        </w:rPr>
        <w:t>[Credential]│              │              │              │</w:t>
      </w:r>
    </w:p>
    <w:p w14:paraId="14F7747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│──[Invest]───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</w:p>
    <w:p w14:paraId="743B344B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              │──[USDC]─────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</w:p>
    <w:p w14:paraId="1E521D4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              │              │──[Hold]─────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</w:p>
    <w:p w14:paraId="4F3911C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              │   [Campaign Ends]           │              │</w:t>
      </w:r>
    </w:p>
    <w:p w14:paraId="5B6B6D2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              │              │──[Mint]─────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</w:p>
    <w:p w14:paraId="43479962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</w:t>
      </w:r>
      <w:r w:rsidRPr="007622C4">
        <w:rPr>
          <w:rFonts w:ascii="Cambria Math" w:hAnsi="Cambria Math" w:cs="Cambria Math"/>
          <w:lang w:val="en-US"/>
        </w:rPr>
        <w:t>◀</w:t>
      </w:r>
      <w:r w:rsidRPr="007622C4">
        <w:rPr>
          <w:rFonts w:ascii="Aptos" w:hAnsi="Aptos" w:cs="Aptos"/>
          <w:lang w:val="en-US"/>
        </w:rPr>
        <w:t>─</w:t>
      </w:r>
      <w:r w:rsidRPr="007622C4">
        <w:rPr>
          <w:lang w:val="en-US"/>
        </w:rPr>
        <w:t>[Tokens]────│──────────────│──────────────│              │</w:t>
      </w:r>
    </w:p>
    <w:p w14:paraId="2CD4162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5F619514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TRADING PHASE                                                  │</w:t>
      </w:r>
    </w:p>
    <w:p w14:paraId="3DA0F6BC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─────────────                                                  │</w:t>
      </w:r>
    </w:p>
    <w:p w14:paraId="6326554C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50A33DF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Seller         Marketplace   Escrow        Buyer               │</w:t>
      </w:r>
    </w:p>
    <w:p w14:paraId="218E1D0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              │              │              │              │</w:t>
      </w:r>
    </w:p>
    <w:p w14:paraId="63FB8022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│──[List]─────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│──</w:t>
      </w:r>
      <w:r w:rsidRPr="007622C4">
        <w:rPr>
          <w:lang w:val="en-US"/>
        </w:rPr>
        <w:t>[Hold]─────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</w:p>
    <w:p w14:paraId="426F9136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              │              │</w:t>
      </w:r>
      <w:r w:rsidRPr="007622C4">
        <w:rPr>
          <w:rFonts w:ascii="Cambria Math" w:hAnsi="Cambria Math" w:cs="Cambria Math"/>
          <w:lang w:val="en-US"/>
        </w:rPr>
        <w:t>◀</w:t>
      </w:r>
      <w:r w:rsidRPr="007622C4">
        <w:rPr>
          <w:rFonts w:ascii="Aptos" w:hAnsi="Aptos" w:cs="Aptos"/>
          <w:lang w:val="en-US"/>
        </w:rPr>
        <w:t>─</w:t>
      </w:r>
      <w:r w:rsidRPr="007622C4">
        <w:rPr>
          <w:lang w:val="en-US"/>
        </w:rPr>
        <w:t>[Buy]───────│              │</w:t>
      </w:r>
    </w:p>
    <w:p w14:paraId="4D229DEE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              │──[Verify]───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</w:p>
    <w:p w14:paraId="4411A11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</w:t>
      </w:r>
      <w:r w:rsidRPr="007622C4">
        <w:rPr>
          <w:rFonts w:ascii="Cambria Math" w:hAnsi="Cambria Math" w:cs="Cambria Math"/>
          <w:lang w:val="en-US"/>
        </w:rPr>
        <w:t>◀</w:t>
      </w:r>
      <w:r w:rsidRPr="007622C4">
        <w:rPr>
          <w:rFonts w:ascii="Aptos" w:hAnsi="Aptos" w:cs="Aptos"/>
          <w:lang w:val="en-US"/>
        </w:rPr>
        <w:t>─</w:t>
      </w:r>
      <w:r w:rsidRPr="007622C4">
        <w:rPr>
          <w:lang w:val="en-US"/>
        </w:rPr>
        <w:t>[USDC]──────│──[Settle]───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│──</w:t>
      </w:r>
      <w:r w:rsidRPr="007622C4">
        <w:rPr>
          <w:lang w:val="en-US"/>
        </w:rPr>
        <w:t>[Tokens]───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</w:p>
    <w:p w14:paraId="735D7280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62FE8A77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DIVIDEND PHASE                                                 │</w:t>
      </w:r>
    </w:p>
    <w:p w14:paraId="5A12DBB5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──────────────                                                 │</w:t>
      </w:r>
    </w:p>
    <w:p w14:paraId="20839ED9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                                                            │</w:t>
      </w:r>
    </w:p>
    <w:p w14:paraId="7471BA7A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Asset Owner    Dividend       Token         Holders            │</w:t>
      </w:r>
    </w:p>
    <w:p w14:paraId="4A0BDDBF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          Contract       Contract          │              │</w:t>
      </w:r>
    </w:p>
    <w:p w14:paraId="4446B2F1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│──[Deposit USDC]─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</w:t>
      </w:r>
      <w:r w:rsidRPr="007622C4">
        <w:rPr>
          <w:rFonts w:ascii="Aptos" w:hAnsi="Aptos" w:cs="Aptos"/>
          <w:lang w:val="en-US"/>
        </w:rPr>
        <w:t>│</w:t>
      </w:r>
    </w:p>
    <w:p w14:paraId="674B971F" w14:textId="77777777" w:rsidR="007622C4" w:rsidRPr="007622C4" w:rsidRDefault="007622C4" w:rsidP="007622C4">
      <w:pPr>
        <w:rPr>
          <w:lang w:val="en-US"/>
        </w:rPr>
      </w:pPr>
      <w:r w:rsidRPr="007622C4">
        <w:rPr>
          <w:lang w:val="en-US"/>
        </w:rPr>
        <w:t>│      │              │──[Snapshot]──</w:t>
      </w:r>
      <w:r w:rsidRPr="007622C4">
        <w:rPr>
          <w:rFonts w:ascii="Cambria Math" w:hAnsi="Cambria Math" w:cs="Cambria Math"/>
          <w:lang w:val="en-US"/>
        </w:rPr>
        <w:t>▶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  <w:r w:rsidRPr="007622C4">
        <w:rPr>
          <w:lang w:val="en-US"/>
        </w:rPr>
        <w:t xml:space="preserve">              </w:t>
      </w:r>
      <w:r w:rsidRPr="007622C4">
        <w:rPr>
          <w:rFonts w:ascii="Aptos" w:hAnsi="Aptos" w:cs="Aptos"/>
          <w:lang w:val="en-US"/>
        </w:rPr>
        <w:t>│</w:t>
      </w:r>
    </w:p>
    <w:p w14:paraId="59F17CB7" w14:textId="77777777" w:rsidR="007622C4" w:rsidRPr="007622C4" w:rsidRDefault="007622C4" w:rsidP="007622C4">
      <w:r w:rsidRPr="007622C4">
        <w:t>│      │              │</w:t>
      </w:r>
      <w:r w:rsidRPr="007622C4">
        <w:rPr>
          <w:rFonts w:ascii="Cambria Math" w:hAnsi="Cambria Math" w:cs="Cambria Math"/>
        </w:rPr>
        <w:t>◀</w:t>
      </w:r>
      <w:r w:rsidRPr="007622C4">
        <w:rPr>
          <w:rFonts w:ascii="Aptos" w:hAnsi="Aptos" w:cs="Aptos"/>
        </w:rPr>
        <w:t>─</w:t>
      </w:r>
      <w:r w:rsidRPr="007622C4">
        <w:t>[Holders]────│              │              │</w:t>
      </w:r>
    </w:p>
    <w:p w14:paraId="204A6D5F" w14:textId="77777777" w:rsidR="007622C4" w:rsidRPr="007622C4" w:rsidRDefault="007622C4" w:rsidP="007622C4">
      <w:r w:rsidRPr="007622C4">
        <w:t>│      │              │──[Distribute]─</w:t>
      </w:r>
      <w:r w:rsidRPr="007622C4">
        <w:rPr>
          <w:rFonts w:ascii="Cambria Math" w:hAnsi="Cambria Math" w:cs="Cambria Math"/>
        </w:rPr>
        <w:t>▶</w:t>
      </w:r>
      <w:r w:rsidRPr="007622C4">
        <w:rPr>
          <w:rFonts w:ascii="Aptos" w:hAnsi="Aptos" w:cs="Aptos"/>
        </w:rPr>
        <w:t>│──────────────</w:t>
      </w:r>
      <w:r w:rsidRPr="007622C4">
        <w:rPr>
          <w:rFonts w:ascii="Cambria Math" w:hAnsi="Cambria Math" w:cs="Cambria Math"/>
        </w:rPr>
        <w:t>▶</w:t>
      </w:r>
      <w:r w:rsidRPr="007622C4">
        <w:rPr>
          <w:rFonts w:ascii="Aptos" w:hAnsi="Aptos" w:cs="Aptos"/>
        </w:rPr>
        <w:t>│</w:t>
      </w:r>
      <w:r w:rsidRPr="007622C4">
        <w:t xml:space="preserve">           </w:t>
      </w:r>
      <w:r w:rsidRPr="007622C4">
        <w:rPr>
          <w:rFonts w:ascii="Aptos" w:hAnsi="Aptos" w:cs="Aptos"/>
        </w:rPr>
        <w:t>│</w:t>
      </w:r>
    </w:p>
    <w:p w14:paraId="625296C6" w14:textId="77777777" w:rsidR="007622C4" w:rsidRPr="007622C4" w:rsidRDefault="007622C4" w:rsidP="007622C4">
      <w:r w:rsidRPr="007622C4">
        <w:lastRenderedPageBreak/>
        <w:t>│      │              │              │              │</w:t>
      </w:r>
      <w:r w:rsidRPr="007622C4">
        <w:rPr>
          <w:rFonts w:ascii="Cambria Math" w:hAnsi="Cambria Math" w:cs="Cambria Math"/>
        </w:rPr>
        <w:t>◀</w:t>
      </w:r>
      <w:r w:rsidRPr="007622C4">
        <w:rPr>
          <w:rFonts w:ascii="Aptos" w:hAnsi="Aptos" w:cs="Aptos"/>
        </w:rPr>
        <w:t>─</w:t>
      </w:r>
      <w:r w:rsidRPr="007622C4">
        <w:t>[Claim]     │</w:t>
      </w:r>
    </w:p>
    <w:p w14:paraId="156F0BCA" w14:textId="77777777" w:rsidR="007622C4" w:rsidRPr="007622C4" w:rsidRDefault="007622C4" w:rsidP="007622C4">
      <w:r w:rsidRPr="007622C4">
        <w:t>│                                                                  │</w:t>
      </w:r>
    </w:p>
    <w:p w14:paraId="60240066" w14:textId="77777777" w:rsidR="007622C4" w:rsidRPr="007622C4" w:rsidRDefault="007622C4" w:rsidP="007622C4">
      <w:r w:rsidRPr="007622C4">
        <w:t>└─────────────────────────────────────────────────────────────────┘</w:t>
      </w:r>
    </w:p>
    <w:p w14:paraId="24ED7660" w14:textId="77777777" w:rsidR="003D53F8" w:rsidRDefault="003D53F8"/>
    <w:sectPr w:rsidR="003D53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3D7F"/>
    <w:multiLevelType w:val="multilevel"/>
    <w:tmpl w:val="D29E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63CC3"/>
    <w:multiLevelType w:val="multilevel"/>
    <w:tmpl w:val="90D6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EB7452"/>
    <w:multiLevelType w:val="multilevel"/>
    <w:tmpl w:val="61DE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BD21B8"/>
    <w:multiLevelType w:val="multilevel"/>
    <w:tmpl w:val="9958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455241"/>
    <w:multiLevelType w:val="multilevel"/>
    <w:tmpl w:val="7E144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F05C13"/>
    <w:multiLevelType w:val="multilevel"/>
    <w:tmpl w:val="0AA0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3A7189"/>
    <w:multiLevelType w:val="multilevel"/>
    <w:tmpl w:val="D9C0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FA56BA"/>
    <w:multiLevelType w:val="multilevel"/>
    <w:tmpl w:val="A8DA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6629F5"/>
    <w:multiLevelType w:val="multilevel"/>
    <w:tmpl w:val="B372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631C9C"/>
    <w:multiLevelType w:val="multilevel"/>
    <w:tmpl w:val="8EE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AD780F"/>
    <w:multiLevelType w:val="multilevel"/>
    <w:tmpl w:val="3378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3420B0"/>
    <w:multiLevelType w:val="multilevel"/>
    <w:tmpl w:val="50F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0558375">
    <w:abstractNumId w:val="3"/>
  </w:num>
  <w:num w:numId="2" w16cid:durableId="356077186">
    <w:abstractNumId w:val="11"/>
  </w:num>
  <w:num w:numId="3" w16cid:durableId="1187788916">
    <w:abstractNumId w:val="5"/>
  </w:num>
  <w:num w:numId="4" w16cid:durableId="3093961">
    <w:abstractNumId w:val="4"/>
  </w:num>
  <w:num w:numId="5" w16cid:durableId="425923281">
    <w:abstractNumId w:val="7"/>
  </w:num>
  <w:num w:numId="6" w16cid:durableId="1190341225">
    <w:abstractNumId w:val="2"/>
  </w:num>
  <w:num w:numId="7" w16cid:durableId="466895126">
    <w:abstractNumId w:val="8"/>
  </w:num>
  <w:num w:numId="8" w16cid:durableId="324018595">
    <w:abstractNumId w:val="1"/>
  </w:num>
  <w:num w:numId="9" w16cid:durableId="1353804496">
    <w:abstractNumId w:val="0"/>
  </w:num>
  <w:num w:numId="10" w16cid:durableId="249168550">
    <w:abstractNumId w:val="9"/>
  </w:num>
  <w:num w:numId="11" w16cid:durableId="735277461">
    <w:abstractNumId w:val="10"/>
  </w:num>
  <w:num w:numId="12" w16cid:durableId="16447744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22C4"/>
    <w:rsid w:val="001E0FCF"/>
    <w:rsid w:val="0035210C"/>
    <w:rsid w:val="003D53F8"/>
    <w:rsid w:val="007622C4"/>
    <w:rsid w:val="00ED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80A22"/>
  <w15:chartTrackingRefBased/>
  <w15:docId w15:val="{590556B1-2D7B-410A-90DD-C5FBA22E3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6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6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6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6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6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7622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22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22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22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22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22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22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22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22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22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22C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6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622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622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622C4"/>
    <w:rPr>
      <w:rFonts w:ascii="Courier New" w:eastAsia="Times New Roman" w:hAnsi="Courier New" w:cs="Courier New"/>
      <w:kern w:val="0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7622C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7622C4"/>
  </w:style>
  <w:style w:type="character" w:customStyle="1" w:styleId="hljs-selector-attr">
    <w:name w:val="hljs-selector-attr"/>
    <w:basedOn w:val="Policepardfaut"/>
    <w:rsid w:val="007622C4"/>
  </w:style>
  <w:style w:type="character" w:customStyle="1" w:styleId="hljs-selector-class">
    <w:name w:val="hljs-selector-class"/>
    <w:basedOn w:val="Policepardfaut"/>
    <w:rsid w:val="007622C4"/>
  </w:style>
  <w:style w:type="character" w:customStyle="1" w:styleId="hljs-meta">
    <w:name w:val="hljs-meta"/>
    <w:basedOn w:val="Policepardfaut"/>
    <w:rsid w:val="007622C4"/>
  </w:style>
  <w:style w:type="character" w:customStyle="1" w:styleId="hljs-number">
    <w:name w:val="hljs-number"/>
    <w:basedOn w:val="Policepardfaut"/>
    <w:rsid w:val="007622C4"/>
  </w:style>
  <w:style w:type="character" w:customStyle="1" w:styleId="hljs-type">
    <w:name w:val="hljs-type"/>
    <w:basedOn w:val="Policepardfaut"/>
    <w:rsid w:val="007622C4"/>
  </w:style>
  <w:style w:type="character" w:customStyle="1" w:styleId="hljs-params">
    <w:name w:val="hljs-params"/>
    <w:basedOn w:val="Policepardfaut"/>
    <w:rsid w:val="007622C4"/>
  </w:style>
  <w:style w:type="character" w:customStyle="1" w:styleId="hljs-operator">
    <w:name w:val="hljs-operator"/>
    <w:basedOn w:val="Policepardfaut"/>
    <w:rsid w:val="007622C4"/>
  </w:style>
  <w:style w:type="character" w:customStyle="1" w:styleId="hljs-symbol">
    <w:name w:val="hljs-symbol"/>
    <w:basedOn w:val="Policepardfaut"/>
    <w:rsid w:val="007622C4"/>
  </w:style>
  <w:style w:type="character" w:customStyle="1" w:styleId="hljs-builtin">
    <w:name w:val="hljs-built_in"/>
    <w:basedOn w:val="Policepardfaut"/>
    <w:rsid w:val="007622C4"/>
  </w:style>
  <w:style w:type="character" w:customStyle="1" w:styleId="hljs-attribute">
    <w:name w:val="hljs-attribute"/>
    <w:basedOn w:val="Policepardfaut"/>
    <w:rsid w:val="007622C4"/>
  </w:style>
  <w:style w:type="character" w:customStyle="1" w:styleId="hljs-punctuation">
    <w:name w:val="hljs-punctuation"/>
    <w:basedOn w:val="Policepardfaut"/>
    <w:rsid w:val="007622C4"/>
  </w:style>
  <w:style w:type="character" w:customStyle="1" w:styleId="hljs-string">
    <w:name w:val="hljs-string"/>
    <w:basedOn w:val="Policepardfaut"/>
    <w:rsid w:val="007622C4"/>
  </w:style>
  <w:style w:type="character" w:customStyle="1" w:styleId="hljs-comment">
    <w:name w:val="hljs-comment"/>
    <w:basedOn w:val="Policepardfaut"/>
    <w:rsid w:val="00762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8653</Words>
  <Characters>47595</Characters>
  <Application>Microsoft Office Word</Application>
  <DocSecurity>0</DocSecurity>
  <Lines>396</Lines>
  <Paragraphs>112</Paragraphs>
  <ScaleCrop>false</ScaleCrop>
  <Company/>
  <LinksUpToDate>false</LinksUpToDate>
  <CharactersWithSpaces>56136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fourquier</dc:creator>
  <cp:keywords/>
  <dc:description/>
  <cp:lastModifiedBy>Christopher fourquier</cp:lastModifiedBy>
  <cp:revision>1</cp:revision>
  <dcterms:created xsi:type="dcterms:W3CDTF">2026-03-19T13:10:00Z</dcterms:created>
  <dcterms:modified xsi:type="dcterms:W3CDTF">2026-03-19T13:14:00Z</dcterms:modified>
</cp:coreProperties>
</file>