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13FB" w14:textId="7CF668EF" w:rsidR="002B43A4" w:rsidRDefault="000C73B3">
      <w:pPr>
        <w:rPr>
          <w:lang w:val="en-US"/>
        </w:rPr>
      </w:pPr>
      <w:r>
        <w:rPr>
          <w:lang w:val="en-US"/>
        </w:rPr>
        <w:t>Center console display (~</w:t>
      </w:r>
      <w:r w:rsidR="00FC666A">
        <w:rPr>
          <w:lang w:val="en-US"/>
        </w:rPr>
        <w:t>8</w:t>
      </w:r>
      <w:r>
        <w:rPr>
          <w:lang w:val="en-US"/>
        </w:rPr>
        <w:t xml:space="preserve">0*170): </w:t>
      </w:r>
      <w:hyperlink r:id="rId4" w:history="1">
        <w:r w:rsidRPr="00323C16">
          <w:rPr>
            <w:rStyle w:val="Hyperlink"/>
            <w:lang w:val="en-US"/>
          </w:rPr>
          <w:t>https://www.aliexpress.com/item/33044272261.html?spm=a2g0o.store_pc_groupList.8148356.38.485b5114q0qGwb</w:t>
        </w:r>
      </w:hyperlink>
    </w:p>
    <w:p w14:paraId="14249236" w14:textId="0739433F" w:rsidR="00382DFA" w:rsidRDefault="00175A77">
      <w:pPr>
        <w:rPr>
          <w:lang w:val="en-US"/>
        </w:rPr>
      </w:pPr>
      <w:hyperlink r:id="rId5" w:history="1">
        <w:r w:rsidR="00382DFA" w:rsidRPr="00323C16">
          <w:rPr>
            <w:rStyle w:val="Hyperlink"/>
            <w:lang w:val="en-US"/>
          </w:rPr>
          <w:t>https://www.aliexpress.com/item/33046718892.html?spm=a2g0o.store_pc_groupList.8148356.66.485b5114bbjLJR</w:t>
        </w:r>
      </w:hyperlink>
    </w:p>
    <w:p w14:paraId="7106FBFF" w14:textId="03787210" w:rsidR="00382DFA" w:rsidRDefault="00382DFA">
      <w:pPr>
        <w:rPr>
          <w:lang w:val="en-US"/>
        </w:rPr>
      </w:pPr>
      <w:r>
        <w:rPr>
          <w:lang w:val="en-US"/>
        </w:rPr>
        <w:t>The two above have nearly ideal sizes but are not touch capable and have disgusting resolutions. Will see if I can use overly wide board and extend center console area with 3D print.</w:t>
      </w:r>
      <w:r w:rsidR="00CA3A73">
        <w:rPr>
          <w:lang w:val="en-US"/>
        </w:rPr>
        <w:t xml:space="preserve"> Other option:</w:t>
      </w:r>
    </w:p>
    <w:p w14:paraId="3EBC79C6" w14:textId="6B43A41B" w:rsidR="00CA3A73" w:rsidRDefault="00175A77">
      <w:pPr>
        <w:rPr>
          <w:lang w:val="en-US"/>
        </w:rPr>
      </w:pPr>
      <w:hyperlink r:id="rId6" w:history="1">
        <w:r w:rsidR="00CA3A73" w:rsidRPr="00323C16">
          <w:rPr>
            <w:rStyle w:val="Hyperlink"/>
            <w:lang w:val="en-US"/>
          </w:rPr>
          <w:t>https://www.aliexpress.com/item/1005003538728002.html?spm=a2g0o.cart.0.0.676a3c00Eye4fv&amp;mp=1</w:t>
        </w:r>
      </w:hyperlink>
    </w:p>
    <w:p w14:paraId="7DDF8743" w14:textId="130370E6" w:rsidR="00CA3A73" w:rsidRDefault="00CA3A73">
      <w:pPr>
        <w:rPr>
          <w:lang w:val="en-US"/>
        </w:rPr>
      </w:pPr>
    </w:p>
    <w:p w14:paraId="060ED7BD" w14:textId="49C842B1" w:rsidR="000A6A58" w:rsidRDefault="000A6A58">
      <w:pPr>
        <w:rPr>
          <w:lang w:val="en-US"/>
        </w:rPr>
      </w:pPr>
      <w:r>
        <w:rPr>
          <w:lang w:val="en-US"/>
        </w:rPr>
        <w:t>Head unit display option (~110x260):</w:t>
      </w:r>
    </w:p>
    <w:p w14:paraId="7F32366C" w14:textId="76B8BABF" w:rsidR="000A6A58" w:rsidRDefault="00175A77">
      <w:pPr>
        <w:rPr>
          <w:lang w:val="en-US"/>
        </w:rPr>
      </w:pPr>
      <w:hyperlink r:id="rId7" w:history="1">
        <w:r w:rsidR="000A6A58" w:rsidRPr="00323C16">
          <w:rPr>
            <w:rStyle w:val="Hyperlink"/>
            <w:lang w:val="en-US"/>
          </w:rPr>
          <w:t>https://www.aliexpress.com/item/1005003268813355.html?spm=a2g0o.cart.0.0.676a3c00Eye4fv&amp;mp=1</w:t>
        </w:r>
      </w:hyperlink>
    </w:p>
    <w:p w14:paraId="5A4640FF" w14:textId="229B0956" w:rsidR="000A6A58" w:rsidRDefault="00CB0336">
      <w:pPr>
        <w:rPr>
          <w:lang w:val="en-US"/>
        </w:rPr>
      </w:pPr>
      <w:r>
        <w:rPr>
          <w:lang w:val="en-US"/>
        </w:rPr>
        <w:t>First option is a bit large in terms of its vertical so I will try to find another</w:t>
      </w:r>
    </w:p>
    <w:p w14:paraId="4983968B" w14:textId="1214576E" w:rsidR="000C73B3" w:rsidRDefault="000C73B3">
      <w:pPr>
        <w:rPr>
          <w:lang w:val="en-US"/>
        </w:rPr>
      </w:pPr>
    </w:p>
    <w:p w14:paraId="68DFB2CC" w14:textId="25DB1BCD" w:rsidR="008239D5" w:rsidRPr="000C73B3" w:rsidRDefault="008239D5">
      <w:pPr>
        <w:rPr>
          <w:lang w:val="en-US"/>
        </w:rPr>
      </w:pPr>
      <w:r>
        <w:rPr>
          <w:lang w:val="en-US"/>
        </w:rPr>
        <w:t>DISPLAY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39D5" w14:paraId="6E12D985" w14:textId="77777777" w:rsidTr="008239D5">
        <w:tc>
          <w:tcPr>
            <w:tcW w:w="3116" w:type="dxa"/>
            <w:shd w:val="clear" w:color="auto" w:fill="D9D9D9" w:themeFill="background1" w:themeFillShade="D9"/>
          </w:tcPr>
          <w:p w14:paraId="13BE50D5" w14:textId="1B4F996C" w:rsidR="008239D5" w:rsidRDefault="008239D5" w:rsidP="008239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 display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72FC7BC" w14:textId="3D36516C" w:rsidR="008239D5" w:rsidRDefault="008239D5" w:rsidP="008239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HVAC display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F0E2E4B" w14:textId="040B7F1D" w:rsidR="008239D5" w:rsidRDefault="008239D5" w:rsidP="008239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Console display</w:t>
            </w:r>
          </w:p>
        </w:tc>
      </w:tr>
      <w:tr w:rsidR="008239D5" w14:paraId="183D3EEA" w14:textId="77777777" w:rsidTr="008239D5">
        <w:tc>
          <w:tcPr>
            <w:tcW w:w="3116" w:type="dxa"/>
          </w:tcPr>
          <w:p w14:paraId="642FC132" w14:textId="621EE4E8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3117" w:type="dxa"/>
          </w:tcPr>
          <w:p w14:paraId="17137B00" w14:textId="5F9F09CA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Aircraft map</w:t>
            </w:r>
          </w:p>
        </w:tc>
        <w:tc>
          <w:tcPr>
            <w:tcW w:w="3117" w:type="dxa"/>
          </w:tcPr>
          <w:p w14:paraId="61626EB0" w14:textId="1CD9043B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Subsystem status list</w:t>
            </w:r>
          </w:p>
        </w:tc>
      </w:tr>
      <w:tr w:rsidR="008239D5" w14:paraId="47CB5D33" w14:textId="77777777" w:rsidTr="008239D5">
        <w:tc>
          <w:tcPr>
            <w:tcW w:w="3116" w:type="dxa"/>
          </w:tcPr>
          <w:p w14:paraId="00A35CD8" w14:textId="1B8B47BB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YouTube/internet</w:t>
            </w:r>
          </w:p>
        </w:tc>
        <w:tc>
          <w:tcPr>
            <w:tcW w:w="3117" w:type="dxa"/>
          </w:tcPr>
          <w:p w14:paraId="162D8909" w14:textId="130EC7D5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HVAC display (mimic BRZ buttons with touch screen)</w:t>
            </w:r>
          </w:p>
        </w:tc>
        <w:tc>
          <w:tcPr>
            <w:tcW w:w="3117" w:type="dxa"/>
          </w:tcPr>
          <w:p w14:paraId="6BEEEB72" w14:textId="09C38618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Error diagnosis (look into errors and pull DTC/ABS/SRS codes)</w:t>
            </w:r>
          </w:p>
        </w:tc>
      </w:tr>
      <w:tr w:rsidR="008239D5" w14:paraId="79B5A72E" w14:textId="77777777" w:rsidTr="008239D5">
        <w:tc>
          <w:tcPr>
            <w:tcW w:w="3116" w:type="dxa"/>
          </w:tcPr>
          <w:p w14:paraId="5FC35B98" w14:textId="4E8AEA68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Radar/Lidar/Aircraft</w:t>
            </w:r>
          </w:p>
        </w:tc>
        <w:tc>
          <w:tcPr>
            <w:tcW w:w="3117" w:type="dxa"/>
          </w:tcPr>
          <w:p w14:paraId="649DCFE6" w14:textId="1B159F18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3117" w:type="dxa"/>
          </w:tcPr>
          <w:p w14:paraId="153DAA29" w14:textId="77777777" w:rsidR="008239D5" w:rsidRDefault="008239D5">
            <w:pPr>
              <w:rPr>
                <w:lang w:val="en-US"/>
              </w:rPr>
            </w:pPr>
          </w:p>
        </w:tc>
      </w:tr>
      <w:tr w:rsidR="008239D5" w14:paraId="4DC9D53F" w14:textId="77777777" w:rsidTr="008239D5">
        <w:tc>
          <w:tcPr>
            <w:tcW w:w="3116" w:type="dxa"/>
          </w:tcPr>
          <w:p w14:paraId="48DB8A12" w14:textId="54166FDF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Map/error notifications</w:t>
            </w:r>
          </w:p>
        </w:tc>
        <w:tc>
          <w:tcPr>
            <w:tcW w:w="3117" w:type="dxa"/>
          </w:tcPr>
          <w:p w14:paraId="294C9FD8" w14:textId="1D9C2B7A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Car diagnostics</w:t>
            </w:r>
          </w:p>
        </w:tc>
        <w:tc>
          <w:tcPr>
            <w:tcW w:w="3117" w:type="dxa"/>
          </w:tcPr>
          <w:p w14:paraId="7B9CE9FF" w14:textId="77777777" w:rsidR="008239D5" w:rsidRDefault="008239D5">
            <w:pPr>
              <w:rPr>
                <w:lang w:val="en-US"/>
              </w:rPr>
            </w:pPr>
          </w:p>
        </w:tc>
      </w:tr>
      <w:tr w:rsidR="008239D5" w14:paraId="23F691F5" w14:textId="77777777" w:rsidTr="008239D5">
        <w:tc>
          <w:tcPr>
            <w:tcW w:w="3116" w:type="dxa"/>
          </w:tcPr>
          <w:p w14:paraId="5306A43B" w14:textId="77777777" w:rsidR="008239D5" w:rsidRDefault="008239D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0D75D2D" w14:textId="2CA31985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Sound board</w:t>
            </w:r>
          </w:p>
        </w:tc>
        <w:tc>
          <w:tcPr>
            <w:tcW w:w="3117" w:type="dxa"/>
          </w:tcPr>
          <w:p w14:paraId="211E56D9" w14:textId="77777777" w:rsidR="008239D5" w:rsidRDefault="008239D5">
            <w:pPr>
              <w:rPr>
                <w:lang w:val="en-US"/>
              </w:rPr>
            </w:pPr>
          </w:p>
        </w:tc>
      </w:tr>
      <w:tr w:rsidR="008239D5" w14:paraId="6F965450" w14:textId="77777777" w:rsidTr="008239D5">
        <w:tc>
          <w:tcPr>
            <w:tcW w:w="3116" w:type="dxa"/>
          </w:tcPr>
          <w:p w14:paraId="1753E757" w14:textId="77777777" w:rsidR="008239D5" w:rsidRDefault="008239D5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8DEAADB" w14:textId="44F1A7A0" w:rsidR="008239D5" w:rsidRDefault="008239D5">
            <w:pPr>
              <w:rPr>
                <w:lang w:val="en-US"/>
              </w:rPr>
            </w:pPr>
            <w:r>
              <w:rPr>
                <w:lang w:val="en-US"/>
              </w:rPr>
              <w:t>AI camera grid</w:t>
            </w:r>
          </w:p>
        </w:tc>
        <w:tc>
          <w:tcPr>
            <w:tcW w:w="3117" w:type="dxa"/>
          </w:tcPr>
          <w:p w14:paraId="614D5A84" w14:textId="77777777" w:rsidR="008239D5" w:rsidRDefault="008239D5">
            <w:pPr>
              <w:rPr>
                <w:lang w:val="en-US"/>
              </w:rPr>
            </w:pPr>
          </w:p>
        </w:tc>
      </w:tr>
    </w:tbl>
    <w:p w14:paraId="316ADCA5" w14:textId="4330B72F" w:rsidR="008239D5" w:rsidRDefault="008239D5">
      <w:pPr>
        <w:rPr>
          <w:lang w:val="en-US"/>
        </w:rPr>
      </w:pPr>
    </w:p>
    <w:p w14:paraId="3EF04B88" w14:textId="416B672F" w:rsidR="00175A77" w:rsidRPr="000C73B3" w:rsidRDefault="00175A77">
      <w:pPr>
        <w:rPr>
          <w:lang w:val="en-US"/>
        </w:rPr>
      </w:pPr>
      <w:r>
        <w:rPr>
          <w:lang w:val="en-US"/>
        </w:rPr>
        <w:t xml:space="preserve">Google maps API: </w:t>
      </w:r>
      <w:r w:rsidRPr="00175A77">
        <w:rPr>
          <w:lang w:val="en-US"/>
        </w:rPr>
        <w:t>https://abhiandroid.com/programming/googlemaps</w:t>
      </w:r>
    </w:p>
    <w:sectPr w:rsidR="00175A77" w:rsidRPr="000C7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3F"/>
    <w:rsid w:val="000A6A58"/>
    <w:rsid w:val="000C73B3"/>
    <w:rsid w:val="00175A77"/>
    <w:rsid w:val="002B43A4"/>
    <w:rsid w:val="00382DFA"/>
    <w:rsid w:val="0042703F"/>
    <w:rsid w:val="004B4F7B"/>
    <w:rsid w:val="008239D5"/>
    <w:rsid w:val="00CA3A73"/>
    <w:rsid w:val="00CB0336"/>
    <w:rsid w:val="00FC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9EB0"/>
  <w15:chartTrackingRefBased/>
  <w15:docId w15:val="{F64D13A1-5689-4457-AB36-6F3B4590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33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2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1005003268813355.html?spm=a2g0o.cart.0.0.676a3c00Eye4fv&amp;m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1005003538728002.html?spm=a2g0o.cart.0.0.676a3c00Eye4fv&amp;mp=1" TargetMode="External"/><Relationship Id="rId5" Type="http://schemas.openxmlformats.org/officeDocument/2006/relationships/hyperlink" Target="https://www.aliexpress.com/item/33046718892.html?spm=a2g0o.store_pc_groupList.8148356.66.485b5114bbjLJR" TargetMode="External"/><Relationship Id="rId4" Type="http://schemas.openxmlformats.org/officeDocument/2006/relationships/hyperlink" Target="https://www.aliexpress.com/item/33044272261.html?spm=a2g0o.store_pc_groupList.8148356.38.485b5114q0qGw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Popovici</dc:creator>
  <cp:keywords/>
  <dc:description/>
  <cp:lastModifiedBy>Serban Popovici</cp:lastModifiedBy>
  <cp:revision>8</cp:revision>
  <dcterms:created xsi:type="dcterms:W3CDTF">2022-05-02T22:25:00Z</dcterms:created>
  <dcterms:modified xsi:type="dcterms:W3CDTF">2022-05-04T23:57:00Z</dcterms:modified>
</cp:coreProperties>
</file>