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asignaturas que más se relacionan con mis intereses profesionales son programación de aplicaciones, calidad de software, big data y fundamentos de cloud computing. De programación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Aplicaciones Móviles me gustó especialmente diseñar y desarrollar soluciones funcionales para dispositivos móviles. En Calidad de Software valoré el trabajo con pruebas, validación y mejora de soluciones. Big Data me permitió conocer el procesamiento y análisis de datos para apoyar la toma de decisiones, mientras que Cloud Computing fortaleció mi interés por arquitecturas y servicios en la nube.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Si, las certificaciones obtenidas durante la carrera tienen valor porque permiten acreditar conocimientos y competencias técnicas específicas. Además, complementan el título profesional, fortalecen el currículum y entregan evidencia concreta de preparación para desempeñarse en distintas áreas de informática.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VERDE — Fortalezas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Diseña modelos de datos para soportar los requerimientos de la organización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Implementa modelos de datos de acuerdo con un diseño definido y escalable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Construye una solución de software utilizando técnicas de desarrollo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Integra los distintos componentes de una solución de software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Implanta una solución de software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🔴 ROJO — Requieren fortalecimiento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Diseña pruebas de validación de productos y procesos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Aplica pruebas de validación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1.3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Desarrolla mejoras al producto a partir de los resultados de las pruebas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Planifica proyectos informáticos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Controla proyectos informáticos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Considero que mis competencias más desarrolladas son el desarrollo e integración de soluciones de software y el modelamiento de datos, ya que me siento más segura trabajando en la creación de aplicaciones, bases de datos y conexión entre los distintos componentes de un sistema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otra parte, considero que debo fortalecer mis competencias relacionadas con la gestión de proyectos informáticos y las pruebas de validación, especialmente en la planificación, seguimiento, documentación y aplicación de buenas prácticas durante el desarrollo de un proyecto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spacing w:after="240" w:before="240" w:lineRule="auto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rFonts w:ascii="Arial" w:cs="Arial" w:eastAsia="Arial" w:hAnsi="Arial"/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 principales intereses profesionales están orientados al desarrollo de software y aplicaciones móviles, la creación de soluciones tecnológicas útiles para personas y organizaciones, y el trabajo con bases de datos y servicios en la nube. Me interesa especialmente participar en proyectos donde pueda analizar una necesidad real y transformarla en una solución digital funcional.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454"/>
              </w:tabs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competencias más relacionadas con mis intereses son desarrollar e integrar soluciones de software, construir modelos de datos escalables, realizar pruebas de validación y gestionar proyectos informáticos. Considero que debo fortalecer especialmente la gestión de proyectos y la planificación de pruebas, porque son fundamentales para asegurar que una solución no solo funcione técnicamente, sino que también pueda desarrollarse de manera ordenada y con calidad.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rFonts w:ascii="Arial" w:cs="Arial" w:eastAsia="Arial" w:hAnsi="Arial"/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cinco años me gustaría estar trabajando como Ingeniera en Informática en el área de desarrollo de software, idealmente participando en proyectos de aplicaciones móviles o soluciones digitales de mayor alcance. Me gustaría asumir progresivamente mayores responsabilidades, participar en decisiones técnicas y de diseño, y continuar especializándome para poder liderar proyectos tecnológicos.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kfcwshulfjr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454"/>
              </w:tabs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Sí. El proyecto que más se relaciona con mis proyecciones profesionales actuales es ServiGo, porque implica el desarrollo de una aplicación móvil y permite aplicar competencias de análisis, diseño, programación, datos, pruebas y gestión de proyectos. El proyecto fue ajustado para enfocarse en una aplicación móvil desarrollada con Ionic y Angular, utilizando Firebase como servicios de backend y base de datos, manteniendo un alcance realizable dentro del semestre.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ServiGo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aborda principalmente el desarrollo de software, el modelamiento y gestión de datos, la integración de componentes, las pruebas de calidad y la gestión de proyectos informáticos. El tipo de proyecto que más aporta a mi desarrollo profesional es una aplicación móvil completa que resuelva una necesidad real. En este caso, se sitúa en el contexto de la intermediación de servicios técnicos y domiciliarios, conectando clientes con profesionales según especialidad, disponibilidad y ubicación.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3eL0XrHNOeVhLrW4n8GSSj7EPw==">CgMxLjAyDmgua2Zjd3NodWxmanJ4OAByITF1WjhBTGJ0RU0tRnl0R1lLeUxjMnFFRVFTTzlYQ29uSg==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