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3080" w14:textId="77777777" w:rsidR="001D4B3A" w:rsidRDefault="001D4B3A" w:rsidP="001D4B3A">
      <w:r>
        <w:t xml:space="preserve">La arquitectura rápida y compleja en un sistema tradicional podemos hoy tenerlo en un </w:t>
      </w:r>
      <w:proofErr w:type="spellStart"/>
      <w:r>
        <w:t>disposivo</w:t>
      </w:r>
      <w:proofErr w:type="spellEnd"/>
      <w:r>
        <w:t xml:space="preserve"> pequeño gracias a un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chip</w:t>
      </w:r>
    </w:p>
    <w:p w14:paraId="41449244" w14:textId="77777777" w:rsidR="001D4B3A" w:rsidRDefault="001D4B3A" w:rsidP="001D4B3A"/>
    <w:p w14:paraId="7EAC0687" w14:textId="77777777" w:rsidR="001D4B3A" w:rsidRDefault="001D4B3A" w:rsidP="001D4B3A">
      <w:r>
        <w:t xml:space="preserve">Un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chip es una CPU que también tiene una memoria RAM y un disco duro en un chip.</w:t>
      </w:r>
    </w:p>
    <w:p w14:paraId="2883625B" w14:textId="77777777" w:rsidR="001D4B3A" w:rsidRDefault="001D4B3A" w:rsidP="001D4B3A"/>
    <w:p w14:paraId="5360F388" w14:textId="77777777" w:rsidR="001D4B3A" w:rsidRDefault="001D4B3A" w:rsidP="001D4B3A">
      <w:r>
        <w:t>También incluye chips especializados que permiten realizar algunos procesos necesarios por un dispositivo móvil.</w:t>
      </w:r>
    </w:p>
    <w:p w14:paraId="496B8445" w14:textId="77777777" w:rsidR="001D4B3A" w:rsidRDefault="001D4B3A" w:rsidP="001D4B3A"/>
    <w:p w14:paraId="60A0A7D6" w14:textId="3CBE1911" w:rsidR="00175EF3" w:rsidRDefault="001D4B3A" w:rsidP="001D4B3A">
      <w:proofErr w:type="spellStart"/>
      <w:r>
        <w:t>System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Chip es todo el sistema de funcionamiento de un CPU normal de computadora, integrado en un Chip</w:t>
      </w:r>
    </w:p>
    <w:sectPr w:rsidR="00175EF3" w:rsidSect="00F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7E"/>
    <w:rsid w:val="00175EF3"/>
    <w:rsid w:val="001D4B3A"/>
    <w:rsid w:val="00533B7E"/>
    <w:rsid w:val="00F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901EBF-46B8-4A02-A6C4-29A9213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sierra</dc:creator>
  <cp:keywords/>
  <dc:description/>
  <cp:lastModifiedBy>miguel sierra</cp:lastModifiedBy>
  <cp:revision>2</cp:revision>
  <dcterms:created xsi:type="dcterms:W3CDTF">2021-10-20T05:11:00Z</dcterms:created>
  <dcterms:modified xsi:type="dcterms:W3CDTF">2021-10-20T05:12:00Z</dcterms:modified>
</cp:coreProperties>
</file>